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7215CE8"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A45C9">
        <w:rPr>
          <w:rFonts w:ascii="Arial" w:eastAsia="MS Mincho" w:hAnsi="Arial" w:cs="Arial"/>
          <w:b/>
          <w:sz w:val="24"/>
          <w:szCs w:val="24"/>
          <w:lang w:eastAsia="ja-JP"/>
        </w:rPr>
        <w:t>254244</w:t>
      </w:r>
      <w:ins w:id="0" w:author="Lola AO15" w:date="2025-11-17T13:39:00Z" w16du:dateUtc="2025-11-17T21:39:00Z">
        <w:r w:rsidR="00D0204C">
          <w:rPr>
            <w:rFonts w:ascii="Arial" w:eastAsia="MS Mincho" w:hAnsi="Arial" w:cs="Arial"/>
            <w:b/>
            <w:sz w:val="24"/>
            <w:szCs w:val="24"/>
            <w:lang w:eastAsia="ja-JP"/>
          </w:rPr>
          <w:t>r1</w:t>
        </w:r>
      </w:ins>
    </w:p>
    <w:p w14:paraId="1578607E" w14:textId="56B55E89"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del w:id="1" w:author="Lola AO15" w:date="2025-11-17T13:39:00Z" w16du:dateUtc="2025-11-17T21:39:00Z">
        <w:r w:rsidR="00E66326" w:rsidDel="00D0204C">
          <w:rPr>
            <w:rFonts w:ascii="Arial" w:eastAsia="MS Mincho" w:hAnsi="Arial" w:cs="Arial"/>
            <w:i/>
            <w:sz w:val="24"/>
            <w:szCs w:val="24"/>
            <w:lang w:eastAsia="ja-JP"/>
          </w:rPr>
          <w:delText>2</w:delText>
        </w:r>
        <w:r w:rsidR="00451FC1" w:rsidDel="00D0204C">
          <w:rPr>
            <w:rFonts w:ascii="Arial" w:eastAsia="MS Mincho" w:hAnsi="Arial" w:cs="Arial"/>
            <w:i/>
            <w:sz w:val="24"/>
            <w:szCs w:val="24"/>
            <w:lang w:eastAsia="ja-JP"/>
          </w:rPr>
          <w:delText>5</w:delText>
        </w:r>
        <w:r w:rsidR="00E66326" w:rsidRPr="001C332D" w:rsidDel="00D0204C">
          <w:rPr>
            <w:rFonts w:ascii="Arial" w:eastAsia="MS Mincho" w:hAnsi="Arial" w:cs="Arial"/>
            <w:i/>
            <w:sz w:val="24"/>
            <w:szCs w:val="24"/>
            <w:lang w:eastAsia="ja-JP"/>
          </w:rPr>
          <w:delText>xxxx</w:delText>
        </w:r>
      </w:del>
      <w:ins w:id="2" w:author="Lola AO15" w:date="2025-11-17T13:39:00Z" w16du:dateUtc="2025-11-17T21:39:00Z">
        <w:r w:rsidR="00D0204C">
          <w:rPr>
            <w:rFonts w:ascii="Arial" w:eastAsia="MS Mincho" w:hAnsi="Arial" w:cs="Arial"/>
            <w:i/>
            <w:sz w:val="24"/>
            <w:szCs w:val="24"/>
            <w:lang w:eastAsia="ja-JP"/>
          </w:rPr>
          <w:t>25</w:t>
        </w:r>
        <w:r w:rsidR="00D0204C">
          <w:rPr>
            <w:rFonts w:ascii="Arial" w:eastAsia="MS Mincho" w:hAnsi="Arial" w:cs="Arial"/>
            <w:i/>
            <w:sz w:val="24"/>
            <w:szCs w:val="24"/>
            <w:lang w:eastAsia="ja-JP"/>
          </w:rPr>
          <w:t>4020, S1-254244</w:t>
        </w:r>
      </w:ins>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2F622EB1"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D47CF2">
        <w:rPr>
          <w:rFonts w:ascii="Arial" w:hAnsi="Arial"/>
          <w:sz w:val="24"/>
          <w:szCs w:val="24"/>
          <w:lang w:eastAsia="en-GB"/>
        </w:rPr>
        <w:t xml:space="preserve">Consolidation of AI Functional Requirements </w:t>
      </w:r>
    </w:p>
    <w:p w14:paraId="66CE3039" w14:textId="374690B9"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8C302F">
        <w:rPr>
          <w:rFonts w:ascii="Arial" w:hAnsi="Arial"/>
          <w:sz w:val="24"/>
          <w:szCs w:val="24"/>
          <w:lang w:eastAsia="en-GB"/>
        </w:rPr>
        <w:t>8.</w:t>
      </w:r>
      <w:r w:rsidR="00286AC1">
        <w:rPr>
          <w:rFonts w:ascii="Arial" w:hAnsi="Arial"/>
          <w:sz w:val="24"/>
          <w:szCs w:val="24"/>
          <w:lang w:eastAsia="en-GB"/>
        </w:rPr>
        <w:t>1.</w:t>
      </w:r>
      <w:r w:rsidR="008C302F">
        <w:rPr>
          <w:rFonts w:ascii="Arial" w:hAnsi="Arial"/>
          <w:sz w:val="24"/>
          <w:szCs w:val="24"/>
          <w:lang w:eastAsia="en-GB"/>
        </w:rPr>
        <w:t>10</w:t>
      </w:r>
    </w:p>
    <w:p w14:paraId="0F1CFA3D" w14:textId="6AE24DE3"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8C302F">
        <w:rPr>
          <w:rFonts w:ascii="Arial" w:hAnsi="Arial"/>
          <w:sz w:val="24"/>
          <w:szCs w:val="24"/>
          <w:lang w:eastAsia="en-GB"/>
        </w:rPr>
        <w:t>Qualcomm</w:t>
      </w:r>
    </w:p>
    <w:p w14:paraId="65B8AF7A" w14:textId="7FF374DA"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8C302F">
        <w:rPr>
          <w:rFonts w:ascii="Arial" w:hAnsi="Arial"/>
          <w:sz w:val="24"/>
          <w:szCs w:val="24"/>
          <w:lang w:eastAsia="en-GB"/>
        </w:rPr>
        <w:t>Lola Awoniyi-Oteri</w:t>
      </w:r>
      <w:r w:rsidRPr="00520D40">
        <w:rPr>
          <w:rFonts w:ascii="Arial" w:hAnsi="Arial"/>
          <w:sz w:val="24"/>
          <w:szCs w:val="24"/>
          <w:lang w:eastAsia="en-GB"/>
        </w:rPr>
        <w:t xml:space="preserve"> (</w:t>
      </w:r>
      <w:r w:rsidR="008C302F">
        <w:rPr>
          <w:rFonts w:ascii="Arial" w:hAnsi="Arial"/>
          <w:sz w:val="24"/>
          <w:szCs w:val="24"/>
          <w:lang w:eastAsia="en-GB"/>
        </w:rPr>
        <w:t>oawoniyi@qti.qualcomm.com</w:t>
      </w:r>
      <w:r w:rsidRPr="00520D40">
        <w:rPr>
          <w:rFonts w:ascii="Arial" w:hAnsi="Arial"/>
          <w:sz w:val="24"/>
          <w:szCs w:val="24"/>
          <w:lang w:eastAsia="en-GB"/>
        </w:rPr>
        <w:t xml:space="preserve">) </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70DEE5EE" w14:textId="109A6089" w:rsidR="00433AF9" w:rsidRPr="007B2B9A" w:rsidRDefault="00433AF9" w:rsidP="00433AF9">
      <w:pPr>
        <w:pStyle w:val="Heading1"/>
        <w:pBdr>
          <w:top w:val="none" w:sz="0" w:space="0" w:color="auto"/>
        </w:pBdr>
        <w:ind w:left="0" w:firstLine="0"/>
        <w:rPr>
          <w:rFonts w:eastAsia="Calibri" w:cs="Arial"/>
          <w:i/>
          <w:sz w:val="22"/>
          <w:szCs w:val="22"/>
        </w:rPr>
      </w:pPr>
      <w:r w:rsidRPr="007B2B9A">
        <w:rPr>
          <w:rFonts w:eastAsia="Calibri" w:cs="Arial"/>
          <w:i/>
          <w:sz w:val="22"/>
          <w:szCs w:val="22"/>
        </w:rPr>
        <w:t xml:space="preserve">Abstract: This documents provides (with track changes) preliminary comments and updates to the Initial allocation of PRs in S1-254020, covering </w:t>
      </w:r>
      <w:r w:rsidRPr="007B2B9A">
        <w:rPr>
          <w:rFonts w:eastAsia="Calibri" w:cs="Arial"/>
          <w:b/>
          <w:bCs/>
          <w:i/>
          <w:sz w:val="22"/>
          <w:szCs w:val="22"/>
        </w:rPr>
        <w:t>Clause Y.1.8 (AI)</w:t>
      </w:r>
      <w:r w:rsidRPr="007B2B9A">
        <w:rPr>
          <w:rFonts w:eastAsia="Calibri" w:cs="Arial"/>
          <w:i/>
          <w:sz w:val="22"/>
          <w:szCs w:val="22"/>
        </w:rPr>
        <w:t>. Further comments/updates may be provided in a later revision.</w:t>
      </w:r>
    </w:p>
    <w:p w14:paraId="13AC1634" w14:textId="72866A66" w:rsidR="00D0204C" w:rsidRPr="00D0204C" w:rsidRDefault="00D0204C" w:rsidP="00D0204C">
      <w:pPr>
        <w:pStyle w:val="TH"/>
        <w:jc w:val="left"/>
        <w:rPr>
          <w:b w:val="0"/>
          <w:bCs/>
          <w:i/>
          <w:iCs/>
          <w:lang w:eastAsia="ko-KR"/>
        </w:rPr>
      </w:pPr>
      <w:ins w:id="3" w:author="Lola AO15" w:date="2025-11-17T13:42:00Z" w16du:dateUtc="2025-11-17T21:42:00Z">
        <w:r>
          <w:rPr>
            <w:b w:val="0"/>
            <w:bCs/>
            <w:i/>
            <w:iCs/>
          </w:rPr>
          <w:t>In r1, a</w:t>
        </w:r>
      </w:ins>
      <w:ins w:id="4" w:author="Lola AO15" w:date="2025-11-17T13:40:00Z" w16du:dateUtc="2025-11-17T21:40:00Z">
        <w:r w:rsidRPr="00D0204C">
          <w:rPr>
            <w:b w:val="0"/>
            <w:bCs/>
            <w:i/>
            <w:iCs/>
          </w:rPr>
          <w:t>dditional changes</w:t>
        </w:r>
      </w:ins>
      <w:ins w:id="5" w:author="Lola AO15" w:date="2025-11-17T13:42:00Z" w16du:dateUtc="2025-11-17T21:42:00Z">
        <w:r w:rsidR="00486ECD">
          <w:rPr>
            <w:b w:val="0"/>
            <w:bCs/>
            <w:i/>
            <w:iCs/>
          </w:rPr>
          <w:t>/updates</w:t>
        </w:r>
      </w:ins>
      <w:ins w:id="6" w:author="Lola AO15" w:date="2025-11-17T13:40:00Z" w16du:dateUtc="2025-11-17T21:40:00Z">
        <w:r w:rsidRPr="00D0204C">
          <w:rPr>
            <w:b w:val="0"/>
            <w:bCs/>
            <w:i/>
            <w:iCs/>
          </w:rPr>
          <w:t xml:space="preserve"> were proposed in </w:t>
        </w:r>
        <w:r w:rsidRPr="00D0204C">
          <w:rPr>
            <w:b w:val="0"/>
            <w:bCs/>
            <w:i/>
            <w:iCs/>
          </w:rPr>
          <w:t>Table Y.</w:t>
        </w:r>
        <w:r w:rsidRPr="00D0204C">
          <w:rPr>
            <w:rFonts w:hint="eastAsia"/>
            <w:b w:val="0"/>
            <w:bCs/>
            <w:i/>
            <w:iCs/>
            <w:lang w:eastAsia="zh-CN"/>
          </w:rPr>
          <w:t>1.8</w:t>
        </w:r>
        <w:r w:rsidRPr="00D0204C">
          <w:rPr>
            <w:rFonts w:eastAsia="DengXian"/>
            <w:b w:val="0"/>
            <w:bCs/>
            <w:i/>
            <w:iCs/>
          </w:rPr>
          <w:t>-</w:t>
        </w:r>
        <w:r w:rsidRPr="00D0204C">
          <w:rPr>
            <w:rFonts w:eastAsia="DengXian" w:hint="eastAsia"/>
            <w:b w:val="0"/>
            <w:bCs/>
            <w:i/>
            <w:iCs/>
            <w:lang w:eastAsia="zh-CN"/>
          </w:rPr>
          <w:t>5</w:t>
        </w:r>
      </w:ins>
      <w:ins w:id="7" w:author="Lola AO15" w:date="2025-11-17T13:41:00Z" w16du:dateUtc="2025-11-17T21:41:00Z">
        <w:r>
          <w:rPr>
            <w:b w:val="0"/>
            <w:bCs/>
            <w:i/>
            <w:iCs/>
          </w:rPr>
          <w:t xml:space="preserve"> and </w:t>
        </w:r>
        <w:r w:rsidRPr="00D0204C">
          <w:rPr>
            <w:b w:val="0"/>
            <w:bCs/>
            <w:i/>
            <w:iCs/>
          </w:rPr>
          <w:t>Table Y.</w:t>
        </w:r>
        <w:r w:rsidRPr="00D0204C">
          <w:rPr>
            <w:rFonts w:hint="eastAsia"/>
            <w:b w:val="0"/>
            <w:bCs/>
            <w:i/>
            <w:iCs/>
            <w:lang w:eastAsia="zh-CN"/>
          </w:rPr>
          <w:t>1.8</w:t>
        </w:r>
        <w:r w:rsidRPr="00D0204C">
          <w:rPr>
            <w:rFonts w:eastAsia="DengXian"/>
            <w:b w:val="0"/>
            <w:bCs/>
            <w:i/>
            <w:iCs/>
          </w:rPr>
          <w:t>-</w:t>
        </w:r>
        <w:r>
          <w:rPr>
            <w:rFonts w:eastAsia="DengXian"/>
            <w:b w:val="0"/>
            <w:bCs/>
            <w:i/>
            <w:iCs/>
            <w:lang w:eastAsia="zh-CN"/>
          </w:rPr>
          <w:t>6</w:t>
        </w:r>
        <w:r w:rsidRPr="00D0204C">
          <w:rPr>
            <w:rFonts w:eastAsia="DengXian"/>
            <w:b w:val="0"/>
            <w:bCs/>
            <w:i/>
            <w:iCs/>
          </w:rPr>
          <w:t xml:space="preserve"> </w:t>
        </w:r>
        <w:r>
          <w:rPr>
            <w:b w:val="0"/>
            <w:bCs/>
            <w:i/>
            <w:iCs/>
          </w:rPr>
          <w:t xml:space="preserve"> </w:t>
        </w:r>
      </w:ins>
    </w:p>
    <w:p w14:paraId="3A23888C" w14:textId="77777777" w:rsidR="00433AF9" w:rsidRDefault="00433AF9" w:rsidP="00433AF9">
      <w:pPr>
        <w:pStyle w:val="Heading1"/>
        <w:pBdr>
          <w:top w:val="none" w:sz="0" w:space="0" w:color="auto"/>
        </w:pBdr>
        <w:rPr>
          <w:rFonts w:eastAsia="Calibri" w:cs="Arial"/>
          <w:i/>
          <w:sz w:val="22"/>
          <w:szCs w:val="22"/>
        </w:rPr>
      </w:pPr>
      <w:r w:rsidRPr="007B2B9A">
        <w:rPr>
          <w:rFonts w:eastAsia="Calibri" w:cs="Arial"/>
          <w:i/>
          <w:sz w:val="22"/>
          <w:szCs w:val="22"/>
        </w:rPr>
        <w:t>============================ Text from S1-254020 =============================</w:t>
      </w:r>
    </w:p>
    <w:p w14:paraId="75B41E53" w14:textId="5CA3383E" w:rsidR="00E66326" w:rsidRPr="000D6532" w:rsidRDefault="00C5345F" w:rsidP="00D06624">
      <w:pPr>
        <w:pStyle w:val="Heading1"/>
      </w:pPr>
      <w:r>
        <w:t>Y</w:t>
      </w:r>
      <w:r w:rsidR="00E66326" w:rsidRPr="000D6532">
        <w:tab/>
      </w:r>
      <w:r w:rsidR="00D06624">
        <w:t>Consolidated Potential Requirements</w:t>
      </w:r>
    </w:p>
    <w:p w14:paraId="32F3A8C0" w14:textId="77777777" w:rsidR="00792766" w:rsidRPr="00792766" w:rsidRDefault="00792766" w:rsidP="00792766">
      <w:pPr>
        <w:pStyle w:val="Heading3"/>
        <w:rPr>
          <w:lang w:eastAsia="zh-CN"/>
        </w:rPr>
      </w:pPr>
      <w:bookmarkStart w:id="8" w:name="_Toc355779204"/>
      <w:bookmarkStart w:id="9" w:name="_Toc354586742"/>
      <w:bookmarkStart w:id="10" w:name="_Toc354590101"/>
      <w:bookmarkEnd w:id="8"/>
      <w:bookmarkEnd w:id="9"/>
      <w:bookmarkEnd w:id="10"/>
      <w:r w:rsidRPr="00792766">
        <w:t>Y.</w:t>
      </w:r>
      <w:r w:rsidRPr="00792766">
        <w:rPr>
          <w:lang w:eastAsia="zh-CN"/>
        </w:rPr>
        <w:t>1.8</w:t>
      </w:r>
      <w:r w:rsidRPr="00792766">
        <w:tab/>
      </w:r>
      <w:r w:rsidRPr="00792766">
        <w:rPr>
          <w:lang w:eastAsia="zh-CN"/>
        </w:rPr>
        <w:t>AI</w:t>
      </w:r>
    </w:p>
    <w:p w14:paraId="0E538D3D" w14:textId="489D8B91" w:rsidR="000F4D40" w:rsidRDefault="00792766" w:rsidP="00792766">
      <w:pPr>
        <w:pStyle w:val="EditorsNote"/>
        <w:rPr>
          <w:ins w:id="11" w:author="Lola AO16" w:date="2025-11-04T05:08:00Z" w16du:dateUtc="2025-11-04T13:08:00Z"/>
          <w:rFonts w:eastAsia="Calibri"/>
        </w:rPr>
      </w:pPr>
      <w:r w:rsidRPr="00792766">
        <w:rPr>
          <w:rFonts w:eastAsia="Calibri"/>
        </w:rPr>
        <w:t xml:space="preserve">Editor’s Note: This includes (but not limited to) PRs from clause </w:t>
      </w:r>
      <w:r w:rsidRPr="00792766">
        <w:rPr>
          <w:rFonts w:eastAsia="DengXian"/>
          <w:lang w:eastAsia="zh-CN"/>
        </w:rPr>
        <w:t>6</w:t>
      </w:r>
      <w:r w:rsidRPr="00792766">
        <w:rPr>
          <w:rFonts w:eastAsia="Calibri"/>
        </w:rPr>
        <w:t>.</w:t>
      </w:r>
    </w:p>
    <w:p w14:paraId="4383DB71" w14:textId="138BC023" w:rsidR="003F7318" w:rsidRPr="0007115D" w:rsidRDefault="00164302" w:rsidP="00164302">
      <w:pPr>
        <w:pStyle w:val="NO"/>
        <w:rPr>
          <w:ins w:id="12" w:author="Lola AO15" w:date="2025-11-09T10:14:00Z" w16du:dateUtc="2025-11-09T18:14:00Z"/>
          <w:rFonts w:ascii="Arial" w:hAnsi="Arial"/>
          <w:sz w:val="18"/>
        </w:rPr>
      </w:pPr>
      <w:bookmarkStart w:id="13" w:name="_Hlk213157378"/>
      <w:ins w:id="14" w:author="Lola AO16" w:date="2025-11-04T05:08:00Z" w16du:dateUtc="2025-11-04T13:08:00Z">
        <w:r w:rsidRPr="00D54329">
          <w:t>NOTE:</w:t>
        </w:r>
        <w:r w:rsidRPr="00D54329">
          <w:tab/>
          <w:t xml:space="preserve">The mention of AI capabilities such as AI Agent doesn’t imply or preclude any architecture assumption </w:t>
        </w:r>
        <w:r w:rsidRPr="0007115D">
          <w:rPr>
            <w:rFonts w:ascii="Arial" w:hAnsi="Arial"/>
            <w:sz w:val="18"/>
          </w:rPr>
          <w:t>or solution.</w:t>
        </w:r>
      </w:ins>
    </w:p>
    <w:bookmarkEnd w:id="13"/>
    <w:p w14:paraId="7EAE6226" w14:textId="4F40883D" w:rsidR="003F7318" w:rsidRDefault="003F7318" w:rsidP="003F7318">
      <w:pPr>
        <w:pStyle w:val="NO"/>
        <w:rPr>
          <w:moveTo w:id="15" w:author="Lola AO15" w:date="2025-11-09T10:14:00Z" w16du:dateUtc="2025-11-09T18:14:00Z"/>
          <w:lang w:eastAsia="ko-KR"/>
        </w:rPr>
      </w:pPr>
      <w:moveToRangeStart w:id="16" w:author="Lola AO15" w:date="2025-11-09T10:14:00Z" w:name="move213575661"/>
      <w:moveTo w:id="17" w:author="Lola AO15" w:date="2025-11-09T10:14:00Z" w16du:dateUtc="2025-11-09T18:14:00Z">
        <w:r>
          <w:rPr>
            <w:highlight w:val="yellow"/>
          </w:rPr>
          <w:t>Table Y.</w:t>
        </w:r>
        <w:r>
          <w:rPr>
            <w:highlight w:val="yellow"/>
            <w:lang w:eastAsia="zh-CN"/>
          </w:rPr>
          <w:t>1.8</w:t>
        </w:r>
        <w:r>
          <w:rPr>
            <w:rFonts w:eastAsia="DengXian"/>
            <w:highlight w:val="yellow"/>
          </w:rPr>
          <w:t xml:space="preserve">-1 </w:t>
        </w:r>
        <w:r>
          <w:rPr>
            <w:highlight w:val="yellow"/>
          </w:rPr>
          <w:t>–</w:t>
        </w:r>
        <w:r>
          <w:t xml:space="preserve"> </w:t>
        </w:r>
        <w:r>
          <w:rPr>
            <w:highlight w:val="yellow"/>
          </w:rPr>
          <w:t xml:space="preserve">General </w:t>
        </w:r>
      </w:moveTo>
      <w:ins w:id="18" w:author="Lola AO15" w:date="2025-11-09T10:14:00Z" w16du:dateUtc="2025-11-09T18:14:00Z">
        <w:r>
          <w:rPr>
            <w:highlight w:val="yellow"/>
          </w:rPr>
          <w:t>/</w:t>
        </w:r>
      </w:ins>
      <w:moveTo w:id="19" w:author="Lola AO15" w:date="2025-11-09T10:14:00Z" w16du:dateUtc="2025-11-09T18:14:00Z">
        <w:r>
          <w:rPr>
            <w:highlight w:val="yellow"/>
            <w:lang w:eastAsia="zh-CN"/>
          </w:rPr>
          <w:t>AI requirements for 6G system</w:t>
        </w:r>
      </w:moveTo>
    </w:p>
    <w:moveToRangeEnd w:id="16"/>
    <w:p w14:paraId="6CFC2E8C" w14:textId="77777777" w:rsidR="00164302" w:rsidRPr="000F4D40" w:rsidRDefault="00164302" w:rsidP="00792766">
      <w:pPr>
        <w:pStyle w:val="EditorsNote"/>
        <w:rPr>
          <w:rFonts w:eastAsia="Calibri"/>
        </w:rPr>
      </w:pPr>
    </w:p>
    <w:tbl>
      <w:tblPr>
        <w:tblpPr w:leftFromText="181" w:rightFromText="181" w:vertAnchor="text" w:horzAnchor="margin" w:tblpXSpec="center" w:tblpY="424"/>
        <w:tblOverlap w:val="never"/>
        <w:tblW w:w="7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71"/>
        <w:gridCol w:w="1260"/>
        <w:gridCol w:w="2165"/>
      </w:tblGrid>
      <w:tr w:rsidR="005728BF" w:rsidRPr="00457CAE" w14:paraId="42632654" w14:textId="77777777" w:rsidTr="00D004F3">
        <w:trPr>
          <w:cantSplit/>
          <w:tblHeader/>
        </w:trPr>
        <w:tc>
          <w:tcPr>
            <w:tcW w:w="1134" w:type="dxa"/>
          </w:tcPr>
          <w:p w14:paraId="1DFCBE6B" w14:textId="77777777" w:rsidR="005728BF" w:rsidRPr="00457CAE" w:rsidRDefault="005728BF" w:rsidP="00164302">
            <w:pPr>
              <w:pStyle w:val="TAH"/>
            </w:pPr>
            <w:r>
              <w:t>CPR #</w:t>
            </w:r>
          </w:p>
        </w:tc>
        <w:tc>
          <w:tcPr>
            <w:tcW w:w="3271" w:type="dxa"/>
          </w:tcPr>
          <w:p w14:paraId="0421CC17" w14:textId="77777777" w:rsidR="005728BF" w:rsidRPr="00457CAE" w:rsidRDefault="005728BF" w:rsidP="00164302">
            <w:pPr>
              <w:pStyle w:val="TAH"/>
            </w:pPr>
            <w:r>
              <w:t>Consolidated Potential Requirement</w:t>
            </w:r>
          </w:p>
        </w:tc>
        <w:tc>
          <w:tcPr>
            <w:tcW w:w="1260" w:type="dxa"/>
          </w:tcPr>
          <w:p w14:paraId="3DFA9F8A" w14:textId="77777777" w:rsidR="005728BF" w:rsidRDefault="005728BF" w:rsidP="00164302">
            <w:pPr>
              <w:pStyle w:val="TAH"/>
            </w:pPr>
            <w:r>
              <w:t>Original PR #</w:t>
            </w:r>
          </w:p>
        </w:tc>
        <w:tc>
          <w:tcPr>
            <w:tcW w:w="2165" w:type="dxa"/>
          </w:tcPr>
          <w:p w14:paraId="52C749B2" w14:textId="77777777" w:rsidR="005728BF" w:rsidRDefault="005728BF" w:rsidP="00164302">
            <w:pPr>
              <w:pStyle w:val="TAH"/>
            </w:pPr>
            <w:r>
              <w:t>Comment</w:t>
            </w:r>
          </w:p>
        </w:tc>
      </w:tr>
      <w:tr w:rsidR="001F2166" w:rsidRPr="00457CAE" w14:paraId="7BA26E37" w14:textId="77777777" w:rsidTr="00D004F3">
        <w:trPr>
          <w:cantSplit/>
          <w:ins w:id="20" w:author="Lola AO15" w:date="2025-11-13T19:39:00Z"/>
        </w:trPr>
        <w:tc>
          <w:tcPr>
            <w:tcW w:w="1134" w:type="dxa"/>
          </w:tcPr>
          <w:p w14:paraId="00DEF0BE" w14:textId="4764E068" w:rsidR="001F2166" w:rsidRDefault="00A574C2" w:rsidP="00164302">
            <w:pPr>
              <w:pStyle w:val="TAC"/>
              <w:rPr>
                <w:ins w:id="21" w:author="Lola AO15" w:date="2025-11-13T19:39:00Z" w16du:dateUtc="2025-11-14T03:39:00Z"/>
                <w:lang w:eastAsia="zh-CN"/>
              </w:rPr>
            </w:pPr>
            <w:proofErr w:type="gramStart"/>
            <w:ins w:id="22" w:author="Lola AO15" w:date="2025-11-13T19:40:00Z" w16du:dateUtc="2025-11-14T03:40: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1-1</w:t>
              </w:r>
            </w:ins>
          </w:p>
        </w:tc>
        <w:tc>
          <w:tcPr>
            <w:tcW w:w="3271" w:type="dxa"/>
          </w:tcPr>
          <w:p w14:paraId="75064879" w14:textId="350D5E1F" w:rsidR="001F2166" w:rsidRPr="001F2166" w:rsidRDefault="001F2166" w:rsidP="001F2166">
            <w:pPr>
              <w:rPr>
                <w:ins w:id="23" w:author="Lola AO15" w:date="2025-11-13T19:39:00Z" w16du:dateUtc="2025-11-14T03:39:00Z"/>
                <w:rFonts w:ascii="Arial" w:hAnsi="Arial" w:cs="Arial"/>
                <w:sz w:val="18"/>
                <w:szCs w:val="18"/>
              </w:rPr>
            </w:pPr>
            <w:ins w:id="24" w:author="Lola AO15" w:date="2025-11-13T19:39:00Z" w16du:dateUtc="2025-11-14T03:39:00Z">
              <w:r w:rsidRPr="001F2166">
                <w:rPr>
                  <w:rFonts w:ascii="Arial" w:hAnsi="Arial" w:cs="Arial"/>
                  <w:sz w:val="18"/>
                  <w:szCs w:val="18"/>
                  <w:lang w:eastAsia="ja-JP"/>
                </w:rPr>
                <w:t xml:space="preserve">Subject to operator policy and </w:t>
              </w:r>
              <w:r w:rsidRPr="00F835F5">
                <w:rPr>
                  <w:rFonts w:ascii="Arial" w:hAnsi="Arial" w:cs="Arial"/>
                  <w:sz w:val="18"/>
                  <w:szCs w:val="18"/>
                  <w:lang w:eastAsia="ja-JP"/>
                </w:rPr>
                <w:t>user preference,</w:t>
              </w:r>
              <w:r w:rsidRPr="001F2166">
                <w:rPr>
                  <w:rFonts w:ascii="Arial" w:hAnsi="Arial" w:cs="Arial"/>
                  <w:sz w:val="18"/>
                  <w:szCs w:val="18"/>
                  <w:lang w:eastAsia="ja-JP"/>
                </w:rPr>
                <w:t xml:space="preserve"> the 6G system shall be able to support mechanisms (e.g. AI capabilities) </w:t>
              </w:r>
              <w:r w:rsidRPr="001F2166">
                <w:rPr>
                  <w:rFonts w:ascii="Arial" w:hAnsi="Arial" w:cs="Arial"/>
                  <w:sz w:val="18"/>
                  <w:szCs w:val="18"/>
                  <w:lang w:eastAsia="zh-CN"/>
                </w:rPr>
                <w:t xml:space="preserve">to </w:t>
              </w:r>
              <w:r w:rsidRPr="001F2166">
                <w:rPr>
                  <w:rFonts w:ascii="Arial" w:hAnsi="Arial" w:cs="Arial"/>
                  <w:sz w:val="18"/>
                  <w:szCs w:val="18"/>
                </w:rPr>
                <w:t xml:space="preserve">predict UE </w:t>
              </w:r>
              <w:proofErr w:type="spellStart"/>
              <w:r w:rsidRPr="001F2166">
                <w:rPr>
                  <w:rFonts w:ascii="Arial" w:hAnsi="Arial" w:cs="Arial"/>
                  <w:sz w:val="18"/>
                  <w:szCs w:val="18"/>
                </w:rPr>
                <w:t>behavior</w:t>
              </w:r>
              <w:proofErr w:type="spellEnd"/>
              <w:r w:rsidRPr="001F2166">
                <w:rPr>
                  <w:rFonts w:ascii="Arial" w:hAnsi="Arial" w:cs="Arial"/>
                  <w:sz w:val="18"/>
                  <w:szCs w:val="18"/>
                </w:rPr>
                <w:t xml:space="preserve"> (</w:t>
              </w:r>
            </w:ins>
            <w:ins w:id="25" w:author="Lola AO15" w:date="2025-11-13T19:42:00Z" w16du:dateUtc="2025-11-14T03:42:00Z">
              <w:r w:rsidR="002D653B">
                <w:rPr>
                  <w:rFonts w:ascii="Arial" w:hAnsi="Arial" w:cs="Arial"/>
                  <w:sz w:val="18"/>
                  <w:szCs w:val="18"/>
                </w:rPr>
                <w:t xml:space="preserve">e.g. </w:t>
              </w:r>
            </w:ins>
            <w:ins w:id="26" w:author="Lola AO15" w:date="2025-11-13T19:39:00Z" w16du:dateUtc="2025-11-14T03:39:00Z">
              <w:r w:rsidRPr="001F2166">
                <w:rPr>
                  <w:rFonts w:ascii="Arial" w:hAnsi="Arial" w:cs="Arial"/>
                  <w:sz w:val="18"/>
                  <w:szCs w:val="18"/>
                </w:rPr>
                <w:t xml:space="preserve">based </w:t>
              </w:r>
              <w:r w:rsidRPr="00927FAE">
                <w:rPr>
                  <w:rFonts w:ascii="Arial" w:hAnsi="Arial" w:cs="Arial"/>
                  <w:sz w:val="18"/>
                  <w:szCs w:val="18"/>
                </w:rPr>
                <w:t>on</w:t>
              </w:r>
            </w:ins>
            <w:ins w:id="27" w:author="Lola AO15" w:date="2025-11-14T05:09:00Z" w16du:dateUtc="2025-11-14T13:09:00Z">
              <w:r w:rsidR="00B020B8">
                <w:rPr>
                  <w:rFonts w:ascii="Arial" w:hAnsi="Arial" w:cs="Arial"/>
                  <w:sz w:val="18"/>
                  <w:szCs w:val="18"/>
                </w:rPr>
                <w:t xml:space="preserve"> device</w:t>
              </w:r>
            </w:ins>
            <w:ins w:id="28" w:author="Lola AO15" w:date="2025-11-13T19:39:00Z" w16du:dateUtc="2025-11-14T03:39:00Z">
              <w:r w:rsidRPr="00927FAE">
                <w:rPr>
                  <w:rFonts w:ascii="Arial" w:hAnsi="Arial" w:cs="Arial"/>
                  <w:sz w:val="18"/>
                  <w:szCs w:val="18"/>
                </w:rPr>
                <w:t xml:space="preserve"> </w:t>
              </w:r>
              <w:r w:rsidRPr="00B020B8">
                <w:rPr>
                  <w:rFonts w:ascii="Arial" w:hAnsi="Arial" w:cs="Arial"/>
                  <w:strike/>
                  <w:sz w:val="18"/>
                  <w:szCs w:val="18"/>
                </w:rPr>
                <w:t>UE</w:t>
              </w:r>
              <w:r w:rsidRPr="00B020B8">
                <w:rPr>
                  <w:rFonts w:ascii="Arial" w:hAnsi="Arial" w:cs="Arial"/>
                  <w:sz w:val="18"/>
                  <w:szCs w:val="18"/>
                </w:rPr>
                <w:t xml:space="preserve"> type</w:t>
              </w:r>
              <w:r w:rsidRPr="00B62786">
                <w:rPr>
                  <w:rFonts w:ascii="Arial" w:hAnsi="Arial" w:cs="Arial"/>
                  <w:sz w:val="18"/>
                  <w:szCs w:val="18"/>
                </w:rPr>
                <w:t>,</w:t>
              </w:r>
              <w:r w:rsidRPr="001F2166">
                <w:rPr>
                  <w:rFonts w:ascii="Arial" w:hAnsi="Arial" w:cs="Arial"/>
                  <w:sz w:val="18"/>
                  <w:szCs w:val="18"/>
                </w:rPr>
                <w:t xml:space="preserve"> historical data, mobility patterns, etc.) for efficient resource allocation and planning.</w:t>
              </w:r>
            </w:ins>
          </w:p>
          <w:p w14:paraId="170D9E99" w14:textId="72B6E68B" w:rsidR="001F2166" w:rsidRPr="001F2166" w:rsidRDefault="001F2166" w:rsidP="001F2166">
            <w:pPr>
              <w:rPr>
                <w:ins w:id="29" w:author="Lola AO15" w:date="2025-11-13T19:39:00Z" w16du:dateUtc="2025-11-14T03:39:00Z"/>
                <w:rFonts w:ascii="Arial" w:hAnsi="Arial" w:cs="Arial"/>
                <w:sz w:val="18"/>
                <w:szCs w:val="18"/>
              </w:rPr>
            </w:pPr>
            <w:ins w:id="30" w:author="Lola AO15" w:date="2025-11-13T19:39:00Z" w16du:dateUtc="2025-11-14T03:39:00Z">
              <w:r w:rsidRPr="001F2166">
                <w:rPr>
                  <w:rFonts w:ascii="Arial" w:hAnsi="Arial" w:cs="Arial"/>
                  <w:sz w:val="18"/>
                  <w:szCs w:val="18"/>
                </w:rPr>
                <w:t>NOTE: This requirement may require collaboration of the network entities supporting AI capabilities.</w:t>
              </w:r>
            </w:ins>
          </w:p>
          <w:p w14:paraId="03C658C2" w14:textId="77777777" w:rsidR="001F2166" w:rsidRDefault="001F2166" w:rsidP="00164302">
            <w:pPr>
              <w:pStyle w:val="TAL"/>
              <w:rPr>
                <w:ins w:id="31" w:author="Lola AO15" w:date="2025-11-13T19:39:00Z" w16du:dateUtc="2025-11-14T03:39:00Z"/>
              </w:rPr>
            </w:pPr>
          </w:p>
        </w:tc>
        <w:tc>
          <w:tcPr>
            <w:tcW w:w="1260" w:type="dxa"/>
          </w:tcPr>
          <w:p w14:paraId="4A4FAB6D" w14:textId="77777777" w:rsidR="001F2166" w:rsidRDefault="00A574C2" w:rsidP="00164302">
            <w:pPr>
              <w:pStyle w:val="TAL"/>
              <w:jc w:val="center"/>
              <w:rPr>
                <w:ins w:id="32" w:author="Lola AO15" w:date="2025-11-13T19:40:00Z" w16du:dateUtc="2025-11-14T03:40:00Z"/>
              </w:rPr>
            </w:pPr>
            <w:ins w:id="33" w:author="Lola AO15" w:date="2025-11-13T19:40:00Z" w16du:dateUtc="2025-11-14T03:40:00Z">
              <w:r w:rsidRPr="00D54329">
                <w:t>PR 6.</w:t>
              </w:r>
              <w:r w:rsidRPr="00D54329">
                <w:rPr>
                  <w:rFonts w:hint="eastAsia"/>
                  <w:lang w:eastAsia="zh-CN"/>
                </w:rPr>
                <w:t>4</w:t>
              </w:r>
              <w:r w:rsidRPr="00D54329">
                <w:t>.6-1</w:t>
              </w:r>
            </w:ins>
          </w:p>
          <w:p w14:paraId="6B47B2A3" w14:textId="0BBA77D6" w:rsidR="00A574C2" w:rsidRPr="00D54329" w:rsidRDefault="00A574C2" w:rsidP="00164302">
            <w:pPr>
              <w:pStyle w:val="TAL"/>
              <w:jc w:val="center"/>
              <w:rPr>
                <w:ins w:id="34" w:author="Lola AO15" w:date="2025-11-13T19:39:00Z" w16du:dateUtc="2025-11-14T03:39:00Z"/>
              </w:rPr>
            </w:pPr>
            <w:ins w:id="35" w:author="Lola AO15" w:date="2025-11-13T19:40:00Z" w16du:dateUtc="2025-11-14T03:40:00Z">
              <w:r w:rsidRPr="00A90BD8">
                <w:t>PR 6.</w:t>
              </w:r>
              <w:r w:rsidRPr="00A90BD8">
                <w:rPr>
                  <w:rFonts w:hint="eastAsia"/>
                  <w:lang w:eastAsia="zh-CN"/>
                </w:rPr>
                <w:t>4</w:t>
              </w:r>
              <w:r w:rsidRPr="00A90BD8">
                <w:t>.6-</w:t>
              </w:r>
              <w:r>
                <w:rPr>
                  <w:rFonts w:hint="eastAsia"/>
                  <w:lang w:eastAsia="zh-CN"/>
                </w:rPr>
                <w:t>2</w:t>
              </w:r>
            </w:ins>
          </w:p>
        </w:tc>
        <w:tc>
          <w:tcPr>
            <w:tcW w:w="2165" w:type="dxa"/>
          </w:tcPr>
          <w:p w14:paraId="389D0A57" w14:textId="64E400A0" w:rsidR="001F2166" w:rsidRDefault="00B020B8" w:rsidP="00164302">
            <w:pPr>
              <w:pStyle w:val="TAL"/>
              <w:jc w:val="center"/>
              <w:rPr>
                <w:ins w:id="36" w:author="Lola AO15" w:date="2025-11-13T19:39:00Z" w16du:dateUtc="2025-11-14T03:39:00Z"/>
                <w:lang w:eastAsia="zh-CN"/>
              </w:rPr>
            </w:pPr>
            <w:ins w:id="37" w:author="Lola AO15" w:date="2025-11-14T05:11:00Z" w16du:dateUtc="2025-11-14T13:11: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38" w:author="Lola AO15" w:date="2025-11-13T19:43:00Z" w16du:dateUtc="2025-11-14T03:43:00Z">
              <w:r w:rsidR="00625CB3">
                <w:rPr>
                  <w:lang w:eastAsia="zh-CN"/>
                </w:rPr>
                <w:t xml:space="preserve">AI capabilities for prediction of UE </w:t>
              </w:r>
              <w:proofErr w:type="spellStart"/>
              <w:r w:rsidR="00625CB3">
                <w:rPr>
                  <w:lang w:eastAsia="zh-CN"/>
                </w:rPr>
                <w:t>behavior</w:t>
              </w:r>
            </w:ins>
            <w:proofErr w:type="spellEnd"/>
          </w:p>
        </w:tc>
      </w:tr>
      <w:tr w:rsidR="005728BF" w:rsidRPr="00457CAE" w14:paraId="39327715" w14:textId="77777777" w:rsidTr="00C55550">
        <w:trPr>
          <w:cantSplit/>
        </w:trPr>
        <w:tc>
          <w:tcPr>
            <w:tcW w:w="1134" w:type="dxa"/>
            <w:shd w:val="clear" w:color="auto" w:fill="D9D9D9" w:themeFill="background1" w:themeFillShade="D9"/>
          </w:tcPr>
          <w:p w14:paraId="6CE0DFF8" w14:textId="77777777" w:rsidR="005728BF" w:rsidRDefault="005728BF" w:rsidP="00164302">
            <w:pPr>
              <w:pStyle w:val="TAC"/>
              <w:rPr>
                <w:ins w:id="39" w:author="Lola AO15" w:date="2025-11-13T19:42:00Z" w16du:dateUtc="2025-11-14T03:42:00Z"/>
                <w:strike/>
                <w:lang w:eastAsia="zh-CN"/>
              </w:rPr>
            </w:pPr>
            <w:proofErr w:type="gramStart"/>
            <w:r w:rsidRPr="002D653B">
              <w:rPr>
                <w:rFonts w:hint="eastAsia"/>
                <w:strike/>
                <w:lang w:eastAsia="zh-CN"/>
              </w:rPr>
              <w:t xml:space="preserve">CPR </w:t>
            </w:r>
            <w:r w:rsidRPr="002D653B">
              <w:rPr>
                <w:strike/>
              </w:rPr>
              <w:t xml:space="preserve"> </w:t>
            </w:r>
            <w:r w:rsidRPr="002D653B">
              <w:rPr>
                <w:strike/>
                <w:lang w:eastAsia="zh-CN"/>
              </w:rPr>
              <w:t>Y.1.8</w:t>
            </w:r>
            <w:proofErr w:type="gramEnd"/>
            <w:r w:rsidRPr="002D653B">
              <w:rPr>
                <w:strike/>
                <w:lang w:eastAsia="zh-CN"/>
              </w:rPr>
              <w:t>-</w:t>
            </w:r>
            <w:r w:rsidRPr="002D653B">
              <w:rPr>
                <w:rFonts w:hint="eastAsia"/>
                <w:strike/>
                <w:lang w:eastAsia="zh-CN"/>
              </w:rPr>
              <w:t>1-1</w:t>
            </w:r>
          </w:p>
          <w:p w14:paraId="70C2373C" w14:textId="631C545A" w:rsidR="002D653B" w:rsidRPr="002D653B" w:rsidRDefault="002D653B" w:rsidP="00164302">
            <w:pPr>
              <w:pStyle w:val="TAC"/>
              <w:rPr>
                <w:strike/>
              </w:rPr>
            </w:pPr>
            <w:ins w:id="40" w:author="Lola AO15" w:date="2025-11-13T19:42:00Z" w16du:dateUtc="2025-11-14T03:42:00Z">
              <w:r>
                <w:rPr>
                  <w:strike/>
                  <w:lang w:eastAsia="zh-CN"/>
                </w:rPr>
                <w:t>-</w:t>
              </w:r>
            </w:ins>
          </w:p>
        </w:tc>
        <w:tc>
          <w:tcPr>
            <w:tcW w:w="3271" w:type="dxa"/>
            <w:shd w:val="clear" w:color="auto" w:fill="D9D9D9" w:themeFill="background1" w:themeFillShade="D9"/>
          </w:tcPr>
          <w:p w14:paraId="65CDE704" w14:textId="77777777" w:rsidR="005728BF" w:rsidRDefault="005728BF" w:rsidP="00164302">
            <w:pPr>
              <w:pStyle w:val="TAL"/>
            </w:pPr>
            <w:r>
              <w:t>Based on operator policy, the 6G system shall support AI capabilities.</w:t>
            </w:r>
            <w:r>
              <w:tab/>
            </w:r>
          </w:p>
          <w:p w14:paraId="272465C9" w14:textId="77777777" w:rsidR="005728BF" w:rsidRDefault="005728BF" w:rsidP="00164302">
            <w:pPr>
              <w:pStyle w:val="TAL"/>
            </w:pPr>
          </w:p>
          <w:p w14:paraId="3A61A7FC" w14:textId="77777777" w:rsidR="005728BF" w:rsidRPr="00E07300" w:rsidRDefault="005728BF" w:rsidP="00164302">
            <w:pPr>
              <w:pStyle w:val="TAL"/>
            </w:pPr>
            <w:r>
              <w:t>NOTE:</w:t>
            </w:r>
            <w:r>
              <w:tab/>
              <w:t xml:space="preserve">Example of AI capabilities is the system ability to predict the UE behaviour (based on UE type, </w:t>
            </w:r>
            <w:r>
              <w:lastRenderedPageBreak/>
              <w:t>historical data, mobility patterns, etc.) and use that for the allocation and planning resources efficiently.</w:t>
            </w:r>
          </w:p>
        </w:tc>
        <w:tc>
          <w:tcPr>
            <w:tcW w:w="1260" w:type="dxa"/>
            <w:shd w:val="clear" w:color="auto" w:fill="D9D9D9" w:themeFill="background1" w:themeFillShade="D9"/>
          </w:tcPr>
          <w:p w14:paraId="092DFF58" w14:textId="77777777" w:rsidR="005728BF" w:rsidRDefault="005728BF" w:rsidP="00164302">
            <w:pPr>
              <w:pStyle w:val="TAL"/>
              <w:jc w:val="center"/>
            </w:pPr>
            <w:r w:rsidRPr="00D54329">
              <w:lastRenderedPageBreak/>
              <w:t>PR 6.</w:t>
            </w:r>
            <w:r w:rsidRPr="00D54329">
              <w:rPr>
                <w:rFonts w:hint="eastAsia"/>
                <w:lang w:eastAsia="zh-CN"/>
              </w:rPr>
              <w:t>4</w:t>
            </w:r>
            <w:r w:rsidRPr="00D54329">
              <w:t>.6-1</w:t>
            </w:r>
          </w:p>
        </w:tc>
        <w:tc>
          <w:tcPr>
            <w:tcW w:w="2165" w:type="dxa"/>
            <w:shd w:val="clear" w:color="auto" w:fill="D9D9D9" w:themeFill="background1" w:themeFillShade="D9"/>
          </w:tcPr>
          <w:p w14:paraId="44A997D4" w14:textId="0B0BA592" w:rsidR="005728BF" w:rsidRPr="00E07300" w:rsidRDefault="005728BF" w:rsidP="00164302">
            <w:pPr>
              <w:pStyle w:val="TAL"/>
              <w:jc w:val="center"/>
            </w:pPr>
            <w:r w:rsidRPr="00F835F5">
              <w:rPr>
                <w:strike/>
                <w:lang w:eastAsia="zh-CN"/>
              </w:rPr>
              <w:t>G</w:t>
            </w:r>
            <w:r w:rsidRPr="00F835F5">
              <w:rPr>
                <w:rFonts w:hint="eastAsia"/>
                <w:strike/>
                <w:lang w:eastAsia="zh-CN"/>
              </w:rPr>
              <w:t>eneral,</w:t>
            </w:r>
            <w:r>
              <w:rPr>
                <w:rFonts w:hint="eastAsia"/>
                <w:lang w:eastAsia="zh-CN"/>
              </w:rPr>
              <w:t xml:space="preserve"> </w:t>
            </w:r>
            <w:ins w:id="41" w:author="Lola AO15" w:date="2025-11-14T05:20:00Z" w16du:dateUtc="2025-11-14T13:20:00Z">
              <w:r w:rsidR="00F835F5">
                <w:rPr>
                  <w:lang w:eastAsia="zh-CN"/>
                </w:rPr>
                <w:t>P</w:t>
              </w:r>
            </w:ins>
            <w:r>
              <w:rPr>
                <w:rFonts w:hint="eastAsia"/>
                <w:lang w:eastAsia="zh-CN"/>
              </w:rPr>
              <w:t>rediction</w:t>
            </w:r>
            <w:ins w:id="42" w:author="Lola AO15" w:date="2025-11-14T05:21:00Z" w16du:dateUtc="2025-11-14T13:21:00Z">
              <w:r w:rsidR="00F835F5">
                <w:rPr>
                  <w:lang w:eastAsia="zh-CN"/>
                </w:rPr>
                <w:t xml:space="preserve"> based on AI capabilities</w:t>
              </w:r>
            </w:ins>
          </w:p>
        </w:tc>
      </w:tr>
      <w:tr w:rsidR="005728BF" w:rsidRPr="00457CAE" w14:paraId="4D8A18EB" w14:textId="77777777" w:rsidTr="00C55550">
        <w:trPr>
          <w:cantSplit/>
          <w:trHeight w:val="464"/>
        </w:trPr>
        <w:tc>
          <w:tcPr>
            <w:tcW w:w="1134" w:type="dxa"/>
            <w:shd w:val="clear" w:color="auto" w:fill="D9D9D9" w:themeFill="background1" w:themeFillShade="D9"/>
          </w:tcPr>
          <w:p w14:paraId="70D5556B" w14:textId="77777777" w:rsidR="005728BF" w:rsidRDefault="005728BF" w:rsidP="00164302">
            <w:pPr>
              <w:pStyle w:val="TAC"/>
              <w:rPr>
                <w:ins w:id="43" w:author="Lola AO15" w:date="2025-11-13T19:42:00Z" w16du:dateUtc="2025-11-14T03:42:00Z"/>
                <w:strike/>
                <w:lang w:eastAsia="zh-CN"/>
              </w:rPr>
            </w:pPr>
            <w:proofErr w:type="gramStart"/>
            <w:r w:rsidRPr="002D653B">
              <w:rPr>
                <w:rFonts w:hint="eastAsia"/>
                <w:strike/>
                <w:lang w:eastAsia="zh-CN"/>
              </w:rPr>
              <w:t xml:space="preserve">CPR </w:t>
            </w:r>
            <w:r w:rsidRPr="002D653B">
              <w:rPr>
                <w:strike/>
              </w:rPr>
              <w:t xml:space="preserve"> </w:t>
            </w:r>
            <w:r w:rsidRPr="002D653B">
              <w:rPr>
                <w:strike/>
                <w:lang w:eastAsia="zh-CN"/>
              </w:rPr>
              <w:t>Y.1.8</w:t>
            </w:r>
            <w:proofErr w:type="gramEnd"/>
            <w:r w:rsidRPr="002D653B">
              <w:rPr>
                <w:strike/>
                <w:lang w:eastAsia="zh-CN"/>
              </w:rPr>
              <w:t>-</w:t>
            </w:r>
            <w:r w:rsidRPr="002D653B">
              <w:rPr>
                <w:rFonts w:hint="eastAsia"/>
                <w:strike/>
                <w:lang w:eastAsia="zh-CN"/>
              </w:rPr>
              <w:t>1-2</w:t>
            </w:r>
          </w:p>
          <w:p w14:paraId="600F3D04" w14:textId="2151E839" w:rsidR="002D653B" w:rsidRPr="002D653B" w:rsidRDefault="002D653B" w:rsidP="00164302">
            <w:pPr>
              <w:pStyle w:val="TAC"/>
              <w:rPr>
                <w:strike/>
              </w:rPr>
            </w:pPr>
            <w:ins w:id="44" w:author="Lola AO15" w:date="2025-11-13T19:42:00Z" w16du:dateUtc="2025-11-14T03:42:00Z">
              <w:r>
                <w:rPr>
                  <w:strike/>
                  <w:lang w:eastAsia="zh-CN"/>
                </w:rPr>
                <w:t>-</w:t>
              </w:r>
            </w:ins>
          </w:p>
        </w:tc>
        <w:tc>
          <w:tcPr>
            <w:tcW w:w="3271" w:type="dxa"/>
            <w:shd w:val="clear" w:color="auto" w:fill="D9D9D9" w:themeFill="background1" w:themeFillShade="D9"/>
          </w:tcPr>
          <w:p w14:paraId="43A49ADE" w14:textId="77777777" w:rsidR="005728BF" w:rsidRPr="00E07300" w:rsidRDefault="005728BF" w:rsidP="00164302">
            <w:pPr>
              <w:pStyle w:val="TAL"/>
            </w:pPr>
            <w:r w:rsidRPr="00D54329">
              <w:t>Based on operator policy, the network entities supporting AI capabilities shall be able to collaborate upon request.</w:t>
            </w:r>
          </w:p>
        </w:tc>
        <w:tc>
          <w:tcPr>
            <w:tcW w:w="1260" w:type="dxa"/>
            <w:shd w:val="clear" w:color="auto" w:fill="D9D9D9" w:themeFill="background1" w:themeFillShade="D9"/>
          </w:tcPr>
          <w:p w14:paraId="5D31C6D6" w14:textId="77777777" w:rsidR="005728BF" w:rsidRDefault="005728BF" w:rsidP="0016430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165" w:type="dxa"/>
            <w:shd w:val="clear" w:color="auto" w:fill="D9D9D9" w:themeFill="background1" w:themeFillShade="D9"/>
          </w:tcPr>
          <w:p w14:paraId="59A5ED36" w14:textId="4757863D" w:rsidR="005728BF" w:rsidRPr="00F835F5" w:rsidRDefault="005728BF" w:rsidP="00164302">
            <w:pPr>
              <w:pStyle w:val="TAL"/>
              <w:jc w:val="center"/>
              <w:rPr>
                <w:strike/>
              </w:rPr>
            </w:pPr>
            <w:r w:rsidRPr="00F835F5">
              <w:rPr>
                <w:strike/>
                <w:lang w:eastAsia="zh-CN"/>
              </w:rPr>
              <w:t>G</w:t>
            </w:r>
            <w:r w:rsidRPr="00F835F5">
              <w:rPr>
                <w:rFonts w:hint="eastAsia"/>
                <w:strike/>
                <w:lang w:eastAsia="zh-CN"/>
              </w:rPr>
              <w:t>eneral</w:t>
            </w:r>
            <w:ins w:id="45" w:author="Lola AO15" w:date="2025-11-14T05:21:00Z" w16du:dateUtc="2025-11-14T13:21:00Z">
              <w:r w:rsidR="00F835F5">
                <w:rPr>
                  <w:strike/>
                  <w:lang w:eastAsia="zh-CN"/>
                </w:rPr>
                <w:t xml:space="preserve"> </w:t>
              </w:r>
              <w:proofErr w:type="spellStart"/>
              <w:r w:rsidR="00F835F5" w:rsidRPr="00D3649E">
                <w:rPr>
                  <w:lang w:eastAsia="zh-CN"/>
                </w:rPr>
                <w:t>Collob</w:t>
              </w:r>
              <w:r w:rsidR="00D3649E" w:rsidRPr="00D3649E">
                <w:rPr>
                  <w:lang w:eastAsia="zh-CN"/>
                </w:rPr>
                <w:t>oration</w:t>
              </w:r>
              <w:proofErr w:type="spellEnd"/>
              <w:r w:rsidR="00D3649E" w:rsidRPr="00D3649E">
                <w:rPr>
                  <w:lang w:eastAsia="zh-CN"/>
                </w:rPr>
                <w:t xml:space="preserve"> between network en</w:t>
              </w:r>
            </w:ins>
            <w:ins w:id="46" w:author="Lola AO15" w:date="2025-11-14T05:22:00Z" w16du:dateUtc="2025-11-14T13:22:00Z">
              <w:r w:rsidR="00D3649E" w:rsidRPr="00D3649E">
                <w:rPr>
                  <w:lang w:eastAsia="zh-CN"/>
                </w:rPr>
                <w:t>tities</w:t>
              </w:r>
            </w:ins>
          </w:p>
        </w:tc>
      </w:tr>
      <w:tr w:rsidR="005728BF" w:rsidRPr="00457CAE" w14:paraId="5C3AFB8E" w14:textId="77777777" w:rsidTr="00D004F3">
        <w:trPr>
          <w:cantSplit/>
        </w:trPr>
        <w:tc>
          <w:tcPr>
            <w:tcW w:w="1134" w:type="dxa"/>
          </w:tcPr>
          <w:p w14:paraId="45EAC337" w14:textId="47B4C2C0" w:rsidR="005728BF" w:rsidRPr="00FE04D6" w:rsidRDefault="005728BF" w:rsidP="0016430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w:t>
            </w:r>
            <w:ins w:id="47" w:author="Lola AO15" w:date="2025-11-13T19:43:00Z" w16du:dateUtc="2025-11-14T03:43:00Z">
              <w:r w:rsidR="00D43C90">
                <w:rPr>
                  <w:lang w:eastAsia="zh-CN"/>
                </w:rPr>
                <w:t>2</w:t>
              </w:r>
            </w:ins>
            <w:r w:rsidRPr="00D43C90">
              <w:rPr>
                <w:rFonts w:hint="eastAsia"/>
                <w:strike/>
                <w:lang w:eastAsia="zh-CN"/>
              </w:rPr>
              <w:t>3</w:t>
            </w:r>
          </w:p>
        </w:tc>
        <w:tc>
          <w:tcPr>
            <w:tcW w:w="3271" w:type="dxa"/>
          </w:tcPr>
          <w:p w14:paraId="5A4FF8A2" w14:textId="77777777" w:rsidR="005728BF" w:rsidRDefault="005728BF" w:rsidP="0016430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260" w:type="dxa"/>
          </w:tcPr>
          <w:p w14:paraId="789E496E" w14:textId="77777777" w:rsidR="005728BF" w:rsidRDefault="005728BF" w:rsidP="0016430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165" w:type="dxa"/>
          </w:tcPr>
          <w:p w14:paraId="6B740043" w14:textId="1FA8A942" w:rsidR="005728BF" w:rsidRPr="00F128AF" w:rsidRDefault="00E146BE" w:rsidP="00164302">
            <w:pPr>
              <w:pStyle w:val="TAL"/>
              <w:jc w:val="center"/>
            </w:pPr>
            <w:ins w:id="48" w:author="Lola AO15" w:date="2025-11-09T13:52:00Z" w16du:dateUtc="2025-11-09T21:52:00Z">
              <w:r>
                <w:rPr>
                  <w:lang w:eastAsia="zh-CN"/>
                </w:rPr>
                <w:t>AI capa</w:t>
              </w:r>
            </w:ins>
            <w:ins w:id="49" w:author="Lola AO15" w:date="2025-11-12T14:39:00Z" w16du:dateUtc="2025-11-12T22:39:00Z">
              <w:r w:rsidR="00D24DCA">
                <w:rPr>
                  <w:lang w:eastAsia="zh-CN"/>
                </w:rPr>
                <w:t>bil</w:t>
              </w:r>
            </w:ins>
            <w:ins w:id="50" w:author="Lola AO15" w:date="2025-11-09T13:52:00Z" w16du:dateUtc="2025-11-09T21:52:00Z">
              <w:r>
                <w:rPr>
                  <w:lang w:eastAsia="zh-CN"/>
                </w:rPr>
                <w:t xml:space="preserve">ities </w:t>
              </w:r>
              <w:r w:rsidR="007766D7">
                <w:rPr>
                  <w:lang w:eastAsia="zh-CN"/>
                </w:rPr>
                <w:t>for communication servi</w:t>
              </w:r>
            </w:ins>
            <w:ins w:id="51" w:author="Lola AO15" w:date="2025-11-09T13:53:00Z" w16du:dateUtc="2025-11-09T21:53:00Z">
              <w:r w:rsidR="007766D7">
                <w:rPr>
                  <w:lang w:eastAsia="zh-CN"/>
                </w:rPr>
                <w:t>ce provision</w:t>
              </w:r>
            </w:ins>
          </w:p>
        </w:tc>
      </w:tr>
      <w:tr w:rsidR="005728BF" w:rsidRPr="00457CAE" w14:paraId="048F23D7" w14:textId="77777777" w:rsidTr="00D004F3">
        <w:trPr>
          <w:cantSplit/>
        </w:trPr>
        <w:tc>
          <w:tcPr>
            <w:tcW w:w="1134" w:type="dxa"/>
          </w:tcPr>
          <w:p w14:paraId="5DD1621B" w14:textId="3275DF2F" w:rsidR="005728BF" w:rsidRDefault="005728BF" w:rsidP="0016430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w:t>
            </w:r>
            <w:ins w:id="52" w:author="Lola AO15" w:date="2025-11-13T19:43:00Z" w16du:dateUtc="2025-11-14T03:43:00Z">
              <w:r w:rsidR="00D43C90">
                <w:rPr>
                  <w:lang w:eastAsia="zh-CN"/>
                </w:rPr>
                <w:t>3</w:t>
              </w:r>
            </w:ins>
            <w:r w:rsidRPr="00D43C90">
              <w:rPr>
                <w:rFonts w:hint="eastAsia"/>
                <w:strike/>
                <w:lang w:eastAsia="zh-CN"/>
              </w:rPr>
              <w:t>4</w:t>
            </w:r>
          </w:p>
        </w:tc>
        <w:tc>
          <w:tcPr>
            <w:tcW w:w="3271" w:type="dxa"/>
          </w:tcPr>
          <w:p w14:paraId="44AD98C0" w14:textId="77777777" w:rsidR="005728BF" w:rsidRPr="00D54329" w:rsidRDefault="005728BF" w:rsidP="00164302">
            <w:pPr>
              <w:pStyle w:val="TAL"/>
            </w:pPr>
            <w:r w:rsidRPr="00E542AE">
              <w:t>The 6G network shall support the use of AI for the operations and management (OAM) of the 6G network, to assist with its energy efficiency and carbon emissions reduction.</w:t>
            </w:r>
          </w:p>
        </w:tc>
        <w:tc>
          <w:tcPr>
            <w:tcW w:w="1260" w:type="dxa"/>
          </w:tcPr>
          <w:p w14:paraId="2249E596" w14:textId="77777777" w:rsidR="005728BF" w:rsidRPr="00A90BD8" w:rsidRDefault="005728BF" w:rsidP="00164302">
            <w:pPr>
              <w:pStyle w:val="TAL"/>
              <w:jc w:val="center"/>
            </w:pPr>
            <w:r w:rsidRPr="00E542AE">
              <w:t>PR 6.16.6-1</w:t>
            </w:r>
          </w:p>
        </w:tc>
        <w:tc>
          <w:tcPr>
            <w:tcW w:w="2165" w:type="dxa"/>
          </w:tcPr>
          <w:p w14:paraId="07F95DC6" w14:textId="77777777" w:rsidR="005728BF" w:rsidRDefault="005728BF" w:rsidP="00164302">
            <w:pPr>
              <w:pStyle w:val="TAL"/>
              <w:jc w:val="center"/>
              <w:rPr>
                <w:lang w:eastAsia="zh-CN"/>
              </w:rPr>
            </w:pPr>
            <w:r>
              <w:rPr>
                <w:rFonts w:hint="eastAsia"/>
                <w:lang w:eastAsia="zh-CN"/>
              </w:rPr>
              <w:t>energy</w:t>
            </w:r>
          </w:p>
        </w:tc>
      </w:tr>
      <w:tr w:rsidR="005728BF" w:rsidRPr="00457CAE" w14:paraId="3044BCD2" w14:textId="77777777" w:rsidTr="00D004F3">
        <w:trPr>
          <w:cantSplit/>
        </w:trPr>
        <w:tc>
          <w:tcPr>
            <w:tcW w:w="1134" w:type="dxa"/>
          </w:tcPr>
          <w:p w14:paraId="77F18FF5" w14:textId="77777777" w:rsidR="005728BF" w:rsidRDefault="005728BF" w:rsidP="00164302">
            <w:pPr>
              <w:pStyle w:val="TAC"/>
              <w:rPr>
                <w:ins w:id="53" w:author="Lola AO15" w:date="2025-11-12T14:40:00Z" w16du:dateUtc="2025-11-12T22:40:00Z"/>
                <w:strike/>
                <w:lang w:eastAsia="zh-CN"/>
              </w:rPr>
            </w:pPr>
            <w:proofErr w:type="gramStart"/>
            <w:r w:rsidRPr="00AA4A49">
              <w:rPr>
                <w:rFonts w:hint="eastAsia"/>
                <w:strike/>
                <w:lang w:eastAsia="zh-CN"/>
              </w:rPr>
              <w:t xml:space="preserve">CPR </w:t>
            </w:r>
            <w:r w:rsidRPr="00AA4A49">
              <w:rPr>
                <w:strike/>
              </w:rPr>
              <w:t xml:space="preserve"> </w:t>
            </w:r>
            <w:r w:rsidRPr="00AA4A49">
              <w:rPr>
                <w:strike/>
                <w:lang w:eastAsia="zh-CN"/>
              </w:rPr>
              <w:t>Y.1.8</w:t>
            </w:r>
            <w:proofErr w:type="gramEnd"/>
            <w:r w:rsidRPr="00AA4A49">
              <w:rPr>
                <w:strike/>
                <w:lang w:eastAsia="zh-CN"/>
              </w:rPr>
              <w:t>-</w:t>
            </w:r>
            <w:r w:rsidRPr="00AA4A49">
              <w:rPr>
                <w:rFonts w:hint="eastAsia"/>
                <w:strike/>
                <w:lang w:eastAsia="zh-CN"/>
              </w:rPr>
              <w:t>1-5</w:t>
            </w:r>
          </w:p>
          <w:p w14:paraId="262B7F95" w14:textId="77777777" w:rsidR="00AA4A49" w:rsidRDefault="00AA4A49" w:rsidP="00164302">
            <w:pPr>
              <w:pStyle w:val="TAC"/>
              <w:rPr>
                <w:ins w:id="54" w:author="Lola AO15" w:date="2025-11-12T14:40:00Z" w16du:dateUtc="2025-11-12T22:40:00Z"/>
                <w:strike/>
                <w:lang w:eastAsia="zh-CN"/>
              </w:rPr>
            </w:pPr>
          </w:p>
          <w:p w14:paraId="025E9759" w14:textId="0221BD85" w:rsidR="00AA4A49" w:rsidRPr="00AA4A49" w:rsidRDefault="00AA4A49" w:rsidP="00164302">
            <w:pPr>
              <w:pStyle w:val="TAC"/>
            </w:pPr>
            <w:ins w:id="55" w:author="Lola AO15" w:date="2025-11-12T14:40:00Z" w16du:dateUtc="2025-11-12T22:40:00Z">
              <w:r w:rsidRPr="00AA4A49">
                <w:rPr>
                  <w:lang w:eastAsia="zh-CN"/>
                </w:rPr>
                <w:t>TBD</w:t>
              </w:r>
            </w:ins>
          </w:p>
        </w:tc>
        <w:tc>
          <w:tcPr>
            <w:tcW w:w="3271" w:type="dxa"/>
          </w:tcPr>
          <w:p w14:paraId="01E0D334" w14:textId="77777777" w:rsidR="005728BF" w:rsidRPr="00D54329" w:rsidRDefault="005728BF" w:rsidP="00164302">
            <w:pPr>
              <w:pStyle w:val="TAL"/>
            </w:pPr>
            <w:r w:rsidRPr="00075951">
              <w:t xml:space="preserve">The 6G network shall be able to consider energy related information from energy management system, which is outside of 3GPP networks, to support mechanisms </w:t>
            </w:r>
            <w:proofErr w:type="gramStart"/>
            <w:r w:rsidRPr="00075951">
              <w:t>in order to</w:t>
            </w:r>
            <w:proofErr w:type="gramEnd"/>
            <w:r w:rsidRPr="00075951">
              <w:t xml:space="preserve"> effectively use the energy, e.g. efficiently use the supplied energy from the energy supplier.</w:t>
            </w:r>
          </w:p>
        </w:tc>
        <w:tc>
          <w:tcPr>
            <w:tcW w:w="1260" w:type="dxa"/>
          </w:tcPr>
          <w:p w14:paraId="5F22E918" w14:textId="77777777" w:rsidR="005728BF" w:rsidRPr="00A90BD8" w:rsidRDefault="005728BF" w:rsidP="00164302">
            <w:pPr>
              <w:pStyle w:val="TAL"/>
              <w:jc w:val="center"/>
            </w:pPr>
            <w:r w:rsidRPr="00075951">
              <w:t>PR 6.24.6-3</w:t>
            </w:r>
          </w:p>
        </w:tc>
        <w:tc>
          <w:tcPr>
            <w:tcW w:w="2165" w:type="dxa"/>
          </w:tcPr>
          <w:p w14:paraId="59551648" w14:textId="77777777" w:rsidR="005728BF" w:rsidRDefault="005728BF" w:rsidP="00164302">
            <w:pPr>
              <w:pStyle w:val="TAL"/>
              <w:jc w:val="center"/>
              <w:rPr>
                <w:lang w:eastAsia="zh-CN"/>
              </w:rPr>
            </w:pPr>
            <w:r>
              <w:rPr>
                <w:rFonts w:hint="eastAsia"/>
                <w:lang w:eastAsia="zh-CN"/>
              </w:rPr>
              <w:t>energy</w:t>
            </w:r>
          </w:p>
        </w:tc>
      </w:tr>
      <w:tr w:rsidR="005728BF" w:rsidRPr="00457CAE" w14:paraId="16085ED5" w14:textId="77777777" w:rsidTr="00D004F3">
        <w:trPr>
          <w:cantSplit/>
          <w:ins w:id="56" w:author="Lola AO15" w:date="2025-11-09T13:45:00Z"/>
        </w:trPr>
        <w:tc>
          <w:tcPr>
            <w:tcW w:w="1134" w:type="dxa"/>
          </w:tcPr>
          <w:p w14:paraId="6C89FFF6" w14:textId="0D48EB15" w:rsidR="005728BF" w:rsidRPr="00541532" w:rsidRDefault="005728BF" w:rsidP="005728BF">
            <w:pPr>
              <w:pStyle w:val="TAC"/>
              <w:rPr>
                <w:ins w:id="57" w:author="Lola AO15" w:date="2025-11-09T13:45:00Z" w16du:dateUtc="2025-11-09T21:45:00Z"/>
                <w:lang w:eastAsia="zh-CN"/>
              </w:rPr>
            </w:pPr>
            <w:proofErr w:type="gramStart"/>
            <w:ins w:id="58" w:author="Lola AO15" w:date="2025-11-09T13:47:00Z" w16du:dateUtc="2025-11-09T21:47:00Z">
              <w:r w:rsidRPr="00541532">
                <w:rPr>
                  <w:rFonts w:hint="eastAsia"/>
                  <w:lang w:eastAsia="zh-CN"/>
                </w:rPr>
                <w:t xml:space="preserve">CPR </w:t>
              </w:r>
              <w:r w:rsidRPr="00541532">
                <w:t xml:space="preserve"> </w:t>
              </w:r>
              <w:r w:rsidRPr="00541532">
                <w:rPr>
                  <w:lang w:eastAsia="zh-CN"/>
                </w:rPr>
                <w:t>Y.1.8</w:t>
              </w:r>
              <w:proofErr w:type="gramEnd"/>
              <w:r w:rsidRPr="00541532">
                <w:rPr>
                  <w:lang w:eastAsia="zh-CN"/>
                </w:rPr>
                <w:t>-</w:t>
              </w:r>
            </w:ins>
            <w:ins w:id="59" w:author="Lola AO15" w:date="2025-11-12T14:40:00Z" w16du:dateUtc="2025-11-12T22:40:00Z">
              <w:r w:rsidR="00AA4A49">
                <w:rPr>
                  <w:lang w:eastAsia="zh-CN"/>
                </w:rPr>
                <w:t>1</w:t>
              </w:r>
            </w:ins>
            <w:ins w:id="60" w:author="Lola AO15" w:date="2025-11-09T13:47:00Z" w16du:dateUtc="2025-11-09T21:47:00Z">
              <w:r w:rsidRPr="00541532">
                <w:rPr>
                  <w:rFonts w:hint="eastAsia"/>
                  <w:lang w:eastAsia="zh-CN"/>
                </w:rPr>
                <w:t>-</w:t>
              </w:r>
            </w:ins>
            <w:ins w:id="61" w:author="Lola AO15" w:date="2025-11-13T19:44:00Z" w16du:dateUtc="2025-11-14T03:44:00Z">
              <w:r w:rsidR="00D43C90">
                <w:rPr>
                  <w:lang w:eastAsia="zh-CN"/>
                </w:rPr>
                <w:t>4</w:t>
              </w:r>
            </w:ins>
          </w:p>
        </w:tc>
        <w:tc>
          <w:tcPr>
            <w:tcW w:w="3271" w:type="dxa"/>
          </w:tcPr>
          <w:p w14:paraId="052D64B3" w14:textId="5594D04B" w:rsidR="005728BF" w:rsidRPr="00541532" w:rsidRDefault="005728BF" w:rsidP="005728BF">
            <w:pPr>
              <w:pStyle w:val="TAL"/>
              <w:rPr>
                <w:ins w:id="62" w:author="Lola AO15" w:date="2025-11-09T13:45:00Z" w16du:dateUtc="2025-11-09T21:45:00Z"/>
              </w:rPr>
            </w:pPr>
            <w:ins w:id="63" w:author="Lola AO15" w:date="2025-11-09T13:47:00Z" w16du:dateUtc="2025-11-09T21:47:00Z">
              <w:r w:rsidRPr="00541532">
                <w:t>Subject to user consent and operator policy, the 6G system shall be able to support mechanisms (e.g. AI capabilities such as AI agent) in the 6G system to enable real-time call quality analytics and dynamic optimizations.</w:t>
              </w:r>
            </w:ins>
          </w:p>
        </w:tc>
        <w:tc>
          <w:tcPr>
            <w:tcW w:w="1260" w:type="dxa"/>
          </w:tcPr>
          <w:p w14:paraId="07194A0E" w14:textId="4907B925" w:rsidR="005728BF" w:rsidRPr="00541532" w:rsidRDefault="005728BF" w:rsidP="005728BF">
            <w:pPr>
              <w:pStyle w:val="TAL"/>
              <w:jc w:val="center"/>
              <w:rPr>
                <w:ins w:id="64" w:author="Lola AO15" w:date="2025-11-09T13:45:00Z" w16du:dateUtc="2025-11-09T21:45:00Z"/>
              </w:rPr>
            </w:pPr>
            <w:ins w:id="65" w:author="Lola AO15" w:date="2025-11-09T13:47:00Z" w16du:dateUtc="2025-11-09T21:47:00Z">
              <w:r w:rsidRPr="00541532">
                <w:t>PR 6.54.6-1</w:t>
              </w:r>
            </w:ins>
          </w:p>
        </w:tc>
        <w:tc>
          <w:tcPr>
            <w:tcW w:w="2165" w:type="dxa"/>
          </w:tcPr>
          <w:p w14:paraId="703AACE9" w14:textId="241AF784" w:rsidR="005728BF" w:rsidRPr="00541532" w:rsidRDefault="005728BF" w:rsidP="005728BF">
            <w:pPr>
              <w:pStyle w:val="TAL"/>
              <w:jc w:val="center"/>
              <w:rPr>
                <w:ins w:id="66" w:author="Lola AO15" w:date="2025-11-09T13:45:00Z" w16du:dateUtc="2025-11-09T21:45:00Z"/>
                <w:lang w:eastAsia="zh-CN"/>
              </w:rPr>
            </w:pPr>
            <w:ins w:id="67" w:author="Lola AO15" w:date="2025-11-09T13:47:00Z" w16du:dateUtc="2025-11-09T21:47:00Z">
              <w:r w:rsidRPr="00541532">
                <w:rPr>
                  <w:rFonts w:hint="eastAsia"/>
                  <w:lang w:eastAsia="zh-CN"/>
                </w:rPr>
                <w:t xml:space="preserve">AI </w:t>
              </w:r>
            </w:ins>
            <w:ins w:id="68" w:author="Lola AO15" w:date="2025-11-13T19:44:00Z" w16du:dateUtc="2025-11-14T03:44:00Z">
              <w:r w:rsidR="00D43C90">
                <w:rPr>
                  <w:lang w:eastAsia="zh-CN"/>
                </w:rPr>
                <w:t>c</w:t>
              </w:r>
            </w:ins>
            <w:ins w:id="69" w:author="Lola AO15" w:date="2025-11-12T14:42:00Z" w16du:dateUtc="2025-11-12T22:42:00Z">
              <w:r w:rsidR="00892823">
                <w:rPr>
                  <w:lang w:eastAsia="zh-CN"/>
                </w:rPr>
                <w:t xml:space="preserve">apabilities for </w:t>
              </w:r>
            </w:ins>
            <w:ins w:id="70" w:author="Lola AO15" w:date="2025-11-09T13:47:00Z" w16du:dateUtc="2025-11-09T21:47:00Z">
              <w:r w:rsidRPr="00541532">
                <w:t>quality optimizations</w:t>
              </w:r>
            </w:ins>
          </w:p>
        </w:tc>
      </w:tr>
      <w:tr w:rsidR="005728BF" w:rsidRPr="00457CAE" w14:paraId="2E509A88" w14:textId="77777777" w:rsidTr="00D004F3">
        <w:trPr>
          <w:cantSplit/>
          <w:ins w:id="71" w:author="Lola AO15" w:date="2025-11-09T13:45:00Z"/>
        </w:trPr>
        <w:tc>
          <w:tcPr>
            <w:tcW w:w="1134" w:type="dxa"/>
          </w:tcPr>
          <w:p w14:paraId="63CE8438" w14:textId="59167AA7" w:rsidR="005728BF" w:rsidRPr="00541532" w:rsidRDefault="005728BF" w:rsidP="005728BF">
            <w:pPr>
              <w:pStyle w:val="TAC"/>
              <w:rPr>
                <w:ins w:id="72" w:author="Lola AO15" w:date="2025-11-09T13:45:00Z" w16du:dateUtc="2025-11-09T21:45:00Z"/>
                <w:lang w:eastAsia="zh-CN"/>
              </w:rPr>
            </w:pPr>
            <w:proofErr w:type="gramStart"/>
            <w:ins w:id="73" w:author="Lola AO15" w:date="2025-11-09T13:47:00Z" w16du:dateUtc="2025-11-09T21:47:00Z">
              <w:r w:rsidRPr="00541532">
                <w:rPr>
                  <w:rFonts w:hint="eastAsia"/>
                  <w:lang w:eastAsia="zh-CN"/>
                </w:rPr>
                <w:t xml:space="preserve">CPR </w:t>
              </w:r>
              <w:r w:rsidRPr="00541532">
                <w:t xml:space="preserve"> </w:t>
              </w:r>
              <w:r w:rsidRPr="00541532">
                <w:rPr>
                  <w:lang w:eastAsia="zh-CN"/>
                </w:rPr>
                <w:t>Y.1.8</w:t>
              </w:r>
              <w:proofErr w:type="gramEnd"/>
              <w:r w:rsidRPr="00541532">
                <w:rPr>
                  <w:lang w:eastAsia="zh-CN"/>
                </w:rPr>
                <w:t>-</w:t>
              </w:r>
            </w:ins>
            <w:ins w:id="74" w:author="Lola AO15" w:date="2025-11-12T14:40:00Z" w16du:dateUtc="2025-11-12T22:40:00Z">
              <w:r w:rsidR="00AA4A49">
                <w:rPr>
                  <w:lang w:eastAsia="zh-CN"/>
                </w:rPr>
                <w:t>1</w:t>
              </w:r>
            </w:ins>
            <w:ins w:id="75" w:author="Lola AO15" w:date="2025-11-09T13:47:00Z" w16du:dateUtc="2025-11-09T21:47:00Z">
              <w:r w:rsidRPr="00541532">
                <w:rPr>
                  <w:rFonts w:hint="eastAsia"/>
                  <w:lang w:eastAsia="zh-CN"/>
                </w:rPr>
                <w:t>-</w:t>
              </w:r>
            </w:ins>
            <w:ins w:id="76" w:author="Lola AO15" w:date="2025-11-13T19:44:00Z" w16du:dateUtc="2025-11-14T03:44:00Z">
              <w:r w:rsidR="00D43C90">
                <w:rPr>
                  <w:lang w:eastAsia="zh-CN"/>
                </w:rPr>
                <w:t>5</w:t>
              </w:r>
            </w:ins>
          </w:p>
        </w:tc>
        <w:tc>
          <w:tcPr>
            <w:tcW w:w="3271" w:type="dxa"/>
          </w:tcPr>
          <w:p w14:paraId="04B33A6E" w14:textId="17D62FE6" w:rsidR="005728BF" w:rsidRPr="00541532" w:rsidRDefault="005728BF" w:rsidP="005728BF">
            <w:pPr>
              <w:pStyle w:val="TAL"/>
              <w:rPr>
                <w:ins w:id="77" w:author="Lola AO15" w:date="2025-11-09T13:45:00Z" w16du:dateUtc="2025-11-09T21:45:00Z"/>
              </w:rPr>
            </w:pPr>
            <w:ins w:id="78" w:author="Lola AO15" w:date="2025-11-09T13:47:00Z" w16du:dateUtc="2025-11-09T21:47:00Z">
              <w:r w:rsidRPr="00541532">
                <w:t xml:space="preserve">Subject to user consent, and operator policy, the 6G network shall be able to receive and analyse aggregated call quality </w:t>
              </w:r>
              <w:proofErr w:type="gramStart"/>
              <w:r w:rsidRPr="00541532">
                <w:t>data, and</w:t>
              </w:r>
              <w:proofErr w:type="gramEnd"/>
              <w:r w:rsidRPr="00541532">
                <w:t xml:space="preserve"> apply enhancements using mechanisms (e.g. AI capabilities such as AI agent) in the 6G network.</w:t>
              </w:r>
            </w:ins>
          </w:p>
        </w:tc>
        <w:tc>
          <w:tcPr>
            <w:tcW w:w="1260" w:type="dxa"/>
          </w:tcPr>
          <w:p w14:paraId="10E626C1" w14:textId="0EF85197" w:rsidR="005728BF" w:rsidRPr="00541532" w:rsidRDefault="005728BF" w:rsidP="005728BF">
            <w:pPr>
              <w:pStyle w:val="TAL"/>
              <w:jc w:val="center"/>
              <w:rPr>
                <w:ins w:id="79" w:author="Lola AO15" w:date="2025-11-09T13:45:00Z" w16du:dateUtc="2025-11-09T21:45:00Z"/>
              </w:rPr>
            </w:pPr>
            <w:ins w:id="80" w:author="Lola AO15" w:date="2025-11-09T13:47:00Z" w16du:dateUtc="2025-11-09T21:47:00Z">
              <w:r w:rsidRPr="00541532">
                <w:t>PR 6.54.6-2</w:t>
              </w:r>
            </w:ins>
          </w:p>
        </w:tc>
        <w:tc>
          <w:tcPr>
            <w:tcW w:w="2165" w:type="dxa"/>
          </w:tcPr>
          <w:p w14:paraId="686964E5" w14:textId="1F2FAF1F" w:rsidR="005728BF" w:rsidRPr="00541532" w:rsidRDefault="00324465" w:rsidP="005728BF">
            <w:pPr>
              <w:pStyle w:val="TAL"/>
              <w:jc w:val="center"/>
              <w:rPr>
                <w:ins w:id="81" w:author="Lola AO15" w:date="2025-11-09T13:45:00Z" w16du:dateUtc="2025-11-09T21:45:00Z"/>
                <w:lang w:eastAsia="zh-CN"/>
              </w:rPr>
            </w:pPr>
            <w:ins w:id="82" w:author="Lola AO15" w:date="2025-11-12T14:42:00Z" w16du:dateUtc="2025-11-12T22:42:00Z">
              <w:r w:rsidRPr="00541532">
                <w:rPr>
                  <w:rFonts w:hint="eastAsia"/>
                  <w:lang w:eastAsia="zh-CN"/>
                </w:rPr>
                <w:t xml:space="preserve">AI </w:t>
              </w:r>
            </w:ins>
            <w:ins w:id="83" w:author="Lola AO15" w:date="2025-11-13T19:44:00Z" w16du:dateUtc="2025-11-14T03:44:00Z">
              <w:r w:rsidR="00D43C90">
                <w:rPr>
                  <w:lang w:eastAsia="zh-CN"/>
                </w:rPr>
                <w:t>c</w:t>
              </w:r>
            </w:ins>
            <w:ins w:id="84" w:author="Lola AO15" w:date="2025-11-12T14:42:00Z" w16du:dateUtc="2025-11-12T22:42:00Z">
              <w:r>
                <w:rPr>
                  <w:lang w:eastAsia="zh-CN"/>
                </w:rPr>
                <w:t xml:space="preserve">apabilities </w:t>
              </w:r>
            </w:ins>
            <w:ins w:id="85" w:author="Lola AO15" w:date="2025-11-13T19:29:00Z" w16du:dateUtc="2025-11-14T03:29:00Z">
              <w:r w:rsidR="00591147">
                <w:rPr>
                  <w:lang w:eastAsia="zh-CN"/>
                </w:rPr>
                <w:t xml:space="preserve">for </w:t>
              </w:r>
            </w:ins>
            <w:ins w:id="86" w:author="Lola AO15" w:date="2025-11-09T13:47:00Z" w16du:dateUtc="2025-11-09T21:47:00Z">
              <w:r w:rsidR="005728BF" w:rsidRPr="00541532">
                <w:t>quality optimizations</w:t>
              </w:r>
            </w:ins>
          </w:p>
        </w:tc>
      </w:tr>
      <w:tr w:rsidR="005728BF" w:rsidRPr="00457CAE" w14:paraId="29083C24" w14:textId="77777777" w:rsidTr="00D004F3">
        <w:trPr>
          <w:cantSplit/>
          <w:ins w:id="87" w:author="Lola AO15" w:date="2025-11-09T13:45:00Z"/>
        </w:trPr>
        <w:tc>
          <w:tcPr>
            <w:tcW w:w="1134" w:type="dxa"/>
          </w:tcPr>
          <w:p w14:paraId="4781C2CA" w14:textId="53C7A6CC" w:rsidR="005728BF" w:rsidRPr="00541532" w:rsidRDefault="005728BF" w:rsidP="005728BF">
            <w:pPr>
              <w:pStyle w:val="TAC"/>
              <w:rPr>
                <w:ins w:id="88" w:author="Lola AO15" w:date="2025-11-09T13:45:00Z" w16du:dateUtc="2025-11-09T21:45:00Z"/>
                <w:lang w:eastAsia="zh-CN"/>
              </w:rPr>
            </w:pPr>
            <w:proofErr w:type="gramStart"/>
            <w:ins w:id="89" w:author="Lola AO15" w:date="2025-11-09T13:47:00Z" w16du:dateUtc="2025-11-09T21:47:00Z">
              <w:r w:rsidRPr="00541532">
                <w:rPr>
                  <w:rFonts w:hint="eastAsia"/>
                  <w:lang w:eastAsia="zh-CN"/>
                </w:rPr>
                <w:t xml:space="preserve">CPR </w:t>
              </w:r>
              <w:r w:rsidRPr="00541532">
                <w:t xml:space="preserve"> </w:t>
              </w:r>
              <w:r w:rsidRPr="00541532">
                <w:rPr>
                  <w:lang w:eastAsia="zh-CN"/>
                </w:rPr>
                <w:t>Y.1.8</w:t>
              </w:r>
              <w:proofErr w:type="gramEnd"/>
              <w:r w:rsidRPr="00541532">
                <w:rPr>
                  <w:lang w:eastAsia="zh-CN"/>
                </w:rPr>
                <w:t>-</w:t>
              </w:r>
            </w:ins>
            <w:ins w:id="90" w:author="Lola AO15" w:date="2025-11-12T14:40:00Z" w16du:dateUtc="2025-11-12T22:40:00Z">
              <w:r w:rsidR="00AA4A49">
                <w:rPr>
                  <w:lang w:eastAsia="zh-CN"/>
                </w:rPr>
                <w:t>1</w:t>
              </w:r>
            </w:ins>
            <w:ins w:id="91" w:author="Lola AO15" w:date="2025-11-09T13:47:00Z" w16du:dateUtc="2025-11-09T21:47:00Z">
              <w:r w:rsidRPr="00541532">
                <w:rPr>
                  <w:rFonts w:hint="eastAsia"/>
                  <w:lang w:eastAsia="zh-CN"/>
                </w:rPr>
                <w:t>-</w:t>
              </w:r>
            </w:ins>
            <w:ins w:id="92" w:author="Lola AO15" w:date="2025-11-13T19:44:00Z" w16du:dateUtc="2025-11-14T03:44:00Z">
              <w:r w:rsidR="00D43C90">
                <w:rPr>
                  <w:lang w:eastAsia="zh-CN"/>
                </w:rPr>
                <w:t>6</w:t>
              </w:r>
            </w:ins>
          </w:p>
        </w:tc>
        <w:tc>
          <w:tcPr>
            <w:tcW w:w="3271" w:type="dxa"/>
          </w:tcPr>
          <w:p w14:paraId="581A8A29" w14:textId="6EE276AD" w:rsidR="005728BF" w:rsidRPr="00541532" w:rsidRDefault="005728BF" w:rsidP="005728BF">
            <w:pPr>
              <w:pStyle w:val="TAL"/>
              <w:rPr>
                <w:ins w:id="93" w:author="Lola AO15" w:date="2025-11-09T13:45:00Z" w16du:dateUtc="2025-11-09T21:45:00Z"/>
              </w:rPr>
            </w:pPr>
            <w:ins w:id="94" w:author="Lola AO15" w:date="2025-11-09T13:47:00Z" w16du:dateUtc="2025-11-09T21:47:00Z">
              <w:r w:rsidRPr="00541532">
                <w:t>Subject to user consent and operator policy, the 6G system shall be able to support continuous enhancement of mechanisms (e.g. AI capabilities such as AI agent) in 6G network, from user experience feedback, to improve policies.</w:t>
              </w:r>
            </w:ins>
          </w:p>
        </w:tc>
        <w:tc>
          <w:tcPr>
            <w:tcW w:w="1260" w:type="dxa"/>
          </w:tcPr>
          <w:p w14:paraId="7F13CB9A" w14:textId="00EFBE8B" w:rsidR="005728BF" w:rsidRPr="00541532" w:rsidRDefault="005728BF" w:rsidP="005728BF">
            <w:pPr>
              <w:pStyle w:val="TAL"/>
              <w:jc w:val="center"/>
              <w:rPr>
                <w:ins w:id="95" w:author="Lola AO15" w:date="2025-11-09T13:45:00Z" w16du:dateUtc="2025-11-09T21:45:00Z"/>
              </w:rPr>
            </w:pPr>
            <w:ins w:id="96" w:author="Lola AO15" w:date="2025-11-09T13:47:00Z" w16du:dateUtc="2025-11-09T21:47:00Z">
              <w:r w:rsidRPr="00541532">
                <w:t>PR 6.54.6-3</w:t>
              </w:r>
            </w:ins>
          </w:p>
        </w:tc>
        <w:tc>
          <w:tcPr>
            <w:tcW w:w="2165" w:type="dxa"/>
          </w:tcPr>
          <w:p w14:paraId="3576C8F5" w14:textId="74F50AFE" w:rsidR="005728BF" w:rsidRPr="00541532" w:rsidRDefault="009440EE" w:rsidP="005728BF">
            <w:pPr>
              <w:pStyle w:val="TAL"/>
              <w:jc w:val="center"/>
              <w:rPr>
                <w:ins w:id="97" w:author="Lola AO15" w:date="2025-11-09T13:45:00Z" w16du:dateUtc="2025-11-09T21:45:00Z"/>
                <w:lang w:eastAsia="zh-CN"/>
              </w:rPr>
            </w:pPr>
            <w:ins w:id="98" w:author="Lola AO15" w:date="2025-11-12T14:43:00Z" w16du:dateUtc="2025-11-12T22:43:00Z">
              <w:r w:rsidRPr="00541532">
                <w:rPr>
                  <w:rFonts w:hint="eastAsia"/>
                  <w:lang w:eastAsia="zh-CN"/>
                </w:rPr>
                <w:t xml:space="preserve">AI </w:t>
              </w:r>
            </w:ins>
            <w:ins w:id="99" w:author="Lola AO15" w:date="2025-11-13T19:44:00Z" w16du:dateUtc="2025-11-14T03:44:00Z">
              <w:r w:rsidR="00D43C90">
                <w:rPr>
                  <w:lang w:eastAsia="zh-CN"/>
                </w:rPr>
                <w:t>c</w:t>
              </w:r>
            </w:ins>
            <w:ins w:id="100" w:author="Lola AO15" w:date="2025-11-12T14:43:00Z" w16du:dateUtc="2025-11-12T22:43:00Z">
              <w:r>
                <w:rPr>
                  <w:lang w:eastAsia="zh-CN"/>
                </w:rPr>
                <w:t xml:space="preserve">apabilities for continuous </w:t>
              </w:r>
              <w:r w:rsidRPr="00541532">
                <w:t>quality optimizations</w:t>
              </w:r>
            </w:ins>
            <w:ins w:id="101" w:author="Lola AO15" w:date="2025-11-12T14:44:00Z" w16du:dateUtc="2025-11-12T22:44:00Z">
              <w:r w:rsidR="005569FF">
                <w:t xml:space="preserve"> and enhancements </w:t>
              </w:r>
            </w:ins>
          </w:p>
        </w:tc>
      </w:tr>
      <w:tr w:rsidR="00D004F3" w:rsidRPr="00457CAE" w14:paraId="78E82224" w14:textId="77777777" w:rsidTr="00D004F3">
        <w:trPr>
          <w:cantSplit/>
          <w:ins w:id="102" w:author="Lola AO15" w:date="2025-11-12T15:33:00Z"/>
        </w:trPr>
        <w:tc>
          <w:tcPr>
            <w:tcW w:w="1134" w:type="dxa"/>
          </w:tcPr>
          <w:p w14:paraId="0F31FEEB" w14:textId="22AD153D" w:rsidR="00D004F3" w:rsidRPr="00541532" w:rsidRDefault="000C2CBB" w:rsidP="00D004F3">
            <w:pPr>
              <w:pStyle w:val="TAC"/>
              <w:rPr>
                <w:ins w:id="103" w:author="Lola AO15" w:date="2025-11-12T15:33:00Z" w16du:dateUtc="2025-11-12T23:33:00Z"/>
                <w:lang w:eastAsia="zh-CN"/>
              </w:rPr>
            </w:pPr>
            <w:proofErr w:type="gramStart"/>
            <w:ins w:id="104" w:author="Lola AO15" w:date="2025-11-14T07:37:00Z" w16du:dateUtc="2025-11-14T15:37:00Z">
              <w:r>
                <w:rPr>
                  <w:rFonts w:hint="eastAsia"/>
                  <w:lang w:eastAsia="zh-CN"/>
                </w:rPr>
                <w:t xml:space="preserve">CPR </w:t>
              </w:r>
              <w:r>
                <w:t xml:space="preserve"> </w:t>
              </w:r>
              <w:r w:rsidRPr="00C611B8">
                <w:rPr>
                  <w:lang w:eastAsia="zh-CN"/>
                </w:rPr>
                <w:t>Y.1.8</w:t>
              </w:r>
              <w:proofErr w:type="gramEnd"/>
              <w:r w:rsidRPr="00C611B8">
                <w:rPr>
                  <w:lang w:eastAsia="zh-CN"/>
                </w:rPr>
                <w:t>-</w:t>
              </w:r>
              <w:r>
                <w:rPr>
                  <w:lang w:eastAsia="zh-CN"/>
                </w:rPr>
                <w:t>1</w:t>
              </w:r>
              <w:r>
                <w:rPr>
                  <w:rFonts w:hint="eastAsia"/>
                  <w:lang w:eastAsia="zh-CN"/>
                </w:rPr>
                <w:t>-</w:t>
              </w:r>
            </w:ins>
            <w:ins w:id="105" w:author="Lola AO15" w:date="2025-11-14T08:05:00Z" w16du:dateUtc="2025-11-14T16:05:00Z">
              <w:r w:rsidR="00286AC1">
                <w:rPr>
                  <w:lang w:eastAsia="zh-CN"/>
                </w:rPr>
                <w:t>7</w:t>
              </w:r>
            </w:ins>
          </w:p>
        </w:tc>
        <w:tc>
          <w:tcPr>
            <w:tcW w:w="3271" w:type="dxa"/>
          </w:tcPr>
          <w:p w14:paraId="0C0D3A84" w14:textId="6DCC7184" w:rsidR="00D004F3" w:rsidRPr="00541532" w:rsidRDefault="00D004F3" w:rsidP="00D004F3">
            <w:pPr>
              <w:pStyle w:val="TAL"/>
              <w:rPr>
                <w:ins w:id="106" w:author="Lola AO15" w:date="2025-11-12T15:33:00Z" w16du:dateUtc="2025-11-12T23:33:00Z"/>
              </w:rPr>
            </w:pPr>
            <w:ins w:id="107" w:author="Lola AO15" w:date="2025-11-12T15:33:00Z" w16du:dateUtc="2025-11-12T23:33: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1260" w:type="dxa"/>
          </w:tcPr>
          <w:p w14:paraId="728A95D1" w14:textId="3D778B65" w:rsidR="00D004F3" w:rsidRPr="00541532" w:rsidRDefault="00D004F3" w:rsidP="00D004F3">
            <w:pPr>
              <w:pStyle w:val="TAL"/>
              <w:jc w:val="center"/>
              <w:rPr>
                <w:ins w:id="108" w:author="Lola AO15" w:date="2025-11-12T15:33:00Z" w16du:dateUtc="2025-11-12T23:33:00Z"/>
              </w:rPr>
            </w:pPr>
            <w:ins w:id="109" w:author="Lola AO15" w:date="2025-11-12T15:33:00Z" w16du:dateUtc="2025-11-12T23:33:00Z">
              <w:r w:rsidRPr="00E52000">
                <w:t>PR 6.45.6-</w:t>
              </w:r>
            </w:ins>
            <w:ins w:id="110" w:author="Lola AO15" w:date="2025-11-12T15:38:00Z" w16du:dateUtc="2025-11-12T23:38:00Z">
              <w:r w:rsidR="000321A7">
                <w:t>1</w:t>
              </w:r>
            </w:ins>
          </w:p>
        </w:tc>
        <w:tc>
          <w:tcPr>
            <w:tcW w:w="2165" w:type="dxa"/>
          </w:tcPr>
          <w:p w14:paraId="49A27826" w14:textId="7418C9E9" w:rsidR="00D004F3" w:rsidRPr="00541532" w:rsidRDefault="00CA3B73" w:rsidP="00D004F3">
            <w:pPr>
              <w:pStyle w:val="TAL"/>
              <w:jc w:val="center"/>
              <w:rPr>
                <w:ins w:id="111" w:author="Lola AO15" w:date="2025-11-12T15:33:00Z" w16du:dateUtc="2025-11-12T23:33:00Z"/>
                <w:lang w:eastAsia="zh-CN"/>
              </w:rPr>
            </w:pPr>
            <w:ins w:id="112" w:author="Lola AO15" w:date="2025-11-12T15:39:00Z" w16du:dateUtc="2025-11-12T23:39:00Z">
              <w:r>
                <w:rPr>
                  <w:lang w:eastAsia="zh-CN"/>
                </w:rPr>
                <w:t xml:space="preserve">UE </w:t>
              </w:r>
            </w:ins>
            <w:ins w:id="113" w:author="Lola AO15" w:date="2025-11-13T19:35:00Z" w16du:dateUtc="2025-11-14T03:35:00Z">
              <w:r w:rsidR="00B61F2E">
                <w:rPr>
                  <w:lang w:eastAsia="zh-CN"/>
                </w:rPr>
                <w:t>s</w:t>
              </w:r>
            </w:ins>
            <w:ins w:id="114" w:author="Lola AO15" w:date="2025-11-13T19:34:00Z" w16du:dateUtc="2025-11-14T03:34:00Z">
              <w:r w:rsidR="00B61F2E">
                <w:rPr>
                  <w:lang w:eastAsia="zh-CN"/>
                </w:rPr>
                <w:t>ervice awareness</w:t>
              </w:r>
            </w:ins>
          </w:p>
        </w:tc>
      </w:tr>
      <w:tr w:rsidR="00D004F3" w:rsidRPr="00457CAE" w14:paraId="6C7915D8" w14:textId="77777777" w:rsidTr="00D004F3">
        <w:trPr>
          <w:cantSplit/>
          <w:ins w:id="115" w:author="Lola AO15" w:date="2025-11-12T15:33:00Z"/>
        </w:trPr>
        <w:tc>
          <w:tcPr>
            <w:tcW w:w="1134" w:type="dxa"/>
          </w:tcPr>
          <w:p w14:paraId="649D642A" w14:textId="6B781622" w:rsidR="00D004F3" w:rsidRPr="00541532" w:rsidRDefault="00D004F3" w:rsidP="00D004F3">
            <w:pPr>
              <w:pStyle w:val="TAC"/>
              <w:rPr>
                <w:ins w:id="116" w:author="Lola AO15" w:date="2025-11-12T15:33:00Z" w16du:dateUtc="2025-11-12T23:33:00Z"/>
                <w:lang w:eastAsia="zh-CN"/>
              </w:rPr>
            </w:pPr>
            <w:proofErr w:type="gramStart"/>
            <w:ins w:id="117" w:author="Lola AO15" w:date="2025-11-12T15:33:00Z" w16du:dateUtc="2025-11-12T23:33:00Z">
              <w:r>
                <w:rPr>
                  <w:rFonts w:hint="eastAsia"/>
                  <w:lang w:eastAsia="zh-CN"/>
                </w:rPr>
                <w:t xml:space="preserve">CPR </w:t>
              </w:r>
              <w:r>
                <w:t xml:space="preserve"> </w:t>
              </w:r>
              <w:r w:rsidRPr="00C611B8">
                <w:rPr>
                  <w:lang w:eastAsia="zh-CN"/>
                </w:rPr>
                <w:t>Y.1.8</w:t>
              </w:r>
              <w:proofErr w:type="gramEnd"/>
              <w:r w:rsidRPr="00C611B8">
                <w:rPr>
                  <w:lang w:eastAsia="zh-CN"/>
                </w:rPr>
                <w:t>-</w:t>
              </w:r>
            </w:ins>
            <w:ins w:id="118" w:author="Lola AO15" w:date="2025-11-12T15:39:00Z" w16du:dateUtc="2025-11-12T23:39:00Z">
              <w:r w:rsidR="00CA3B73">
                <w:rPr>
                  <w:lang w:eastAsia="zh-CN"/>
                </w:rPr>
                <w:t>1</w:t>
              </w:r>
            </w:ins>
            <w:ins w:id="119" w:author="Lola AO15" w:date="2025-11-12T15:33:00Z" w16du:dateUtc="2025-11-12T23:33:00Z">
              <w:r>
                <w:rPr>
                  <w:rFonts w:hint="eastAsia"/>
                  <w:lang w:eastAsia="zh-CN"/>
                </w:rPr>
                <w:t>-</w:t>
              </w:r>
            </w:ins>
            <w:ins w:id="120" w:author="Lola AO15" w:date="2025-11-14T08:06:00Z" w16du:dateUtc="2025-11-14T16:06:00Z">
              <w:r w:rsidR="00286AC1">
                <w:rPr>
                  <w:lang w:eastAsia="zh-CN"/>
                </w:rPr>
                <w:t>8</w:t>
              </w:r>
            </w:ins>
          </w:p>
        </w:tc>
        <w:tc>
          <w:tcPr>
            <w:tcW w:w="3271" w:type="dxa"/>
          </w:tcPr>
          <w:p w14:paraId="5A97F07D" w14:textId="2E78B89D" w:rsidR="00D004F3" w:rsidRDefault="00D004F3" w:rsidP="00D004F3">
            <w:pPr>
              <w:pStyle w:val="TAL"/>
              <w:rPr>
                <w:ins w:id="121" w:author="Lola AO15" w:date="2025-11-12T15:33:00Z" w16du:dateUtc="2025-11-12T23:33:00Z"/>
              </w:rPr>
            </w:pPr>
            <w:ins w:id="122" w:author="Lola AO15" w:date="2025-11-12T15:33:00Z" w16du:dateUtc="2025-11-12T23:33:00Z">
              <w:r w:rsidRPr="00E52000">
                <w:t xml:space="preserve">Subject to operator policy and user consent, the 6G system shall support dynamic configuration of UEs and the associated 3GPP services </w:t>
              </w:r>
              <w:r w:rsidRPr="00CD59C4">
                <w:rPr>
                  <w:strike/>
                </w:rPr>
                <w:t xml:space="preserve">(e.g., communication service, sensing service, computing service, AI </w:t>
              </w:r>
              <w:proofErr w:type="gramStart"/>
              <w:r w:rsidRPr="00CD59C4">
                <w:rPr>
                  <w:strike/>
                </w:rPr>
                <w:t xml:space="preserve">service) </w:t>
              </w:r>
              <w:r w:rsidRPr="00E52000">
                <w:t xml:space="preserve"> to</w:t>
              </w:r>
              <w:proofErr w:type="gramEnd"/>
              <w:r w:rsidRPr="00E52000">
                <w:t xml:space="preserve"> adapt to varying conditions </w:t>
              </w:r>
              <w:r w:rsidRPr="00CD59C4">
                <w:rPr>
                  <w:strike/>
                </w:rPr>
                <w:t xml:space="preserve">(e.g., network conditions, application needs, resource </w:t>
              </w:r>
              <w:r w:rsidRPr="00CD59C4">
                <w:rPr>
                  <w:strike/>
                </w:rPr>
                <w:lastRenderedPageBreak/>
                <w:t>availability)</w:t>
              </w:r>
              <w:r w:rsidRPr="00E52000">
                <w:t xml:space="preserve"> to provide optimal service operation. </w:t>
              </w:r>
            </w:ins>
          </w:p>
          <w:p w14:paraId="11F1C8C6" w14:textId="77777777" w:rsidR="00D004F3" w:rsidRPr="00E52000" w:rsidRDefault="00D004F3" w:rsidP="00D004F3">
            <w:pPr>
              <w:pStyle w:val="TAL"/>
              <w:rPr>
                <w:ins w:id="123" w:author="Lola AO15" w:date="2025-11-12T15:33:00Z" w16du:dateUtc="2025-11-12T23:33:00Z"/>
              </w:rPr>
            </w:pPr>
          </w:p>
          <w:p w14:paraId="03B013D9" w14:textId="68B37DCC" w:rsidR="00D004F3" w:rsidRPr="00E52000" w:rsidRDefault="00D004F3" w:rsidP="00D004F3">
            <w:pPr>
              <w:pStyle w:val="TAL"/>
              <w:rPr>
                <w:ins w:id="124" w:author="Lola AO15" w:date="2025-11-12T15:33:00Z" w16du:dateUtc="2025-11-12T23:33:00Z"/>
              </w:rPr>
            </w:pPr>
            <w:ins w:id="125" w:author="Lola AO15" w:date="2025-11-12T15:33:00Z" w16du:dateUtc="2025-11-12T23:33:00Z">
              <w:r w:rsidRPr="00E52000">
                <w:t>NOTE:</w:t>
              </w:r>
              <w:r w:rsidRPr="00E52000">
                <w:tab/>
                <w:t>The optimal service operation aims to deliver</w:t>
              </w:r>
            </w:ins>
            <w:ins w:id="126" w:author="Lola AO15" w:date="2025-11-12T15:44:00Z" w16du:dateUtc="2025-11-12T23:44:00Z">
              <w:r w:rsidR="00CD59C4">
                <w:t xml:space="preserve"> 3GPP</w:t>
              </w:r>
            </w:ins>
            <w:ins w:id="127" w:author="Lola AO15" w:date="2025-11-12T15:33:00Z" w16du:dateUtc="2025-11-12T23:33:00Z">
              <w:r w:rsidRPr="00E52000">
                <w:t xml:space="preserve"> </w:t>
              </w:r>
              <w:r w:rsidRPr="00CD59C4">
                <w:rPr>
                  <w:strike/>
                </w:rPr>
                <w:t>network</w:t>
              </w:r>
              <w:r w:rsidRPr="00E52000">
                <w:t xml:space="preserve"> services efficiently and effectively, maximizing user satisfaction while minimizing resource utilization.</w:t>
              </w:r>
            </w:ins>
          </w:p>
          <w:p w14:paraId="0518986C" w14:textId="77777777" w:rsidR="00D004F3" w:rsidRPr="00541532" w:rsidRDefault="00D004F3" w:rsidP="00D004F3">
            <w:pPr>
              <w:pStyle w:val="TAL"/>
              <w:rPr>
                <w:ins w:id="128" w:author="Lola AO15" w:date="2025-11-12T15:33:00Z" w16du:dateUtc="2025-11-12T23:33:00Z"/>
              </w:rPr>
            </w:pPr>
          </w:p>
        </w:tc>
        <w:tc>
          <w:tcPr>
            <w:tcW w:w="1260" w:type="dxa"/>
          </w:tcPr>
          <w:p w14:paraId="1B9C0FB3" w14:textId="14F61CFD" w:rsidR="00D004F3" w:rsidRPr="00541532" w:rsidRDefault="00D004F3" w:rsidP="00D004F3">
            <w:pPr>
              <w:pStyle w:val="TAL"/>
              <w:jc w:val="center"/>
              <w:rPr>
                <w:ins w:id="129" w:author="Lola AO15" w:date="2025-11-12T15:33:00Z" w16du:dateUtc="2025-11-12T23:33:00Z"/>
              </w:rPr>
            </w:pPr>
            <w:ins w:id="130" w:author="Lola AO15" w:date="2025-11-12T15:33:00Z" w16du:dateUtc="2025-11-12T23:33:00Z">
              <w:r w:rsidRPr="00E52000">
                <w:lastRenderedPageBreak/>
                <w:t>PR 6.45.6-2</w:t>
              </w:r>
            </w:ins>
          </w:p>
        </w:tc>
        <w:tc>
          <w:tcPr>
            <w:tcW w:w="2165" w:type="dxa"/>
          </w:tcPr>
          <w:p w14:paraId="4D12FCCD" w14:textId="10E56515" w:rsidR="00D004F3" w:rsidRPr="00541532" w:rsidRDefault="00335643" w:rsidP="00D004F3">
            <w:pPr>
              <w:pStyle w:val="TAL"/>
              <w:jc w:val="center"/>
              <w:rPr>
                <w:ins w:id="131" w:author="Lola AO15" w:date="2025-11-12T15:33:00Z" w16du:dateUtc="2025-11-12T23:33:00Z"/>
                <w:lang w:eastAsia="zh-CN"/>
              </w:rPr>
            </w:pPr>
            <w:ins w:id="132" w:author="Lola AO15" w:date="2025-11-12T15:38:00Z" w16du:dateUtc="2025-11-12T23:38:00Z">
              <w:r>
                <w:rPr>
                  <w:lang w:eastAsia="zh-CN"/>
                </w:rPr>
                <w:t xml:space="preserve">Dynamic </w:t>
              </w:r>
            </w:ins>
            <w:ins w:id="133" w:author="Lola AO15" w:date="2025-11-13T19:29:00Z" w16du:dateUtc="2025-11-14T03:29:00Z">
              <w:r w:rsidR="004630D8">
                <w:rPr>
                  <w:lang w:eastAsia="zh-CN"/>
                </w:rPr>
                <w:t>c</w:t>
              </w:r>
            </w:ins>
            <w:ins w:id="134" w:author="Lola AO15" w:date="2025-11-12T15:38:00Z" w16du:dateUtc="2025-11-12T23:38:00Z">
              <w:r>
                <w:rPr>
                  <w:lang w:eastAsia="zh-CN"/>
                </w:rPr>
                <w:t>onfiguratio</w:t>
              </w:r>
            </w:ins>
            <w:ins w:id="135" w:author="Lola AO15" w:date="2025-11-12T15:39:00Z" w16du:dateUtc="2025-11-12T23:39:00Z">
              <w:r>
                <w:rPr>
                  <w:lang w:eastAsia="zh-CN"/>
                </w:rPr>
                <w:t xml:space="preserve">n for </w:t>
              </w:r>
            </w:ins>
            <w:ins w:id="136" w:author="Lola AO15" w:date="2025-11-13T19:29:00Z" w16du:dateUtc="2025-11-14T03:29:00Z">
              <w:r w:rsidR="004630D8">
                <w:rPr>
                  <w:lang w:eastAsia="zh-CN"/>
                </w:rPr>
                <w:t>s</w:t>
              </w:r>
            </w:ins>
            <w:ins w:id="137" w:author="Lola AO15" w:date="2025-11-12T15:39:00Z" w16du:dateUtc="2025-11-12T23:39:00Z">
              <w:r>
                <w:rPr>
                  <w:lang w:eastAsia="zh-CN"/>
                </w:rPr>
                <w:t xml:space="preserve">ervice </w:t>
              </w:r>
            </w:ins>
            <w:ins w:id="138" w:author="Lola AO15" w:date="2025-11-13T19:29:00Z" w16du:dateUtc="2025-11-14T03:29:00Z">
              <w:r w:rsidR="004630D8">
                <w:rPr>
                  <w:lang w:eastAsia="zh-CN"/>
                </w:rPr>
                <w:t>d</w:t>
              </w:r>
            </w:ins>
            <w:ins w:id="139" w:author="Lola AO15" w:date="2025-11-12T15:39:00Z" w16du:dateUtc="2025-11-12T23:39:00Z">
              <w:r>
                <w:rPr>
                  <w:lang w:eastAsia="zh-CN"/>
                </w:rPr>
                <w:t>elivery</w:t>
              </w:r>
            </w:ins>
          </w:p>
        </w:tc>
      </w:tr>
    </w:tbl>
    <w:p w14:paraId="5BD41389" w14:textId="1C82F255" w:rsidR="00D06624" w:rsidRDefault="00091BCF" w:rsidP="00236E98">
      <w:pPr>
        <w:pStyle w:val="TH"/>
        <w:rPr>
          <w:moveFrom w:id="140" w:author="Lola AO15" w:date="2025-11-09T10:14:00Z" w16du:dateUtc="2025-11-09T18:14:00Z"/>
        </w:rPr>
      </w:pPr>
      <w:moveFromRangeStart w:id="141" w:author="Lola AO15" w:date="2025-11-09T10:14:00Z" w:name="move213575661"/>
      <w:moveFrom w:id="142" w:author="Lola AO15" w:date="2025-11-09T10:14:00Z" w16du:dateUtc="2025-11-09T18:14:00Z">
        <w:r w:rsidDel="003F7318">
          <w:rPr>
            <w:highlight w:val="yellow"/>
          </w:rPr>
          <w:lastRenderedPageBreak/>
          <w:t>Table Y.</w:t>
        </w:r>
        <w:r w:rsidDel="003F7318">
          <w:rPr>
            <w:highlight w:val="yellow"/>
            <w:lang w:eastAsia="zh-CN"/>
          </w:rPr>
          <w:t>1.8</w:t>
        </w:r>
        <w:r w:rsidDel="003F7318">
          <w:rPr>
            <w:rFonts w:eastAsia="DengXian"/>
            <w:highlight w:val="yellow"/>
          </w:rPr>
          <w:t xml:space="preserve">-1 </w:t>
        </w:r>
        <w:r w:rsidDel="003F7318">
          <w:rPr>
            <w:highlight w:val="yellow"/>
          </w:rPr>
          <w:t>–</w:t>
        </w:r>
        <w:r w:rsidDel="003F7318">
          <w:t xml:space="preserve"> </w:t>
        </w:r>
        <w:r w:rsidDel="003F7318">
          <w:rPr>
            <w:highlight w:val="yellow"/>
          </w:rPr>
          <w:t xml:space="preserve">General </w:t>
        </w:r>
        <w:r w:rsidDel="003F7318">
          <w:rPr>
            <w:highlight w:val="yellow"/>
            <w:lang w:eastAsia="zh-CN"/>
          </w:rPr>
          <w:t>AI requirements for 6G system</w:t>
        </w:r>
      </w:moveFrom>
    </w:p>
    <w:moveFromRangeEnd w:id="141"/>
    <w:p w14:paraId="1F35CD03" w14:textId="77777777" w:rsidR="005728BF" w:rsidRDefault="005728BF" w:rsidP="003A45B3">
      <w:pPr>
        <w:keepNext/>
        <w:keepLines/>
        <w:spacing w:before="60"/>
        <w:jc w:val="center"/>
        <w:rPr>
          <w:ins w:id="143" w:author="Lola AO15" w:date="2025-11-09T13:46:00Z" w16du:dateUtc="2025-11-09T21:46:00Z"/>
          <w:rFonts w:ascii="Arial" w:hAnsi="Arial"/>
          <w:b/>
        </w:rPr>
      </w:pPr>
    </w:p>
    <w:p w14:paraId="3AEA1C82" w14:textId="77777777" w:rsidR="005728BF" w:rsidRDefault="005728BF" w:rsidP="003A45B3">
      <w:pPr>
        <w:keepNext/>
        <w:keepLines/>
        <w:spacing w:before="60"/>
        <w:jc w:val="center"/>
        <w:rPr>
          <w:ins w:id="144" w:author="Lola AO15" w:date="2025-11-09T13:46:00Z" w16du:dateUtc="2025-11-09T21:46:00Z"/>
          <w:rFonts w:ascii="Arial" w:hAnsi="Arial"/>
          <w:b/>
        </w:rPr>
      </w:pPr>
    </w:p>
    <w:p w14:paraId="556E1B06" w14:textId="77777777" w:rsidR="005728BF" w:rsidRDefault="005728BF" w:rsidP="003A45B3">
      <w:pPr>
        <w:keepNext/>
        <w:keepLines/>
        <w:spacing w:before="60"/>
        <w:jc w:val="center"/>
        <w:rPr>
          <w:ins w:id="145" w:author="Lola AO15" w:date="2025-11-09T13:46:00Z" w16du:dateUtc="2025-11-09T21:46:00Z"/>
          <w:rFonts w:ascii="Arial" w:hAnsi="Arial"/>
          <w:b/>
        </w:rPr>
      </w:pPr>
    </w:p>
    <w:p w14:paraId="7E2F259B" w14:textId="77777777" w:rsidR="005728BF" w:rsidRDefault="005728BF" w:rsidP="003A45B3">
      <w:pPr>
        <w:keepNext/>
        <w:keepLines/>
        <w:spacing w:before="60"/>
        <w:jc w:val="center"/>
        <w:rPr>
          <w:ins w:id="146" w:author="Lola AO15" w:date="2025-11-09T13:46:00Z" w16du:dateUtc="2025-11-09T21:46:00Z"/>
          <w:rFonts w:ascii="Arial" w:hAnsi="Arial"/>
          <w:b/>
        </w:rPr>
      </w:pPr>
    </w:p>
    <w:p w14:paraId="779563B8" w14:textId="77777777" w:rsidR="005728BF" w:rsidRDefault="005728BF" w:rsidP="003A45B3">
      <w:pPr>
        <w:keepNext/>
        <w:keepLines/>
        <w:spacing w:before="60"/>
        <w:jc w:val="center"/>
        <w:rPr>
          <w:ins w:id="147" w:author="Lola AO15" w:date="2025-11-09T13:46:00Z" w16du:dateUtc="2025-11-09T21:46:00Z"/>
          <w:rFonts w:ascii="Arial" w:hAnsi="Arial"/>
          <w:b/>
        </w:rPr>
      </w:pPr>
    </w:p>
    <w:p w14:paraId="0F8505F4" w14:textId="77777777" w:rsidR="005728BF" w:rsidRDefault="005728BF" w:rsidP="003A45B3">
      <w:pPr>
        <w:keepNext/>
        <w:keepLines/>
        <w:spacing w:before="60"/>
        <w:jc w:val="center"/>
        <w:rPr>
          <w:ins w:id="148" w:author="Lola AO15" w:date="2025-11-09T13:46:00Z" w16du:dateUtc="2025-11-09T21:46:00Z"/>
          <w:rFonts w:ascii="Arial" w:hAnsi="Arial"/>
          <w:b/>
        </w:rPr>
      </w:pPr>
    </w:p>
    <w:p w14:paraId="468811DC" w14:textId="77777777" w:rsidR="005728BF" w:rsidRDefault="005728BF" w:rsidP="003A45B3">
      <w:pPr>
        <w:keepNext/>
        <w:keepLines/>
        <w:spacing w:before="60"/>
        <w:jc w:val="center"/>
        <w:rPr>
          <w:ins w:id="149" w:author="Lola AO15" w:date="2025-11-09T13:46:00Z" w16du:dateUtc="2025-11-09T21:46:00Z"/>
          <w:rFonts w:ascii="Arial" w:hAnsi="Arial"/>
          <w:b/>
        </w:rPr>
      </w:pPr>
    </w:p>
    <w:p w14:paraId="7CD6F52C" w14:textId="77777777" w:rsidR="005728BF" w:rsidRDefault="005728BF" w:rsidP="003A45B3">
      <w:pPr>
        <w:keepNext/>
        <w:keepLines/>
        <w:spacing w:before="60"/>
        <w:jc w:val="center"/>
        <w:rPr>
          <w:ins w:id="150" w:author="Lola AO15" w:date="2025-11-09T13:46:00Z" w16du:dateUtc="2025-11-09T21:46:00Z"/>
        </w:rPr>
      </w:pPr>
    </w:p>
    <w:p w14:paraId="1BB3F74C" w14:textId="77777777" w:rsidR="005728BF" w:rsidRDefault="005728BF" w:rsidP="00236E98">
      <w:pPr>
        <w:pStyle w:val="TH"/>
        <w:rPr>
          <w:ins w:id="151" w:author="Lola AO15" w:date="2025-11-09T13:47:00Z" w16du:dateUtc="2025-11-09T21:47:00Z"/>
          <w:rFonts w:ascii="Times New Roman" w:hAnsi="Times New Roman"/>
          <w:b w:val="0"/>
        </w:rPr>
      </w:pPr>
    </w:p>
    <w:p w14:paraId="6EA6FAE8" w14:textId="77777777" w:rsidR="005728BF" w:rsidRDefault="005728BF" w:rsidP="00236E98">
      <w:pPr>
        <w:pStyle w:val="TH"/>
        <w:rPr>
          <w:ins w:id="152" w:author="Lola AO15" w:date="2025-11-09T13:47:00Z" w16du:dateUtc="2025-11-09T21:47:00Z"/>
          <w:rFonts w:ascii="Times New Roman" w:hAnsi="Times New Roman"/>
          <w:b w:val="0"/>
        </w:rPr>
      </w:pPr>
    </w:p>
    <w:p w14:paraId="5A1CA9CB" w14:textId="77777777" w:rsidR="005728BF" w:rsidRDefault="005728BF" w:rsidP="00236E98">
      <w:pPr>
        <w:pStyle w:val="TH"/>
        <w:rPr>
          <w:ins w:id="153" w:author="Lola AO15" w:date="2025-11-09T13:47:00Z" w16du:dateUtc="2025-11-09T21:47:00Z"/>
          <w:rFonts w:ascii="Times New Roman" w:hAnsi="Times New Roman"/>
          <w:b w:val="0"/>
        </w:rPr>
      </w:pPr>
    </w:p>
    <w:p w14:paraId="59357751" w14:textId="77777777" w:rsidR="005728BF" w:rsidRDefault="005728BF" w:rsidP="00236E98">
      <w:pPr>
        <w:pStyle w:val="TH"/>
        <w:rPr>
          <w:ins w:id="154" w:author="Lola AO15" w:date="2025-11-09T13:47:00Z" w16du:dateUtc="2025-11-09T21:47:00Z"/>
          <w:rFonts w:ascii="Times New Roman" w:hAnsi="Times New Roman"/>
          <w:b w:val="0"/>
        </w:rPr>
      </w:pPr>
    </w:p>
    <w:p w14:paraId="6A2B339A" w14:textId="77777777" w:rsidR="005728BF" w:rsidRDefault="005728BF" w:rsidP="00236E98">
      <w:pPr>
        <w:pStyle w:val="TH"/>
        <w:rPr>
          <w:ins w:id="155" w:author="Lola AO15" w:date="2025-11-09T13:47:00Z" w16du:dateUtc="2025-11-09T21:47:00Z"/>
          <w:rFonts w:ascii="Times New Roman" w:hAnsi="Times New Roman"/>
          <w:b w:val="0"/>
        </w:rPr>
      </w:pPr>
    </w:p>
    <w:p w14:paraId="588C04AB" w14:textId="77777777" w:rsidR="005728BF" w:rsidRDefault="005728BF" w:rsidP="00236E98">
      <w:pPr>
        <w:pStyle w:val="TH"/>
        <w:rPr>
          <w:ins w:id="156" w:author="Lola AO15" w:date="2025-11-09T13:47:00Z" w16du:dateUtc="2025-11-09T21:47:00Z"/>
          <w:rFonts w:ascii="Times New Roman" w:hAnsi="Times New Roman"/>
          <w:b w:val="0"/>
        </w:rPr>
      </w:pPr>
    </w:p>
    <w:p w14:paraId="1F93FF64" w14:textId="77777777" w:rsidR="005728BF" w:rsidRDefault="005728BF" w:rsidP="00236E98">
      <w:pPr>
        <w:pStyle w:val="TH"/>
        <w:rPr>
          <w:ins w:id="157" w:author="Lola AO15" w:date="2025-11-09T13:47:00Z" w16du:dateUtc="2025-11-09T21:47:00Z"/>
          <w:rFonts w:ascii="Times New Roman" w:hAnsi="Times New Roman"/>
          <w:b w:val="0"/>
        </w:rPr>
      </w:pPr>
    </w:p>
    <w:p w14:paraId="2A4A8D59" w14:textId="77777777" w:rsidR="005728BF" w:rsidRDefault="005728BF" w:rsidP="00236E98">
      <w:pPr>
        <w:pStyle w:val="TH"/>
        <w:rPr>
          <w:ins w:id="158" w:author="Lola AO15" w:date="2025-11-09T13:47:00Z" w16du:dateUtc="2025-11-09T21:47:00Z"/>
          <w:rFonts w:ascii="Times New Roman" w:hAnsi="Times New Roman"/>
          <w:b w:val="0"/>
        </w:rPr>
      </w:pPr>
    </w:p>
    <w:p w14:paraId="22CEAB49" w14:textId="77777777" w:rsidR="005728BF" w:rsidRDefault="005728BF" w:rsidP="00236E98">
      <w:pPr>
        <w:pStyle w:val="TH"/>
        <w:rPr>
          <w:ins w:id="159" w:author="Lola AO15" w:date="2025-11-09T13:47:00Z" w16du:dateUtc="2025-11-09T21:47:00Z"/>
          <w:rFonts w:ascii="Times New Roman" w:hAnsi="Times New Roman"/>
          <w:b w:val="0"/>
        </w:rPr>
      </w:pPr>
    </w:p>
    <w:p w14:paraId="3DA4636D" w14:textId="77777777" w:rsidR="005728BF" w:rsidRDefault="005728BF" w:rsidP="00236E98">
      <w:pPr>
        <w:pStyle w:val="TH"/>
        <w:rPr>
          <w:ins w:id="160" w:author="Lola AO15" w:date="2025-11-09T13:47:00Z" w16du:dateUtc="2025-11-09T21:47:00Z"/>
          <w:rFonts w:ascii="Times New Roman" w:hAnsi="Times New Roman"/>
          <w:b w:val="0"/>
        </w:rPr>
      </w:pPr>
    </w:p>
    <w:p w14:paraId="7BFEC81B" w14:textId="77777777" w:rsidR="005728BF" w:rsidRDefault="005728BF" w:rsidP="00236E98">
      <w:pPr>
        <w:pStyle w:val="TH"/>
        <w:rPr>
          <w:ins w:id="161" w:author="Lola AO15" w:date="2025-11-09T13:46:00Z" w16du:dateUtc="2025-11-09T21:46:00Z"/>
          <w:rFonts w:ascii="Times New Roman" w:hAnsi="Times New Roman"/>
          <w:b w:val="0"/>
        </w:rPr>
      </w:pPr>
    </w:p>
    <w:p w14:paraId="5F1CAFF7" w14:textId="77777777" w:rsidR="005728BF" w:rsidDel="003F7318" w:rsidRDefault="005728BF" w:rsidP="00236E98">
      <w:pPr>
        <w:pStyle w:val="TH"/>
        <w:rPr>
          <w:ins w:id="162" w:author="Lola AO15" w:date="2025-11-09T13:46:00Z" w16du:dateUtc="2025-11-09T21:46:00Z"/>
          <w:lang w:eastAsia="ko-KR"/>
        </w:rPr>
      </w:pPr>
    </w:p>
    <w:p w14:paraId="7AFD6A65" w14:textId="77777777" w:rsidR="00164302" w:rsidRDefault="00164302" w:rsidP="003A45B3">
      <w:pPr>
        <w:keepNext/>
        <w:keepLines/>
        <w:spacing w:before="60"/>
        <w:jc w:val="center"/>
        <w:rPr>
          <w:ins w:id="163" w:author="Lola AO15" w:date="2025-11-12T15:33:00Z" w16du:dateUtc="2025-11-12T23:33:00Z"/>
          <w:rFonts w:ascii="Arial" w:hAnsi="Arial" w:cs="Arial"/>
          <w:b/>
        </w:rPr>
      </w:pPr>
    </w:p>
    <w:p w14:paraId="3EBC1344" w14:textId="77777777" w:rsidR="00AE6240" w:rsidRDefault="00AE6240" w:rsidP="003A45B3">
      <w:pPr>
        <w:keepNext/>
        <w:keepLines/>
        <w:spacing w:before="60"/>
        <w:jc w:val="center"/>
        <w:rPr>
          <w:ins w:id="164" w:author="Lola AO15" w:date="2025-11-12T15:33:00Z" w16du:dateUtc="2025-11-12T23:33:00Z"/>
          <w:rFonts w:ascii="Arial" w:hAnsi="Arial" w:cs="Arial"/>
          <w:b/>
        </w:rPr>
      </w:pPr>
    </w:p>
    <w:p w14:paraId="4E2BB488" w14:textId="77777777" w:rsidR="00AE6240" w:rsidRDefault="00AE6240" w:rsidP="003A45B3">
      <w:pPr>
        <w:keepNext/>
        <w:keepLines/>
        <w:spacing w:before="60"/>
        <w:jc w:val="center"/>
        <w:rPr>
          <w:ins w:id="165" w:author="Lola AO15" w:date="2025-11-12T15:33:00Z" w16du:dateUtc="2025-11-12T23:33:00Z"/>
          <w:rFonts w:ascii="Arial" w:hAnsi="Arial" w:cs="Arial"/>
          <w:b/>
        </w:rPr>
      </w:pPr>
    </w:p>
    <w:p w14:paraId="327C7DCB" w14:textId="77777777" w:rsidR="00AE6240" w:rsidRDefault="00AE6240" w:rsidP="003A45B3">
      <w:pPr>
        <w:keepNext/>
        <w:keepLines/>
        <w:spacing w:before="60"/>
        <w:jc w:val="center"/>
        <w:rPr>
          <w:ins w:id="166" w:author="Lola AO15" w:date="2025-11-12T15:33:00Z" w16du:dateUtc="2025-11-12T23:33:00Z"/>
          <w:rFonts w:ascii="Arial" w:hAnsi="Arial" w:cs="Arial"/>
          <w:b/>
        </w:rPr>
      </w:pPr>
    </w:p>
    <w:p w14:paraId="5B394BFD" w14:textId="77777777" w:rsidR="00AE6240" w:rsidRDefault="00AE6240" w:rsidP="003A45B3">
      <w:pPr>
        <w:keepNext/>
        <w:keepLines/>
        <w:spacing w:before="60"/>
        <w:jc w:val="center"/>
        <w:rPr>
          <w:ins w:id="167" w:author="Lola AO15" w:date="2025-11-12T15:33:00Z" w16du:dateUtc="2025-11-12T23:33:00Z"/>
          <w:rFonts w:ascii="Arial" w:hAnsi="Arial" w:cs="Arial"/>
          <w:b/>
        </w:rPr>
      </w:pPr>
    </w:p>
    <w:p w14:paraId="30B8246A" w14:textId="77777777" w:rsidR="00AE6240" w:rsidRDefault="00AE6240" w:rsidP="003A45B3">
      <w:pPr>
        <w:keepNext/>
        <w:keepLines/>
        <w:spacing w:before="60"/>
        <w:jc w:val="center"/>
        <w:rPr>
          <w:ins w:id="168" w:author="Lola AO15" w:date="2025-11-12T15:33:00Z" w16du:dateUtc="2025-11-12T23:33:00Z"/>
          <w:rFonts w:ascii="Arial" w:hAnsi="Arial" w:cs="Arial"/>
          <w:b/>
        </w:rPr>
      </w:pPr>
    </w:p>
    <w:p w14:paraId="56B6488B" w14:textId="77777777" w:rsidR="00AE6240" w:rsidRDefault="00AE6240" w:rsidP="003A45B3">
      <w:pPr>
        <w:keepNext/>
        <w:keepLines/>
        <w:spacing w:before="60"/>
        <w:jc w:val="center"/>
        <w:rPr>
          <w:ins w:id="169" w:author="Lola AO15" w:date="2025-11-12T15:33:00Z" w16du:dateUtc="2025-11-12T23:33:00Z"/>
          <w:rFonts w:ascii="Arial" w:hAnsi="Arial" w:cs="Arial"/>
          <w:b/>
        </w:rPr>
      </w:pPr>
    </w:p>
    <w:p w14:paraId="0568F6AA" w14:textId="77777777" w:rsidR="00AE6240" w:rsidRDefault="00AE6240" w:rsidP="003A45B3">
      <w:pPr>
        <w:keepNext/>
        <w:keepLines/>
        <w:spacing w:before="60"/>
        <w:jc w:val="center"/>
        <w:rPr>
          <w:ins w:id="170" w:author="Lola AO15" w:date="2025-11-12T15:33:00Z" w16du:dateUtc="2025-11-12T23:33:00Z"/>
          <w:rFonts w:ascii="Arial" w:hAnsi="Arial" w:cs="Arial"/>
          <w:b/>
        </w:rPr>
      </w:pPr>
    </w:p>
    <w:p w14:paraId="0C627FBC" w14:textId="77777777" w:rsidR="00AE6240" w:rsidRDefault="00AE6240" w:rsidP="003A45B3">
      <w:pPr>
        <w:keepNext/>
        <w:keepLines/>
        <w:spacing w:before="60"/>
        <w:jc w:val="center"/>
        <w:rPr>
          <w:ins w:id="171" w:author="Lola AO15" w:date="2025-11-12T15:33:00Z" w16du:dateUtc="2025-11-12T23:33:00Z"/>
          <w:rFonts w:ascii="Arial" w:hAnsi="Arial" w:cs="Arial"/>
          <w:b/>
        </w:rPr>
      </w:pPr>
    </w:p>
    <w:p w14:paraId="5539D6AA" w14:textId="77777777" w:rsidR="00AE6240" w:rsidRDefault="00AE6240" w:rsidP="003A45B3">
      <w:pPr>
        <w:keepNext/>
        <w:keepLines/>
        <w:spacing w:before="60"/>
        <w:jc w:val="center"/>
        <w:rPr>
          <w:ins w:id="172" w:author="Lola AO15" w:date="2025-11-12T15:33:00Z" w16du:dateUtc="2025-11-12T23:33:00Z"/>
          <w:rFonts w:ascii="Arial" w:hAnsi="Arial" w:cs="Arial"/>
          <w:b/>
        </w:rPr>
      </w:pPr>
    </w:p>
    <w:p w14:paraId="4AAA4993" w14:textId="7D6F159A" w:rsidR="00AE6240" w:rsidDel="00385817" w:rsidRDefault="00AE6240" w:rsidP="003A45B3">
      <w:pPr>
        <w:keepNext/>
        <w:keepLines/>
        <w:spacing w:before="60"/>
        <w:jc w:val="center"/>
        <w:rPr>
          <w:del w:id="173" w:author="Lola AO15" w:date="2025-11-12T15:46:00Z" w16du:dateUtc="2025-11-12T23:46:00Z"/>
          <w:rFonts w:ascii="Arial" w:hAnsi="Arial" w:cs="Arial"/>
          <w:b/>
        </w:rPr>
      </w:pPr>
    </w:p>
    <w:p w14:paraId="5D635152" w14:textId="00A756A0" w:rsidR="00164302" w:rsidDel="00385817" w:rsidRDefault="00164302" w:rsidP="003A45B3">
      <w:pPr>
        <w:keepNext/>
        <w:keepLines/>
        <w:spacing w:before="60"/>
        <w:jc w:val="center"/>
        <w:rPr>
          <w:del w:id="174" w:author="Lola AO15" w:date="2025-11-12T15:46:00Z" w16du:dateUtc="2025-11-12T23:46:00Z"/>
          <w:rFonts w:ascii="Arial" w:hAnsi="Arial" w:cs="Arial"/>
          <w:b/>
        </w:rPr>
      </w:pPr>
    </w:p>
    <w:p w14:paraId="43BBDC99" w14:textId="1A942534" w:rsidR="00164302" w:rsidDel="00385817" w:rsidRDefault="00164302" w:rsidP="003A45B3">
      <w:pPr>
        <w:keepNext/>
        <w:keepLines/>
        <w:spacing w:before="60"/>
        <w:jc w:val="center"/>
        <w:rPr>
          <w:del w:id="175" w:author="Lola AO15" w:date="2025-11-12T15:46:00Z" w16du:dateUtc="2025-11-12T23:46:00Z"/>
          <w:rFonts w:ascii="Arial" w:hAnsi="Arial" w:cs="Arial"/>
          <w:b/>
        </w:rPr>
      </w:pPr>
    </w:p>
    <w:p w14:paraId="3BBBBA7D" w14:textId="463393DA"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DengXian" w:hAnsi="Arial" w:cs="Arial"/>
          <w:b/>
        </w:rPr>
        <w:t>-</w:t>
      </w:r>
      <w:r w:rsidRPr="002E46E1">
        <w:rPr>
          <w:rFonts w:ascii="Arial" w:eastAsia="DengXian" w:hAnsi="Arial" w:cs="Arial"/>
          <w:b/>
          <w:lang w:eastAsia="zh-CN"/>
        </w:rPr>
        <w:t>2</w:t>
      </w:r>
      <w:r w:rsidRPr="002E46E1">
        <w:rPr>
          <w:rFonts w:ascii="Arial" w:eastAsia="DengXian"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Default="005C3760" w:rsidP="005C3760">
      <w:pPr>
        <w:pStyle w:val="NO"/>
        <w:rPr>
          <w:ins w:id="176" w:author="Lola AO15" w:date="2025-11-13T19:00:00Z" w16du:dateUtc="2025-11-14T03:00:00Z"/>
          <w:rFonts w:ascii="Arial" w:hAnsi="Arial"/>
          <w:sz w:val="18"/>
        </w:rPr>
      </w:pPr>
      <w:r w:rsidRPr="00D54329">
        <w:t>NOTE:</w:t>
      </w:r>
      <w:r w:rsidRPr="00D54329">
        <w:tab/>
        <w:t xml:space="preserve">The mention of AI capabilities such as AI Agent doesn’t imply or preclude any architecture assumption </w:t>
      </w:r>
      <w:r w:rsidRPr="0007115D">
        <w:rPr>
          <w:rFonts w:ascii="Arial" w:hAnsi="Arial"/>
          <w:sz w:val="18"/>
        </w:rPr>
        <w:t>or solution.</w:t>
      </w:r>
    </w:p>
    <w:p w14:paraId="6E53E773" w14:textId="59647D76" w:rsidR="00185DBA" w:rsidRPr="0007115D" w:rsidRDefault="00185DBA" w:rsidP="005C3760">
      <w:pPr>
        <w:pStyle w:val="NO"/>
        <w:rPr>
          <w:rFonts w:ascii="Arial" w:hAnsi="Arial"/>
          <w:sz w:val="18"/>
        </w:rPr>
      </w:pPr>
    </w:p>
    <w:tbl>
      <w:tblPr>
        <w:tblpPr w:leftFromText="181" w:rightFromText="181" w:vertAnchor="text" w:tblpX="-27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4263"/>
        <w:gridCol w:w="2250"/>
        <w:gridCol w:w="1986"/>
      </w:tblGrid>
      <w:tr w:rsidR="00C57229" w:rsidRPr="00457CAE" w14:paraId="3E9243F8" w14:textId="77777777" w:rsidTr="00C57229">
        <w:trPr>
          <w:tblHeader/>
        </w:trPr>
        <w:tc>
          <w:tcPr>
            <w:tcW w:w="588" w:type="pct"/>
          </w:tcPr>
          <w:p w14:paraId="26DF9BCC" w14:textId="77777777" w:rsidR="00C57229" w:rsidRPr="00457CAE" w:rsidRDefault="00C57229" w:rsidP="000427FE">
            <w:pPr>
              <w:pStyle w:val="TAH"/>
            </w:pPr>
            <w:r>
              <w:t>CPR #</w:t>
            </w:r>
          </w:p>
        </w:tc>
        <w:tc>
          <w:tcPr>
            <w:tcW w:w="2213" w:type="pct"/>
          </w:tcPr>
          <w:p w14:paraId="6B689B07" w14:textId="77777777" w:rsidR="00C57229" w:rsidRPr="00457CAE" w:rsidRDefault="00C57229" w:rsidP="000427FE">
            <w:pPr>
              <w:pStyle w:val="TAH"/>
            </w:pPr>
            <w:r>
              <w:t>Consolidated Potential Requirement</w:t>
            </w:r>
          </w:p>
        </w:tc>
        <w:tc>
          <w:tcPr>
            <w:tcW w:w="1168" w:type="pct"/>
          </w:tcPr>
          <w:p w14:paraId="2710450B" w14:textId="72FA1377" w:rsidR="00C57229" w:rsidRDefault="00C57229" w:rsidP="000427FE">
            <w:pPr>
              <w:pStyle w:val="TAH"/>
            </w:pPr>
            <w:r>
              <w:t>Original PR #</w:t>
            </w:r>
          </w:p>
        </w:tc>
        <w:tc>
          <w:tcPr>
            <w:tcW w:w="1031" w:type="pct"/>
          </w:tcPr>
          <w:p w14:paraId="3635873F" w14:textId="77777777" w:rsidR="00C57229" w:rsidRDefault="00C57229" w:rsidP="000427FE">
            <w:pPr>
              <w:pStyle w:val="TAH"/>
            </w:pPr>
            <w:r>
              <w:t>Comment</w:t>
            </w:r>
          </w:p>
        </w:tc>
      </w:tr>
      <w:tr w:rsidR="00C57229" w:rsidRPr="00457CAE" w14:paraId="33E39374" w14:textId="77777777" w:rsidTr="00BF099C">
        <w:trPr>
          <w:trHeight w:val="4548"/>
        </w:trPr>
        <w:tc>
          <w:tcPr>
            <w:tcW w:w="588" w:type="pct"/>
          </w:tcPr>
          <w:p w14:paraId="65041E3E" w14:textId="25160815" w:rsidR="00C57229" w:rsidRPr="00FE04D6" w:rsidRDefault="00C57229" w:rsidP="000427FE">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-1</w:t>
            </w:r>
          </w:p>
        </w:tc>
        <w:tc>
          <w:tcPr>
            <w:tcW w:w="2213" w:type="pct"/>
          </w:tcPr>
          <w:p w14:paraId="510D10D5" w14:textId="50DC51E7" w:rsidR="00C57229" w:rsidRPr="00433D1E" w:rsidRDefault="00C57229" w:rsidP="000427FE">
            <w:pPr>
              <w:pStyle w:val="TAL"/>
              <w:rPr>
                <w:rFonts w:cs="Arial"/>
                <w:szCs w:val="18"/>
              </w:rPr>
            </w:pPr>
            <w:r w:rsidRPr="00433D1E">
              <w:rPr>
                <w:rFonts w:cs="Arial"/>
                <w:szCs w:val="18"/>
              </w:rPr>
              <w:t>Subject to operator’s policy</w:t>
            </w:r>
            <w:ins w:id="177" w:author="Lola AO15" w:date="2025-11-09T10:58:00Z" w16du:dateUtc="2025-11-09T18:58:00Z">
              <w:r w:rsidRPr="00433D1E">
                <w:rPr>
                  <w:rFonts w:cs="Arial"/>
                  <w:szCs w:val="18"/>
                </w:rPr>
                <w:t xml:space="preserve"> and user preference</w:t>
              </w:r>
            </w:ins>
            <w:r w:rsidRPr="00433D1E">
              <w:rPr>
                <w:rFonts w:cs="Arial"/>
                <w:szCs w:val="18"/>
              </w:rPr>
              <w:t xml:space="preserve">, </w:t>
            </w:r>
            <w:r w:rsidRPr="00433D1E">
              <w:rPr>
                <w:rFonts w:cs="Arial"/>
                <w:szCs w:val="18"/>
                <w:lang w:eastAsia="zh-CN"/>
              </w:rPr>
              <w:t>t</w:t>
            </w:r>
            <w:r w:rsidRPr="00433D1E">
              <w:rPr>
                <w:rFonts w:cs="Arial"/>
                <w:szCs w:val="18"/>
              </w:rPr>
              <w:t xml:space="preserve">he </w:t>
            </w:r>
            <w:r w:rsidRPr="00BE12C1">
              <w:rPr>
                <w:rFonts w:cs="Arial"/>
                <w:szCs w:val="18"/>
              </w:rPr>
              <w:t>6G network</w:t>
            </w:r>
            <w:r w:rsidRPr="00433D1E">
              <w:rPr>
                <w:rFonts w:cs="Arial"/>
                <w:szCs w:val="18"/>
              </w:rPr>
              <w:t xml:space="preserve"> shall support mechanism, e.g. AI capabilities such as AI Agent, to provide suitable</w:t>
            </w:r>
            <w:r w:rsidR="007E6F49" w:rsidRPr="00433D1E">
              <w:rPr>
                <w:rFonts w:cs="Arial"/>
                <w:szCs w:val="18"/>
              </w:rPr>
              <w:t xml:space="preserve"> </w:t>
            </w:r>
            <w:r w:rsidRPr="00433D1E">
              <w:rPr>
                <w:rFonts w:cs="Arial"/>
                <w:strike/>
                <w:szCs w:val="18"/>
              </w:rPr>
              <w:t>3GPP service or combination of</w:t>
            </w:r>
            <w:r w:rsidRPr="00433D1E">
              <w:rPr>
                <w:rFonts w:cs="Arial"/>
                <w:szCs w:val="18"/>
              </w:rPr>
              <w:t xml:space="preserve"> </w:t>
            </w:r>
            <w:r w:rsidRPr="00433D1E">
              <w:rPr>
                <w:rFonts w:cs="Arial"/>
                <w:strike/>
                <w:szCs w:val="18"/>
              </w:rPr>
              <w:t xml:space="preserve">multiple </w:t>
            </w:r>
            <w:r w:rsidRPr="00433D1E">
              <w:rPr>
                <w:rFonts w:cs="Arial"/>
                <w:szCs w:val="18"/>
              </w:rPr>
              <w:t>3GPP service</w:t>
            </w:r>
            <w:ins w:id="178" w:author="Lola AO15" w:date="2025-11-13T18:09:00Z" w16du:dateUtc="2025-11-14T02:09:00Z">
              <w:r w:rsidR="00851264" w:rsidRPr="00433D1E">
                <w:rPr>
                  <w:rFonts w:cs="Arial"/>
                  <w:szCs w:val="18"/>
                </w:rPr>
                <w:t>(</w:t>
              </w:r>
            </w:ins>
            <w:r w:rsidRPr="00433D1E">
              <w:rPr>
                <w:rFonts w:cs="Arial"/>
                <w:szCs w:val="18"/>
              </w:rPr>
              <w:t>s</w:t>
            </w:r>
            <w:ins w:id="179" w:author="Lola AO15" w:date="2025-11-13T18:10:00Z" w16du:dateUtc="2025-11-14T02:10:00Z">
              <w:r w:rsidR="00851264" w:rsidRPr="00433D1E">
                <w:rPr>
                  <w:rFonts w:cs="Arial"/>
                  <w:szCs w:val="18"/>
                </w:rPr>
                <w:t>)</w:t>
              </w:r>
            </w:ins>
            <w:r w:rsidRPr="00433D1E">
              <w:rPr>
                <w:rFonts w:cs="Arial"/>
                <w:szCs w:val="18"/>
              </w:rPr>
              <w:t xml:space="preserve"> </w:t>
            </w:r>
            <w:r w:rsidRPr="00433D1E">
              <w:rPr>
                <w:rFonts w:eastAsia="DengXian" w:cs="Arial"/>
                <w:szCs w:val="18"/>
                <w:lang w:eastAsia="zh-CN"/>
              </w:rPr>
              <w:t xml:space="preserve">in response to </w:t>
            </w:r>
            <w:r w:rsidRPr="00433D1E">
              <w:rPr>
                <w:rFonts w:eastAsia="DengXian" w:cs="Arial"/>
                <w:strike/>
                <w:szCs w:val="18"/>
                <w:lang w:eastAsia="zh-CN"/>
              </w:rPr>
              <w:t>received intent</w:t>
            </w:r>
            <w:r w:rsidRPr="00433D1E">
              <w:rPr>
                <w:rFonts w:cs="Arial"/>
                <w:strike/>
                <w:szCs w:val="18"/>
              </w:rPr>
              <w:t>(s)</w:t>
            </w:r>
            <w:r w:rsidRPr="00433D1E">
              <w:rPr>
                <w:rFonts w:eastAsia="DengXian" w:cs="Arial"/>
                <w:szCs w:val="18"/>
                <w:lang w:eastAsia="zh-CN"/>
              </w:rPr>
              <w:t xml:space="preserve"> </w:t>
            </w:r>
            <w:r w:rsidRPr="00433D1E">
              <w:rPr>
                <w:rFonts w:cs="Arial"/>
                <w:szCs w:val="18"/>
              </w:rPr>
              <w:t xml:space="preserve">service request (expressed via intent or not) </w:t>
            </w:r>
            <w:r w:rsidRPr="00433D1E">
              <w:rPr>
                <w:rFonts w:eastAsia="DengXian" w:cs="Arial"/>
                <w:strike/>
                <w:szCs w:val="18"/>
                <w:lang w:eastAsia="zh-CN"/>
              </w:rPr>
              <w:t>(e.g.</w:t>
            </w:r>
            <w:r w:rsidRPr="00433D1E">
              <w:rPr>
                <w:rFonts w:eastAsia="DengXian" w:cs="Arial"/>
                <w:szCs w:val="18"/>
                <w:lang w:eastAsia="zh-CN"/>
              </w:rPr>
              <w:t xml:space="preserve"> from subscriber/users</w:t>
            </w:r>
            <w:ins w:id="180" w:author="Lola AO15" w:date="2025-11-09T10:28:00Z" w16du:dateUtc="2025-11-09T18:28:00Z">
              <w:r w:rsidRPr="00433D1E">
                <w:rPr>
                  <w:rFonts w:eastAsia="DengXian" w:cs="Arial"/>
                  <w:szCs w:val="18"/>
                  <w:lang w:eastAsia="zh-CN"/>
                </w:rPr>
                <w:t>,</w:t>
              </w:r>
            </w:ins>
            <w:ins w:id="181" w:author="Lola AO16" w:date="2025-11-04T05:22:00Z" w16du:dateUtc="2025-11-04T13:22:00Z">
              <w:r w:rsidRPr="00433D1E">
                <w:rPr>
                  <w:rFonts w:eastAsia="DengXian" w:cs="Arial"/>
                  <w:szCs w:val="18"/>
                  <w:lang w:eastAsia="zh-CN"/>
                </w:rPr>
                <w:t xml:space="preserve"> </w:t>
              </w:r>
            </w:ins>
            <w:r w:rsidRPr="00433D1E">
              <w:rPr>
                <w:rFonts w:eastAsia="DengXian" w:cs="Arial"/>
                <w:szCs w:val="18"/>
                <w:lang w:eastAsia="zh-CN"/>
              </w:rPr>
              <w:t xml:space="preserve">an </w:t>
            </w:r>
            <w:r w:rsidRPr="00433D1E">
              <w:rPr>
                <w:rFonts w:cs="Arial"/>
                <w:szCs w:val="18"/>
              </w:rPr>
              <w:t>authorized third party</w:t>
            </w:r>
            <w:ins w:id="182" w:author="Lola AO15" w:date="2025-11-09T10:28:00Z" w16du:dateUtc="2025-11-09T18:28:00Z">
              <w:r w:rsidRPr="00433D1E">
                <w:rPr>
                  <w:rFonts w:cs="Arial"/>
                  <w:szCs w:val="18"/>
                </w:rPr>
                <w:t xml:space="preserve"> </w:t>
              </w:r>
              <w:r w:rsidRPr="00433D1E">
                <w:rPr>
                  <w:rFonts w:cs="Arial"/>
                  <w:szCs w:val="18"/>
                  <w:lang w:eastAsia="zh-CN"/>
                </w:rPr>
                <w:t>or</w:t>
              </w:r>
            </w:ins>
            <w:r w:rsidRPr="00433D1E">
              <w:rPr>
                <w:rFonts w:cs="Arial"/>
                <w:szCs w:val="18"/>
                <w:lang w:eastAsia="zh-CN"/>
              </w:rPr>
              <w:t xml:space="preserve"> </w:t>
            </w:r>
            <w:r w:rsidRPr="00433D1E">
              <w:rPr>
                <w:rFonts w:eastAsia="DengXian" w:cs="Arial"/>
                <w:szCs w:val="18"/>
                <w:lang w:eastAsia="zh-CN"/>
              </w:rPr>
              <w:t>a third-party AI Agent).</w:t>
            </w:r>
          </w:p>
          <w:p w14:paraId="7D4BAC98" w14:textId="77777777" w:rsidR="00C57229" w:rsidRPr="00433D1E" w:rsidRDefault="00C57229" w:rsidP="000427FE">
            <w:pPr>
              <w:pStyle w:val="TAL"/>
              <w:rPr>
                <w:rFonts w:cs="Arial"/>
                <w:szCs w:val="18"/>
              </w:rPr>
            </w:pPr>
          </w:p>
          <w:p w14:paraId="73D725C2" w14:textId="46AA29FA" w:rsidR="00C57229" w:rsidRPr="00433D1E" w:rsidRDefault="00C57229" w:rsidP="000427FE">
            <w:pPr>
              <w:pStyle w:val="TAL"/>
              <w:rPr>
                <w:ins w:id="183" w:author="Lola AO15" w:date="2025-11-09T11:16:00Z" w16du:dateUtc="2025-11-09T19:16:00Z"/>
                <w:rFonts w:cs="Arial"/>
                <w:strike/>
                <w:szCs w:val="18"/>
              </w:rPr>
            </w:pPr>
            <w:r w:rsidRPr="00433D1E">
              <w:rPr>
                <w:rFonts w:cs="Arial"/>
                <w:strike/>
                <w:szCs w:val="18"/>
              </w:rPr>
              <w:t>NOTE</w:t>
            </w:r>
            <w:ins w:id="184" w:author="Lola AO15" w:date="2025-11-09T11:16:00Z" w16du:dateUtc="2025-11-09T19:16:00Z">
              <w:r w:rsidRPr="00433D1E">
                <w:rPr>
                  <w:rFonts w:cs="Arial"/>
                  <w:strike/>
                  <w:szCs w:val="18"/>
                </w:rPr>
                <w:t xml:space="preserve"> 1</w:t>
              </w:r>
            </w:ins>
            <w:r w:rsidRPr="00433D1E">
              <w:rPr>
                <w:rFonts w:cs="Arial"/>
                <w:strike/>
                <w:szCs w:val="18"/>
              </w:rPr>
              <w:t>:</w:t>
            </w:r>
            <w:r w:rsidRPr="00433D1E">
              <w:rPr>
                <w:rFonts w:cs="Arial"/>
                <w:strike/>
                <w:szCs w:val="18"/>
              </w:rPr>
              <w:tab/>
              <w:t>The mention of AI capabilities such as AI agent doesn’t imply or preclude any architecture assumption or solutions.</w:t>
            </w:r>
          </w:p>
          <w:p w14:paraId="0E575ADE" w14:textId="77777777" w:rsidR="00C57229" w:rsidRPr="00433D1E" w:rsidRDefault="00C57229" w:rsidP="000427FE">
            <w:pPr>
              <w:pStyle w:val="TAL"/>
              <w:rPr>
                <w:ins w:id="185" w:author="Lola AO15" w:date="2025-11-09T11:16:00Z" w16du:dateUtc="2025-11-09T19:16:00Z"/>
                <w:rFonts w:cs="Arial"/>
                <w:szCs w:val="18"/>
              </w:rPr>
            </w:pPr>
          </w:p>
          <w:p w14:paraId="6C696F3E" w14:textId="4CA17CA7" w:rsidR="00C57229" w:rsidRPr="00433D1E" w:rsidRDefault="00C57229" w:rsidP="0007470C">
            <w:pPr>
              <w:rPr>
                <w:ins w:id="186" w:author="Lola AO15" w:date="2025-11-09T11:17:00Z" w16du:dateUtc="2025-11-09T19:17:00Z"/>
                <w:rFonts w:ascii="Arial" w:hAnsi="Arial" w:cs="Arial"/>
                <w:sz w:val="18"/>
                <w:szCs w:val="18"/>
                <w:lang w:eastAsia="zh-CN" w:bidi="ar"/>
              </w:rPr>
            </w:pPr>
            <w:ins w:id="187" w:author="Lola AO15" w:date="2025-11-09T11:16:00Z" w16du:dateUtc="2025-11-09T19:16:00Z">
              <w:r w:rsidRPr="00433D1E">
                <w:rPr>
                  <w:rFonts w:ascii="Arial" w:hAnsi="Arial" w:cs="Arial"/>
                  <w:b/>
                  <w:bCs/>
                  <w:sz w:val="18"/>
                  <w:szCs w:val="18"/>
                  <w:lang w:eastAsia="zh-CN" w:bidi="ar"/>
                </w:rPr>
                <w:t xml:space="preserve">NOTE </w:t>
              </w:r>
            </w:ins>
            <w:ins w:id="188" w:author="Lola AO15" w:date="2025-11-13T18:10:00Z" w16du:dateUtc="2025-11-14T02:10:00Z">
              <w:r w:rsidR="007851E4" w:rsidRPr="00433D1E">
                <w:rPr>
                  <w:rFonts w:ascii="Arial" w:hAnsi="Arial" w:cs="Arial"/>
                  <w:b/>
                  <w:bCs/>
                  <w:sz w:val="18"/>
                  <w:szCs w:val="18"/>
                  <w:lang w:eastAsia="zh-CN" w:bidi="ar"/>
                </w:rPr>
                <w:t>1</w:t>
              </w:r>
            </w:ins>
            <w:ins w:id="189" w:author="Lola AO15" w:date="2025-11-09T11:16:00Z" w16du:dateUtc="2025-11-09T19:16:00Z">
              <w:r w:rsidRPr="00433D1E">
                <w:rPr>
                  <w:rFonts w:ascii="Arial" w:hAnsi="Arial" w:cs="Arial"/>
                  <w:b/>
                  <w:bCs/>
                  <w:sz w:val="18"/>
                  <w:szCs w:val="18"/>
                  <w:lang w:eastAsia="zh-CN" w:bidi="ar"/>
                </w:rPr>
                <w:t>:</w:t>
              </w:r>
              <w:r w:rsidRPr="00433D1E">
                <w:rPr>
                  <w:rFonts w:ascii="Arial" w:hAnsi="Arial" w:cs="Arial"/>
                  <w:sz w:val="18"/>
                  <w:szCs w:val="18"/>
                  <w:lang w:eastAsia="zh-CN" w:bidi="ar"/>
                </w:rPr>
                <w:t xml:space="preserve"> The services may be provided on-demand at a given time and location</w:t>
              </w:r>
            </w:ins>
            <w:ins w:id="190" w:author="Lola AO15" w:date="2025-11-09T11:17:00Z" w16du:dateUtc="2025-11-09T19:17:00Z">
              <w:r w:rsidRPr="00433D1E">
                <w:rPr>
                  <w:rFonts w:ascii="Arial" w:hAnsi="Arial" w:cs="Arial"/>
                  <w:sz w:val="18"/>
                  <w:szCs w:val="18"/>
                  <w:lang w:eastAsia="zh-CN" w:bidi="ar"/>
                </w:rPr>
                <w:t>.</w:t>
              </w:r>
            </w:ins>
          </w:p>
          <w:p w14:paraId="6A092675" w14:textId="0E9BB997" w:rsidR="00C57229" w:rsidRPr="00E07300" w:rsidRDefault="00C57229" w:rsidP="00BF099C">
            <w:ins w:id="191" w:author="Lola AO15" w:date="2025-11-09T11:17:00Z" w16du:dateUtc="2025-11-09T19:17:00Z">
              <w:r w:rsidRPr="00433D1E">
                <w:rPr>
                  <w:rFonts w:ascii="Arial" w:hAnsi="Arial" w:cs="Arial"/>
                  <w:b/>
                  <w:bCs/>
                  <w:sz w:val="18"/>
                  <w:szCs w:val="18"/>
                  <w:lang w:eastAsia="zh-CN" w:bidi="ar"/>
                </w:rPr>
                <w:t xml:space="preserve">NOTE </w:t>
              </w:r>
            </w:ins>
            <w:ins w:id="192" w:author="Lola AO15" w:date="2025-11-13T18:10:00Z" w16du:dateUtc="2025-11-14T02:10:00Z">
              <w:r w:rsidR="007851E4" w:rsidRPr="00433D1E">
                <w:rPr>
                  <w:rFonts w:ascii="Arial" w:hAnsi="Arial" w:cs="Arial"/>
                  <w:b/>
                  <w:bCs/>
                  <w:sz w:val="18"/>
                  <w:szCs w:val="18"/>
                  <w:lang w:eastAsia="zh-CN" w:bidi="ar"/>
                </w:rPr>
                <w:t>2</w:t>
              </w:r>
            </w:ins>
            <w:ins w:id="193" w:author="Lola AO15" w:date="2025-11-09T11:17:00Z" w16du:dateUtc="2025-11-09T19:17:00Z">
              <w:r w:rsidRPr="00433D1E">
                <w:rPr>
                  <w:rFonts w:ascii="Arial" w:hAnsi="Arial" w:cs="Arial"/>
                  <w:b/>
                  <w:bCs/>
                  <w:sz w:val="18"/>
                  <w:szCs w:val="18"/>
                  <w:lang w:eastAsia="zh-CN" w:bidi="ar"/>
                </w:rPr>
                <w:t xml:space="preserve">: </w:t>
              </w:r>
              <w:r w:rsidRPr="00433D1E">
                <w:rPr>
                  <w:rFonts w:ascii="Arial" w:hAnsi="Arial" w:cs="Arial"/>
                  <w:sz w:val="18"/>
                  <w:szCs w:val="18"/>
                  <w:lang w:eastAsia="zh-CN" w:bidi="ar"/>
                </w:rPr>
                <w:t xml:space="preserve">During service provision </w:t>
              </w:r>
            </w:ins>
            <w:ins w:id="194" w:author="Lola AO15" w:date="2025-11-09T11:16:00Z" w16du:dateUtc="2025-11-09T19:16:00Z">
              <w:r w:rsidRPr="00433D1E">
                <w:rPr>
                  <w:rFonts w:ascii="Arial" w:eastAsia="DengXian" w:hAnsi="Arial" w:cs="Arial"/>
                  <w:sz w:val="18"/>
                  <w:szCs w:val="18"/>
                  <w:lang w:eastAsia="zh-CN"/>
                </w:rPr>
                <w:t>network-related information</w:t>
              </w:r>
            </w:ins>
            <w:ins w:id="195" w:author="Lola AO15" w:date="2025-11-09T11:17:00Z" w16du:dateUtc="2025-11-09T19:17:00Z">
              <w:r w:rsidRPr="00433D1E">
                <w:rPr>
                  <w:rFonts w:ascii="Arial" w:eastAsia="DengXian" w:hAnsi="Arial" w:cs="Arial"/>
                  <w:sz w:val="18"/>
                  <w:szCs w:val="18"/>
                  <w:lang w:eastAsia="zh-CN"/>
                </w:rPr>
                <w:t>,</w:t>
              </w:r>
            </w:ins>
            <w:ins w:id="196" w:author="Lola AO15" w:date="2025-11-09T11:16:00Z" w16du:dateUtc="2025-11-09T19:16:00Z">
              <w:r w:rsidRPr="00433D1E">
                <w:rPr>
                  <w:rFonts w:ascii="Arial" w:eastAsia="DengXian" w:hAnsi="Arial" w:cs="Arial"/>
                  <w:sz w:val="18"/>
                  <w:szCs w:val="18"/>
                  <w:lang w:eastAsia="zh-CN"/>
                </w:rPr>
                <w:t xml:space="preserve"> information from trusted third parties</w:t>
              </w:r>
            </w:ins>
            <w:ins w:id="197" w:author="Lola AO15" w:date="2025-11-09T11:18:00Z" w16du:dateUtc="2025-11-09T19:18:00Z">
              <w:r w:rsidRPr="00433D1E">
                <w:rPr>
                  <w:rFonts w:ascii="Arial" w:eastAsia="DengXian" w:hAnsi="Arial" w:cs="Arial"/>
                  <w:sz w:val="18"/>
                  <w:szCs w:val="18"/>
                  <w:lang w:eastAsia="zh-CN"/>
                </w:rPr>
                <w:t xml:space="preserve"> or user</w:t>
              </w:r>
            </w:ins>
            <w:ins w:id="198" w:author="Lola AO15" w:date="2025-11-13T19:25:00Z" w16du:dateUtc="2025-11-14T03:25:00Z">
              <w:r w:rsidR="00433D1E" w:rsidRPr="00433D1E">
                <w:rPr>
                  <w:rFonts w:ascii="Arial" w:hAnsi="Arial" w:cs="Arial"/>
                  <w:sz w:val="18"/>
                  <w:szCs w:val="18"/>
                  <w:lang w:eastAsia="zh-CN" w:bidi="ar"/>
                </w:rPr>
                <w:t xml:space="preserve">-related </w:t>
              </w:r>
            </w:ins>
            <w:ins w:id="199" w:author="Lola AO15" w:date="2025-11-09T11:16:00Z" w16du:dateUtc="2025-11-09T19:16:00Z">
              <w:r w:rsidRPr="00433D1E">
                <w:rPr>
                  <w:rFonts w:ascii="Arial" w:hAnsi="Arial" w:cs="Arial"/>
                  <w:sz w:val="18"/>
                  <w:szCs w:val="18"/>
                  <w:lang w:eastAsia="zh-CN" w:bidi="ar"/>
                </w:rPr>
                <w:t>information</w:t>
              </w:r>
            </w:ins>
            <w:ins w:id="200" w:author="Lola AO15" w:date="2025-11-09T11:18:00Z" w16du:dateUtc="2025-11-09T19:18:00Z">
              <w:r w:rsidRPr="00433D1E">
                <w:rPr>
                  <w:rFonts w:ascii="Arial" w:hAnsi="Arial" w:cs="Arial"/>
                  <w:sz w:val="18"/>
                  <w:szCs w:val="18"/>
                  <w:lang w:eastAsia="zh-CN" w:bidi="ar"/>
                </w:rPr>
                <w:t xml:space="preserve"> (such as user</w:t>
              </w:r>
            </w:ins>
            <w:ins w:id="201" w:author="Lola AO15" w:date="2025-11-09T11:16:00Z" w16du:dateUtc="2025-11-09T19:16:00Z">
              <w:r w:rsidRPr="00433D1E">
                <w:rPr>
                  <w:rFonts w:ascii="Arial" w:eastAsia="Times New Roman" w:hAnsi="Arial" w:cs="Arial"/>
                  <w:sz w:val="18"/>
                  <w:szCs w:val="18"/>
                  <w:lang w:eastAsia="ja-JP"/>
                </w:rPr>
                <w:t xml:space="preserve"> mobility context</w:t>
              </w:r>
            </w:ins>
            <w:ins w:id="202" w:author="Lola AO15" w:date="2025-11-09T11:18:00Z" w16du:dateUtc="2025-11-09T19:18:00Z">
              <w:r w:rsidRPr="00433D1E">
                <w:rPr>
                  <w:rFonts w:ascii="Arial" w:eastAsia="Times New Roman" w:hAnsi="Arial" w:cs="Arial"/>
                  <w:sz w:val="18"/>
                  <w:szCs w:val="18"/>
                  <w:lang w:eastAsia="ja-JP"/>
                </w:rPr>
                <w:t xml:space="preserve"> and</w:t>
              </w:r>
            </w:ins>
            <w:ins w:id="203" w:author="Lola AO15" w:date="2025-11-09T11:16:00Z" w16du:dateUtc="2025-11-09T19:16:00Z">
              <w:r w:rsidRPr="00433D1E">
                <w:rPr>
                  <w:rFonts w:ascii="Arial" w:eastAsia="Times New Roman" w:hAnsi="Arial" w:cs="Arial"/>
                  <w:sz w:val="18"/>
                  <w:szCs w:val="18"/>
                  <w:lang w:eastAsia="ja-JP"/>
                </w:rPr>
                <w:t xml:space="preserve"> subscription information</w:t>
              </w:r>
            </w:ins>
            <w:ins w:id="204" w:author="Lola AO15" w:date="2025-11-09T11:18:00Z" w16du:dateUtc="2025-11-09T19:18:00Z">
              <w:r w:rsidRPr="00433D1E">
                <w:rPr>
                  <w:rFonts w:ascii="Arial" w:eastAsia="Times New Roman" w:hAnsi="Arial" w:cs="Arial"/>
                  <w:sz w:val="18"/>
                  <w:szCs w:val="18"/>
                  <w:lang w:eastAsia="ja-JP"/>
                </w:rPr>
                <w:t>)</w:t>
              </w:r>
            </w:ins>
            <w:ins w:id="205" w:author="Lola AO15" w:date="2025-11-09T11:16:00Z" w16du:dateUtc="2025-11-09T19:16:00Z">
              <w:r w:rsidRPr="00433D1E">
                <w:rPr>
                  <w:rFonts w:ascii="Arial" w:eastAsia="Times New Roman" w:hAnsi="Arial" w:cs="Arial"/>
                  <w:sz w:val="18"/>
                  <w:szCs w:val="18"/>
                  <w:lang w:eastAsia="ja-JP"/>
                </w:rPr>
                <w:t xml:space="preserve"> </w:t>
              </w:r>
            </w:ins>
            <w:ins w:id="206" w:author="Lola AO15" w:date="2025-11-09T11:18:00Z" w16du:dateUtc="2025-11-09T19:18:00Z">
              <w:r w:rsidRPr="00433D1E">
                <w:rPr>
                  <w:rFonts w:ascii="Arial" w:eastAsia="Times New Roman" w:hAnsi="Arial" w:cs="Arial"/>
                  <w:sz w:val="18"/>
                  <w:szCs w:val="18"/>
                  <w:lang w:eastAsia="ja-JP"/>
                </w:rPr>
                <w:t xml:space="preserve">may be </w:t>
              </w:r>
            </w:ins>
            <w:ins w:id="207" w:author="Lola AO15" w:date="2025-11-12T14:49:00Z" w16du:dateUtc="2025-11-12T22:49:00Z">
              <w:r w:rsidR="00B92951" w:rsidRPr="00433D1E">
                <w:rPr>
                  <w:rFonts w:ascii="Arial" w:eastAsia="Times New Roman" w:hAnsi="Arial" w:cs="Arial"/>
                  <w:sz w:val="18"/>
                  <w:szCs w:val="18"/>
                  <w:lang w:eastAsia="ja-JP"/>
                </w:rPr>
                <w:t>considered</w:t>
              </w:r>
            </w:ins>
            <w:ins w:id="208" w:author="Lola AO15" w:date="2025-11-09T11:18:00Z" w16du:dateUtc="2025-11-09T19:18:00Z">
              <w:r w:rsidRPr="00433D1E">
                <w:rPr>
                  <w:rFonts w:ascii="Arial" w:eastAsia="Times New Roman" w:hAnsi="Arial" w:cs="Arial"/>
                  <w:sz w:val="18"/>
                  <w:szCs w:val="18"/>
                  <w:lang w:eastAsia="ja-JP"/>
                </w:rPr>
                <w:t>.</w:t>
              </w:r>
            </w:ins>
          </w:p>
        </w:tc>
        <w:tc>
          <w:tcPr>
            <w:tcW w:w="1168" w:type="pct"/>
          </w:tcPr>
          <w:p w14:paraId="1BBDC785" w14:textId="1CDE799B" w:rsidR="00C57229" w:rsidRPr="008B2C57" w:rsidRDefault="00C57229" w:rsidP="000427FE">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D1B587" w14:textId="77777777" w:rsidR="00C57229" w:rsidRPr="008B2C57" w:rsidRDefault="00C57229" w:rsidP="000427FE">
            <w:pPr>
              <w:pStyle w:val="TAL"/>
              <w:jc w:val="center"/>
              <w:rPr>
                <w:lang w:val="fr-FR"/>
              </w:rPr>
            </w:pPr>
            <w:r w:rsidRPr="008B2C57">
              <w:rPr>
                <w:lang w:val="fr-FR"/>
              </w:rPr>
              <w:t>PR 6.20.6-1</w:t>
            </w:r>
          </w:p>
          <w:p w14:paraId="23C3B54F" w14:textId="77777777" w:rsidR="00C57229" w:rsidRPr="008F771A" w:rsidRDefault="00C57229" w:rsidP="000427FE">
            <w:pPr>
              <w:pStyle w:val="TAL"/>
              <w:jc w:val="center"/>
              <w:rPr>
                <w:strike/>
                <w:lang w:val="fr-FR"/>
              </w:rPr>
            </w:pPr>
            <w:r w:rsidRPr="008F771A">
              <w:rPr>
                <w:strike/>
                <w:lang w:val="fr-FR"/>
              </w:rPr>
              <w:t>PR 6.21.6-2</w:t>
            </w:r>
          </w:p>
          <w:p w14:paraId="0D39D905" w14:textId="77777777" w:rsidR="00C57229" w:rsidRPr="008B2C57" w:rsidRDefault="00C57229" w:rsidP="000427FE">
            <w:pPr>
              <w:pStyle w:val="TAL"/>
              <w:jc w:val="center"/>
              <w:rPr>
                <w:lang w:val="fr-FR"/>
              </w:rPr>
            </w:pPr>
            <w:r w:rsidRPr="008B2C57">
              <w:rPr>
                <w:lang w:val="fr-FR"/>
              </w:rPr>
              <w:t>PR 6.32.6-1</w:t>
            </w:r>
          </w:p>
          <w:p w14:paraId="5FD7A354" w14:textId="77777777" w:rsidR="00C57229" w:rsidRPr="008B2C57" w:rsidRDefault="00C57229" w:rsidP="000427FE">
            <w:pPr>
              <w:pStyle w:val="TAL"/>
              <w:jc w:val="center"/>
              <w:rPr>
                <w:lang w:val="fr-FR"/>
              </w:rPr>
            </w:pPr>
            <w:r w:rsidRPr="008B2C57">
              <w:rPr>
                <w:lang w:val="fr-FR"/>
              </w:rPr>
              <w:t>PR 6.43.6-1</w:t>
            </w:r>
          </w:p>
          <w:p w14:paraId="5868AA15" w14:textId="77777777" w:rsidR="00C57229" w:rsidRDefault="00C57229" w:rsidP="000427FE">
            <w:pPr>
              <w:pStyle w:val="TAL"/>
              <w:jc w:val="center"/>
              <w:rPr>
                <w:ins w:id="209" w:author="Lola AO15" w:date="2025-11-09T11:56:00Z" w16du:dateUtc="2025-11-09T19:56:00Z"/>
              </w:rPr>
            </w:pPr>
            <w:r w:rsidRPr="000C76C5">
              <w:t>PR 6.51.6-1</w:t>
            </w:r>
          </w:p>
          <w:p w14:paraId="1954D6DD" w14:textId="2C519C07" w:rsidR="00C57229" w:rsidRDefault="00C57229" w:rsidP="000427FE">
            <w:pPr>
              <w:pStyle w:val="TAL"/>
              <w:jc w:val="center"/>
              <w:rPr>
                <w:ins w:id="210" w:author="Lola AO15" w:date="2025-11-09T11:56:00Z" w16du:dateUtc="2025-11-09T19:56:00Z"/>
                <w:lang w:eastAsia="zh-CN"/>
              </w:rPr>
            </w:pPr>
            <w:ins w:id="211" w:author="Lola AO15" w:date="2025-11-09T11:56:00Z" w16du:dateUtc="2025-11-09T19:56:00Z">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ins>
          </w:p>
          <w:p w14:paraId="1D2E7755" w14:textId="25FFD016" w:rsidR="00C57229" w:rsidRDefault="00C57229" w:rsidP="000427FE">
            <w:pPr>
              <w:pStyle w:val="TAL"/>
              <w:jc w:val="center"/>
              <w:rPr>
                <w:ins w:id="212" w:author="Lola AO15" w:date="2025-11-09T11:56:00Z" w16du:dateUtc="2025-11-09T19:56:00Z"/>
              </w:rPr>
            </w:pPr>
            <w:ins w:id="213" w:author="Lola AO15" w:date="2025-11-09T11:56:00Z" w16du:dateUtc="2025-11-09T19:56:00Z">
              <w:r w:rsidRPr="004A4322">
                <w:t>PR 6.44.6-2</w:t>
              </w:r>
            </w:ins>
          </w:p>
          <w:p w14:paraId="6E137C92" w14:textId="5C7DDAA0" w:rsidR="00C57229" w:rsidRDefault="00C57229" w:rsidP="000427FE">
            <w:pPr>
              <w:pStyle w:val="TAL"/>
              <w:jc w:val="center"/>
            </w:pPr>
            <w:ins w:id="214" w:author="Lola AO15" w:date="2025-11-09T11:56:00Z" w16du:dateUtc="2025-11-09T19:56:00Z">
              <w:r w:rsidRPr="00502E2D">
                <w:t>PR 6.43.6-2</w:t>
              </w:r>
            </w:ins>
          </w:p>
          <w:p w14:paraId="7C1552F5" w14:textId="2D3257CE" w:rsidR="00C57229" w:rsidRDefault="00C57229" w:rsidP="000427FE">
            <w:pPr>
              <w:pStyle w:val="TAL"/>
              <w:jc w:val="center"/>
              <w:rPr>
                <w:lang w:eastAsia="zh-CN"/>
              </w:rPr>
            </w:pPr>
          </w:p>
        </w:tc>
        <w:tc>
          <w:tcPr>
            <w:tcW w:w="1031" w:type="pct"/>
          </w:tcPr>
          <w:p w14:paraId="591C75E4" w14:textId="62FAA038" w:rsidR="00C57229" w:rsidRPr="001B069D" w:rsidRDefault="00C57229" w:rsidP="000427FE">
            <w:pPr>
              <w:pStyle w:val="TAL"/>
              <w:jc w:val="center"/>
              <w:rPr>
                <w:rFonts w:cs="Arial"/>
                <w:szCs w:val="18"/>
                <w:lang w:eastAsia="zh-CN"/>
              </w:rPr>
            </w:pPr>
            <w:r w:rsidRPr="001B069D">
              <w:rPr>
                <w:rFonts w:cs="Arial"/>
                <w:color w:val="EE0000"/>
                <w:szCs w:val="18"/>
                <w:lang w:eastAsia="zh-CN"/>
              </w:rPr>
              <w:t>Proposed merged CPR on</w:t>
            </w:r>
            <w:r w:rsidRPr="001B069D">
              <w:rPr>
                <w:rFonts w:cs="Arial"/>
                <w:szCs w:val="18"/>
                <w:lang w:eastAsia="zh-CN"/>
              </w:rPr>
              <w:t xml:space="preserve"> </w:t>
            </w:r>
            <w:r w:rsidRPr="00660A19">
              <w:rPr>
                <w:rFonts w:cs="Arial"/>
                <w:strike/>
                <w:szCs w:val="18"/>
                <w:lang w:eastAsia="zh-CN"/>
              </w:rPr>
              <w:t>Network AI agent,</w:t>
            </w:r>
            <w:r w:rsidRPr="00660A19">
              <w:rPr>
                <w:rFonts w:cs="Arial"/>
                <w:szCs w:val="18"/>
                <w:lang w:eastAsia="zh-CN"/>
              </w:rPr>
              <w:t xml:space="preserve"> </w:t>
            </w:r>
            <w:ins w:id="215" w:author="Lola AO15" w:date="2025-11-14T07:24:00Z" w16du:dateUtc="2025-11-14T15:24:00Z">
              <w:r w:rsidR="00660A19" w:rsidRPr="00660A19">
                <w:rPr>
                  <w:rFonts w:cs="Arial"/>
                  <w:szCs w:val="18"/>
                  <w:lang w:eastAsia="zh-CN"/>
                </w:rPr>
                <w:t xml:space="preserve">Service </w:t>
              </w:r>
            </w:ins>
            <w:proofErr w:type="spellStart"/>
            <w:r w:rsidRPr="00660A19">
              <w:rPr>
                <w:rFonts w:cs="Arial"/>
                <w:szCs w:val="18"/>
                <w:lang w:eastAsia="zh-CN"/>
              </w:rPr>
              <w:t>provi</w:t>
            </w:r>
            <w:r w:rsidRPr="00660A19">
              <w:rPr>
                <w:rFonts w:cs="Arial"/>
                <w:strike/>
                <w:szCs w:val="18"/>
                <w:lang w:eastAsia="zh-CN"/>
              </w:rPr>
              <w:t>de</w:t>
            </w:r>
            <w:ins w:id="216" w:author="Lola AO15" w:date="2025-11-14T07:24:00Z" w16du:dateUtc="2025-11-14T15:24:00Z">
              <w:r w:rsidR="00660A19" w:rsidRPr="00660A19">
                <w:rPr>
                  <w:rFonts w:cs="Arial"/>
                  <w:szCs w:val="18"/>
                  <w:lang w:eastAsia="zh-CN"/>
                </w:rPr>
                <w:t>sion</w:t>
              </w:r>
            </w:ins>
            <w:proofErr w:type="spellEnd"/>
            <w:r w:rsidRPr="00660A19">
              <w:rPr>
                <w:rFonts w:cs="Arial"/>
                <w:szCs w:val="18"/>
                <w:lang w:eastAsia="zh-CN"/>
              </w:rPr>
              <w:t xml:space="preserve"> </w:t>
            </w:r>
            <w:r w:rsidRPr="00660A19">
              <w:rPr>
                <w:rFonts w:cs="Arial"/>
                <w:strike/>
                <w:szCs w:val="18"/>
                <w:lang w:eastAsia="zh-CN"/>
              </w:rPr>
              <w:t>service</w:t>
            </w:r>
            <w:r w:rsidRPr="00660A19">
              <w:rPr>
                <w:rFonts w:cs="Arial"/>
                <w:szCs w:val="18"/>
                <w:lang w:eastAsia="zh-CN"/>
              </w:rPr>
              <w:t xml:space="preserve"> based on</w:t>
            </w:r>
            <w:ins w:id="217" w:author="Lola AO15" w:date="2025-11-09T12:22:00Z" w16du:dateUtc="2025-11-09T20:22:00Z">
              <w:r w:rsidR="002A6AD5" w:rsidRPr="00660A19">
                <w:rPr>
                  <w:rFonts w:cs="Arial"/>
                  <w:szCs w:val="18"/>
                  <w:lang w:eastAsia="zh-CN"/>
                </w:rPr>
                <w:t xml:space="preserve"> service request</w:t>
              </w:r>
              <w:r w:rsidR="004B5665" w:rsidRPr="00660A19">
                <w:rPr>
                  <w:rFonts w:cs="Arial"/>
                  <w:szCs w:val="18"/>
                </w:rPr>
                <w:t xml:space="preserve"> expressed via </w:t>
              </w:r>
            </w:ins>
            <w:r w:rsidRPr="00660A19">
              <w:rPr>
                <w:rFonts w:cs="Arial"/>
                <w:szCs w:val="18"/>
                <w:lang w:eastAsia="zh-CN"/>
              </w:rPr>
              <w:t>intent</w:t>
            </w:r>
            <w:ins w:id="218" w:author="Lola AO15" w:date="2025-11-12T15:59:00Z" w16du:dateUtc="2025-11-12T23:59:00Z">
              <w:r w:rsidR="00BF099C" w:rsidRPr="00660A19">
                <w:rPr>
                  <w:rFonts w:cs="Arial"/>
                  <w:szCs w:val="18"/>
                </w:rPr>
                <w:t xml:space="preserve"> or not</w:t>
              </w:r>
            </w:ins>
          </w:p>
        </w:tc>
      </w:tr>
      <w:tr w:rsidR="00C57229" w:rsidRPr="00457CAE" w14:paraId="37023143" w14:textId="77777777" w:rsidTr="00C57229">
        <w:tc>
          <w:tcPr>
            <w:tcW w:w="588" w:type="pct"/>
            <w:shd w:val="clear" w:color="auto" w:fill="D9D9D9" w:themeFill="background1" w:themeFillShade="D9"/>
          </w:tcPr>
          <w:p w14:paraId="361F7CAF" w14:textId="0309FA96"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70FF0B08" w14:textId="77777777" w:rsidR="00C57229" w:rsidRPr="00D54329" w:rsidRDefault="00C57229" w:rsidP="000427FE">
            <w:pPr>
              <w:pStyle w:val="TAL"/>
            </w:pPr>
            <w:r w:rsidRPr="00D54329">
              <w:rPr>
                <w:rFonts w:eastAsia="DengXian"/>
                <w:lang w:eastAsia="zh-CN"/>
              </w:rPr>
              <w:t>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tc>
        <w:tc>
          <w:tcPr>
            <w:tcW w:w="1168" w:type="pct"/>
            <w:shd w:val="clear" w:color="auto" w:fill="D9D9D9" w:themeFill="background1" w:themeFillShade="D9"/>
          </w:tcPr>
          <w:p w14:paraId="03571A5C" w14:textId="020295AC" w:rsidR="00C57229" w:rsidRPr="00D54329" w:rsidRDefault="00C57229" w:rsidP="000427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031" w:type="pct"/>
            <w:shd w:val="clear" w:color="auto" w:fill="D9D9D9" w:themeFill="background1" w:themeFillShade="D9"/>
          </w:tcPr>
          <w:p w14:paraId="3F9AF6FD" w14:textId="74992AAE"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 xml:space="preserve">etwork AI </w:t>
            </w:r>
            <w:proofErr w:type="gramStart"/>
            <w:r w:rsidRPr="00B020B8">
              <w:rPr>
                <w:rFonts w:hint="eastAsia"/>
                <w:strike/>
                <w:lang w:eastAsia="zh-CN"/>
              </w:rPr>
              <w:t>agent,</w:t>
            </w:r>
            <w:r w:rsidRPr="00B020B8">
              <w:rPr>
                <w:rFonts w:hint="eastAsia"/>
                <w:lang w:eastAsia="zh-CN"/>
              </w:rPr>
              <w:t xml:space="preserve"> </w:t>
            </w:r>
            <w:ins w:id="219" w:author="Lola AO15" w:date="2025-11-14T05:06:00Z" w16du:dateUtc="2025-11-14T13:06:00Z">
              <w:r w:rsidR="00EA6C5F" w:rsidRPr="00B020B8">
                <w:rPr>
                  <w:rFonts w:hint="eastAsia"/>
                  <w:lang w:eastAsia="zh-CN"/>
                </w:rPr>
                <w:t xml:space="preserve"> </w:t>
              </w:r>
              <w:r w:rsidR="00EA6C5F" w:rsidRPr="00B020B8">
                <w:rPr>
                  <w:lang w:eastAsia="zh-CN"/>
                </w:rPr>
                <w:t>S</w:t>
              </w:r>
              <w:r w:rsidR="00EA6C5F" w:rsidRPr="00B020B8">
                <w:rPr>
                  <w:rFonts w:hint="eastAsia"/>
                  <w:lang w:eastAsia="zh-CN"/>
                </w:rPr>
                <w:t>ervice</w:t>
              </w:r>
              <w:proofErr w:type="gramEnd"/>
              <w:r w:rsidR="00EA6C5F" w:rsidRPr="00B020B8">
                <w:rPr>
                  <w:rFonts w:hint="eastAsia"/>
                  <w:lang w:eastAsia="zh-CN"/>
                </w:rPr>
                <w:t xml:space="preserve"> </w:t>
              </w:r>
            </w:ins>
            <w:proofErr w:type="spellStart"/>
            <w:r w:rsidRPr="00B020B8">
              <w:rPr>
                <w:rFonts w:hint="eastAsia"/>
                <w:lang w:eastAsia="zh-CN"/>
              </w:rPr>
              <w:t>provi</w:t>
            </w:r>
            <w:r w:rsidRPr="00B020B8">
              <w:rPr>
                <w:rFonts w:hint="eastAsia"/>
                <w:strike/>
                <w:lang w:eastAsia="zh-CN"/>
              </w:rPr>
              <w:t>de</w:t>
            </w:r>
            <w:ins w:id="220" w:author="Lola AO15" w:date="2025-11-14T05:06:00Z" w16du:dateUtc="2025-11-14T13:06:00Z">
              <w:r w:rsidR="00EA6C5F" w:rsidRPr="00B020B8">
                <w:rPr>
                  <w:lang w:eastAsia="zh-CN"/>
                </w:rPr>
                <w:t>sion</w:t>
              </w:r>
            </w:ins>
            <w:proofErr w:type="spellEnd"/>
            <w:r w:rsidRPr="00B020B8">
              <w:rPr>
                <w:rFonts w:hint="eastAsia"/>
                <w:lang w:eastAsia="zh-CN"/>
              </w:rPr>
              <w:t xml:space="preserve"> </w:t>
            </w:r>
            <w:r w:rsidRPr="00B020B8">
              <w:rPr>
                <w:rFonts w:hint="eastAsia"/>
                <w:strike/>
                <w:lang w:eastAsia="zh-CN"/>
              </w:rPr>
              <w:t>service</w:t>
            </w:r>
            <w:r w:rsidRPr="00B020B8">
              <w:rPr>
                <w:rFonts w:hint="eastAsia"/>
                <w:lang w:eastAsia="zh-CN"/>
              </w:rPr>
              <w:t xml:space="preserve"> based on intent</w:t>
            </w:r>
          </w:p>
        </w:tc>
      </w:tr>
      <w:tr w:rsidR="00C57229" w:rsidRPr="00457CAE" w14:paraId="68D7C668" w14:textId="77777777" w:rsidTr="00C57229">
        <w:tc>
          <w:tcPr>
            <w:tcW w:w="588" w:type="pct"/>
            <w:shd w:val="clear" w:color="auto" w:fill="D9D9D9" w:themeFill="background1" w:themeFillShade="D9"/>
          </w:tcPr>
          <w:p w14:paraId="681819DF" w14:textId="2ABD4AE8"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7FA5634A" w14:textId="77777777" w:rsidR="00C57229" w:rsidRPr="00BB0CDB" w:rsidRDefault="00C57229" w:rsidP="000427FE">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1168" w:type="pct"/>
            <w:shd w:val="clear" w:color="auto" w:fill="D9D9D9" w:themeFill="background1" w:themeFillShade="D9"/>
          </w:tcPr>
          <w:p w14:paraId="06DF0193" w14:textId="54D924A9" w:rsidR="00C57229" w:rsidRPr="00BB0CDB" w:rsidRDefault="00C57229" w:rsidP="000427FE">
            <w:pPr>
              <w:pStyle w:val="TAL"/>
              <w:jc w:val="center"/>
            </w:pPr>
            <w:r w:rsidRPr="00DC74A6">
              <w:t>PR 6.20.6-1</w:t>
            </w:r>
          </w:p>
        </w:tc>
        <w:tc>
          <w:tcPr>
            <w:tcW w:w="1031" w:type="pct"/>
            <w:shd w:val="clear" w:color="auto" w:fill="D9D9D9" w:themeFill="background1" w:themeFillShade="D9"/>
          </w:tcPr>
          <w:p w14:paraId="344C2943" w14:textId="60B499D7"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 xml:space="preserve">etwork AI </w:t>
            </w:r>
            <w:proofErr w:type="gramStart"/>
            <w:r w:rsidRPr="00B020B8">
              <w:rPr>
                <w:rFonts w:hint="eastAsia"/>
                <w:strike/>
                <w:lang w:eastAsia="zh-CN"/>
              </w:rPr>
              <w:t>agent</w:t>
            </w:r>
            <w:ins w:id="221" w:author="Lola AO15" w:date="2025-11-12T14:47:00Z" w16du:dateUtc="2025-11-12T22:47:00Z">
              <w:r w:rsidR="005B2B7A" w:rsidRPr="00B020B8">
                <w:rPr>
                  <w:lang w:eastAsia="zh-CN"/>
                </w:rPr>
                <w:t xml:space="preserve"> </w:t>
              </w:r>
            </w:ins>
            <w:ins w:id="222" w:author="Lola AO15" w:date="2025-11-14T05:04:00Z" w16du:dateUtc="2025-11-14T13:04:00Z">
              <w:r w:rsidR="00783A5D" w:rsidRPr="00B020B8">
                <w:rPr>
                  <w:rFonts w:hint="eastAsia"/>
                  <w:lang w:eastAsia="zh-CN"/>
                </w:rPr>
                <w:t xml:space="preserve"> </w:t>
              </w:r>
            </w:ins>
            <w:ins w:id="223" w:author="Lola AO15" w:date="2025-11-14T05:06:00Z" w16du:dateUtc="2025-11-14T13:06:00Z">
              <w:r w:rsidR="00EA6C5F" w:rsidRPr="00B020B8">
                <w:rPr>
                  <w:lang w:eastAsia="zh-CN"/>
                </w:rPr>
                <w:t>S</w:t>
              </w:r>
            </w:ins>
            <w:ins w:id="224" w:author="Lola AO15" w:date="2025-11-14T05:04:00Z" w16du:dateUtc="2025-11-14T13:04:00Z">
              <w:r w:rsidR="00783A5D" w:rsidRPr="00B020B8">
                <w:rPr>
                  <w:rFonts w:hint="eastAsia"/>
                  <w:lang w:eastAsia="zh-CN"/>
                </w:rPr>
                <w:t>ervice</w:t>
              </w:r>
              <w:proofErr w:type="gramEnd"/>
              <w:r w:rsidR="00783A5D" w:rsidRPr="00B020B8">
                <w:rPr>
                  <w:rFonts w:hint="eastAsia"/>
                  <w:lang w:eastAsia="zh-CN"/>
                </w:rPr>
                <w:t xml:space="preserve"> </w:t>
              </w:r>
            </w:ins>
            <w:proofErr w:type="spellStart"/>
            <w:r w:rsidRPr="00B020B8">
              <w:rPr>
                <w:rFonts w:hint="eastAsia"/>
                <w:lang w:eastAsia="zh-CN"/>
              </w:rPr>
              <w:t>provi</w:t>
            </w:r>
            <w:r w:rsidRPr="00B020B8">
              <w:rPr>
                <w:rFonts w:hint="eastAsia"/>
                <w:strike/>
                <w:lang w:eastAsia="zh-CN"/>
              </w:rPr>
              <w:t>de</w:t>
            </w:r>
            <w:ins w:id="225" w:author="Lola AO15" w:date="2025-11-12T14:47:00Z" w16du:dateUtc="2025-11-12T22:47:00Z">
              <w:r w:rsidR="00B92951" w:rsidRPr="00B020B8">
                <w:rPr>
                  <w:lang w:eastAsia="zh-CN"/>
                </w:rPr>
                <w:t>s</w:t>
              </w:r>
            </w:ins>
            <w:ins w:id="226" w:author="Lola AO15" w:date="2025-11-14T05:04:00Z" w16du:dateUtc="2025-11-14T13:04:00Z">
              <w:r w:rsidR="00783A5D" w:rsidRPr="00B020B8">
                <w:rPr>
                  <w:lang w:eastAsia="zh-CN"/>
                </w:rPr>
                <w:t>ion</w:t>
              </w:r>
              <w:proofErr w:type="spellEnd"/>
              <w:r w:rsidR="00783A5D" w:rsidRPr="00B020B8">
                <w:rPr>
                  <w:lang w:eastAsia="zh-CN"/>
                </w:rPr>
                <w:t xml:space="preserve"> to mult</w:t>
              </w:r>
            </w:ins>
            <w:ins w:id="227" w:author="Lola AO15" w:date="2025-11-14T05:05:00Z" w16du:dateUtc="2025-11-14T13:05:00Z">
              <w:r w:rsidR="00783A5D" w:rsidRPr="00B020B8">
                <w:rPr>
                  <w:lang w:eastAsia="zh-CN"/>
                </w:rPr>
                <w:t>iple UEs</w:t>
              </w:r>
            </w:ins>
            <w:r w:rsidRPr="00B020B8">
              <w:rPr>
                <w:rFonts w:hint="eastAsia"/>
                <w:lang w:eastAsia="zh-CN"/>
              </w:rPr>
              <w:t xml:space="preserve"> </w:t>
            </w:r>
            <w:r w:rsidRPr="00B020B8">
              <w:rPr>
                <w:rFonts w:hint="eastAsia"/>
                <w:strike/>
                <w:lang w:eastAsia="zh-CN"/>
              </w:rPr>
              <w:t>service</w:t>
            </w:r>
            <w:r w:rsidRPr="00B020B8">
              <w:rPr>
                <w:rFonts w:hint="eastAsia"/>
                <w:lang w:eastAsia="zh-CN"/>
              </w:rPr>
              <w:t xml:space="preserve"> based on intent</w:t>
            </w:r>
          </w:p>
        </w:tc>
      </w:tr>
      <w:tr w:rsidR="00C57229" w:rsidRPr="00457CAE" w14:paraId="07D78BC8" w14:textId="77777777" w:rsidTr="00D11594">
        <w:tc>
          <w:tcPr>
            <w:tcW w:w="588" w:type="pct"/>
            <w:shd w:val="clear" w:color="auto" w:fill="D9D9D9" w:themeFill="background1" w:themeFillShade="D9"/>
          </w:tcPr>
          <w:p w14:paraId="5734053D" w14:textId="711A08F3" w:rsidR="00C57229" w:rsidRPr="00BD742A" w:rsidRDefault="00C57229" w:rsidP="000427FE">
            <w:pPr>
              <w:pStyle w:val="TAC"/>
              <w:rPr>
                <w:strike/>
                <w:lang w:eastAsia="zh-CN"/>
              </w:rPr>
            </w:pPr>
            <w:r w:rsidRPr="00BD742A">
              <w:rPr>
                <w:rFonts w:hint="eastAsia"/>
                <w:strike/>
                <w:lang w:eastAsia="zh-CN"/>
              </w:rPr>
              <w:t>-</w:t>
            </w:r>
          </w:p>
        </w:tc>
        <w:tc>
          <w:tcPr>
            <w:tcW w:w="2213" w:type="pct"/>
            <w:shd w:val="clear" w:color="auto" w:fill="D9D9D9" w:themeFill="background1" w:themeFillShade="D9"/>
          </w:tcPr>
          <w:p w14:paraId="01B9CE54" w14:textId="77777777" w:rsidR="00C57229" w:rsidRPr="00BD742A" w:rsidRDefault="00C57229" w:rsidP="000427FE">
            <w:pPr>
              <w:pStyle w:val="TAL"/>
              <w:rPr>
                <w:strike/>
              </w:rPr>
            </w:pPr>
            <w:r w:rsidRPr="00BD742A">
              <w:rPr>
                <w:strike/>
              </w:rPr>
              <w:t>The 6G network shall provide 3GPP services (including communication, sensing and computing) with QoS assurance based on intent received (e.g. from subscribers).</w:t>
            </w:r>
          </w:p>
        </w:tc>
        <w:tc>
          <w:tcPr>
            <w:tcW w:w="1168" w:type="pct"/>
            <w:shd w:val="clear" w:color="auto" w:fill="D9D9D9" w:themeFill="background1" w:themeFillShade="D9"/>
          </w:tcPr>
          <w:p w14:paraId="502D25D6" w14:textId="70202506" w:rsidR="00C57229" w:rsidRPr="00BD742A" w:rsidRDefault="00C57229" w:rsidP="000427FE">
            <w:pPr>
              <w:pStyle w:val="TAL"/>
              <w:jc w:val="center"/>
              <w:rPr>
                <w:strike/>
              </w:rPr>
            </w:pPr>
            <w:r w:rsidRPr="00BD742A">
              <w:rPr>
                <w:strike/>
              </w:rPr>
              <w:t>PR 6.21.6-2</w:t>
            </w:r>
          </w:p>
        </w:tc>
        <w:tc>
          <w:tcPr>
            <w:tcW w:w="1031" w:type="pct"/>
            <w:shd w:val="clear" w:color="auto" w:fill="D9D9D9" w:themeFill="background1" w:themeFillShade="D9"/>
          </w:tcPr>
          <w:p w14:paraId="6F115ADC" w14:textId="141D1523" w:rsidR="00C57229" w:rsidRPr="00B020B8" w:rsidRDefault="00C57229" w:rsidP="000427FE">
            <w:pPr>
              <w:pStyle w:val="TAL"/>
              <w:jc w:val="center"/>
              <w:rPr>
                <w:strike/>
                <w:lang w:eastAsia="zh-CN"/>
              </w:rPr>
            </w:pPr>
            <w:r w:rsidRPr="00B020B8">
              <w:rPr>
                <w:strike/>
                <w:lang w:eastAsia="zh-CN"/>
              </w:rPr>
              <w:t>N</w:t>
            </w:r>
            <w:r w:rsidRPr="00B020B8">
              <w:rPr>
                <w:rFonts w:hint="eastAsia"/>
                <w:strike/>
                <w:lang w:eastAsia="zh-CN"/>
              </w:rPr>
              <w:t>etwork AI agent, provide service based on intent</w:t>
            </w:r>
          </w:p>
        </w:tc>
      </w:tr>
      <w:tr w:rsidR="00C57229" w:rsidRPr="00457CAE" w14:paraId="12EDBF37" w14:textId="77777777" w:rsidTr="00C57229">
        <w:tc>
          <w:tcPr>
            <w:tcW w:w="588" w:type="pct"/>
            <w:shd w:val="clear" w:color="auto" w:fill="D9D9D9" w:themeFill="background1" w:themeFillShade="D9"/>
          </w:tcPr>
          <w:p w14:paraId="4CCE16E0" w14:textId="1ACFF773"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1950743B" w14:textId="77777777" w:rsidR="00C57229" w:rsidRDefault="00C57229" w:rsidP="000427FE">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C57229" w:rsidRPr="006D1176" w:rsidRDefault="00C57229" w:rsidP="000427FE">
            <w:pPr>
              <w:pStyle w:val="TAL"/>
            </w:pPr>
          </w:p>
          <w:p w14:paraId="58194F7B" w14:textId="65458016" w:rsidR="00C57229" w:rsidRPr="006D1176" w:rsidRDefault="00C57229" w:rsidP="000427FE">
            <w:pPr>
              <w:pStyle w:val="TAL"/>
            </w:pPr>
            <w:r w:rsidRPr="006D1176">
              <w:t>NOTE:</w:t>
            </w:r>
            <w:r w:rsidRPr="006D1176">
              <w:tab/>
              <w:t xml:space="preserve">The mention of AI capabilities such as AI agent doesn’t imply or preclude any architecture assumption or solutions. </w:t>
            </w:r>
          </w:p>
        </w:tc>
        <w:tc>
          <w:tcPr>
            <w:tcW w:w="1168" w:type="pct"/>
            <w:shd w:val="clear" w:color="auto" w:fill="D9D9D9" w:themeFill="background1" w:themeFillShade="D9"/>
          </w:tcPr>
          <w:p w14:paraId="5E0B00EA" w14:textId="5A64EFC4" w:rsidR="00C57229" w:rsidRPr="008F6412" w:rsidRDefault="00C57229" w:rsidP="000427FE">
            <w:pPr>
              <w:pStyle w:val="TAL"/>
              <w:jc w:val="center"/>
            </w:pPr>
            <w:r w:rsidRPr="006D1176">
              <w:t>PR 6.32.6-1</w:t>
            </w:r>
          </w:p>
        </w:tc>
        <w:tc>
          <w:tcPr>
            <w:tcW w:w="1031" w:type="pct"/>
            <w:shd w:val="clear" w:color="auto" w:fill="D9D9D9" w:themeFill="background1" w:themeFillShade="D9"/>
          </w:tcPr>
          <w:p w14:paraId="672F0C0A" w14:textId="2D7FAE8F"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etwork AI agent,</w:t>
            </w:r>
            <w:r w:rsidRPr="00B020B8">
              <w:rPr>
                <w:rFonts w:hint="eastAsia"/>
                <w:lang w:eastAsia="zh-CN"/>
              </w:rPr>
              <w:t xml:space="preserve"> </w:t>
            </w:r>
            <w:proofErr w:type="spellStart"/>
            <w:r w:rsidRPr="00B020B8">
              <w:rPr>
                <w:rFonts w:hint="eastAsia"/>
                <w:lang w:eastAsia="zh-CN"/>
              </w:rPr>
              <w:t>provi</w:t>
            </w:r>
            <w:ins w:id="228" w:author="Lola AO15" w:date="2025-11-14T05:04:00Z" w16du:dateUtc="2025-11-14T13:04:00Z">
              <w:r w:rsidR="00783A5D" w:rsidRPr="00B020B8">
                <w:rPr>
                  <w:rFonts w:hint="eastAsia"/>
                  <w:strike/>
                  <w:lang w:eastAsia="zh-CN"/>
                </w:rPr>
                <w:t>de</w:t>
              </w:r>
            </w:ins>
            <w:ins w:id="229" w:author="Lola AO15" w:date="2025-11-14T05:02:00Z" w16du:dateUtc="2025-11-14T13:02:00Z">
              <w:r w:rsidR="005E6366" w:rsidRPr="00B020B8">
                <w:rPr>
                  <w:lang w:eastAsia="zh-CN"/>
                </w:rPr>
                <w:t>sion</w:t>
              </w:r>
              <w:proofErr w:type="spellEnd"/>
              <w:r w:rsidR="005E6366" w:rsidRPr="00B020B8">
                <w:rPr>
                  <w:lang w:eastAsia="zh-CN"/>
                </w:rPr>
                <w:t xml:space="preserve"> of multiple </w:t>
              </w:r>
            </w:ins>
            <w:r w:rsidRPr="00B020B8">
              <w:rPr>
                <w:rFonts w:hint="eastAsia"/>
                <w:strike/>
                <w:lang w:eastAsia="zh-CN"/>
              </w:rPr>
              <w:t>de</w:t>
            </w:r>
            <w:r w:rsidRPr="00B020B8">
              <w:rPr>
                <w:rFonts w:hint="eastAsia"/>
                <w:lang w:eastAsia="zh-CN"/>
              </w:rPr>
              <w:t xml:space="preserve"> </w:t>
            </w:r>
            <w:ins w:id="230" w:author="Lola AO15" w:date="2025-11-14T05:03:00Z" w16du:dateUtc="2025-11-14T13:03:00Z">
              <w:r w:rsidR="00783A5D" w:rsidRPr="00B020B8">
                <w:rPr>
                  <w:lang w:eastAsia="zh-CN"/>
                </w:rPr>
                <w:t xml:space="preserve">3GPP </w:t>
              </w:r>
            </w:ins>
            <w:r w:rsidRPr="00B020B8">
              <w:rPr>
                <w:rFonts w:hint="eastAsia"/>
                <w:lang w:eastAsia="zh-CN"/>
              </w:rPr>
              <w:t>service</w:t>
            </w:r>
            <w:ins w:id="231" w:author="Lola AO15" w:date="2025-11-14T05:02:00Z" w16du:dateUtc="2025-11-14T13:02:00Z">
              <w:r w:rsidR="005E6366" w:rsidRPr="00B020B8">
                <w:rPr>
                  <w:lang w:eastAsia="zh-CN"/>
                </w:rPr>
                <w:t>s</w:t>
              </w:r>
            </w:ins>
            <w:r w:rsidRPr="00B020B8">
              <w:rPr>
                <w:rFonts w:hint="eastAsia"/>
                <w:lang w:eastAsia="zh-CN"/>
              </w:rPr>
              <w:t xml:space="preserve"> based on intent</w:t>
            </w:r>
          </w:p>
        </w:tc>
      </w:tr>
      <w:tr w:rsidR="00C57229" w:rsidRPr="00457CAE" w14:paraId="486295A5" w14:textId="77777777" w:rsidTr="00C57229">
        <w:tc>
          <w:tcPr>
            <w:tcW w:w="588" w:type="pct"/>
            <w:shd w:val="clear" w:color="auto" w:fill="D9D9D9" w:themeFill="background1" w:themeFillShade="D9"/>
          </w:tcPr>
          <w:p w14:paraId="566564C4" w14:textId="0EB0E6E8"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0AD79344" w14:textId="77777777" w:rsidR="00C57229" w:rsidRPr="008F6412" w:rsidRDefault="00C57229" w:rsidP="000427FE">
            <w:pPr>
              <w:pStyle w:val="TAL"/>
            </w:pPr>
            <w:r w:rsidRPr="00502E2D">
              <w:t>Subject to operator’s policy, the 6G network shall be able to provide means for the authorized third party to request 3GPP service by intent.</w:t>
            </w:r>
          </w:p>
        </w:tc>
        <w:tc>
          <w:tcPr>
            <w:tcW w:w="1168" w:type="pct"/>
            <w:shd w:val="clear" w:color="auto" w:fill="D9D9D9" w:themeFill="background1" w:themeFillShade="D9"/>
          </w:tcPr>
          <w:p w14:paraId="0B3945F0" w14:textId="0C8AF3CD" w:rsidR="00C57229" w:rsidRPr="008F6412" w:rsidRDefault="00C57229" w:rsidP="000427FE">
            <w:pPr>
              <w:pStyle w:val="TAL"/>
              <w:jc w:val="center"/>
            </w:pPr>
            <w:r w:rsidRPr="00502E2D">
              <w:t>PR 6.43.6-1</w:t>
            </w:r>
          </w:p>
        </w:tc>
        <w:tc>
          <w:tcPr>
            <w:tcW w:w="1031" w:type="pct"/>
            <w:shd w:val="clear" w:color="auto" w:fill="D9D9D9" w:themeFill="background1" w:themeFillShade="D9"/>
          </w:tcPr>
          <w:p w14:paraId="2F3CBE70" w14:textId="1BA2D80E"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etwork AI agent</w:t>
            </w:r>
            <w:r w:rsidRPr="00B020B8">
              <w:rPr>
                <w:rFonts w:hint="eastAsia"/>
                <w:lang w:eastAsia="zh-CN"/>
              </w:rPr>
              <w:t xml:space="preserve">, </w:t>
            </w:r>
            <w:r w:rsidRPr="00B020B8">
              <w:rPr>
                <w:rFonts w:hint="eastAsia"/>
                <w:strike/>
                <w:lang w:eastAsia="zh-CN"/>
              </w:rPr>
              <w:t>provide</w:t>
            </w:r>
            <w:r w:rsidRPr="00B020B8">
              <w:rPr>
                <w:rFonts w:hint="eastAsia"/>
                <w:lang w:eastAsia="zh-CN"/>
              </w:rPr>
              <w:t xml:space="preserve"> service</w:t>
            </w:r>
            <w:ins w:id="232" w:author="Lola AO15" w:date="2025-11-14T04:51:00Z" w16du:dateUtc="2025-11-14T12:51:00Z">
              <w:r w:rsidR="0033208A" w:rsidRPr="00B020B8">
                <w:rPr>
                  <w:lang w:eastAsia="zh-CN"/>
                </w:rPr>
                <w:t xml:space="preserve"> request </w:t>
              </w:r>
            </w:ins>
            <w:ins w:id="233" w:author="Lola AO15" w:date="2025-11-14T04:52:00Z" w16du:dateUtc="2025-11-14T12:52:00Z">
              <w:r w:rsidR="0033208A" w:rsidRPr="00B020B8">
                <w:rPr>
                  <w:lang w:eastAsia="zh-CN"/>
                </w:rPr>
                <w:t>from 3</w:t>
              </w:r>
              <w:r w:rsidR="0033208A" w:rsidRPr="00B020B8">
                <w:rPr>
                  <w:vertAlign w:val="superscript"/>
                  <w:lang w:eastAsia="zh-CN"/>
                </w:rPr>
                <w:t>rd</w:t>
              </w:r>
              <w:r w:rsidR="0033208A" w:rsidRPr="00B020B8">
                <w:rPr>
                  <w:lang w:eastAsia="zh-CN"/>
                </w:rPr>
                <w:t xml:space="preserve"> party </w:t>
              </w:r>
            </w:ins>
            <w:r w:rsidRPr="00B020B8">
              <w:rPr>
                <w:rFonts w:hint="eastAsia"/>
                <w:lang w:eastAsia="zh-CN"/>
              </w:rPr>
              <w:t>based on intent</w:t>
            </w:r>
          </w:p>
        </w:tc>
      </w:tr>
      <w:tr w:rsidR="00C57229" w:rsidRPr="00457CAE" w14:paraId="6231587E" w14:textId="77777777" w:rsidTr="00C57229">
        <w:tc>
          <w:tcPr>
            <w:tcW w:w="588" w:type="pct"/>
            <w:shd w:val="clear" w:color="auto" w:fill="D9D9D9" w:themeFill="background1" w:themeFillShade="D9"/>
          </w:tcPr>
          <w:p w14:paraId="6CCD5994" w14:textId="3FE3A719"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1CF26F1D" w14:textId="7D00ACEC" w:rsidR="00C57229" w:rsidRPr="00B05685" w:rsidRDefault="00C57229" w:rsidP="000427FE">
            <w:pPr>
              <w:pStyle w:val="TAL"/>
            </w:pPr>
            <w:r w:rsidRPr="00893FAF">
              <w:t>Based on operator policy, the 6G system shall support mechanisms (e.g. AI capabilities such as AI agent) in the 6G network to provide 3GPP/6G services, which includes coordination of multiple 6G services (e.g. communication, sensing, AI service).</w:t>
            </w:r>
          </w:p>
        </w:tc>
        <w:tc>
          <w:tcPr>
            <w:tcW w:w="1168" w:type="pct"/>
            <w:shd w:val="clear" w:color="auto" w:fill="D9D9D9" w:themeFill="background1" w:themeFillShade="D9"/>
          </w:tcPr>
          <w:p w14:paraId="1B9D7830" w14:textId="27E89F7C" w:rsidR="00C57229" w:rsidRPr="00B05685" w:rsidRDefault="00C57229" w:rsidP="000427FE">
            <w:pPr>
              <w:pStyle w:val="TAL"/>
              <w:jc w:val="center"/>
            </w:pPr>
            <w:r w:rsidRPr="000C76C5">
              <w:t>PR 6.51.6-1</w:t>
            </w:r>
          </w:p>
        </w:tc>
        <w:tc>
          <w:tcPr>
            <w:tcW w:w="1031" w:type="pct"/>
            <w:shd w:val="clear" w:color="auto" w:fill="D9D9D9" w:themeFill="background1" w:themeFillShade="D9"/>
          </w:tcPr>
          <w:p w14:paraId="03189C50" w14:textId="73B091FA" w:rsidR="00C57229" w:rsidRDefault="00C57229" w:rsidP="000427FE">
            <w:pPr>
              <w:pStyle w:val="TAL"/>
              <w:jc w:val="center"/>
              <w:rPr>
                <w:lang w:eastAsia="zh-CN"/>
              </w:rPr>
            </w:pPr>
            <w:r w:rsidRPr="00EF7C5E">
              <w:rPr>
                <w:strike/>
                <w:lang w:eastAsia="zh-CN"/>
              </w:rPr>
              <w:t>N</w:t>
            </w:r>
            <w:r w:rsidRPr="00EF7C5E">
              <w:rPr>
                <w:rFonts w:hint="eastAsia"/>
                <w:strike/>
                <w:lang w:eastAsia="zh-CN"/>
              </w:rPr>
              <w:t xml:space="preserve">etwork AI </w:t>
            </w:r>
            <w:proofErr w:type="gramStart"/>
            <w:r w:rsidRPr="00EF7C5E">
              <w:rPr>
                <w:rFonts w:hint="eastAsia"/>
                <w:strike/>
                <w:lang w:eastAsia="zh-CN"/>
              </w:rPr>
              <w:t>agent,</w:t>
            </w:r>
            <w:r>
              <w:rPr>
                <w:rFonts w:hint="eastAsia"/>
                <w:lang w:eastAsia="zh-CN"/>
              </w:rPr>
              <w:t xml:space="preserve"> </w:t>
            </w:r>
            <w:ins w:id="234" w:author="Lola AO15" w:date="2025-11-09T12:21:00Z" w16du:dateUtc="2025-11-09T20:21:00Z">
              <w:r w:rsidR="009B411B">
                <w:rPr>
                  <w:lang w:eastAsia="zh-CN"/>
                </w:rPr>
                <w:t xml:space="preserve">  </w:t>
              </w:r>
            </w:ins>
            <w:proofErr w:type="gramEnd"/>
            <w:r w:rsidRPr="00C55550">
              <w:rPr>
                <w:rFonts w:hint="eastAsia"/>
                <w:strike/>
                <w:lang w:eastAsia="zh-CN"/>
              </w:rPr>
              <w:t>provide</w:t>
            </w:r>
            <w:r>
              <w:rPr>
                <w:rFonts w:hint="eastAsia"/>
                <w:lang w:eastAsia="zh-CN"/>
              </w:rPr>
              <w:t xml:space="preserve"> </w:t>
            </w:r>
            <w:ins w:id="235" w:author="Lola AO15" w:date="2025-11-14T04:11:00Z" w16du:dateUtc="2025-11-14T12:11:00Z">
              <w:r w:rsidR="00C55550">
                <w:rPr>
                  <w:lang w:eastAsia="zh-CN"/>
                </w:rPr>
                <w:t>Coordination of</w:t>
              </w:r>
            </w:ins>
            <w:ins w:id="236" w:author="Lola AO15" w:date="2025-11-09T10:57:00Z" w16du:dateUtc="2025-11-09T18:57:00Z">
              <w:r>
                <w:rPr>
                  <w:lang w:eastAsia="zh-CN"/>
                </w:rPr>
                <w:t xml:space="preserve"> multiple </w:t>
              </w:r>
            </w:ins>
            <w:r>
              <w:rPr>
                <w:rFonts w:hint="eastAsia"/>
                <w:lang w:eastAsia="zh-CN"/>
              </w:rPr>
              <w:t>service</w:t>
            </w:r>
            <w:ins w:id="237" w:author="Lola AO15" w:date="2025-11-09T10:57:00Z" w16du:dateUtc="2025-11-09T18:57:00Z">
              <w:r>
                <w:rPr>
                  <w:lang w:eastAsia="zh-CN"/>
                </w:rPr>
                <w:t xml:space="preserve">s </w:t>
              </w:r>
            </w:ins>
          </w:p>
        </w:tc>
      </w:tr>
      <w:tr w:rsidR="00C57229" w:rsidRPr="00457CAE" w14:paraId="7CC4E5A1" w14:textId="77777777" w:rsidTr="00C57229">
        <w:tc>
          <w:tcPr>
            <w:tcW w:w="588" w:type="pct"/>
            <w:shd w:val="clear" w:color="auto" w:fill="D9D9D9" w:themeFill="background1" w:themeFillShade="D9"/>
          </w:tcPr>
          <w:p w14:paraId="24D4E1C9" w14:textId="1F2B898F" w:rsidR="00C57229" w:rsidRPr="00B67F8F" w:rsidRDefault="00C57229" w:rsidP="000427FE">
            <w:pPr>
              <w:pStyle w:val="TAC"/>
            </w:pPr>
            <w:proofErr w:type="gramStart"/>
            <w:r w:rsidRPr="00CA5ADF">
              <w:rPr>
                <w:rFonts w:hint="eastAsia"/>
                <w:strike/>
                <w:lang w:eastAsia="zh-CN"/>
              </w:rPr>
              <w:t xml:space="preserve">CPR </w:t>
            </w:r>
            <w:r w:rsidRPr="00CA5ADF">
              <w:rPr>
                <w:strike/>
              </w:rPr>
              <w:t xml:space="preserve"> </w:t>
            </w:r>
            <w:r w:rsidRPr="00CA5ADF">
              <w:rPr>
                <w:strike/>
                <w:lang w:eastAsia="zh-CN"/>
              </w:rPr>
              <w:t>Y.1.8</w:t>
            </w:r>
            <w:proofErr w:type="gramEnd"/>
            <w:r w:rsidRPr="00CA5ADF">
              <w:rPr>
                <w:strike/>
                <w:lang w:eastAsia="zh-CN"/>
              </w:rPr>
              <w:t>-2</w:t>
            </w:r>
            <w:r w:rsidRPr="00CA5ADF">
              <w:rPr>
                <w:rFonts w:hint="eastAsia"/>
                <w:strike/>
                <w:lang w:eastAsia="zh-CN"/>
              </w:rPr>
              <w:t>-</w:t>
            </w:r>
            <w:r w:rsidRPr="00CA5ADF">
              <w:rPr>
                <w:strike/>
                <w:lang w:eastAsia="zh-CN"/>
              </w:rPr>
              <w:t>2</w:t>
            </w:r>
            <w:ins w:id="238" w:author="Lola AO15" w:date="2025-11-09T11:19:00Z" w16du:dateUtc="2025-11-09T19:19:00Z">
              <w:r>
                <w:rPr>
                  <w:lang w:eastAsia="zh-CN"/>
                </w:rPr>
                <w:t>-</w:t>
              </w:r>
            </w:ins>
          </w:p>
        </w:tc>
        <w:tc>
          <w:tcPr>
            <w:tcW w:w="2213" w:type="pct"/>
            <w:shd w:val="clear" w:color="auto" w:fill="D9D9D9" w:themeFill="background1" w:themeFillShade="D9"/>
          </w:tcPr>
          <w:p w14:paraId="15E6AEBE" w14:textId="2C789C8E" w:rsidR="00C57229" w:rsidRPr="00D54329" w:rsidRDefault="00C57229" w:rsidP="000427FE">
            <w:pPr>
              <w:pStyle w:val="TAL"/>
              <w:rPr>
                <w:rFonts w:eastAsia="DengXian"/>
                <w:lang w:eastAsia="zh-CN"/>
              </w:rPr>
            </w:pPr>
            <w:r w:rsidRPr="00D54329">
              <w:t xml:space="preserve">Based on operator policy and user </w:t>
            </w:r>
            <w:r w:rsidRPr="00C50089">
              <w:rPr>
                <w:strike/>
              </w:rPr>
              <w:t>consent</w:t>
            </w:r>
            <w:ins w:id="239" w:author="Lola AO15" w:date="2025-11-09T10:58:00Z" w16du:dateUtc="2025-11-09T18:58:00Z">
              <w:r>
                <w:t xml:space="preserve"> preference</w:t>
              </w:r>
            </w:ins>
            <w:ins w:id="240" w:author="Lola AO15" w:date="2025-11-09T10:59:00Z" w16du:dateUtc="2025-11-09T18:59:00Z">
              <w:r>
                <w:t>,</w:t>
              </w:r>
            </w:ins>
            <w:r w:rsidRPr="00D54329">
              <w:t xml:space="preserve"> the 6G network shall be able to </w:t>
            </w:r>
            <w:proofErr w:type="gramStart"/>
            <w:r w:rsidRPr="00D54329">
              <w:t>take into account</w:t>
            </w:r>
            <w:proofErr w:type="gramEnd"/>
            <w:r w:rsidRPr="00D54329">
              <w:t xml:space="preserve"> information related to user mobility </w:t>
            </w:r>
            <w:r w:rsidRPr="00D54329">
              <w:lastRenderedPageBreak/>
              <w:t>context, subscription information when invoking 3GPP services based on received intent(s) from the user.</w:t>
            </w:r>
          </w:p>
        </w:tc>
        <w:tc>
          <w:tcPr>
            <w:tcW w:w="1168" w:type="pct"/>
            <w:shd w:val="clear" w:color="auto" w:fill="D9D9D9" w:themeFill="background1" w:themeFillShade="D9"/>
          </w:tcPr>
          <w:p w14:paraId="4DCA76E1" w14:textId="51C23C7C" w:rsidR="00C57229" w:rsidRPr="00D54329" w:rsidRDefault="00C57229" w:rsidP="000427FE">
            <w:pPr>
              <w:pStyle w:val="TAL"/>
              <w:jc w:val="center"/>
            </w:pPr>
            <w:r w:rsidRPr="00D54329">
              <w:lastRenderedPageBreak/>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031" w:type="pct"/>
            <w:shd w:val="clear" w:color="auto" w:fill="D9D9D9" w:themeFill="background1" w:themeFillShade="D9"/>
          </w:tcPr>
          <w:p w14:paraId="6B3F76FE" w14:textId="57EB4519" w:rsidR="00C57229" w:rsidRDefault="00C57229" w:rsidP="000427FE">
            <w:pPr>
              <w:pStyle w:val="TAL"/>
              <w:jc w:val="center"/>
              <w:rPr>
                <w:lang w:eastAsia="zh-CN"/>
              </w:rPr>
            </w:pPr>
            <w:r w:rsidRPr="00F23F8F">
              <w:rPr>
                <w:strike/>
                <w:lang w:eastAsia="zh-CN"/>
              </w:rPr>
              <w:t>N</w:t>
            </w:r>
            <w:r w:rsidRPr="00F23F8F">
              <w:rPr>
                <w:rFonts w:hint="eastAsia"/>
                <w:strike/>
                <w:lang w:eastAsia="zh-CN"/>
              </w:rPr>
              <w:t>etwork AI agent,</w:t>
            </w:r>
            <w:r>
              <w:rPr>
                <w:rFonts w:hint="eastAsia"/>
                <w:lang w:eastAsia="zh-CN"/>
              </w:rPr>
              <w:t xml:space="preserve"> </w:t>
            </w:r>
            <w:ins w:id="241" w:author="Lola AO15" w:date="2025-11-13T19:12:00Z" w16du:dateUtc="2025-11-14T03:12:00Z">
              <w:r w:rsidR="00F23F8F">
                <w:rPr>
                  <w:lang w:eastAsia="zh-CN"/>
                </w:rPr>
                <w:t>Se</w:t>
              </w:r>
            </w:ins>
            <w:ins w:id="242" w:author="Lola AO15" w:date="2025-11-13T19:13:00Z" w16du:dateUtc="2025-11-14T03:13:00Z">
              <w:r w:rsidR="00F23F8F">
                <w:rPr>
                  <w:lang w:eastAsia="zh-CN"/>
                </w:rPr>
                <w:t xml:space="preserve">rvice </w:t>
              </w:r>
            </w:ins>
            <w:ins w:id="243" w:author="Lola AO15" w:date="2025-11-14T04:58:00Z" w16du:dateUtc="2025-11-14T12:58:00Z">
              <w:r w:rsidR="00FC23CB">
                <w:rPr>
                  <w:lang w:eastAsia="zh-CN"/>
                </w:rPr>
                <w:t>provision</w:t>
              </w:r>
            </w:ins>
            <w:ins w:id="244" w:author="Lola AO15" w:date="2025-11-13T19:17:00Z" w16du:dateUtc="2025-11-14T03:17:00Z">
              <w:r w:rsidR="003A7106">
                <w:rPr>
                  <w:lang w:eastAsia="zh-CN"/>
                </w:rPr>
                <w:t xml:space="preserve"> </w:t>
              </w:r>
            </w:ins>
            <w:ins w:id="245" w:author="Lola AO15" w:date="2025-11-09T10:55:00Z" w16du:dateUtc="2025-11-09T18:55:00Z">
              <w:r>
                <w:rPr>
                  <w:lang w:eastAsia="zh-CN"/>
                </w:rPr>
                <w:lastRenderedPageBreak/>
                <w:t>usin</w:t>
              </w:r>
            </w:ins>
            <w:ins w:id="246" w:author="Lola AO15" w:date="2025-11-09T10:56:00Z" w16du:dateUtc="2025-11-09T18:56:00Z">
              <w:r>
                <w:rPr>
                  <w:lang w:eastAsia="zh-CN"/>
                </w:rPr>
                <w:t>g user/ subscriber info</w:t>
              </w:r>
            </w:ins>
            <w:ins w:id="247" w:author="Lola AO15" w:date="2025-11-13T19:16:00Z" w16du:dateUtc="2025-11-14T03:16:00Z">
              <w:r w:rsidR="00FB5E8E">
                <w:rPr>
                  <w:lang w:eastAsia="zh-CN"/>
                </w:rPr>
                <w:t>.</w:t>
              </w:r>
            </w:ins>
            <w:ins w:id="248" w:author="Lola AO15" w:date="2025-11-09T10:56:00Z" w16du:dateUtc="2025-11-09T18:56:00Z">
              <w:r>
                <w:rPr>
                  <w:lang w:eastAsia="zh-CN"/>
                </w:rPr>
                <w:t xml:space="preserve"> </w:t>
              </w:r>
            </w:ins>
          </w:p>
        </w:tc>
      </w:tr>
      <w:tr w:rsidR="00C57229" w:rsidRPr="00457CAE" w14:paraId="581A273D" w14:textId="77777777" w:rsidTr="00C57229">
        <w:tc>
          <w:tcPr>
            <w:tcW w:w="588" w:type="pct"/>
            <w:shd w:val="clear" w:color="auto" w:fill="D9D9D9" w:themeFill="background1" w:themeFillShade="D9"/>
          </w:tcPr>
          <w:p w14:paraId="4A3E0A61" w14:textId="52E2047D" w:rsidR="00C57229" w:rsidRDefault="00C57229" w:rsidP="000427FE">
            <w:pPr>
              <w:pStyle w:val="TAC"/>
            </w:pPr>
            <w:proofErr w:type="gramStart"/>
            <w:r w:rsidRPr="00CA5ADF">
              <w:rPr>
                <w:rFonts w:hint="eastAsia"/>
                <w:strike/>
                <w:lang w:eastAsia="zh-CN"/>
              </w:rPr>
              <w:lastRenderedPageBreak/>
              <w:t xml:space="preserve">CPR </w:t>
            </w:r>
            <w:r w:rsidRPr="00CA5ADF">
              <w:rPr>
                <w:strike/>
              </w:rPr>
              <w:t xml:space="preserve"> </w:t>
            </w:r>
            <w:r w:rsidRPr="00CA5ADF">
              <w:rPr>
                <w:strike/>
                <w:lang w:eastAsia="zh-CN"/>
              </w:rPr>
              <w:t>Y.1.8</w:t>
            </w:r>
            <w:proofErr w:type="gramEnd"/>
            <w:r w:rsidRPr="00CA5ADF">
              <w:rPr>
                <w:strike/>
                <w:lang w:eastAsia="zh-CN"/>
              </w:rPr>
              <w:t>-2</w:t>
            </w:r>
            <w:r w:rsidRPr="00CA5ADF">
              <w:rPr>
                <w:rFonts w:hint="eastAsia"/>
                <w:strike/>
                <w:lang w:eastAsia="zh-CN"/>
              </w:rPr>
              <w:t>-</w:t>
            </w:r>
            <w:r w:rsidRPr="00CA5ADF">
              <w:rPr>
                <w:strike/>
                <w:lang w:eastAsia="zh-CN"/>
              </w:rPr>
              <w:t>3</w:t>
            </w:r>
            <w:ins w:id="249" w:author="Lola AO15" w:date="2025-11-09T11:19:00Z" w16du:dateUtc="2025-11-09T19:19:00Z">
              <w:r>
                <w:rPr>
                  <w:lang w:eastAsia="zh-CN"/>
                </w:rPr>
                <w:t>-</w:t>
              </w:r>
            </w:ins>
          </w:p>
        </w:tc>
        <w:tc>
          <w:tcPr>
            <w:tcW w:w="2213" w:type="pct"/>
            <w:shd w:val="clear" w:color="auto" w:fill="D9D9D9" w:themeFill="background1" w:themeFillShade="D9"/>
          </w:tcPr>
          <w:p w14:paraId="49210BD2" w14:textId="212FCB09" w:rsidR="00C57229" w:rsidRPr="00674BA7" w:rsidRDefault="00C57229" w:rsidP="000427FE">
            <w:pPr>
              <w:pStyle w:val="TAL"/>
            </w:pPr>
            <w:bookmarkStart w:id="250" w:name="_Hlk203338711"/>
            <w:r w:rsidRPr="004A4322">
              <w:t xml:space="preserve">Based on operator policy and user consent, the 6G network shall support mechanisms (e.g. AI capabilities such as Al agent) to provide 3GPP services on demand based on the received intent(s) from user by </w:t>
            </w:r>
            <w:proofErr w:type="gramStart"/>
            <w:r w:rsidRPr="004A4322">
              <w:t>taking into account</w:t>
            </w:r>
            <w:proofErr w:type="gramEnd"/>
            <w:r w:rsidRPr="004A4322">
              <w:t xml:space="preserve"> of network-related information and information from trusted third-party.</w:t>
            </w:r>
            <w:bookmarkEnd w:id="250"/>
          </w:p>
        </w:tc>
        <w:tc>
          <w:tcPr>
            <w:tcW w:w="1168" w:type="pct"/>
            <w:shd w:val="clear" w:color="auto" w:fill="D9D9D9" w:themeFill="background1" w:themeFillShade="D9"/>
          </w:tcPr>
          <w:p w14:paraId="13CF564D" w14:textId="7BFA254A" w:rsidR="00C57229" w:rsidRPr="00674BA7" w:rsidRDefault="00C57229" w:rsidP="000427FE">
            <w:pPr>
              <w:pStyle w:val="TAL"/>
              <w:jc w:val="center"/>
            </w:pPr>
            <w:r w:rsidRPr="004A4322">
              <w:t>PR 6.44.6-2</w:t>
            </w:r>
          </w:p>
        </w:tc>
        <w:tc>
          <w:tcPr>
            <w:tcW w:w="1031" w:type="pct"/>
            <w:shd w:val="clear" w:color="auto" w:fill="D9D9D9" w:themeFill="background1" w:themeFillShade="D9"/>
          </w:tcPr>
          <w:p w14:paraId="142E87BD" w14:textId="48485503" w:rsidR="00C57229" w:rsidRDefault="00C57229" w:rsidP="000427FE">
            <w:pPr>
              <w:pStyle w:val="TAL"/>
              <w:jc w:val="center"/>
              <w:rPr>
                <w:lang w:eastAsia="zh-CN"/>
              </w:rPr>
            </w:pPr>
            <w:r w:rsidRPr="003609C4">
              <w:rPr>
                <w:strike/>
                <w:lang w:eastAsia="zh-CN"/>
              </w:rPr>
              <w:t>N</w:t>
            </w:r>
            <w:r w:rsidRPr="003609C4">
              <w:rPr>
                <w:rFonts w:hint="eastAsia"/>
                <w:strike/>
                <w:lang w:eastAsia="zh-CN"/>
              </w:rPr>
              <w:t>etwork AI agent,</w:t>
            </w:r>
            <w:r>
              <w:rPr>
                <w:rFonts w:hint="eastAsia"/>
                <w:lang w:eastAsia="zh-CN"/>
              </w:rPr>
              <w:t xml:space="preserve"> </w:t>
            </w:r>
            <w:ins w:id="251" w:author="Lola AO15" w:date="2025-11-13T19:08:00Z" w16du:dateUtc="2025-11-14T03:08:00Z">
              <w:r w:rsidR="00AC3BB6">
                <w:rPr>
                  <w:lang w:eastAsia="zh-CN"/>
                </w:rPr>
                <w:t xml:space="preserve">Service </w:t>
              </w:r>
            </w:ins>
            <w:ins w:id="252" w:author="Lola AO15" w:date="2025-11-13T19:09:00Z" w16du:dateUtc="2025-11-14T03:09:00Z">
              <w:r w:rsidR="00FC05E3">
                <w:rPr>
                  <w:lang w:eastAsia="zh-CN"/>
                </w:rPr>
                <w:t>provision</w:t>
              </w:r>
            </w:ins>
            <w:ins w:id="253" w:author="Lola AO15" w:date="2025-11-09T11:05:00Z" w16du:dateUtc="2025-11-09T19:05:00Z">
              <w:r>
                <w:rPr>
                  <w:lang w:eastAsia="zh-CN"/>
                </w:rPr>
                <w:t xml:space="preserve"> </w:t>
              </w:r>
            </w:ins>
            <w:r w:rsidR="003B3FFF" w:rsidRPr="00C55550">
              <w:rPr>
                <w:strike/>
                <w:lang w:eastAsia="zh-CN"/>
              </w:rPr>
              <w:t xml:space="preserve">based </w:t>
            </w:r>
            <w:r w:rsidRPr="00C55550">
              <w:rPr>
                <w:rFonts w:hint="eastAsia"/>
                <w:strike/>
                <w:lang w:eastAsia="zh-CN"/>
              </w:rPr>
              <w:t>on intent</w:t>
            </w:r>
            <w:ins w:id="254" w:author="Lola AO15" w:date="2025-11-13T19:27:00Z" w16du:dateUtc="2025-11-14T03:27:00Z">
              <w:r w:rsidR="00D509C2">
                <w:rPr>
                  <w:lang w:eastAsia="zh-CN"/>
                </w:rPr>
                <w:t xml:space="preserve"> using network-related or </w:t>
              </w:r>
              <w:proofErr w:type="gramStart"/>
              <w:r w:rsidR="00D509C2">
                <w:rPr>
                  <w:lang w:eastAsia="zh-CN"/>
                </w:rPr>
                <w:t>third party</w:t>
              </w:r>
              <w:proofErr w:type="gramEnd"/>
              <w:r w:rsidR="00D509C2">
                <w:rPr>
                  <w:lang w:eastAsia="zh-CN"/>
                </w:rPr>
                <w:t xml:space="preserve"> info</w:t>
              </w:r>
            </w:ins>
          </w:p>
        </w:tc>
      </w:tr>
      <w:tr w:rsidR="00C57229" w:rsidRPr="00457CAE" w14:paraId="726AAF5D" w14:textId="77777777" w:rsidTr="00C57229">
        <w:tc>
          <w:tcPr>
            <w:tcW w:w="588" w:type="pct"/>
            <w:shd w:val="clear" w:color="auto" w:fill="D9D9D9" w:themeFill="background1" w:themeFillShade="D9"/>
          </w:tcPr>
          <w:p w14:paraId="33266050" w14:textId="1B72363D" w:rsidR="00C57229" w:rsidRDefault="00C57229" w:rsidP="000427FE">
            <w:pPr>
              <w:pStyle w:val="TAC"/>
            </w:pPr>
            <w:proofErr w:type="gramStart"/>
            <w:r w:rsidRPr="00CA5ADF">
              <w:rPr>
                <w:rFonts w:hint="eastAsia"/>
                <w:strike/>
                <w:lang w:eastAsia="zh-CN"/>
              </w:rPr>
              <w:t xml:space="preserve">CPR </w:t>
            </w:r>
            <w:r w:rsidRPr="00CA5ADF">
              <w:rPr>
                <w:strike/>
              </w:rPr>
              <w:t xml:space="preserve"> </w:t>
            </w:r>
            <w:r w:rsidRPr="00CA5ADF">
              <w:rPr>
                <w:strike/>
                <w:lang w:eastAsia="zh-CN"/>
              </w:rPr>
              <w:t>Y.1.8</w:t>
            </w:r>
            <w:proofErr w:type="gramEnd"/>
            <w:r w:rsidRPr="00CA5ADF">
              <w:rPr>
                <w:strike/>
                <w:lang w:eastAsia="zh-CN"/>
              </w:rPr>
              <w:t>-2</w:t>
            </w:r>
            <w:r w:rsidRPr="00CA5ADF">
              <w:rPr>
                <w:rFonts w:hint="eastAsia"/>
                <w:strike/>
                <w:lang w:eastAsia="zh-CN"/>
              </w:rPr>
              <w:t>-</w:t>
            </w:r>
            <w:r w:rsidRPr="00CA5ADF">
              <w:rPr>
                <w:strike/>
                <w:lang w:eastAsia="zh-CN"/>
              </w:rPr>
              <w:t>4</w:t>
            </w:r>
            <w:ins w:id="255" w:author="Lola AO15" w:date="2025-11-09T11:19:00Z" w16du:dateUtc="2025-11-09T19:19:00Z">
              <w:r>
                <w:rPr>
                  <w:lang w:eastAsia="zh-CN"/>
                </w:rPr>
                <w:t>-</w:t>
              </w:r>
            </w:ins>
          </w:p>
        </w:tc>
        <w:tc>
          <w:tcPr>
            <w:tcW w:w="2213" w:type="pct"/>
            <w:shd w:val="clear" w:color="auto" w:fill="D9D9D9" w:themeFill="background1" w:themeFillShade="D9"/>
          </w:tcPr>
          <w:p w14:paraId="6249A2AB" w14:textId="77777777" w:rsidR="00C57229" w:rsidRPr="008F6412" w:rsidRDefault="00C57229" w:rsidP="000427FE">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1168" w:type="pct"/>
            <w:shd w:val="clear" w:color="auto" w:fill="D9D9D9" w:themeFill="background1" w:themeFillShade="D9"/>
          </w:tcPr>
          <w:p w14:paraId="3DF27082" w14:textId="23CA9E92" w:rsidR="00C57229" w:rsidRPr="008F6412" w:rsidRDefault="00C57229" w:rsidP="000427FE">
            <w:pPr>
              <w:pStyle w:val="TAL"/>
              <w:jc w:val="center"/>
            </w:pPr>
            <w:r w:rsidRPr="00502E2D">
              <w:t>PR 6.43.6-2</w:t>
            </w:r>
          </w:p>
        </w:tc>
        <w:tc>
          <w:tcPr>
            <w:tcW w:w="1031" w:type="pct"/>
            <w:shd w:val="clear" w:color="auto" w:fill="D9D9D9" w:themeFill="background1" w:themeFillShade="D9"/>
          </w:tcPr>
          <w:p w14:paraId="18D304C5" w14:textId="5E7397EF" w:rsidR="00C57229" w:rsidRDefault="00C57229" w:rsidP="000427FE">
            <w:pPr>
              <w:pStyle w:val="TAL"/>
              <w:jc w:val="center"/>
              <w:rPr>
                <w:lang w:eastAsia="zh-CN"/>
              </w:rPr>
            </w:pPr>
            <w:r w:rsidRPr="003609C4">
              <w:rPr>
                <w:strike/>
                <w:lang w:eastAsia="zh-CN"/>
              </w:rPr>
              <w:t>N</w:t>
            </w:r>
            <w:r w:rsidRPr="003609C4">
              <w:rPr>
                <w:rFonts w:hint="eastAsia"/>
                <w:strike/>
                <w:lang w:eastAsia="zh-CN"/>
              </w:rPr>
              <w:t>etwork AI agent,</w:t>
            </w:r>
            <w:r>
              <w:rPr>
                <w:rFonts w:hint="eastAsia"/>
                <w:lang w:eastAsia="zh-CN"/>
              </w:rPr>
              <w:t xml:space="preserve"> </w:t>
            </w:r>
            <w:ins w:id="256" w:author="Lola AO15" w:date="2025-11-13T19:07:00Z" w16du:dateUtc="2025-11-14T03:07:00Z">
              <w:r w:rsidR="00372BF7">
                <w:rPr>
                  <w:lang w:eastAsia="zh-CN"/>
                </w:rPr>
                <w:t>Service provision</w:t>
              </w:r>
            </w:ins>
            <w:r>
              <w:rPr>
                <w:rFonts w:hint="eastAsia"/>
                <w:lang w:eastAsia="zh-CN"/>
              </w:rPr>
              <w:t xml:space="preserve"> </w:t>
            </w:r>
            <w:r w:rsidRPr="00C55550">
              <w:rPr>
                <w:rFonts w:hint="eastAsia"/>
                <w:strike/>
                <w:lang w:eastAsia="zh-CN"/>
              </w:rPr>
              <w:t>based on intent</w:t>
            </w:r>
            <w:ins w:id="257" w:author="Lola AO15" w:date="2025-11-09T11:20:00Z" w16du:dateUtc="2025-11-09T19:20:00Z">
              <w:r>
                <w:rPr>
                  <w:strike/>
                  <w:lang w:eastAsia="zh-CN"/>
                </w:rPr>
                <w:t xml:space="preserve"> </w:t>
              </w:r>
              <w:r w:rsidRPr="00D0245A">
                <w:rPr>
                  <w:lang w:eastAsia="zh-CN"/>
                </w:rPr>
                <w:t>at a given location and time</w:t>
              </w:r>
            </w:ins>
          </w:p>
        </w:tc>
      </w:tr>
      <w:tr w:rsidR="00C57229" w:rsidRPr="00457CAE" w14:paraId="791F71EF" w14:textId="77777777" w:rsidTr="00C57229">
        <w:tc>
          <w:tcPr>
            <w:tcW w:w="588" w:type="pct"/>
          </w:tcPr>
          <w:p w14:paraId="27A7E301" w14:textId="6D9A02E1" w:rsidR="00C57229" w:rsidRPr="00484C7E" w:rsidRDefault="00C57229" w:rsidP="000427FE">
            <w:pPr>
              <w:pStyle w:val="TAC"/>
              <w:rPr>
                <w:strike/>
              </w:rPr>
            </w:pPr>
            <w:proofErr w:type="gramStart"/>
            <w:r w:rsidRPr="00484C7E">
              <w:rPr>
                <w:rFonts w:hint="eastAsia"/>
                <w:strike/>
                <w:lang w:eastAsia="zh-CN"/>
              </w:rPr>
              <w:t xml:space="preserve">CPR </w:t>
            </w:r>
            <w:r w:rsidRPr="00484C7E">
              <w:rPr>
                <w:strike/>
              </w:rPr>
              <w:t xml:space="preserve"> </w:t>
            </w:r>
            <w:r w:rsidRPr="00484C7E">
              <w:rPr>
                <w:strike/>
                <w:lang w:eastAsia="zh-CN"/>
              </w:rPr>
              <w:t>Y.1.8</w:t>
            </w:r>
            <w:proofErr w:type="gramEnd"/>
            <w:r w:rsidRPr="00484C7E">
              <w:rPr>
                <w:strike/>
                <w:lang w:eastAsia="zh-CN"/>
              </w:rPr>
              <w:t>-2</w:t>
            </w:r>
            <w:r w:rsidRPr="00484C7E">
              <w:rPr>
                <w:rFonts w:hint="eastAsia"/>
                <w:strike/>
                <w:lang w:eastAsia="zh-CN"/>
              </w:rPr>
              <w:t>-5</w:t>
            </w:r>
          </w:p>
        </w:tc>
        <w:tc>
          <w:tcPr>
            <w:tcW w:w="2213" w:type="pct"/>
          </w:tcPr>
          <w:p w14:paraId="6EBC5495" w14:textId="1E93AC15" w:rsidR="00C57229" w:rsidRPr="00484C7E" w:rsidRDefault="00C57229" w:rsidP="000427FE">
            <w:pPr>
              <w:pStyle w:val="TAL"/>
              <w:rPr>
                <w:strike/>
              </w:rPr>
            </w:pPr>
            <w:r w:rsidRPr="00484C7E">
              <w:rPr>
                <w:strike/>
              </w:rPr>
              <w:t xml:space="preserve">Based on operator policy and user consent, the 6G network shall support mechanisms </w:t>
            </w:r>
            <w:r w:rsidRPr="00484C7E">
              <w:rPr>
                <w:rFonts w:eastAsia="DengXian"/>
                <w:strike/>
                <w:lang w:eastAsia="zh-CN"/>
              </w:rPr>
              <w:t>(e.g. AI capabilities such as AI Agent</w:t>
            </w:r>
            <w:r w:rsidRPr="00484C7E">
              <w:rPr>
                <w:strike/>
              </w:rPr>
              <w:t xml:space="preserve">) to send intent(s) related to 3GPP services towards a third-party AI Agent (e.g. proactively or in response to a received intent), also </w:t>
            </w:r>
            <w:proofErr w:type="gramStart"/>
            <w:r w:rsidRPr="00484C7E">
              <w:rPr>
                <w:strike/>
              </w:rPr>
              <w:t>taking into account</w:t>
            </w:r>
            <w:proofErr w:type="gramEnd"/>
            <w:r w:rsidRPr="00484C7E">
              <w:rPr>
                <w:strike/>
              </w:rPr>
              <w:t xml:space="preserve"> information related to user mobility context, subscription information.</w:t>
            </w:r>
          </w:p>
        </w:tc>
        <w:tc>
          <w:tcPr>
            <w:tcW w:w="1168" w:type="pct"/>
          </w:tcPr>
          <w:p w14:paraId="4A05D350" w14:textId="2FF656FE" w:rsidR="00C57229" w:rsidRPr="00484C7E" w:rsidRDefault="00C57229" w:rsidP="000427FE">
            <w:pPr>
              <w:pStyle w:val="TAL"/>
              <w:jc w:val="center"/>
              <w:rPr>
                <w:strike/>
              </w:rPr>
            </w:pPr>
            <w:r w:rsidRPr="00484C7E">
              <w:rPr>
                <w:strike/>
              </w:rPr>
              <w:t>PR</w:t>
            </w:r>
            <w:r w:rsidRPr="00484C7E">
              <w:rPr>
                <w:rFonts w:hint="eastAsia"/>
                <w:strike/>
                <w:lang w:eastAsia="zh-CN"/>
              </w:rPr>
              <w:t xml:space="preserve"> </w:t>
            </w:r>
            <w:r w:rsidRPr="00484C7E">
              <w:rPr>
                <w:strike/>
                <w:lang w:eastAsia="zh-CN"/>
              </w:rPr>
              <w:t>6</w:t>
            </w:r>
            <w:r w:rsidRPr="00484C7E">
              <w:rPr>
                <w:rFonts w:hint="eastAsia"/>
                <w:strike/>
                <w:lang w:eastAsia="zh-CN"/>
              </w:rPr>
              <w:t>.</w:t>
            </w:r>
            <w:r w:rsidRPr="00484C7E">
              <w:rPr>
                <w:strike/>
                <w:lang w:eastAsia="zh-CN"/>
              </w:rPr>
              <w:t>6</w:t>
            </w:r>
            <w:r w:rsidRPr="00484C7E">
              <w:rPr>
                <w:strike/>
              </w:rPr>
              <w:t>.6-</w:t>
            </w:r>
            <w:r w:rsidRPr="00484C7E">
              <w:rPr>
                <w:rFonts w:hint="eastAsia"/>
                <w:strike/>
                <w:lang w:eastAsia="zh-CN"/>
              </w:rPr>
              <w:t>3</w:t>
            </w:r>
          </w:p>
        </w:tc>
        <w:tc>
          <w:tcPr>
            <w:tcW w:w="1031" w:type="pct"/>
          </w:tcPr>
          <w:p w14:paraId="5C886F37" w14:textId="32ADB466" w:rsidR="00C57229" w:rsidRPr="00484C7E" w:rsidRDefault="00C57229" w:rsidP="000427FE">
            <w:pPr>
              <w:pStyle w:val="TAL"/>
              <w:jc w:val="center"/>
              <w:rPr>
                <w:strike/>
                <w:lang w:eastAsia="zh-CN"/>
              </w:rPr>
            </w:pPr>
            <w:r w:rsidRPr="00484C7E">
              <w:rPr>
                <w:strike/>
                <w:lang w:eastAsia="zh-CN"/>
              </w:rPr>
              <w:t>N</w:t>
            </w:r>
            <w:r w:rsidRPr="00484C7E">
              <w:rPr>
                <w:rFonts w:hint="eastAsia"/>
                <w:strike/>
                <w:lang w:eastAsia="zh-CN"/>
              </w:rPr>
              <w:t>etwork AI agent, intent</w:t>
            </w:r>
            <w:ins w:id="258" w:author="Lola AO15" w:date="2025-11-09T12:05:00Z" w16du:dateUtc="2025-11-09T20:05:00Z">
              <w:r w:rsidRPr="00484C7E">
                <w:rPr>
                  <w:strike/>
                  <w:lang w:eastAsia="zh-CN"/>
                </w:rPr>
                <w:t xml:space="preserve"> </w:t>
              </w:r>
            </w:ins>
          </w:p>
        </w:tc>
      </w:tr>
      <w:tr w:rsidR="00C57229" w:rsidRPr="00457CAE" w14:paraId="6BB93CB1" w14:textId="77777777" w:rsidTr="00C57229">
        <w:tc>
          <w:tcPr>
            <w:tcW w:w="588" w:type="pct"/>
          </w:tcPr>
          <w:p w14:paraId="6701A4C1" w14:textId="094E1C0C" w:rsidR="00C57229" w:rsidRDefault="00C57229" w:rsidP="000427FE">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w:t>
            </w:r>
            <w:ins w:id="259" w:author="Lola AO15" w:date="2025-11-09T12:41:00Z" w16du:dateUtc="2025-11-09T20:41:00Z">
              <w:r w:rsidR="00793548">
                <w:rPr>
                  <w:lang w:eastAsia="zh-CN"/>
                </w:rPr>
                <w:t>2</w:t>
              </w:r>
            </w:ins>
            <w:r w:rsidRPr="00793548">
              <w:rPr>
                <w:rFonts w:hint="eastAsia"/>
                <w:strike/>
                <w:lang w:eastAsia="zh-CN"/>
              </w:rPr>
              <w:t>6</w:t>
            </w:r>
          </w:p>
        </w:tc>
        <w:tc>
          <w:tcPr>
            <w:tcW w:w="2213" w:type="pct"/>
          </w:tcPr>
          <w:p w14:paraId="451A6C89" w14:textId="6CA54B6C" w:rsidR="00C57229" w:rsidRDefault="004B39CF" w:rsidP="000427FE">
            <w:pPr>
              <w:pStyle w:val="TAL"/>
            </w:pPr>
            <w:ins w:id="260" w:author="Lola AO15" w:date="2025-11-09T12:39:00Z" w16du:dateUtc="2025-11-09T20:39:00Z">
              <w:r>
                <w:t xml:space="preserve">Subject to </w:t>
              </w:r>
            </w:ins>
            <w:proofErr w:type="spellStart"/>
            <w:r w:rsidR="00C57229" w:rsidRPr="004B39CF">
              <w:rPr>
                <w:strike/>
              </w:rPr>
              <w:t>Based</w:t>
            </w:r>
            <w:proofErr w:type="spellEnd"/>
            <w:r w:rsidR="00C57229" w:rsidRPr="004B39CF">
              <w:rPr>
                <w:strike/>
              </w:rPr>
              <w:t xml:space="preserve"> on</w:t>
            </w:r>
            <w:r w:rsidR="00C57229" w:rsidRPr="00A04E71">
              <w:t xml:space="preserve"> operators’ policy and user </w:t>
            </w:r>
            <w:r w:rsidR="00C57229" w:rsidRPr="00EA0220">
              <w:rPr>
                <w:strike/>
              </w:rPr>
              <w:t>consents</w:t>
            </w:r>
            <w:ins w:id="261" w:author="Lola AO15" w:date="2025-11-09T11:54:00Z" w16du:dateUtc="2025-11-09T19:54:00Z">
              <w:r w:rsidR="00C57229">
                <w:t xml:space="preserve"> preference,</w:t>
              </w:r>
            </w:ins>
            <w:r w:rsidR="00C57229" w:rsidRPr="00A04E71">
              <w:t xml:space="preserve"> the </w:t>
            </w:r>
            <w:r w:rsidR="00C57229" w:rsidRPr="00474BF5">
              <w:t>6G system</w:t>
            </w:r>
            <w:r w:rsidR="00C57229" w:rsidRPr="00A04E71">
              <w:t xml:space="preserve"> shall support mechanisms (e.g. AI capabilities such as AI agent) to translate </w:t>
            </w:r>
            <w:bookmarkStart w:id="262" w:name="_Hlk198762028"/>
            <w:r w:rsidR="00C57229" w:rsidRPr="00A04E71">
              <w:t>intent received (e.g. from subscribers)</w:t>
            </w:r>
            <w:bookmarkEnd w:id="262"/>
            <w:r w:rsidR="00C57229" w:rsidRPr="00A04E71">
              <w:t xml:space="preserve"> into </w:t>
            </w:r>
            <w:ins w:id="263" w:author="Lola AO15" w:date="2025-11-13T19:23:00Z" w16du:dateUtc="2025-11-14T03:23:00Z">
              <w:r w:rsidR="007D0884">
                <w:t>request(s)</w:t>
              </w:r>
            </w:ins>
            <w:ins w:id="264" w:author="Lola AO15" w:date="2025-11-13T19:24:00Z" w16du:dateUtc="2025-11-14T03:24:00Z">
              <w:r w:rsidR="007D0884">
                <w:t xml:space="preserve"> for</w:t>
              </w:r>
            </w:ins>
            <w:ins w:id="265" w:author="Lola AO15" w:date="2025-11-13T19:23:00Z" w16du:dateUtc="2025-11-14T03:23:00Z">
              <w:r w:rsidR="007D0884">
                <w:t xml:space="preserve"> </w:t>
              </w:r>
            </w:ins>
            <w:r w:rsidR="00C57229" w:rsidRPr="00A04E71">
              <w:t>service</w:t>
            </w:r>
            <w:ins w:id="266" w:author="Lola AO15" w:date="2025-11-13T19:24:00Z" w16du:dateUtc="2025-11-14T03:24:00Z">
              <w:r w:rsidR="007D0884">
                <w:t>(s)</w:t>
              </w:r>
            </w:ins>
            <w:r w:rsidR="00C57229" w:rsidRPr="00A04E71">
              <w:t xml:space="preserve"> and </w:t>
            </w:r>
            <w:ins w:id="267" w:author="Lola AO15" w:date="2025-11-13T19:24:00Z" w16du:dateUtc="2025-11-14T03:24:00Z">
              <w:r w:rsidR="00433D1E">
                <w:t xml:space="preserve">associated </w:t>
              </w:r>
            </w:ins>
            <w:r w:rsidR="00C57229" w:rsidRPr="00A04E71">
              <w:t xml:space="preserve">service performance requirements. </w:t>
            </w:r>
          </w:p>
          <w:p w14:paraId="21C2973E" w14:textId="77777777" w:rsidR="00C57229" w:rsidRPr="00A04E71" w:rsidRDefault="00C57229" w:rsidP="000427FE">
            <w:pPr>
              <w:pStyle w:val="TAL"/>
            </w:pPr>
          </w:p>
          <w:p w14:paraId="4130E656" w14:textId="77777777" w:rsidR="00C57229" w:rsidRPr="00433D1E" w:rsidRDefault="00C57229" w:rsidP="000427FE">
            <w:pPr>
              <w:pStyle w:val="TAL"/>
              <w:rPr>
                <w:strike/>
              </w:rPr>
            </w:pPr>
            <w:r w:rsidRPr="00433D1E">
              <w:rPr>
                <w:strike/>
              </w:rPr>
              <w:t xml:space="preserve">NOTE </w:t>
            </w:r>
            <w:r w:rsidRPr="00433D1E">
              <w:rPr>
                <w:b/>
                <w:bCs/>
                <w:strike/>
              </w:rPr>
              <w:t>2</w:t>
            </w:r>
            <w:r w:rsidRPr="00433D1E">
              <w:rPr>
                <w:strike/>
              </w:rPr>
              <w:t>: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1168" w:type="pct"/>
          </w:tcPr>
          <w:p w14:paraId="0C014FA8" w14:textId="36FDC2B4" w:rsidR="00C57229" w:rsidRPr="00BB0CDB" w:rsidRDefault="00C57229" w:rsidP="000427FE">
            <w:pPr>
              <w:pStyle w:val="TAL"/>
              <w:jc w:val="center"/>
            </w:pPr>
            <w:r w:rsidRPr="00A04E71">
              <w:t>PR 6.21.6-1</w:t>
            </w:r>
          </w:p>
        </w:tc>
        <w:tc>
          <w:tcPr>
            <w:tcW w:w="1031" w:type="pct"/>
          </w:tcPr>
          <w:p w14:paraId="29598E6A" w14:textId="0E5FF132" w:rsidR="00C57229" w:rsidRDefault="00C57229" w:rsidP="000427FE">
            <w:pPr>
              <w:pStyle w:val="TAL"/>
              <w:jc w:val="center"/>
              <w:rPr>
                <w:lang w:eastAsia="zh-CN"/>
              </w:rPr>
            </w:pPr>
            <w:r w:rsidRPr="00BF099C">
              <w:rPr>
                <w:strike/>
                <w:lang w:eastAsia="zh-CN"/>
              </w:rPr>
              <w:t>N</w:t>
            </w:r>
            <w:r w:rsidRPr="00BF099C">
              <w:rPr>
                <w:rFonts w:hint="eastAsia"/>
                <w:strike/>
                <w:lang w:eastAsia="zh-CN"/>
              </w:rPr>
              <w:t xml:space="preserve">etwork AI </w:t>
            </w:r>
            <w:proofErr w:type="gramStart"/>
            <w:r w:rsidRPr="00BF099C">
              <w:rPr>
                <w:rFonts w:hint="eastAsia"/>
                <w:strike/>
                <w:lang w:eastAsia="zh-CN"/>
              </w:rPr>
              <w:t>agent,</w:t>
            </w:r>
            <w:r>
              <w:rPr>
                <w:rFonts w:hint="eastAsia"/>
                <w:lang w:eastAsia="zh-CN"/>
              </w:rPr>
              <w:t xml:space="preserve"> </w:t>
            </w:r>
            <w:ins w:id="268" w:author="Lola AO15" w:date="2025-11-13T19:15:00Z" w16du:dateUtc="2025-11-14T03:15:00Z">
              <w:r w:rsidR="00920C3A">
                <w:rPr>
                  <w:lang w:eastAsia="zh-CN"/>
                </w:rPr>
                <w:t xml:space="preserve"> </w:t>
              </w:r>
              <w:proofErr w:type="spellStart"/>
              <w:r w:rsidR="00920C3A">
                <w:rPr>
                  <w:lang w:eastAsia="zh-CN"/>
                </w:rPr>
                <w:t>I</w:t>
              </w:r>
            </w:ins>
            <w:r w:rsidR="00920C3A" w:rsidRPr="00C358B2">
              <w:rPr>
                <w:rFonts w:hint="eastAsia"/>
                <w:strike/>
                <w:lang w:eastAsia="zh-CN"/>
              </w:rPr>
              <w:t>i</w:t>
            </w:r>
            <w:r w:rsidR="00920C3A" w:rsidRPr="003063CC">
              <w:rPr>
                <w:rFonts w:hint="eastAsia"/>
                <w:lang w:eastAsia="zh-CN"/>
              </w:rPr>
              <w:t>ntent</w:t>
            </w:r>
            <w:proofErr w:type="spellEnd"/>
            <w:proofErr w:type="gramEnd"/>
            <w:r w:rsidR="00920C3A">
              <w:rPr>
                <w:rFonts w:hint="eastAsia"/>
                <w:lang w:eastAsia="zh-CN"/>
              </w:rPr>
              <w:t xml:space="preserve"> </w:t>
            </w:r>
            <w:r>
              <w:rPr>
                <w:rFonts w:hint="eastAsia"/>
                <w:lang w:eastAsia="zh-CN"/>
              </w:rPr>
              <w:t>translation</w:t>
            </w:r>
            <w:ins w:id="269" w:author="Lola AO15" w:date="2025-11-09T13:15:00Z" w16du:dateUtc="2025-11-09T21:15:00Z">
              <w:r w:rsidR="006003E4">
                <w:rPr>
                  <w:lang w:eastAsia="zh-CN"/>
                </w:rPr>
                <w:t xml:space="preserve"> </w:t>
              </w:r>
            </w:ins>
          </w:p>
        </w:tc>
      </w:tr>
      <w:tr w:rsidR="004105A6" w:rsidRPr="00457CAE" w14:paraId="238261A6" w14:textId="77777777" w:rsidTr="00C57229">
        <w:tc>
          <w:tcPr>
            <w:tcW w:w="588" w:type="pct"/>
          </w:tcPr>
          <w:p w14:paraId="7F166583" w14:textId="76849A8B" w:rsidR="004105A6" w:rsidRPr="003063CC" w:rsidRDefault="004105A6" w:rsidP="004105A6">
            <w:pPr>
              <w:pStyle w:val="TAC"/>
              <w:rPr>
                <w:lang w:eastAsia="zh-CN"/>
              </w:rPr>
            </w:pPr>
            <w:proofErr w:type="gramStart"/>
            <w:r w:rsidRPr="003063CC">
              <w:rPr>
                <w:rFonts w:hint="eastAsia"/>
                <w:lang w:eastAsia="zh-CN"/>
              </w:rPr>
              <w:t xml:space="preserve">CPR </w:t>
            </w:r>
            <w:r w:rsidRPr="003063CC">
              <w:t xml:space="preserve"> </w:t>
            </w:r>
            <w:r w:rsidRPr="003063CC">
              <w:rPr>
                <w:lang w:eastAsia="zh-CN"/>
              </w:rPr>
              <w:t>Y.1.8</w:t>
            </w:r>
            <w:proofErr w:type="gramEnd"/>
            <w:r w:rsidRPr="003063CC">
              <w:rPr>
                <w:lang w:eastAsia="zh-CN"/>
              </w:rPr>
              <w:t>-2</w:t>
            </w:r>
            <w:r w:rsidRPr="003063CC">
              <w:rPr>
                <w:rFonts w:hint="eastAsia"/>
                <w:lang w:eastAsia="zh-CN"/>
              </w:rPr>
              <w:t>-</w:t>
            </w:r>
            <w:ins w:id="270" w:author="Lola AO15" w:date="2025-11-09T12:56:00Z" w16du:dateUtc="2025-11-09T20:56:00Z">
              <w:r w:rsidR="00F36EB5">
                <w:rPr>
                  <w:lang w:eastAsia="zh-CN"/>
                </w:rPr>
                <w:t>3,</w:t>
              </w:r>
            </w:ins>
            <w:r w:rsidRPr="00F36EB5">
              <w:rPr>
                <w:rFonts w:hint="eastAsia"/>
                <w:strike/>
                <w:lang w:eastAsia="zh-CN"/>
              </w:rPr>
              <w:t>5</w:t>
            </w:r>
          </w:p>
        </w:tc>
        <w:tc>
          <w:tcPr>
            <w:tcW w:w="2213" w:type="pct"/>
          </w:tcPr>
          <w:p w14:paraId="194143CF" w14:textId="209661C4" w:rsidR="004105A6" w:rsidRPr="003063CC" w:rsidRDefault="004105A6" w:rsidP="004105A6">
            <w:pPr>
              <w:pStyle w:val="TAL"/>
            </w:pPr>
            <w:r w:rsidRPr="003063CC">
              <w:t xml:space="preserve">Based on operator policy and user </w:t>
            </w:r>
            <w:r w:rsidRPr="000825C4">
              <w:rPr>
                <w:strike/>
              </w:rPr>
              <w:t>consent</w:t>
            </w:r>
            <w:ins w:id="271" w:author="Lola AO15" w:date="2025-11-09T12:12:00Z" w16du:dateUtc="2025-11-09T20:12:00Z">
              <w:r>
                <w:rPr>
                  <w:strike/>
                </w:rPr>
                <w:t xml:space="preserve"> </w:t>
              </w:r>
              <w:r>
                <w:t>preference</w:t>
              </w:r>
            </w:ins>
            <w:ins w:id="272" w:author="Lola AO15" w:date="2025-11-09T12:56:00Z" w16du:dateUtc="2025-11-09T20:56:00Z">
              <w:r w:rsidR="00F36EB5">
                <w:t>,</w:t>
              </w:r>
            </w:ins>
            <w:r w:rsidRPr="003063CC">
              <w:t xml:space="preserve"> the 6G network shall support mechanisms </w:t>
            </w:r>
            <w:r w:rsidRPr="003063CC">
              <w:rPr>
                <w:rFonts w:eastAsia="DengXian"/>
                <w:lang w:eastAsia="zh-CN"/>
              </w:rPr>
              <w:t>(e.g. AI capabilities such as AI Agent</w:t>
            </w:r>
            <w:r w:rsidRPr="003063CC">
              <w:t xml:space="preserve">) to send intent(s) related to 3GPP services towards a third-party AI Agent (e.g. proactively or in response to a received intent), also </w:t>
            </w:r>
            <w:proofErr w:type="gramStart"/>
            <w:r w:rsidRPr="003063CC">
              <w:t>taking into account</w:t>
            </w:r>
            <w:proofErr w:type="gramEnd"/>
            <w:r w:rsidRPr="003063CC">
              <w:t xml:space="preserve"> information related to user</w:t>
            </w:r>
            <w:ins w:id="273" w:author="Lola AO15" w:date="2025-11-09T12:56:00Z" w16du:dateUtc="2025-11-09T20:56:00Z">
              <w:r w:rsidR="00DD032C">
                <w:t xml:space="preserve"> or</w:t>
              </w:r>
            </w:ins>
            <w:ins w:id="274" w:author="Lola AO15" w:date="2025-11-09T12:12:00Z" w16du:dateUtc="2025-11-09T20:12:00Z">
              <w:r>
                <w:t xml:space="preserve"> </w:t>
              </w:r>
              <w:r w:rsidRPr="003063CC">
                <w:t xml:space="preserve">network </w:t>
              </w:r>
            </w:ins>
            <w:ins w:id="275" w:author="Lola AO15" w:date="2025-11-09T12:56:00Z" w16du:dateUtc="2025-11-09T20:56:00Z">
              <w:r w:rsidR="00DD032C">
                <w:t>information from an</w:t>
              </w:r>
            </w:ins>
            <w:ins w:id="276" w:author="Lola AO15" w:date="2025-11-09T12:12:00Z" w16du:dateUtc="2025-11-09T20:12:00Z">
              <w:r w:rsidRPr="003063CC">
                <w:t xml:space="preserve"> authorized third part</w:t>
              </w:r>
            </w:ins>
            <w:ins w:id="277" w:author="Lola AO15" w:date="2025-11-09T12:18:00Z" w16du:dateUtc="2025-11-09T20:18:00Z">
              <w:r>
                <w:t>y.</w:t>
              </w:r>
            </w:ins>
            <w:r w:rsidRPr="003063CC">
              <w:t xml:space="preserve"> </w:t>
            </w:r>
            <w:r w:rsidRPr="003063CC">
              <w:rPr>
                <w:strike/>
              </w:rPr>
              <w:t>mobility context, subscription information.</w:t>
            </w:r>
          </w:p>
        </w:tc>
        <w:tc>
          <w:tcPr>
            <w:tcW w:w="1168" w:type="pct"/>
          </w:tcPr>
          <w:p w14:paraId="79B392FF" w14:textId="612A3177" w:rsidR="004105A6" w:rsidRPr="003063CC" w:rsidRDefault="004105A6" w:rsidP="004105A6">
            <w:pPr>
              <w:pStyle w:val="TAL"/>
              <w:jc w:val="center"/>
            </w:pPr>
            <w:r w:rsidRPr="003063CC">
              <w:t>PR</w:t>
            </w:r>
            <w:r w:rsidRPr="003063CC">
              <w:rPr>
                <w:rFonts w:hint="eastAsia"/>
                <w:lang w:eastAsia="zh-CN"/>
              </w:rPr>
              <w:t xml:space="preserve"> </w:t>
            </w:r>
            <w:r w:rsidRPr="003063CC">
              <w:rPr>
                <w:lang w:eastAsia="zh-CN"/>
              </w:rPr>
              <w:t>6</w:t>
            </w:r>
            <w:r w:rsidRPr="003063CC">
              <w:rPr>
                <w:rFonts w:hint="eastAsia"/>
                <w:lang w:eastAsia="zh-CN"/>
              </w:rPr>
              <w:t>.</w:t>
            </w:r>
            <w:r w:rsidRPr="003063CC">
              <w:rPr>
                <w:lang w:eastAsia="zh-CN"/>
              </w:rPr>
              <w:t>6</w:t>
            </w:r>
            <w:r w:rsidRPr="003063CC">
              <w:t>.6-</w:t>
            </w:r>
            <w:r w:rsidRPr="003063CC">
              <w:rPr>
                <w:rFonts w:hint="eastAsia"/>
                <w:lang w:eastAsia="zh-CN"/>
              </w:rPr>
              <w:t>3</w:t>
            </w:r>
          </w:p>
        </w:tc>
        <w:tc>
          <w:tcPr>
            <w:tcW w:w="1031" w:type="pct"/>
          </w:tcPr>
          <w:p w14:paraId="791B330D" w14:textId="43F23E77" w:rsidR="004105A6" w:rsidRPr="003063CC" w:rsidRDefault="004105A6" w:rsidP="004105A6">
            <w:pPr>
              <w:pStyle w:val="TAL"/>
              <w:jc w:val="center"/>
              <w:rPr>
                <w:strike/>
                <w:highlight w:val="yellow"/>
                <w:lang w:eastAsia="zh-CN"/>
              </w:rPr>
            </w:pPr>
            <w:r w:rsidRPr="00BF099C">
              <w:rPr>
                <w:strike/>
                <w:lang w:eastAsia="zh-CN"/>
              </w:rPr>
              <w:t>N</w:t>
            </w:r>
            <w:r w:rsidRPr="00BF099C">
              <w:rPr>
                <w:rFonts w:hint="eastAsia"/>
                <w:strike/>
                <w:lang w:eastAsia="zh-CN"/>
              </w:rPr>
              <w:t>etwork AI agent,</w:t>
            </w:r>
            <w:r w:rsidRPr="003063CC">
              <w:rPr>
                <w:rFonts w:hint="eastAsia"/>
                <w:lang w:eastAsia="zh-CN"/>
              </w:rPr>
              <w:t xml:space="preserve"> </w:t>
            </w:r>
            <w:proofErr w:type="spellStart"/>
            <w:ins w:id="278" w:author="Lola AO15" w:date="2025-11-12T15:27:00Z" w16du:dateUtc="2025-11-12T23:27:00Z">
              <w:r w:rsidR="00C358B2">
                <w:rPr>
                  <w:lang w:eastAsia="zh-CN"/>
                </w:rPr>
                <w:t>I</w:t>
              </w:r>
            </w:ins>
            <w:r w:rsidRPr="00C358B2">
              <w:rPr>
                <w:rFonts w:hint="eastAsia"/>
                <w:strike/>
                <w:lang w:eastAsia="zh-CN"/>
              </w:rPr>
              <w:t>i</w:t>
            </w:r>
            <w:r w:rsidRPr="003063CC">
              <w:rPr>
                <w:rFonts w:hint="eastAsia"/>
                <w:lang w:eastAsia="zh-CN"/>
              </w:rPr>
              <w:t>ntent</w:t>
            </w:r>
            <w:proofErr w:type="spellEnd"/>
            <w:ins w:id="279" w:author="Lola AO15" w:date="2025-11-09T12:13:00Z" w16du:dateUtc="2025-11-09T20:13:00Z">
              <w:r>
                <w:rPr>
                  <w:lang w:eastAsia="zh-CN"/>
                </w:rPr>
                <w:t xml:space="preserve"> </w:t>
              </w:r>
              <w:r w:rsidRPr="003063CC">
                <w:rPr>
                  <w:lang w:eastAsia="zh-CN"/>
                </w:rPr>
                <w:t xml:space="preserve">transmission </w:t>
              </w:r>
            </w:ins>
          </w:p>
        </w:tc>
      </w:tr>
      <w:tr w:rsidR="00F36EB5" w:rsidRPr="00B83BC4" w14:paraId="2B75F899" w14:textId="77777777" w:rsidTr="002831B4">
        <w:trPr>
          <w:trHeight w:val="833"/>
          <w:ins w:id="280" w:author="Lola AO15" w:date="2025-11-09T12:56:00Z"/>
        </w:trPr>
        <w:tc>
          <w:tcPr>
            <w:tcW w:w="588" w:type="pct"/>
          </w:tcPr>
          <w:p w14:paraId="1BD515F3" w14:textId="4EA0FCB2" w:rsidR="00F36EB5" w:rsidRPr="00B83BC4" w:rsidRDefault="00532E45" w:rsidP="001F0315">
            <w:pPr>
              <w:pStyle w:val="TAC"/>
              <w:rPr>
                <w:ins w:id="281" w:author="Lola AO15" w:date="2025-11-09T12:56:00Z" w16du:dateUtc="2025-11-09T20:56:00Z"/>
                <w:rFonts w:cs="Arial"/>
                <w:szCs w:val="18"/>
                <w:lang w:eastAsia="zh-CN"/>
              </w:rPr>
            </w:pPr>
            <w:proofErr w:type="gramStart"/>
            <w:ins w:id="282" w:author="Lola AO15" w:date="2025-11-09T13:00:00Z" w16du:dateUtc="2025-11-09T21:00:00Z">
              <w:r w:rsidRPr="00B83BC4">
                <w:rPr>
                  <w:rFonts w:cs="Arial"/>
                  <w:szCs w:val="18"/>
                  <w:lang w:eastAsia="zh-CN"/>
                </w:rPr>
                <w:t xml:space="preserve">CPR </w:t>
              </w:r>
              <w:r w:rsidRPr="00B83BC4">
                <w:rPr>
                  <w:rFonts w:cs="Arial"/>
                  <w:szCs w:val="18"/>
                </w:rPr>
                <w:t xml:space="preserve"> </w:t>
              </w:r>
              <w:r w:rsidRPr="00B83BC4">
                <w:rPr>
                  <w:rFonts w:cs="Arial"/>
                  <w:szCs w:val="18"/>
                  <w:lang w:eastAsia="zh-CN"/>
                </w:rPr>
                <w:t>Y.1.8</w:t>
              </w:r>
              <w:proofErr w:type="gramEnd"/>
              <w:r w:rsidRPr="00B83BC4">
                <w:rPr>
                  <w:rFonts w:cs="Arial"/>
                  <w:szCs w:val="18"/>
                  <w:lang w:eastAsia="zh-CN"/>
                </w:rPr>
                <w:t>-2-4</w:t>
              </w:r>
            </w:ins>
          </w:p>
        </w:tc>
        <w:tc>
          <w:tcPr>
            <w:tcW w:w="2213" w:type="pct"/>
          </w:tcPr>
          <w:p w14:paraId="58B7DA8D" w14:textId="0FDF8775" w:rsidR="00F36EB5" w:rsidRPr="00B83BC4" w:rsidRDefault="002831B4" w:rsidP="00F36EB5">
            <w:pPr>
              <w:rPr>
                <w:ins w:id="283" w:author="Lola AO15" w:date="2025-11-09T12:56:00Z" w16du:dateUtc="2025-11-09T20:56:00Z"/>
                <w:rFonts w:ascii="Arial" w:hAnsi="Arial" w:cs="Arial"/>
                <w:sz w:val="18"/>
                <w:szCs w:val="18"/>
              </w:rPr>
            </w:pPr>
            <w:ins w:id="284" w:author="Lola AO15" w:date="2025-11-09T12:58:00Z" w16du:dateUtc="2025-11-09T20:58:00Z">
              <w:r w:rsidRPr="00B83BC4">
                <w:rPr>
                  <w:rFonts w:ascii="Arial" w:hAnsi="Arial" w:cs="Arial"/>
                  <w:sz w:val="18"/>
                  <w:szCs w:val="18"/>
                </w:rPr>
                <w:t>Subject to operator policy</w:t>
              </w:r>
            </w:ins>
            <w:ins w:id="285" w:author="Lola AO15" w:date="2025-11-09T13:08:00Z" w16du:dateUtc="2025-11-09T21:08:00Z">
              <w:r w:rsidR="000A16AE">
                <w:rPr>
                  <w:rFonts w:ascii="Arial" w:hAnsi="Arial" w:cs="Arial"/>
                  <w:sz w:val="18"/>
                  <w:szCs w:val="18"/>
                </w:rPr>
                <w:t xml:space="preserve"> and user preference</w:t>
              </w:r>
            </w:ins>
            <w:ins w:id="286" w:author="Lola AO15" w:date="2025-11-09T12:58:00Z" w16du:dateUtc="2025-11-09T20:58:00Z">
              <w:r w:rsidRPr="00B83BC4">
                <w:rPr>
                  <w:rFonts w:ascii="Arial" w:hAnsi="Arial" w:cs="Arial"/>
                  <w:sz w:val="18"/>
                  <w:szCs w:val="18"/>
                  <w:lang w:eastAsia="zh-CN"/>
                </w:rPr>
                <w:t>, t</w:t>
              </w:r>
              <w:r w:rsidRPr="00B83BC4">
                <w:rPr>
                  <w:rFonts w:ascii="Arial" w:eastAsia="DengXian" w:hAnsi="Arial" w:cs="Arial"/>
                  <w:sz w:val="18"/>
                  <w:szCs w:val="18"/>
                  <w:lang w:eastAsia="zh-CN"/>
                </w:rPr>
                <w:t>he 6G network shall</w:t>
              </w:r>
              <w:r w:rsidRPr="00B83BC4">
                <w:rPr>
                  <w:rFonts w:ascii="Arial" w:hAnsi="Arial" w:cs="Arial"/>
                  <w:sz w:val="18"/>
                  <w:szCs w:val="18"/>
                </w:rPr>
                <w:t xml:space="preserve"> be able to </w:t>
              </w:r>
              <w:r w:rsidR="008B1314" w:rsidRPr="00B83BC4">
                <w:rPr>
                  <w:rFonts w:ascii="Arial" w:hAnsi="Arial" w:cs="Arial"/>
                  <w:sz w:val="18"/>
                  <w:szCs w:val="18"/>
                </w:rPr>
                <w:t>provide</w:t>
              </w:r>
              <w:r w:rsidRPr="00B83BC4">
                <w:rPr>
                  <w:rFonts w:ascii="Arial" w:hAnsi="Arial" w:cs="Arial"/>
                  <w:sz w:val="18"/>
                  <w:szCs w:val="18"/>
                </w:rPr>
                <w:t xml:space="preserve"> mechanism</w:t>
              </w:r>
              <w:r w:rsidR="008B1314" w:rsidRPr="00B83BC4">
                <w:rPr>
                  <w:rFonts w:ascii="Arial" w:hAnsi="Arial" w:cs="Arial"/>
                  <w:sz w:val="18"/>
                  <w:szCs w:val="18"/>
                </w:rPr>
                <w:t>s</w:t>
              </w:r>
              <w:r w:rsidRPr="00B83BC4">
                <w:rPr>
                  <w:rFonts w:ascii="Arial" w:hAnsi="Arial" w:cs="Arial"/>
                  <w:sz w:val="18"/>
                  <w:szCs w:val="18"/>
                </w:rPr>
                <w:t xml:space="preserve"> to</w:t>
              </w:r>
            </w:ins>
            <w:ins w:id="287" w:author="Lola AO15" w:date="2025-11-09T12:59:00Z" w16du:dateUtc="2025-11-09T20:59:00Z">
              <w:r w:rsidR="008B1314" w:rsidRPr="00B83BC4">
                <w:rPr>
                  <w:rFonts w:ascii="Arial" w:hAnsi="Arial" w:cs="Arial"/>
                  <w:sz w:val="18"/>
                  <w:szCs w:val="18"/>
                </w:rPr>
                <w:t xml:space="preserve"> provide QoS assurance for 3GPP </w:t>
              </w:r>
            </w:ins>
            <w:ins w:id="288" w:author="Lola AO15" w:date="2025-11-13T18:59:00Z" w16du:dateUtc="2025-11-14T02:59:00Z">
              <w:r w:rsidR="00AE431C">
                <w:rPr>
                  <w:rFonts w:ascii="Arial" w:hAnsi="Arial" w:cs="Arial"/>
                  <w:sz w:val="18"/>
                  <w:szCs w:val="18"/>
                </w:rPr>
                <w:t>s</w:t>
              </w:r>
            </w:ins>
            <w:ins w:id="289" w:author="Lola AO15" w:date="2025-11-09T12:59:00Z" w16du:dateUtc="2025-11-09T20:59:00Z">
              <w:r w:rsidR="00532E45" w:rsidRPr="00B83BC4">
                <w:rPr>
                  <w:rFonts w:ascii="Arial" w:hAnsi="Arial" w:cs="Arial"/>
                  <w:sz w:val="18"/>
                  <w:szCs w:val="18"/>
                </w:rPr>
                <w:t>ervice</w:t>
              </w:r>
            </w:ins>
            <w:ins w:id="290" w:author="Lola AO15" w:date="2025-11-13T18:59:00Z" w16du:dateUtc="2025-11-14T02:59:00Z">
              <w:r w:rsidR="00AE431C">
                <w:rPr>
                  <w:rFonts w:ascii="Arial" w:hAnsi="Arial" w:cs="Arial"/>
                  <w:sz w:val="18"/>
                  <w:szCs w:val="18"/>
                </w:rPr>
                <w:t>(</w:t>
              </w:r>
            </w:ins>
            <w:ins w:id="291" w:author="Lola AO15" w:date="2025-11-09T12:59:00Z" w16du:dateUtc="2025-11-09T20:59:00Z">
              <w:r w:rsidR="00532E45" w:rsidRPr="00B83BC4">
                <w:rPr>
                  <w:rFonts w:ascii="Arial" w:hAnsi="Arial" w:cs="Arial"/>
                  <w:sz w:val="18"/>
                  <w:szCs w:val="18"/>
                </w:rPr>
                <w:t>s</w:t>
              </w:r>
            </w:ins>
            <w:ins w:id="292" w:author="Lola AO15" w:date="2025-11-13T18:59:00Z" w16du:dateUtc="2025-11-14T02:59:00Z">
              <w:r w:rsidR="00AE431C">
                <w:rPr>
                  <w:rFonts w:ascii="Arial" w:hAnsi="Arial" w:cs="Arial"/>
                  <w:sz w:val="18"/>
                  <w:szCs w:val="18"/>
                </w:rPr>
                <w:t>)</w:t>
              </w:r>
            </w:ins>
            <w:ins w:id="293" w:author="Lola AO15" w:date="2025-11-09T12:59:00Z" w16du:dateUtc="2025-11-09T20:59:00Z">
              <w:r w:rsidR="008B1314" w:rsidRPr="00B83BC4">
                <w:rPr>
                  <w:rFonts w:ascii="Arial" w:hAnsi="Arial" w:cs="Arial"/>
                  <w:sz w:val="18"/>
                  <w:szCs w:val="18"/>
                </w:rPr>
                <w:t xml:space="preserve"> </w:t>
              </w:r>
              <w:r w:rsidR="00532E45" w:rsidRPr="00B83BC4">
                <w:rPr>
                  <w:rFonts w:ascii="Arial" w:hAnsi="Arial" w:cs="Arial"/>
                  <w:sz w:val="18"/>
                  <w:szCs w:val="18"/>
                </w:rPr>
                <w:t>provided b</w:t>
              </w:r>
            </w:ins>
            <w:ins w:id="294" w:author="Lola AO15" w:date="2025-11-09T13:00:00Z" w16du:dateUtc="2025-11-09T21:00:00Z">
              <w:r w:rsidR="000F7D0C" w:rsidRPr="00B83BC4">
                <w:rPr>
                  <w:rFonts w:ascii="Arial" w:hAnsi="Arial" w:cs="Arial"/>
                  <w:sz w:val="18"/>
                  <w:szCs w:val="18"/>
                </w:rPr>
                <w:t>ased on</w:t>
              </w:r>
            </w:ins>
            <w:ins w:id="295" w:author="Lola AO15" w:date="2025-11-09T12:59:00Z" w16du:dateUtc="2025-11-09T20:59:00Z">
              <w:r w:rsidR="00532E45" w:rsidRPr="00B83BC4">
                <w:rPr>
                  <w:rFonts w:ascii="Arial" w:hAnsi="Arial" w:cs="Arial"/>
                  <w:sz w:val="18"/>
                  <w:szCs w:val="18"/>
                </w:rPr>
                <w:t xml:space="preserve"> service requests </w:t>
              </w:r>
            </w:ins>
            <w:ins w:id="296" w:author="Lola AO15" w:date="2025-11-09T13:00:00Z" w16du:dateUtc="2025-11-09T21:00:00Z">
              <w:r w:rsidR="00532E45" w:rsidRPr="00B83BC4">
                <w:rPr>
                  <w:rFonts w:ascii="Arial" w:hAnsi="Arial" w:cs="Arial"/>
                  <w:sz w:val="18"/>
                  <w:szCs w:val="18"/>
                </w:rPr>
                <w:t>(e.g. expressed via intent)</w:t>
              </w:r>
            </w:ins>
            <w:ins w:id="297" w:author="Lola AO15" w:date="2025-11-09T13:01:00Z" w16du:dateUtc="2025-11-09T21:01:00Z">
              <w:r w:rsidR="000F7D0C" w:rsidRPr="00B83BC4">
                <w:rPr>
                  <w:rFonts w:ascii="Arial" w:hAnsi="Arial" w:cs="Arial"/>
                  <w:sz w:val="18"/>
                  <w:szCs w:val="18"/>
                </w:rPr>
                <w:t xml:space="preserve"> from </w:t>
              </w:r>
              <w:r w:rsidR="00B83BC4" w:rsidRPr="00B83BC4">
                <w:rPr>
                  <w:rFonts w:ascii="Arial" w:eastAsia="DengXian" w:hAnsi="Arial" w:cs="Arial"/>
                  <w:sz w:val="18"/>
                  <w:szCs w:val="18"/>
                  <w:lang w:eastAsia="zh-CN"/>
                </w:rPr>
                <w:t>subscriber/users</w:t>
              </w:r>
            </w:ins>
            <w:ins w:id="298" w:author="Lola AO15" w:date="2025-11-14T07:45:00Z" w16du:dateUtc="2025-11-14T15:45:00Z">
              <w:r w:rsidR="00E34616">
                <w:rPr>
                  <w:rFonts w:ascii="Arial" w:eastAsia="DengXian" w:hAnsi="Arial" w:cs="Arial"/>
                  <w:sz w:val="18"/>
                  <w:szCs w:val="18"/>
                  <w:lang w:eastAsia="zh-CN"/>
                </w:rPr>
                <w:t xml:space="preserve"> or</w:t>
              </w:r>
            </w:ins>
            <w:ins w:id="299" w:author="Lola AO15" w:date="2025-11-09T13:01:00Z" w16du:dateUtc="2025-11-09T21:01:00Z">
              <w:r w:rsidR="00B83BC4" w:rsidRPr="00B83BC4">
                <w:rPr>
                  <w:rFonts w:ascii="Arial" w:eastAsia="DengXian" w:hAnsi="Arial" w:cs="Arial"/>
                  <w:sz w:val="18"/>
                  <w:szCs w:val="18"/>
                  <w:lang w:eastAsia="zh-CN"/>
                </w:rPr>
                <w:t xml:space="preserve"> an </w:t>
              </w:r>
              <w:r w:rsidR="00B83BC4" w:rsidRPr="00B83BC4">
                <w:rPr>
                  <w:rFonts w:ascii="Arial" w:hAnsi="Arial" w:cs="Arial"/>
                  <w:sz w:val="18"/>
                  <w:szCs w:val="18"/>
                </w:rPr>
                <w:t xml:space="preserve">authorized third party </w:t>
              </w:r>
              <w:r w:rsidR="00B83BC4" w:rsidRPr="005C34D4">
                <w:rPr>
                  <w:rFonts w:ascii="Arial" w:hAnsi="Arial" w:cs="Arial"/>
                  <w:strike/>
                  <w:sz w:val="18"/>
                  <w:szCs w:val="18"/>
                  <w:lang w:eastAsia="zh-CN"/>
                </w:rPr>
                <w:t xml:space="preserve">or </w:t>
              </w:r>
              <w:r w:rsidR="00B83BC4" w:rsidRPr="005C34D4">
                <w:rPr>
                  <w:rFonts w:ascii="Arial" w:eastAsia="DengXian" w:hAnsi="Arial" w:cs="Arial"/>
                  <w:strike/>
                  <w:sz w:val="18"/>
                  <w:szCs w:val="18"/>
                  <w:lang w:eastAsia="zh-CN"/>
                </w:rPr>
                <w:t xml:space="preserve">a third-party AI </w:t>
              </w:r>
            </w:ins>
            <w:ins w:id="300" w:author="Lola AO15" w:date="2025-11-13T18:59:00Z" w16du:dateUtc="2025-11-14T02:59:00Z">
              <w:r w:rsidR="00185DBA" w:rsidRPr="005C34D4">
                <w:rPr>
                  <w:rFonts w:ascii="Arial" w:eastAsia="DengXian" w:hAnsi="Arial" w:cs="Arial"/>
                  <w:strike/>
                  <w:sz w:val="18"/>
                  <w:szCs w:val="18"/>
                  <w:lang w:eastAsia="zh-CN"/>
                </w:rPr>
                <w:t>a</w:t>
              </w:r>
            </w:ins>
            <w:ins w:id="301" w:author="Lola AO15" w:date="2025-11-09T13:01:00Z" w16du:dateUtc="2025-11-09T21:01:00Z">
              <w:r w:rsidR="00B83BC4" w:rsidRPr="005C34D4">
                <w:rPr>
                  <w:rFonts w:ascii="Arial" w:eastAsia="DengXian" w:hAnsi="Arial" w:cs="Arial"/>
                  <w:strike/>
                  <w:sz w:val="18"/>
                  <w:szCs w:val="18"/>
                  <w:lang w:eastAsia="zh-CN"/>
                </w:rPr>
                <w:t>gent</w:t>
              </w:r>
            </w:ins>
            <w:ins w:id="302" w:author="Lola AO15" w:date="2025-11-13T18:59:00Z" w16du:dateUtc="2025-11-14T02:59:00Z">
              <w:r w:rsidR="00185DBA" w:rsidRPr="005C34D4">
                <w:rPr>
                  <w:rFonts w:ascii="Arial" w:eastAsia="DengXian" w:hAnsi="Arial" w:cs="Arial"/>
                  <w:strike/>
                  <w:sz w:val="18"/>
                  <w:szCs w:val="18"/>
                  <w:lang w:eastAsia="zh-CN"/>
                </w:rPr>
                <w:t>.</w:t>
              </w:r>
            </w:ins>
          </w:p>
        </w:tc>
        <w:tc>
          <w:tcPr>
            <w:tcW w:w="1168" w:type="pct"/>
          </w:tcPr>
          <w:p w14:paraId="06DF38FE" w14:textId="77777777" w:rsidR="00F36EB5" w:rsidRPr="00B83BC4" w:rsidRDefault="00105B93" w:rsidP="001F0315">
            <w:pPr>
              <w:pStyle w:val="TAL"/>
              <w:jc w:val="center"/>
              <w:rPr>
                <w:ins w:id="303" w:author="Lola AO15" w:date="2025-11-09T12:57:00Z" w16du:dateUtc="2025-11-09T20:57:00Z"/>
                <w:rFonts w:eastAsia="DengXian" w:cs="Arial"/>
                <w:szCs w:val="18"/>
                <w:lang w:eastAsia="zh-CN"/>
              </w:rPr>
            </w:pPr>
            <w:ins w:id="304" w:author="Lola AO15" w:date="2025-11-09T12:57:00Z" w16du:dateUtc="2025-11-09T20:57:00Z">
              <w:r w:rsidRPr="00B83BC4">
                <w:rPr>
                  <w:rFonts w:eastAsia="DengXian" w:cs="Arial"/>
                  <w:szCs w:val="18"/>
                  <w:lang w:eastAsia="zh-CN"/>
                </w:rPr>
                <w:t>[PR 6</w:t>
              </w:r>
              <w:r w:rsidRPr="00B83BC4">
                <w:rPr>
                  <w:rFonts w:cs="Arial"/>
                  <w:szCs w:val="18"/>
                  <w:lang w:eastAsia="zh-CN"/>
                </w:rPr>
                <w:t>.</w:t>
              </w:r>
              <w:r w:rsidRPr="00B83BC4">
                <w:rPr>
                  <w:rFonts w:eastAsiaTheme="minorEastAsia" w:cs="Arial"/>
                  <w:szCs w:val="18"/>
                  <w:lang w:eastAsia="zh-CN"/>
                </w:rPr>
                <w:t>50</w:t>
              </w:r>
              <w:r w:rsidRPr="00B83BC4">
                <w:rPr>
                  <w:rFonts w:cs="Arial"/>
                  <w:szCs w:val="18"/>
                  <w:lang w:eastAsia="zh-CN"/>
                </w:rPr>
                <w:t>.6</w:t>
              </w:r>
              <w:r w:rsidRPr="00B83BC4">
                <w:rPr>
                  <w:rFonts w:eastAsia="DengXian" w:cs="Arial"/>
                  <w:szCs w:val="18"/>
                  <w:lang w:eastAsia="zh-CN"/>
                </w:rPr>
                <w:t>-2]</w:t>
              </w:r>
            </w:ins>
          </w:p>
          <w:p w14:paraId="24DFF7E9" w14:textId="77777777" w:rsidR="00105B93" w:rsidRPr="00B83BC4" w:rsidRDefault="00105B93" w:rsidP="001F0315">
            <w:pPr>
              <w:pStyle w:val="TAL"/>
              <w:jc w:val="center"/>
              <w:rPr>
                <w:ins w:id="305" w:author="Lola AO15" w:date="2025-11-09T12:57:00Z" w16du:dateUtc="2025-11-09T20:57:00Z"/>
                <w:rFonts w:cs="Arial"/>
                <w:szCs w:val="18"/>
              </w:rPr>
            </w:pPr>
            <w:ins w:id="306" w:author="Lola AO15" w:date="2025-11-09T12:57:00Z" w16du:dateUtc="2025-11-09T20:57:00Z">
              <w:r w:rsidRPr="00B83BC4">
                <w:rPr>
                  <w:rFonts w:cs="Arial"/>
                  <w:szCs w:val="18"/>
                </w:rPr>
                <w:t>[PR 6.21.6-2]</w:t>
              </w:r>
            </w:ins>
          </w:p>
          <w:p w14:paraId="204833CF" w14:textId="0D869470" w:rsidR="00105B93" w:rsidRPr="00B83BC4" w:rsidRDefault="00105B93" w:rsidP="001F0315">
            <w:pPr>
              <w:pStyle w:val="TAL"/>
              <w:jc w:val="center"/>
              <w:rPr>
                <w:ins w:id="307" w:author="Lola AO15" w:date="2025-11-09T12:56:00Z" w16du:dateUtc="2025-11-09T20:56:00Z"/>
                <w:rFonts w:eastAsia="DengXian" w:cs="Arial"/>
                <w:szCs w:val="18"/>
                <w:lang w:eastAsia="zh-CN"/>
              </w:rPr>
            </w:pPr>
            <w:ins w:id="308" w:author="Lola AO15" w:date="2025-11-09T12:57:00Z" w16du:dateUtc="2025-11-09T20:57:00Z">
              <w:r w:rsidRPr="00B83BC4">
                <w:rPr>
                  <w:rFonts w:cs="Arial"/>
                  <w:szCs w:val="18"/>
                  <w:lang w:eastAsia="zh-CN"/>
                </w:rPr>
                <w:t>[PR 6.2</w:t>
              </w:r>
              <w:r w:rsidRPr="00B83BC4">
                <w:rPr>
                  <w:rFonts w:eastAsiaTheme="minorEastAsia" w:cs="Arial"/>
                  <w:szCs w:val="18"/>
                  <w:lang w:eastAsia="zh-CN"/>
                </w:rPr>
                <w:t>1</w:t>
              </w:r>
              <w:r w:rsidRPr="00B83BC4">
                <w:rPr>
                  <w:rFonts w:cs="Arial"/>
                  <w:szCs w:val="18"/>
                  <w:lang w:eastAsia="zh-CN"/>
                </w:rPr>
                <w:t>.6-</w:t>
              </w:r>
              <w:r w:rsidRPr="00B83BC4">
                <w:rPr>
                  <w:rFonts w:eastAsiaTheme="minorEastAsia" w:cs="Arial"/>
                  <w:szCs w:val="18"/>
                  <w:lang w:eastAsia="zh-CN"/>
                </w:rPr>
                <w:t>4</w:t>
              </w:r>
              <w:r w:rsidRPr="00B83BC4">
                <w:rPr>
                  <w:rFonts w:cs="Arial"/>
                  <w:szCs w:val="18"/>
                  <w:lang w:eastAsia="zh-CN"/>
                </w:rPr>
                <w:t>]</w:t>
              </w:r>
            </w:ins>
          </w:p>
        </w:tc>
        <w:tc>
          <w:tcPr>
            <w:tcW w:w="1031" w:type="pct"/>
          </w:tcPr>
          <w:p w14:paraId="0CF844D9" w14:textId="78C1194C" w:rsidR="00F36EB5" w:rsidRPr="00B83BC4" w:rsidRDefault="00B020B8" w:rsidP="001F0315">
            <w:pPr>
              <w:pStyle w:val="TAL"/>
              <w:jc w:val="center"/>
              <w:rPr>
                <w:ins w:id="309" w:author="Lola AO15" w:date="2025-11-09T12:56:00Z" w16du:dateUtc="2025-11-09T20:56:00Z"/>
                <w:rFonts w:cs="Arial"/>
                <w:szCs w:val="18"/>
                <w:lang w:eastAsia="zh-CN"/>
              </w:rPr>
            </w:pPr>
            <w:ins w:id="310" w:author="Lola AO15" w:date="2025-11-14T05:12:00Z" w16du:dateUtc="2025-11-14T13:12: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311" w:author="Lola AO15" w:date="2025-11-09T13:16:00Z" w16du:dateUtc="2025-11-09T21:16:00Z">
              <w:r w:rsidR="006003E4">
                <w:rPr>
                  <w:rFonts w:cs="Arial"/>
                  <w:szCs w:val="18"/>
                  <w:lang w:eastAsia="zh-CN"/>
                </w:rPr>
                <w:t xml:space="preserve">QoS </w:t>
              </w:r>
            </w:ins>
            <w:ins w:id="312" w:author="Lola AO15" w:date="2025-11-13T18:12:00Z" w16du:dateUtc="2025-11-14T02:12:00Z">
              <w:r w:rsidR="0014013C">
                <w:rPr>
                  <w:rFonts w:cs="Arial"/>
                  <w:szCs w:val="18"/>
                  <w:lang w:eastAsia="zh-CN"/>
                </w:rPr>
                <w:t>a</w:t>
              </w:r>
            </w:ins>
            <w:ins w:id="313" w:author="Lola AO15" w:date="2025-11-09T13:16:00Z" w16du:dateUtc="2025-11-09T21:16:00Z">
              <w:r w:rsidR="006003E4">
                <w:rPr>
                  <w:rFonts w:cs="Arial"/>
                  <w:szCs w:val="18"/>
                  <w:lang w:eastAsia="zh-CN"/>
                </w:rPr>
                <w:t xml:space="preserve">ssurance for </w:t>
              </w:r>
              <w:r w:rsidR="00A965B2">
                <w:rPr>
                  <w:rFonts w:cs="Arial"/>
                  <w:szCs w:val="18"/>
                  <w:lang w:eastAsia="zh-CN"/>
                </w:rPr>
                <w:t>3GPP services requested with or without intent</w:t>
              </w:r>
            </w:ins>
          </w:p>
        </w:tc>
      </w:tr>
      <w:tr w:rsidR="001F0315" w:rsidRPr="00B83BC4" w14:paraId="7CD3F53C" w14:textId="77777777" w:rsidTr="008D6F49">
        <w:trPr>
          <w:trHeight w:val="1094"/>
          <w:ins w:id="314" w:author="Lola AO15" w:date="2025-11-09T12:55:00Z"/>
        </w:trPr>
        <w:tc>
          <w:tcPr>
            <w:tcW w:w="588" w:type="pct"/>
            <w:shd w:val="clear" w:color="auto" w:fill="D9D9D9" w:themeFill="background1" w:themeFillShade="D9"/>
          </w:tcPr>
          <w:p w14:paraId="31BA7D25" w14:textId="4F712234" w:rsidR="001F0315" w:rsidRPr="00B83BC4" w:rsidRDefault="00F36EB5" w:rsidP="001F0315">
            <w:pPr>
              <w:pStyle w:val="TAC"/>
              <w:rPr>
                <w:ins w:id="315" w:author="Lola AO15" w:date="2025-11-09T12:55:00Z" w16du:dateUtc="2025-11-09T20:55:00Z"/>
                <w:rFonts w:cs="Arial"/>
                <w:szCs w:val="18"/>
                <w:lang w:eastAsia="zh-CN"/>
              </w:rPr>
            </w:pPr>
            <w:ins w:id="316" w:author="Lola AO15" w:date="2025-11-09T12:55:00Z" w16du:dateUtc="2025-11-09T20:55:00Z">
              <w:r w:rsidRPr="00B83BC4">
                <w:rPr>
                  <w:rFonts w:cs="Arial"/>
                  <w:szCs w:val="18"/>
                  <w:lang w:eastAsia="zh-CN"/>
                </w:rPr>
                <w:t>-</w:t>
              </w:r>
            </w:ins>
          </w:p>
        </w:tc>
        <w:tc>
          <w:tcPr>
            <w:tcW w:w="2213" w:type="pct"/>
            <w:shd w:val="clear" w:color="auto" w:fill="D9D9D9" w:themeFill="background1" w:themeFillShade="D9"/>
          </w:tcPr>
          <w:p w14:paraId="5A5FCF1A" w14:textId="407B20B7" w:rsidR="001F0315" w:rsidRPr="00B83BC4" w:rsidRDefault="001F0315" w:rsidP="00F36EB5">
            <w:pPr>
              <w:rPr>
                <w:ins w:id="317" w:author="Lola AO15" w:date="2025-11-09T12:55:00Z" w16du:dateUtc="2025-11-09T20:55:00Z"/>
                <w:rFonts w:ascii="Arial" w:hAnsi="Arial" w:cs="Arial"/>
                <w:sz w:val="18"/>
                <w:szCs w:val="18"/>
              </w:rPr>
            </w:pPr>
            <w:ins w:id="318" w:author="Lola AO15" w:date="2025-11-09T12:55:00Z" w16du:dateUtc="2025-11-09T20:55:00Z">
              <w:r w:rsidRPr="00B83BC4">
                <w:rPr>
                  <w:rFonts w:ascii="Arial" w:hAnsi="Arial" w:cs="Arial"/>
                  <w:sz w:val="18"/>
                  <w:szCs w:val="18"/>
                </w:rPr>
                <w:t>Subject to operator policy</w:t>
              </w:r>
              <w:r w:rsidRPr="00B83BC4">
                <w:rPr>
                  <w:rFonts w:ascii="Arial" w:hAnsi="Arial" w:cs="Arial"/>
                  <w:sz w:val="18"/>
                  <w:szCs w:val="18"/>
                  <w:lang w:eastAsia="zh-CN"/>
                </w:rPr>
                <w:t>, t</w:t>
              </w:r>
              <w:r w:rsidRPr="00B83BC4">
                <w:rPr>
                  <w:rFonts w:ascii="Arial" w:eastAsia="DengXian" w:hAnsi="Arial" w:cs="Arial"/>
                  <w:sz w:val="18"/>
                  <w:szCs w:val="18"/>
                  <w:lang w:eastAsia="zh-CN"/>
                </w:rPr>
                <w:t>he 6G network shall</w:t>
              </w:r>
              <w:r w:rsidRPr="00B83BC4">
                <w:rPr>
                  <w:rFonts w:ascii="Arial" w:hAnsi="Arial" w:cs="Arial"/>
                  <w:sz w:val="18"/>
                  <w:szCs w:val="18"/>
                </w:rPr>
                <w:t xml:space="preserve"> be able to support a mechanism to guarantee the </w:t>
              </w:r>
              <w:r w:rsidRPr="00B83BC4">
                <w:rPr>
                  <w:rFonts w:ascii="Arial" w:eastAsia="DengXian" w:hAnsi="Arial" w:cs="Arial"/>
                  <w:sz w:val="18"/>
                  <w:szCs w:val="18"/>
                  <w:lang w:eastAsia="zh-CN"/>
                </w:rPr>
                <w:t xml:space="preserve">user experience when providing </w:t>
              </w:r>
              <w:r w:rsidRPr="00B83BC4">
                <w:rPr>
                  <w:rFonts w:ascii="Arial" w:hAnsi="Arial" w:cs="Arial"/>
                  <w:sz w:val="18"/>
                  <w:szCs w:val="18"/>
                  <w:lang w:eastAsia="zh-CN"/>
                </w:rPr>
                <w:t>combined 3GPP</w:t>
              </w:r>
              <w:r w:rsidRPr="00B83BC4">
                <w:rPr>
                  <w:rFonts w:ascii="Arial" w:eastAsia="DengXian" w:hAnsi="Arial" w:cs="Arial"/>
                  <w:sz w:val="18"/>
                  <w:szCs w:val="18"/>
                  <w:lang w:eastAsia="zh-CN"/>
                </w:rPr>
                <w:t xml:space="preserve"> service (e.g., </w:t>
              </w:r>
              <w:r w:rsidRPr="00B83BC4">
                <w:rPr>
                  <w:rFonts w:ascii="Arial" w:hAnsi="Arial" w:cs="Arial"/>
                  <w:sz w:val="18"/>
                  <w:szCs w:val="18"/>
                  <w:lang w:eastAsia="zh-CN"/>
                </w:rPr>
                <w:t xml:space="preserve">combines 6G </w:t>
              </w:r>
              <w:r w:rsidRPr="00B83BC4">
                <w:rPr>
                  <w:rFonts w:ascii="Arial" w:eastAsia="DengXian" w:hAnsi="Arial" w:cs="Arial"/>
                  <w:sz w:val="18"/>
                  <w:szCs w:val="18"/>
                  <w:lang w:eastAsia="zh-CN"/>
                </w:rPr>
                <w:t>AI service and communication service).</w:t>
              </w:r>
            </w:ins>
          </w:p>
        </w:tc>
        <w:tc>
          <w:tcPr>
            <w:tcW w:w="1168" w:type="pct"/>
            <w:shd w:val="clear" w:color="auto" w:fill="D9D9D9" w:themeFill="background1" w:themeFillShade="D9"/>
          </w:tcPr>
          <w:p w14:paraId="28991068" w14:textId="4C67455A" w:rsidR="001F0315" w:rsidRPr="00B83BC4" w:rsidRDefault="001F0315" w:rsidP="001F0315">
            <w:pPr>
              <w:pStyle w:val="TAL"/>
              <w:jc w:val="center"/>
              <w:rPr>
                <w:ins w:id="319" w:author="Lola AO15" w:date="2025-11-09T12:55:00Z" w16du:dateUtc="2025-11-09T20:55:00Z"/>
                <w:rFonts w:cs="Arial"/>
                <w:szCs w:val="18"/>
              </w:rPr>
            </w:pPr>
            <w:ins w:id="320" w:author="Lola AO15" w:date="2025-11-09T12:55:00Z" w16du:dateUtc="2025-11-09T20:55:00Z">
              <w:r w:rsidRPr="00B83BC4">
                <w:rPr>
                  <w:rFonts w:eastAsia="DengXian" w:cs="Arial"/>
                  <w:szCs w:val="18"/>
                  <w:lang w:eastAsia="zh-CN"/>
                </w:rPr>
                <w:t>[PR 6</w:t>
              </w:r>
              <w:r w:rsidRPr="00B83BC4">
                <w:rPr>
                  <w:rFonts w:cs="Arial"/>
                  <w:szCs w:val="18"/>
                  <w:lang w:eastAsia="zh-CN"/>
                </w:rPr>
                <w:t>.</w:t>
              </w:r>
              <w:r w:rsidRPr="00B83BC4">
                <w:rPr>
                  <w:rFonts w:eastAsiaTheme="minorEastAsia" w:cs="Arial"/>
                  <w:szCs w:val="18"/>
                  <w:lang w:eastAsia="zh-CN"/>
                </w:rPr>
                <w:t>50</w:t>
              </w:r>
              <w:r w:rsidRPr="00B83BC4">
                <w:rPr>
                  <w:rFonts w:cs="Arial"/>
                  <w:szCs w:val="18"/>
                  <w:lang w:eastAsia="zh-CN"/>
                </w:rPr>
                <w:t>.6</w:t>
              </w:r>
              <w:r w:rsidRPr="00B83BC4">
                <w:rPr>
                  <w:rFonts w:eastAsia="DengXian" w:cs="Arial"/>
                  <w:szCs w:val="18"/>
                  <w:lang w:eastAsia="zh-CN"/>
                </w:rPr>
                <w:t>-2]</w:t>
              </w:r>
            </w:ins>
          </w:p>
        </w:tc>
        <w:tc>
          <w:tcPr>
            <w:tcW w:w="1031" w:type="pct"/>
            <w:shd w:val="clear" w:color="auto" w:fill="D9D9D9" w:themeFill="background1" w:themeFillShade="D9"/>
          </w:tcPr>
          <w:p w14:paraId="13173835" w14:textId="39B8DA75" w:rsidR="001F0315" w:rsidRPr="00B83BC4" w:rsidRDefault="001B5A64" w:rsidP="001F0315">
            <w:pPr>
              <w:pStyle w:val="TAL"/>
              <w:jc w:val="center"/>
              <w:rPr>
                <w:ins w:id="321" w:author="Lola AO15" w:date="2025-11-09T12:55:00Z" w16du:dateUtc="2025-11-09T20:55:00Z"/>
                <w:rFonts w:cs="Arial"/>
                <w:szCs w:val="18"/>
                <w:lang w:eastAsia="zh-CN"/>
              </w:rPr>
            </w:pPr>
            <w:ins w:id="322" w:author="Lola AO15" w:date="2025-11-09T13:03:00Z" w16du:dateUtc="2025-11-09T21:03:00Z">
              <w:r>
                <w:rPr>
                  <w:rFonts w:cs="Arial"/>
                  <w:szCs w:val="18"/>
                  <w:lang w:eastAsia="zh-CN"/>
                </w:rPr>
                <w:t>Performance Guarantee</w:t>
              </w:r>
            </w:ins>
            <w:ins w:id="323" w:author="Lola AO15" w:date="2025-11-09T13:16:00Z" w16du:dateUtc="2025-11-09T21:16:00Z">
              <w:r w:rsidR="00A965B2">
                <w:rPr>
                  <w:rFonts w:cs="Arial"/>
                  <w:szCs w:val="18"/>
                  <w:lang w:eastAsia="zh-CN"/>
                </w:rPr>
                <w:t xml:space="preserve"> for </w:t>
              </w:r>
            </w:ins>
            <w:ins w:id="324" w:author="Lola AO15" w:date="2025-11-09T13:17:00Z" w16du:dateUtc="2025-11-09T21:17:00Z">
              <w:r w:rsidR="00A965B2">
                <w:rPr>
                  <w:rFonts w:cs="Arial"/>
                  <w:szCs w:val="18"/>
                  <w:lang w:eastAsia="zh-CN"/>
                </w:rPr>
                <w:t xml:space="preserve">requested </w:t>
              </w:r>
            </w:ins>
            <w:ins w:id="325" w:author="Lola AO15" w:date="2025-11-09T13:16:00Z" w16du:dateUtc="2025-11-09T21:16:00Z">
              <w:r w:rsidR="00A965B2">
                <w:rPr>
                  <w:rFonts w:cs="Arial"/>
                  <w:szCs w:val="18"/>
                  <w:lang w:eastAsia="zh-CN"/>
                </w:rPr>
                <w:t>3GP</w:t>
              </w:r>
            </w:ins>
            <w:ins w:id="326" w:author="Lola AO15" w:date="2025-11-09T13:17:00Z" w16du:dateUtc="2025-11-09T21:17:00Z">
              <w:r w:rsidR="00A965B2">
                <w:rPr>
                  <w:rFonts w:cs="Arial"/>
                  <w:szCs w:val="18"/>
                  <w:lang w:eastAsia="zh-CN"/>
                </w:rPr>
                <w:t>P services</w:t>
              </w:r>
            </w:ins>
          </w:p>
        </w:tc>
      </w:tr>
      <w:tr w:rsidR="001F0315" w:rsidRPr="00B83BC4" w14:paraId="3F0A0CDE" w14:textId="77777777" w:rsidTr="008D6F49">
        <w:trPr>
          <w:ins w:id="327" w:author="Lola AO15" w:date="2025-11-09T12:55:00Z"/>
        </w:trPr>
        <w:tc>
          <w:tcPr>
            <w:tcW w:w="588" w:type="pct"/>
            <w:shd w:val="clear" w:color="auto" w:fill="D9D9D9" w:themeFill="background1" w:themeFillShade="D9"/>
          </w:tcPr>
          <w:p w14:paraId="31F195EC" w14:textId="30DC5DA5" w:rsidR="001F0315" w:rsidRPr="00B83BC4" w:rsidRDefault="001F0315" w:rsidP="001F0315">
            <w:pPr>
              <w:pStyle w:val="TAC"/>
              <w:rPr>
                <w:ins w:id="328" w:author="Lola AO15" w:date="2025-11-09T12:55:00Z" w16du:dateUtc="2025-11-09T20:55:00Z"/>
                <w:rFonts w:cs="Arial"/>
                <w:szCs w:val="18"/>
                <w:lang w:eastAsia="zh-CN"/>
              </w:rPr>
            </w:pPr>
            <w:ins w:id="329" w:author="Lola AO15" w:date="2025-11-09T12:55:00Z" w16du:dateUtc="2025-11-09T20:55:00Z">
              <w:r w:rsidRPr="00B83BC4">
                <w:rPr>
                  <w:rFonts w:cs="Arial"/>
                  <w:szCs w:val="18"/>
                  <w:lang w:eastAsia="zh-CN"/>
                </w:rPr>
                <w:t>-</w:t>
              </w:r>
            </w:ins>
          </w:p>
        </w:tc>
        <w:tc>
          <w:tcPr>
            <w:tcW w:w="2213" w:type="pct"/>
            <w:shd w:val="clear" w:color="auto" w:fill="D9D9D9" w:themeFill="background1" w:themeFillShade="D9"/>
          </w:tcPr>
          <w:p w14:paraId="1C115DE5" w14:textId="7B3A62DF" w:rsidR="001F0315" w:rsidRPr="00B83BC4" w:rsidRDefault="001F0315" w:rsidP="001F0315">
            <w:pPr>
              <w:pStyle w:val="TAL"/>
              <w:rPr>
                <w:ins w:id="330" w:author="Lola AO15" w:date="2025-11-09T12:55:00Z" w16du:dateUtc="2025-11-09T20:55:00Z"/>
                <w:rFonts w:cs="Arial"/>
                <w:szCs w:val="18"/>
              </w:rPr>
            </w:pPr>
            <w:ins w:id="331" w:author="Lola AO15" w:date="2025-11-09T12:55:00Z" w16du:dateUtc="2025-11-09T20:55:00Z">
              <w:r w:rsidRPr="00B83BC4">
                <w:rPr>
                  <w:rFonts w:cs="Arial"/>
                  <w:szCs w:val="18"/>
                </w:rPr>
                <w:t>The 6G network shall provide 3GPP services (including communication, sensing and computing) with QoS assurance based on intent received (e.g. from subscribers).</w:t>
              </w:r>
            </w:ins>
          </w:p>
        </w:tc>
        <w:tc>
          <w:tcPr>
            <w:tcW w:w="1168" w:type="pct"/>
            <w:shd w:val="clear" w:color="auto" w:fill="D9D9D9" w:themeFill="background1" w:themeFillShade="D9"/>
          </w:tcPr>
          <w:p w14:paraId="614BE7E4" w14:textId="549DE7D6" w:rsidR="001F0315" w:rsidRPr="00B83BC4" w:rsidRDefault="001F0315" w:rsidP="001F0315">
            <w:pPr>
              <w:pStyle w:val="TAL"/>
              <w:jc w:val="center"/>
              <w:rPr>
                <w:ins w:id="332" w:author="Lola AO15" w:date="2025-11-09T12:55:00Z" w16du:dateUtc="2025-11-09T20:55:00Z"/>
                <w:rFonts w:cs="Arial"/>
                <w:szCs w:val="18"/>
              </w:rPr>
            </w:pPr>
            <w:ins w:id="333" w:author="Lola AO15" w:date="2025-11-09T12:55:00Z" w16du:dateUtc="2025-11-09T20:55:00Z">
              <w:r w:rsidRPr="00B83BC4">
                <w:rPr>
                  <w:rFonts w:cs="Arial"/>
                  <w:szCs w:val="18"/>
                </w:rPr>
                <w:t>PR 6.21.6-2</w:t>
              </w:r>
            </w:ins>
          </w:p>
        </w:tc>
        <w:tc>
          <w:tcPr>
            <w:tcW w:w="1031" w:type="pct"/>
            <w:shd w:val="clear" w:color="auto" w:fill="D9D9D9" w:themeFill="background1" w:themeFillShade="D9"/>
          </w:tcPr>
          <w:p w14:paraId="07C75385" w14:textId="12E6A7F1" w:rsidR="001B5A64" w:rsidRDefault="00352806" w:rsidP="001F0315">
            <w:pPr>
              <w:pStyle w:val="TAL"/>
              <w:jc w:val="center"/>
              <w:rPr>
                <w:ins w:id="334" w:author="Lola AO15" w:date="2025-11-09T13:04:00Z" w16du:dateUtc="2025-11-09T21:04:00Z"/>
                <w:rFonts w:cs="Arial"/>
                <w:szCs w:val="18"/>
                <w:lang w:eastAsia="zh-CN"/>
              </w:rPr>
            </w:pPr>
            <w:ins w:id="335" w:author="Lola AO15" w:date="2025-11-09T13:05:00Z" w16du:dateUtc="2025-11-09T21:05:00Z">
              <w:r>
                <w:rPr>
                  <w:rFonts w:cs="Arial"/>
                  <w:szCs w:val="18"/>
                  <w:lang w:eastAsia="zh-CN"/>
                </w:rPr>
                <w:t>Performance/</w:t>
              </w:r>
            </w:ins>
            <w:ins w:id="336" w:author="Lola AO15" w:date="2025-11-09T13:04:00Z" w16du:dateUtc="2025-11-09T21:04:00Z">
              <w:r w:rsidR="001B5A64">
                <w:rPr>
                  <w:rFonts w:cs="Arial"/>
                  <w:szCs w:val="18"/>
                  <w:lang w:eastAsia="zh-CN"/>
                </w:rPr>
                <w:t>QoS</w:t>
              </w:r>
            </w:ins>
          </w:p>
          <w:p w14:paraId="380BFD88" w14:textId="1977D589" w:rsidR="001F0315" w:rsidRPr="00B83BC4" w:rsidRDefault="001B5A64" w:rsidP="001F0315">
            <w:pPr>
              <w:pStyle w:val="TAL"/>
              <w:jc w:val="center"/>
              <w:rPr>
                <w:ins w:id="337" w:author="Lola AO15" w:date="2025-11-09T12:55:00Z" w16du:dateUtc="2025-11-09T20:55:00Z"/>
                <w:rFonts w:cs="Arial"/>
                <w:szCs w:val="18"/>
                <w:lang w:eastAsia="zh-CN"/>
              </w:rPr>
            </w:pPr>
            <w:ins w:id="338" w:author="Lola AO15" w:date="2025-11-09T13:03:00Z" w16du:dateUtc="2025-11-09T21:03:00Z">
              <w:r>
                <w:rPr>
                  <w:rFonts w:cs="Arial"/>
                  <w:szCs w:val="18"/>
                  <w:lang w:eastAsia="zh-CN"/>
                </w:rPr>
                <w:t xml:space="preserve"> Assurance</w:t>
              </w:r>
            </w:ins>
            <w:ins w:id="339" w:author="Lola AO15" w:date="2025-11-09T13:17:00Z" w16du:dateUtc="2025-11-09T21:17:00Z">
              <w:r w:rsidR="0023708A">
                <w:rPr>
                  <w:rFonts w:cs="Arial"/>
                  <w:szCs w:val="18"/>
                  <w:lang w:eastAsia="zh-CN"/>
                </w:rPr>
                <w:t xml:space="preserve"> for request based on intent</w:t>
              </w:r>
            </w:ins>
          </w:p>
        </w:tc>
      </w:tr>
      <w:tr w:rsidR="001F0315" w:rsidRPr="00B83BC4" w14:paraId="3D63FE18" w14:textId="77777777" w:rsidTr="008D6F49">
        <w:trPr>
          <w:ins w:id="340" w:author="Lola AO15" w:date="2025-11-09T12:55:00Z"/>
        </w:trPr>
        <w:tc>
          <w:tcPr>
            <w:tcW w:w="588" w:type="pct"/>
            <w:shd w:val="clear" w:color="auto" w:fill="D9D9D9" w:themeFill="background1" w:themeFillShade="D9"/>
          </w:tcPr>
          <w:p w14:paraId="015341D0" w14:textId="7D877BCE" w:rsidR="001F0315" w:rsidRPr="00B83BC4" w:rsidRDefault="00F36EB5" w:rsidP="001F0315">
            <w:pPr>
              <w:pStyle w:val="TAC"/>
              <w:rPr>
                <w:ins w:id="341" w:author="Lola AO15" w:date="2025-11-09T12:55:00Z" w16du:dateUtc="2025-11-09T20:55:00Z"/>
                <w:rFonts w:cs="Arial"/>
                <w:szCs w:val="18"/>
                <w:lang w:eastAsia="zh-CN"/>
              </w:rPr>
            </w:pPr>
            <w:ins w:id="342" w:author="Lola AO15" w:date="2025-11-09T12:55:00Z" w16du:dateUtc="2025-11-09T20:55:00Z">
              <w:r w:rsidRPr="00B83BC4">
                <w:rPr>
                  <w:rFonts w:cs="Arial"/>
                  <w:szCs w:val="18"/>
                  <w:lang w:eastAsia="zh-CN"/>
                </w:rPr>
                <w:t>-</w:t>
              </w:r>
            </w:ins>
          </w:p>
        </w:tc>
        <w:tc>
          <w:tcPr>
            <w:tcW w:w="2213" w:type="pct"/>
            <w:shd w:val="clear" w:color="auto" w:fill="D9D9D9" w:themeFill="background1" w:themeFillShade="D9"/>
          </w:tcPr>
          <w:p w14:paraId="7210682E" w14:textId="04F2603D" w:rsidR="001F0315" w:rsidRPr="00B83BC4" w:rsidRDefault="001F0315" w:rsidP="001F0315">
            <w:pPr>
              <w:pStyle w:val="TAL"/>
              <w:rPr>
                <w:ins w:id="343" w:author="Lola AO15" w:date="2025-11-09T12:55:00Z" w16du:dateUtc="2025-11-09T20:55:00Z"/>
                <w:rFonts w:cs="Arial"/>
                <w:szCs w:val="18"/>
              </w:rPr>
            </w:pPr>
            <w:ins w:id="344" w:author="Lola AO15" w:date="2025-11-09T12:55:00Z" w16du:dateUtc="2025-11-09T20:55:00Z">
              <w:r w:rsidRPr="00B83BC4">
                <w:rPr>
                  <w:rFonts w:cs="Arial"/>
                  <w:szCs w:val="18"/>
                  <w:lang w:eastAsia="zh-CN"/>
                </w:rPr>
                <w:t xml:space="preserve">The 6G network shall </w:t>
              </w:r>
              <w:r w:rsidRPr="00B83BC4">
                <w:rPr>
                  <w:rFonts w:eastAsia="DengXian" w:cs="Arial"/>
                  <w:szCs w:val="18"/>
                  <w:lang w:eastAsia="zh-CN"/>
                </w:rPr>
                <w:t>support a mechanism (e.g. AI capabilities such as AI agent)</w:t>
              </w:r>
              <w:r w:rsidRPr="00B83BC4">
                <w:rPr>
                  <w:rFonts w:cs="Arial"/>
                  <w:szCs w:val="18"/>
                  <w:lang w:eastAsia="zh-CN"/>
                </w:rPr>
                <w:t xml:space="preserve"> to provide mechanisms to monitor and evaluate the quality of </w:t>
              </w:r>
              <w:r w:rsidRPr="00B83BC4">
                <w:rPr>
                  <w:rFonts w:cs="Arial"/>
                  <w:szCs w:val="18"/>
                  <w:lang w:eastAsia="zh-CN"/>
                </w:rPr>
                <w:lastRenderedPageBreak/>
                <w:t>the provided 3GPP service and perform adaptations if needed based on the evaluation.</w:t>
              </w:r>
            </w:ins>
          </w:p>
        </w:tc>
        <w:tc>
          <w:tcPr>
            <w:tcW w:w="1168" w:type="pct"/>
            <w:shd w:val="clear" w:color="auto" w:fill="D9D9D9" w:themeFill="background1" w:themeFillShade="D9"/>
          </w:tcPr>
          <w:p w14:paraId="7A799F93" w14:textId="6162C8CB" w:rsidR="001F0315" w:rsidRPr="00B83BC4" w:rsidRDefault="001F0315" w:rsidP="001F0315">
            <w:pPr>
              <w:pStyle w:val="TAL"/>
              <w:jc w:val="center"/>
              <w:rPr>
                <w:ins w:id="345" w:author="Lola AO15" w:date="2025-11-09T12:55:00Z" w16du:dateUtc="2025-11-09T20:55:00Z"/>
                <w:rFonts w:cs="Arial"/>
                <w:szCs w:val="18"/>
              </w:rPr>
            </w:pPr>
            <w:ins w:id="346" w:author="Lola AO15" w:date="2025-11-09T12:55:00Z" w16du:dateUtc="2025-11-09T20:55:00Z">
              <w:r w:rsidRPr="00B83BC4">
                <w:rPr>
                  <w:rFonts w:cs="Arial"/>
                  <w:szCs w:val="18"/>
                  <w:lang w:eastAsia="zh-CN"/>
                </w:rPr>
                <w:lastRenderedPageBreak/>
                <w:t>[PR 6.2</w:t>
              </w:r>
              <w:r w:rsidRPr="00B83BC4">
                <w:rPr>
                  <w:rFonts w:eastAsiaTheme="minorEastAsia" w:cs="Arial"/>
                  <w:szCs w:val="18"/>
                  <w:lang w:eastAsia="zh-CN"/>
                </w:rPr>
                <w:t>1</w:t>
              </w:r>
              <w:r w:rsidRPr="00B83BC4">
                <w:rPr>
                  <w:rFonts w:cs="Arial"/>
                  <w:szCs w:val="18"/>
                  <w:lang w:eastAsia="zh-CN"/>
                </w:rPr>
                <w:t>.6-</w:t>
              </w:r>
              <w:r w:rsidRPr="00B83BC4">
                <w:rPr>
                  <w:rFonts w:eastAsiaTheme="minorEastAsia" w:cs="Arial"/>
                  <w:szCs w:val="18"/>
                  <w:lang w:eastAsia="zh-CN"/>
                </w:rPr>
                <w:t>4</w:t>
              </w:r>
              <w:r w:rsidRPr="00B83BC4">
                <w:rPr>
                  <w:rFonts w:cs="Arial"/>
                  <w:szCs w:val="18"/>
                  <w:lang w:eastAsia="zh-CN"/>
                </w:rPr>
                <w:t>]</w:t>
              </w:r>
            </w:ins>
          </w:p>
        </w:tc>
        <w:tc>
          <w:tcPr>
            <w:tcW w:w="1031" w:type="pct"/>
            <w:shd w:val="clear" w:color="auto" w:fill="D9D9D9" w:themeFill="background1" w:themeFillShade="D9"/>
          </w:tcPr>
          <w:p w14:paraId="26EBC151" w14:textId="01FDB9A4" w:rsidR="001F0315" w:rsidRPr="00B83BC4" w:rsidRDefault="009F494C" w:rsidP="001F0315">
            <w:pPr>
              <w:pStyle w:val="TAL"/>
              <w:jc w:val="center"/>
              <w:rPr>
                <w:ins w:id="347" w:author="Lola AO15" w:date="2025-11-09T12:55:00Z" w16du:dateUtc="2025-11-09T20:55:00Z"/>
                <w:rFonts w:cs="Arial"/>
                <w:szCs w:val="18"/>
                <w:lang w:eastAsia="zh-CN"/>
              </w:rPr>
            </w:pPr>
            <w:ins w:id="348" w:author="Lola AO15" w:date="2025-11-12T15:29:00Z" w16du:dateUtc="2025-11-12T23:29:00Z">
              <w:r>
                <w:rPr>
                  <w:rFonts w:cs="Arial"/>
                  <w:szCs w:val="18"/>
                  <w:lang w:eastAsia="zh-CN"/>
                </w:rPr>
                <w:t>Performance monitoring and evaluation</w:t>
              </w:r>
            </w:ins>
          </w:p>
        </w:tc>
      </w:tr>
      <w:tr w:rsidR="001F0315" w:rsidRPr="00457CAE" w14:paraId="500DF783" w14:textId="77777777" w:rsidTr="00C57229">
        <w:tc>
          <w:tcPr>
            <w:tcW w:w="588" w:type="pct"/>
          </w:tcPr>
          <w:p w14:paraId="0C454DAC" w14:textId="6EBBF060" w:rsidR="001F0315" w:rsidRDefault="001F0315" w:rsidP="001F031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w:t>
            </w:r>
            <w:ins w:id="349" w:author="Lola AO15" w:date="2025-11-09T13:42:00Z" w16du:dateUtc="2025-11-09T21:42:00Z">
              <w:r w:rsidR="00401F6F">
                <w:rPr>
                  <w:lang w:eastAsia="zh-CN"/>
                </w:rPr>
                <w:t>5</w:t>
              </w:r>
            </w:ins>
            <w:r w:rsidRPr="00401F6F">
              <w:rPr>
                <w:rFonts w:hint="eastAsia"/>
                <w:strike/>
                <w:lang w:eastAsia="zh-CN"/>
              </w:rPr>
              <w:t>7</w:t>
            </w:r>
          </w:p>
        </w:tc>
        <w:tc>
          <w:tcPr>
            <w:tcW w:w="2213" w:type="pct"/>
          </w:tcPr>
          <w:p w14:paraId="59C171D6" w14:textId="09390C37" w:rsidR="001F0315" w:rsidRPr="00BB0CDB" w:rsidRDefault="000A16AE" w:rsidP="001F0315">
            <w:pPr>
              <w:pStyle w:val="TAL"/>
            </w:pPr>
            <w:ins w:id="350" w:author="Lola AO15" w:date="2025-11-09T13:09:00Z" w16du:dateUtc="2025-11-09T21:09:00Z">
              <w:r w:rsidRPr="00B83BC4">
                <w:rPr>
                  <w:rFonts w:cs="Arial"/>
                  <w:szCs w:val="18"/>
                </w:rPr>
                <w:t>Subject to operator policy</w:t>
              </w:r>
              <w:r>
                <w:rPr>
                  <w:rFonts w:cs="Arial"/>
                  <w:szCs w:val="18"/>
                </w:rPr>
                <w:t xml:space="preserve"> and user preference</w:t>
              </w:r>
              <w:r w:rsidR="00C10F6A">
                <w:rPr>
                  <w:rFonts w:cs="Arial"/>
                  <w:szCs w:val="18"/>
                </w:rPr>
                <w:t>,</w:t>
              </w:r>
              <w:r w:rsidRPr="003D785C">
                <w:t xml:space="preserve"> </w:t>
              </w:r>
              <w:r w:rsidR="00C10F6A">
                <w:t>t</w:t>
              </w:r>
            </w:ins>
            <w:r w:rsidR="001F0315" w:rsidRPr="003D785C">
              <w:t xml:space="preserve">he 6G system shall support a mechanism to identify and associate the source (e.g. home robot, </w:t>
            </w:r>
            <w:r w:rsidR="001F0315" w:rsidRPr="00AB1563">
              <w:rPr>
                <w:strike/>
              </w:rPr>
              <w:t xml:space="preserve">or </w:t>
            </w:r>
            <w:r w:rsidR="001F0315" w:rsidRPr="003D785C">
              <w:t xml:space="preserve">specific AI </w:t>
            </w:r>
            <w:ins w:id="351" w:author="Lola AO15" w:date="2025-11-14T07:44:00Z" w16du:dateUtc="2025-11-14T15:44:00Z">
              <w:r w:rsidR="00F22327">
                <w:t>Application</w:t>
              </w:r>
              <w:r w:rsidR="00F22327" w:rsidRPr="003D785C">
                <w:t xml:space="preserve"> </w:t>
              </w:r>
              <w:r w:rsidR="00F22327">
                <w:t>(e.g. 3</w:t>
              </w:r>
              <w:r w:rsidR="00F22327" w:rsidRPr="00F22327">
                <w:rPr>
                  <w:vertAlign w:val="superscript"/>
                </w:rPr>
                <w:t>rd</w:t>
              </w:r>
              <w:r w:rsidR="00F22327">
                <w:t xml:space="preserve"> AI </w:t>
              </w:r>
            </w:ins>
            <w:r w:rsidR="001F0315" w:rsidRPr="003D785C">
              <w:t>Agent</w:t>
            </w:r>
            <w:ins w:id="352" w:author="Lola AO15" w:date="2025-11-14T07:44:00Z" w16du:dateUtc="2025-11-14T15:44:00Z">
              <w:r w:rsidR="00F22327">
                <w:t>)</w:t>
              </w:r>
            </w:ins>
            <w:r w:rsidR="001F0315" w:rsidRPr="003D785C">
              <w:t>) of the intent with a subscriber</w:t>
            </w:r>
            <w:ins w:id="353" w:author="Lola AO15" w:date="2025-11-09T13:14:00Z" w16du:dateUtc="2025-11-09T21:14:00Z">
              <w:r w:rsidR="009C35B6">
                <w:t>/user</w:t>
              </w:r>
            </w:ins>
            <w:r w:rsidR="001F0315" w:rsidRPr="003D785C">
              <w:t xml:space="preserve"> and with the actions resulting from the handling/processing of the intent.</w:t>
            </w:r>
          </w:p>
        </w:tc>
        <w:tc>
          <w:tcPr>
            <w:tcW w:w="1168" w:type="pct"/>
          </w:tcPr>
          <w:p w14:paraId="6D38FAFA" w14:textId="26E63022" w:rsidR="001F0315" w:rsidRPr="00BB0CDB" w:rsidRDefault="001F0315" w:rsidP="001F0315">
            <w:pPr>
              <w:pStyle w:val="TAL"/>
              <w:jc w:val="center"/>
            </w:pPr>
            <w:r w:rsidRPr="003D785C">
              <w:t>PR 6.21.6-3</w:t>
            </w:r>
          </w:p>
        </w:tc>
        <w:tc>
          <w:tcPr>
            <w:tcW w:w="1031" w:type="pct"/>
          </w:tcPr>
          <w:p w14:paraId="07B6FCE3" w14:textId="77777777" w:rsidR="001F0315" w:rsidRDefault="001F0315" w:rsidP="001F0315">
            <w:pPr>
              <w:pStyle w:val="TAL"/>
              <w:jc w:val="center"/>
              <w:rPr>
                <w:ins w:id="354" w:author="Lola AO15" w:date="2025-11-09T13:14:00Z" w16du:dateUtc="2025-11-09T21:14:00Z"/>
                <w:strike/>
                <w:lang w:eastAsia="zh-CN"/>
              </w:rPr>
            </w:pPr>
            <w:r w:rsidRPr="00AB1CD1">
              <w:rPr>
                <w:strike/>
                <w:lang w:eastAsia="zh-CN"/>
              </w:rPr>
              <w:t>N</w:t>
            </w:r>
            <w:r w:rsidRPr="00AB1CD1">
              <w:rPr>
                <w:rFonts w:hint="eastAsia"/>
                <w:strike/>
                <w:lang w:eastAsia="zh-CN"/>
              </w:rPr>
              <w:t>etwork AI agent,</w:t>
            </w:r>
            <w:r>
              <w:rPr>
                <w:rFonts w:hint="eastAsia"/>
                <w:lang w:eastAsia="zh-CN"/>
              </w:rPr>
              <w:t xml:space="preserve"> </w:t>
            </w:r>
            <w:r w:rsidRPr="002F12DF">
              <w:rPr>
                <w:rFonts w:hint="eastAsia"/>
                <w:strike/>
                <w:lang w:eastAsia="zh-CN"/>
              </w:rPr>
              <w:t>intent</w:t>
            </w:r>
          </w:p>
          <w:p w14:paraId="3E0139AA" w14:textId="18B9208D" w:rsidR="002F12DF" w:rsidRDefault="00C73E3A" w:rsidP="001F0315">
            <w:pPr>
              <w:pStyle w:val="TAL"/>
              <w:jc w:val="center"/>
              <w:rPr>
                <w:lang w:eastAsia="zh-CN"/>
              </w:rPr>
            </w:pPr>
            <w:ins w:id="355" w:author="Lola AO15" w:date="2025-11-13T19:01:00Z" w16du:dateUtc="2025-11-14T03:01:00Z">
              <w:r>
                <w:rPr>
                  <w:lang w:eastAsia="zh-CN"/>
                </w:rPr>
                <w:t xml:space="preserve">Intent </w:t>
              </w:r>
            </w:ins>
            <w:ins w:id="356" w:author="Lola AO15" w:date="2025-11-13T19:07:00Z" w16du:dateUtc="2025-11-14T03:07:00Z">
              <w:r w:rsidR="001159FC">
                <w:rPr>
                  <w:lang w:eastAsia="zh-CN"/>
                </w:rPr>
                <w:t>i</w:t>
              </w:r>
            </w:ins>
            <w:ins w:id="357" w:author="Lola AO15" w:date="2025-11-09T13:14:00Z" w16du:dateUtc="2025-11-09T21:14:00Z">
              <w:r w:rsidR="002F12DF">
                <w:rPr>
                  <w:lang w:eastAsia="zh-CN"/>
                </w:rPr>
                <w:t>dentif</w:t>
              </w:r>
            </w:ins>
            <w:ins w:id="358" w:author="Lola AO15" w:date="2025-11-13T19:01:00Z" w16du:dateUtc="2025-11-14T03:01:00Z">
              <w:r>
                <w:rPr>
                  <w:lang w:eastAsia="zh-CN"/>
                </w:rPr>
                <w:t>ication</w:t>
              </w:r>
            </w:ins>
            <w:ins w:id="359" w:author="Lola AO15" w:date="2025-11-09T13:14:00Z" w16du:dateUtc="2025-11-09T21:14:00Z">
              <w:r w:rsidR="002F12DF">
                <w:rPr>
                  <w:lang w:eastAsia="zh-CN"/>
                </w:rPr>
                <w:t xml:space="preserve"> and associat</w:t>
              </w:r>
            </w:ins>
            <w:ins w:id="360" w:author="Lola AO15" w:date="2025-11-13T19:01:00Z" w16du:dateUtc="2025-11-14T03:01:00Z">
              <w:r>
                <w:rPr>
                  <w:lang w:eastAsia="zh-CN"/>
                </w:rPr>
                <w:t>ion</w:t>
              </w:r>
            </w:ins>
            <w:ins w:id="361" w:author="Lola AO15" w:date="2025-11-09T13:14:00Z" w16du:dateUtc="2025-11-09T21:14:00Z">
              <w:r w:rsidR="002F12DF">
                <w:rPr>
                  <w:lang w:eastAsia="zh-CN"/>
                </w:rPr>
                <w:t xml:space="preserve"> with s</w:t>
              </w:r>
            </w:ins>
            <w:ins w:id="362" w:author="Lola AO15" w:date="2025-11-09T13:15:00Z" w16du:dateUtc="2025-11-09T21:15:00Z">
              <w:r w:rsidR="002F12DF">
                <w:rPr>
                  <w:lang w:eastAsia="zh-CN"/>
                </w:rPr>
                <w:t>ource</w:t>
              </w:r>
            </w:ins>
          </w:p>
        </w:tc>
      </w:tr>
      <w:tr w:rsidR="001F0315" w:rsidRPr="00457CAE" w14:paraId="47BAA342" w14:textId="77777777" w:rsidTr="00C57229">
        <w:tc>
          <w:tcPr>
            <w:tcW w:w="588" w:type="pct"/>
          </w:tcPr>
          <w:p w14:paraId="2B3D4BC1" w14:textId="52EE349C" w:rsidR="001F0315" w:rsidRDefault="001F0315" w:rsidP="001F0315">
            <w:pPr>
              <w:pStyle w:val="TAC"/>
            </w:pPr>
            <w:proofErr w:type="gramStart"/>
            <w:r w:rsidRPr="00144341">
              <w:rPr>
                <w:rFonts w:hint="eastAsia"/>
                <w:lang w:eastAsia="zh-CN"/>
              </w:rPr>
              <w:t xml:space="preserve">CPR </w:t>
            </w:r>
            <w:r w:rsidRPr="00144341">
              <w:t xml:space="preserve"> </w:t>
            </w:r>
            <w:r w:rsidRPr="00144341">
              <w:rPr>
                <w:lang w:eastAsia="zh-CN"/>
              </w:rPr>
              <w:t>Y.1.8</w:t>
            </w:r>
            <w:proofErr w:type="gramEnd"/>
            <w:r w:rsidRPr="00144341">
              <w:rPr>
                <w:lang w:eastAsia="zh-CN"/>
              </w:rPr>
              <w:t>-2</w:t>
            </w:r>
            <w:r w:rsidRPr="00144341">
              <w:rPr>
                <w:rFonts w:hint="eastAsia"/>
                <w:lang w:eastAsia="zh-CN"/>
              </w:rPr>
              <w:t>-</w:t>
            </w:r>
            <w:ins w:id="363" w:author="Lola AO15" w:date="2025-11-09T13:42:00Z" w16du:dateUtc="2025-11-09T21:42:00Z">
              <w:r w:rsidR="00401F6F" w:rsidRPr="00144341">
                <w:rPr>
                  <w:lang w:eastAsia="zh-CN"/>
                </w:rPr>
                <w:t>6</w:t>
              </w:r>
            </w:ins>
            <w:r w:rsidRPr="00144341">
              <w:rPr>
                <w:rFonts w:hint="eastAsia"/>
                <w:strike/>
                <w:lang w:eastAsia="zh-CN"/>
              </w:rPr>
              <w:t>8</w:t>
            </w:r>
          </w:p>
        </w:tc>
        <w:tc>
          <w:tcPr>
            <w:tcW w:w="2213" w:type="pct"/>
          </w:tcPr>
          <w:p w14:paraId="698FE6FB" w14:textId="77777777" w:rsidR="001F0315" w:rsidRPr="008F6412" w:rsidRDefault="001F0315" w:rsidP="001F0315">
            <w:pPr>
              <w:pStyle w:val="TAL"/>
            </w:pPr>
            <w:r w:rsidRPr="00674BA7">
              <w:t>The 6G network shall support mechanisms (e.g. Al capabilities such as Al agent) to authorize the received intent(s) from user.</w:t>
            </w:r>
          </w:p>
        </w:tc>
        <w:tc>
          <w:tcPr>
            <w:tcW w:w="1168" w:type="pct"/>
          </w:tcPr>
          <w:p w14:paraId="509D0A0B" w14:textId="614461EF" w:rsidR="001F0315" w:rsidRPr="008F6412" w:rsidRDefault="001F0315" w:rsidP="001F0315">
            <w:pPr>
              <w:pStyle w:val="TAL"/>
              <w:jc w:val="center"/>
            </w:pPr>
            <w:r w:rsidRPr="00674BA7">
              <w:t>PR 6.44.6-1</w:t>
            </w:r>
          </w:p>
        </w:tc>
        <w:tc>
          <w:tcPr>
            <w:tcW w:w="1031" w:type="pct"/>
          </w:tcPr>
          <w:p w14:paraId="33972030" w14:textId="3E390399" w:rsidR="001F0315" w:rsidRDefault="001F0315" w:rsidP="001F0315">
            <w:pPr>
              <w:pStyle w:val="TAL"/>
              <w:jc w:val="center"/>
              <w:rPr>
                <w:lang w:eastAsia="zh-CN"/>
              </w:rPr>
            </w:pPr>
            <w:r w:rsidRPr="005B39E9">
              <w:rPr>
                <w:strike/>
                <w:lang w:eastAsia="zh-CN"/>
              </w:rPr>
              <w:t>N</w:t>
            </w:r>
            <w:r w:rsidRPr="005B39E9">
              <w:rPr>
                <w:rFonts w:hint="eastAsia"/>
                <w:strike/>
                <w:lang w:eastAsia="zh-CN"/>
              </w:rPr>
              <w:t xml:space="preserve">etwork AI </w:t>
            </w:r>
            <w:proofErr w:type="gramStart"/>
            <w:r w:rsidRPr="005B39E9">
              <w:rPr>
                <w:rFonts w:hint="eastAsia"/>
                <w:strike/>
                <w:lang w:eastAsia="zh-CN"/>
              </w:rPr>
              <w:t>agent,</w:t>
            </w:r>
            <w:r>
              <w:rPr>
                <w:rFonts w:hint="eastAsia"/>
                <w:lang w:eastAsia="zh-CN"/>
              </w:rPr>
              <w:t xml:space="preserve"> </w:t>
            </w:r>
            <w:ins w:id="364" w:author="Lola AO15" w:date="2025-11-12T16:00:00Z" w16du:dateUtc="2025-11-13T00:00:00Z">
              <w:r w:rsidR="005B39E9">
                <w:rPr>
                  <w:lang w:eastAsia="zh-CN"/>
                </w:rPr>
                <w:t xml:space="preserve"> </w:t>
              </w:r>
            </w:ins>
            <w:ins w:id="365" w:author="Lola AO15" w:date="2025-11-13T19:01:00Z" w16du:dateUtc="2025-11-14T03:01:00Z">
              <w:r w:rsidR="00144341">
                <w:rPr>
                  <w:lang w:eastAsia="zh-CN"/>
                </w:rPr>
                <w:t>I</w:t>
              </w:r>
            </w:ins>
            <w:r>
              <w:rPr>
                <w:rFonts w:hint="eastAsia"/>
                <w:lang w:eastAsia="zh-CN"/>
              </w:rPr>
              <w:t>ntent</w:t>
            </w:r>
            <w:proofErr w:type="gramEnd"/>
            <w:ins w:id="366" w:author="Lola AO15" w:date="2025-11-12T15:30:00Z" w16du:dateUtc="2025-11-12T23:30:00Z">
              <w:r w:rsidR="00DD1FC7">
                <w:rPr>
                  <w:lang w:eastAsia="zh-CN"/>
                </w:rPr>
                <w:t xml:space="preserve"> </w:t>
              </w:r>
            </w:ins>
            <w:ins w:id="367" w:author="Lola AO15" w:date="2025-11-13T19:45:00Z" w16du:dateUtc="2025-11-14T03:45:00Z">
              <w:r w:rsidR="00746416">
                <w:rPr>
                  <w:lang w:eastAsia="zh-CN"/>
                </w:rPr>
                <w:t>a</w:t>
              </w:r>
            </w:ins>
            <w:ins w:id="368" w:author="Lola AO15" w:date="2025-11-12T15:30:00Z" w16du:dateUtc="2025-11-12T23:30:00Z">
              <w:r w:rsidR="00DD1FC7">
                <w:rPr>
                  <w:lang w:eastAsia="zh-CN"/>
                </w:rPr>
                <w:t>uthorization</w:t>
              </w:r>
            </w:ins>
          </w:p>
        </w:tc>
      </w:tr>
      <w:tr w:rsidR="001F0315" w:rsidRPr="00457CAE" w14:paraId="37FEF32E" w14:textId="77777777" w:rsidTr="00C57229">
        <w:tc>
          <w:tcPr>
            <w:tcW w:w="588" w:type="pct"/>
          </w:tcPr>
          <w:p w14:paraId="399CCA59" w14:textId="3117D173" w:rsidR="001F0315" w:rsidRPr="00283EC5" w:rsidRDefault="001F0315" w:rsidP="001F0315">
            <w:pPr>
              <w:pStyle w:val="TAC"/>
              <w:rPr>
                <w:strike/>
              </w:rPr>
            </w:pPr>
            <w:proofErr w:type="gramStart"/>
            <w:r w:rsidRPr="00283EC5">
              <w:rPr>
                <w:rFonts w:hint="eastAsia"/>
                <w:strike/>
                <w:lang w:eastAsia="zh-CN"/>
              </w:rPr>
              <w:t xml:space="preserve">CPR </w:t>
            </w:r>
            <w:r w:rsidRPr="00283EC5">
              <w:rPr>
                <w:strike/>
              </w:rPr>
              <w:t xml:space="preserve"> </w:t>
            </w:r>
            <w:r w:rsidRPr="00283EC5">
              <w:rPr>
                <w:strike/>
                <w:lang w:eastAsia="zh-CN"/>
              </w:rPr>
              <w:t>Y.1.8</w:t>
            </w:r>
            <w:proofErr w:type="gramEnd"/>
            <w:r w:rsidRPr="00283EC5">
              <w:rPr>
                <w:strike/>
                <w:lang w:eastAsia="zh-CN"/>
              </w:rPr>
              <w:t>-2</w:t>
            </w:r>
            <w:r w:rsidRPr="00283EC5">
              <w:rPr>
                <w:rFonts w:hint="eastAsia"/>
                <w:strike/>
                <w:lang w:eastAsia="zh-CN"/>
              </w:rPr>
              <w:t>-9</w:t>
            </w:r>
          </w:p>
        </w:tc>
        <w:tc>
          <w:tcPr>
            <w:tcW w:w="2213" w:type="pct"/>
          </w:tcPr>
          <w:p w14:paraId="4F0B8522" w14:textId="77777777" w:rsidR="001F0315" w:rsidRPr="00283EC5" w:rsidRDefault="001F0315" w:rsidP="001F0315">
            <w:pPr>
              <w:pStyle w:val="TAL"/>
              <w:rPr>
                <w:strike/>
              </w:rPr>
            </w:pPr>
            <w:r w:rsidRPr="00283EC5">
              <w:rPr>
                <w:strike/>
              </w:rPr>
              <w:t>The 6G network shall support a mechanism (e.g. AI capabilities such as AI agent) to provide mechanisms to monitor and evaluate the quality of the provided 3GPP service and perform adaptations if needed based on the evaluation.</w:t>
            </w:r>
          </w:p>
        </w:tc>
        <w:tc>
          <w:tcPr>
            <w:tcW w:w="1168" w:type="pct"/>
          </w:tcPr>
          <w:p w14:paraId="07FF4A2A" w14:textId="73621C9E" w:rsidR="001F0315" w:rsidRPr="00283EC5" w:rsidRDefault="001F0315" w:rsidP="001F0315">
            <w:pPr>
              <w:pStyle w:val="TAL"/>
              <w:jc w:val="center"/>
              <w:rPr>
                <w:strike/>
                <w:lang w:eastAsia="zh-CN"/>
              </w:rPr>
            </w:pPr>
            <w:r w:rsidRPr="00283EC5">
              <w:rPr>
                <w:strike/>
              </w:rPr>
              <w:t>PR 6.21.6-</w:t>
            </w:r>
            <w:r w:rsidRPr="00283EC5">
              <w:rPr>
                <w:rFonts w:hint="eastAsia"/>
                <w:strike/>
                <w:lang w:eastAsia="zh-CN"/>
              </w:rPr>
              <w:t>4</w:t>
            </w:r>
          </w:p>
        </w:tc>
        <w:tc>
          <w:tcPr>
            <w:tcW w:w="1031" w:type="pct"/>
          </w:tcPr>
          <w:p w14:paraId="67CCD471" w14:textId="7DCEA145" w:rsidR="001F0315" w:rsidRPr="00283EC5" w:rsidRDefault="001F0315" w:rsidP="001F0315">
            <w:pPr>
              <w:pStyle w:val="TAL"/>
              <w:jc w:val="center"/>
              <w:rPr>
                <w:strike/>
                <w:lang w:eastAsia="zh-CN"/>
              </w:rPr>
            </w:pPr>
            <w:r w:rsidRPr="00283EC5">
              <w:rPr>
                <w:strike/>
                <w:lang w:eastAsia="zh-CN"/>
              </w:rPr>
              <w:t>N</w:t>
            </w:r>
            <w:r w:rsidRPr="00283EC5">
              <w:rPr>
                <w:rFonts w:hint="eastAsia"/>
                <w:strike/>
                <w:lang w:eastAsia="zh-CN"/>
              </w:rPr>
              <w:t xml:space="preserve">etwork AI agent, </w:t>
            </w:r>
            <w:r w:rsidRPr="00283EC5">
              <w:rPr>
                <w:strike/>
              </w:rPr>
              <w:t>quality optimizations</w:t>
            </w:r>
          </w:p>
        </w:tc>
      </w:tr>
      <w:tr w:rsidR="001F0315" w:rsidRPr="00457CAE" w14:paraId="50E30CC9" w14:textId="77777777" w:rsidTr="00C57229">
        <w:tc>
          <w:tcPr>
            <w:tcW w:w="588" w:type="pct"/>
          </w:tcPr>
          <w:p w14:paraId="2650A4D0" w14:textId="1695FC5C" w:rsidR="001F0315" w:rsidRPr="004B54E7" w:rsidRDefault="001F0315" w:rsidP="001F0315">
            <w:pPr>
              <w:pStyle w:val="TAC"/>
              <w:rPr>
                <w:strike/>
              </w:rPr>
            </w:pPr>
            <w:proofErr w:type="gramStart"/>
            <w:r w:rsidRPr="004B54E7">
              <w:rPr>
                <w:rFonts w:hint="eastAsia"/>
                <w:strike/>
                <w:lang w:eastAsia="zh-CN"/>
              </w:rPr>
              <w:t xml:space="preserve">CPR </w:t>
            </w:r>
            <w:r w:rsidRPr="004B54E7">
              <w:rPr>
                <w:strike/>
              </w:rPr>
              <w:t xml:space="preserve"> </w:t>
            </w:r>
            <w:r w:rsidRPr="004B54E7">
              <w:rPr>
                <w:strike/>
                <w:lang w:eastAsia="zh-CN"/>
              </w:rPr>
              <w:t>Y.1.8</w:t>
            </w:r>
            <w:proofErr w:type="gramEnd"/>
            <w:r w:rsidRPr="004B54E7">
              <w:rPr>
                <w:strike/>
                <w:lang w:eastAsia="zh-CN"/>
              </w:rPr>
              <w:t>-2</w:t>
            </w:r>
            <w:r w:rsidRPr="004B54E7">
              <w:rPr>
                <w:rFonts w:hint="eastAsia"/>
                <w:strike/>
                <w:lang w:eastAsia="zh-CN"/>
              </w:rPr>
              <w:t>-10</w:t>
            </w:r>
          </w:p>
        </w:tc>
        <w:tc>
          <w:tcPr>
            <w:tcW w:w="2213" w:type="pct"/>
          </w:tcPr>
          <w:p w14:paraId="7ECF79B4" w14:textId="77777777" w:rsidR="001F0315" w:rsidRPr="004B54E7" w:rsidRDefault="001F0315" w:rsidP="001F0315">
            <w:pPr>
              <w:pStyle w:val="TAL"/>
              <w:rPr>
                <w:strike/>
              </w:rPr>
            </w:pPr>
            <w:r w:rsidRPr="004B54E7">
              <w:rPr>
                <w:strike/>
              </w:rPr>
              <w:t>Subject to user consent and operator policy, the 6G system shall be able to support mechanisms (e.g. AI capabilities such as AI agent) in the 6G system to enable real-time call quality analytics and dynamic optimizations.</w:t>
            </w:r>
          </w:p>
        </w:tc>
        <w:tc>
          <w:tcPr>
            <w:tcW w:w="1168" w:type="pct"/>
          </w:tcPr>
          <w:p w14:paraId="787CECCB" w14:textId="53AD9C8E" w:rsidR="001F0315" w:rsidRPr="004B54E7" w:rsidRDefault="001F0315" w:rsidP="001F0315">
            <w:pPr>
              <w:pStyle w:val="TAL"/>
              <w:jc w:val="center"/>
              <w:rPr>
                <w:strike/>
              </w:rPr>
            </w:pPr>
            <w:r w:rsidRPr="004B54E7">
              <w:rPr>
                <w:strike/>
              </w:rPr>
              <w:t>PR 6.54.6-1</w:t>
            </w:r>
          </w:p>
        </w:tc>
        <w:tc>
          <w:tcPr>
            <w:tcW w:w="1031" w:type="pct"/>
          </w:tcPr>
          <w:p w14:paraId="6B951211" w14:textId="4E4692CD" w:rsidR="001F0315" w:rsidRPr="004B54E7" w:rsidRDefault="001F0315" w:rsidP="001F0315">
            <w:pPr>
              <w:pStyle w:val="TAL"/>
              <w:jc w:val="center"/>
              <w:rPr>
                <w:strike/>
                <w:lang w:eastAsia="zh-CN"/>
              </w:rPr>
            </w:pPr>
            <w:r w:rsidRPr="004B54E7">
              <w:rPr>
                <w:strike/>
                <w:lang w:eastAsia="zh-CN"/>
              </w:rPr>
              <w:t>N</w:t>
            </w:r>
            <w:r w:rsidRPr="004B54E7">
              <w:rPr>
                <w:rFonts w:hint="eastAsia"/>
                <w:strike/>
                <w:lang w:eastAsia="zh-CN"/>
              </w:rPr>
              <w:t xml:space="preserve">etwork AI agent, </w:t>
            </w:r>
            <w:r w:rsidRPr="004B54E7">
              <w:rPr>
                <w:strike/>
              </w:rPr>
              <w:t>quality optimizations</w:t>
            </w:r>
          </w:p>
        </w:tc>
      </w:tr>
      <w:tr w:rsidR="001F0315" w:rsidRPr="00457CAE" w14:paraId="2E772C06" w14:textId="77777777" w:rsidTr="00C57229">
        <w:tc>
          <w:tcPr>
            <w:tcW w:w="588" w:type="pct"/>
          </w:tcPr>
          <w:p w14:paraId="316E698A" w14:textId="471A6630" w:rsidR="001F0315" w:rsidRPr="004B54E7" w:rsidRDefault="001F0315" w:rsidP="001F0315">
            <w:pPr>
              <w:pStyle w:val="TAC"/>
              <w:rPr>
                <w:strike/>
              </w:rPr>
            </w:pPr>
            <w:proofErr w:type="gramStart"/>
            <w:r w:rsidRPr="004B54E7">
              <w:rPr>
                <w:rFonts w:hint="eastAsia"/>
                <w:strike/>
                <w:lang w:eastAsia="zh-CN"/>
              </w:rPr>
              <w:t xml:space="preserve">CPR </w:t>
            </w:r>
            <w:r w:rsidRPr="004B54E7">
              <w:rPr>
                <w:strike/>
              </w:rPr>
              <w:t xml:space="preserve"> </w:t>
            </w:r>
            <w:r w:rsidRPr="004B54E7">
              <w:rPr>
                <w:strike/>
                <w:lang w:eastAsia="zh-CN"/>
              </w:rPr>
              <w:t>Y.1.8</w:t>
            </w:r>
            <w:proofErr w:type="gramEnd"/>
            <w:r w:rsidRPr="004B54E7">
              <w:rPr>
                <w:strike/>
                <w:lang w:eastAsia="zh-CN"/>
              </w:rPr>
              <w:t>-2</w:t>
            </w:r>
            <w:r w:rsidRPr="004B54E7">
              <w:rPr>
                <w:rFonts w:hint="eastAsia"/>
                <w:strike/>
                <w:lang w:eastAsia="zh-CN"/>
              </w:rPr>
              <w:t>-11</w:t>
            </w:r>
          </w:p>
        </w:tc>
        <w:tc>
          <w:tcPr>
            <w:tcW w:w="2213" w:type="pct"/>
          </w:tcPr>
          <w:p w14:paraId="73D3A9E6" w14:textId="77777777" w:rsidR="001F0315" w:rsidRPr="004B54E7" w:rsidRDefault="001F0315" w:rsidP="001F0315">
            <w:pPr>
              <w:pStyle w:val="TAL"/>
              <w:rPr>
                <w:strike/>
              </w:rPr>
            </w:pPr>
            <w:r w:rsidRPr="004B54E7">
              <w:rPr>
                <w:strike/>
              </w:rPr>
              <w:t xml:space="preserve">Subject to user consent, and operator policy, the 6G network shall be able to receive and analyse aggregated call quality </w:t>
            </w:r>
            <w:proofErr w:type="gramStart"/>
            <w:r w:rsidRPr="004B54E7">
              <w:rPr>
                <w:strike/>
              </w:rPr>
              <w:t>data, and</w:t>
            </w:r>
            <w:proofErr w:type="gramEnd"/>
            <w:r w:rsidRPr="004B54E7">
              <w:rPr>
                <w:strike/>
              </w:rPr>
              <w:t xml:space="preserve"> apply enhancements using mechanisms (e.g. AI capabilities such as AI agent) in the 6G network.</w:t>
            </w:r>
          </w:p>
        </w:tc>
        <w:tc>
          <w:tcPr>
            <w:tcW w:w="1168" w:type="pct"/>
          </w:tcPr>
          <w:p w14:paraId="1A29C36F" w14:textId="4E571891" w:rsidR="001F0315" w:rsidRPr="004B54E7" w:rsidRDefault="001F0315" w:rsidP="001F0315">
            <w:pPr>
              <w:pStyle w:val="TAL"/>
              <w:jc w:val="center"/>
              <w:rPr>
                <w:strike/>
              </w:rPr>
            </w:pPr>
            <w:r w:rsidRPr="004B54E7">
              <w:rPr>
                <w:strike/>
              </w:rPr>
              <w:t>PR 6.54.6-2</w:t>
            </w:r>
          </w:p>
        </w:tc>
        <w:tc>
          <w:tcPr>
            <w:tcW w:w="1031" w:type="pct"/>
          </w:tcPr>
          <w:p w14:paraId="4F3B3BEF" w14:textId="07568D39" w:rsidR="001F0315" w:rsidRPr="004B54E7" w:rsidRDefault="001F0315" w:rsidP="001F0315">
            <w:pPr>
              <w:pStyle w:val="TAL"/>
              <w:jc w:val="center"/>
              <w:rPr>
                <w:strike/>
                <w:lang w:eastAsia="zh-CN"/>
              </w:rPr>
            </w:pPr>
            <w:r w:rsidRPr="004B54E7">
              <w:rPr>
                <w:strike/>
                <w:lang w:eastAsia="zh-CN"/>
              </w:rPr>
              <w:t>N</w:t>
            </w:r>
            <w:r w:rsidRPr="004B54E7">
              <w:rPr>
                <w:rFonts w:hint="eastAsia"/>
                <w:strike/>
                <w:lang w:eastAsia="zh-CN"/>
              </w:rPr>
              <w:t xml:space="preserve">etwork AI agent, </w:t>
            </w:r>
            <w:r w:rsidRPr="004B54E7">
              <w:rPr>
                <w:strike/>
              </w:rPr>
              <w:t>quality optimizations</w:t>
            </w:r>
          </w:p>
        </w:tc>
      </w:tr>
      <w:tr w:rsidR="001F0315" w:rsidRPr="00457CAE" w14:paraId="3DE19777" w14:textId="77777777" w:rsidTr="00C57229">
        <w:tc>
          <w:tcPr>
            <w:tcW w:w="588" w:type="pct"/>
          </w:tcPr>
          <w:p w14:paraId="2CE0A0BF" w14:textId="3D6D7348" w:rsidR="001F0315" w:rsidRPr="004B54E7" w:rsidRDefault="001F0315" w:rsidP="001F0315">
            <w:pPr>
              <w:pStyle w:val="TAC"/>
              <w:rPr>
                <w:strike/>
              </w:rPr>
            </w:pPr>
            <w:proofErr w:type="gramStart"/>
            <w:r w:rsidRPr="004B54E7">
              <w:rPr>
                <w:rFonts w:hint="eastAsia"/>
                <w:strike/>
                <w:lang w:eastAsia="zh-CN"/>
              </w:rPr>
              <w:t xml:space="preserve">CPR </w:t>
            </w:r>
            <w:r w:rsidRPr="004B54E7">
              <w:rPr>
                <w:strike/>
              </w:rPr>
              <w:t xml:space="preserve"> </w:t>
            </w:r>
            <w:r w:rsidRPr="004B54E7">
              <w:rPr>
                <w:strike/>
                <w:lang w:eastAsia="zh-CN"/>
              </w:rPr>
              <w:t>Y.1.8</w:t>
            </w:r>
            <w:proofErr w:type="gramEnd"/>
            <w:r w:rsidRPr="004B54E7">
              <w:rPr>
                <w:strike/>
                <w:lang w:eastAsia="zh-CN"/>
              </w:rPr>
              <w:t>-2</w:t>
            </w:r>
            <w:r w:rsidRPr="004B54E7">
              <w:rPr>
                <w:rFonts w:hint="eastAsia"/>
                <w:strike/>
                <w:lang w:eastAsia="zh-CN"/>
              </w:rPr>
              <w:t>-12</w:t>
            </w:r>
          </w:p>
        </w:tc>
        <w:tc>
          <w:tcPr>
            <w:tcW w:w="2213" w:type="pct"/>
          </w:tcPr>
          <w:p w14:paraId="40838C90" w14:textId="77777777" w:rsidR="001F0315" w:rsidRPr="004B54E7" w:rsidRDefault="001F0315" w:rsidP="001F0315">
            <w:pPr>
              <w:pStyle w:val="TAL"/>
              <w:rPr>
                <w:strike/>
              </w:rPr>
            </w:pPr>
            <w:r w:rsidRPr="004B54E7">
              <w:rPr>
                <w:strike/>
              </w:rPr>
              <w:t>Subject to user consent and operator policy, the 6G system shall be able to support continuous enhancement of mechanisms (e.g. AI capabilities such as AI agent) in 6G network, from user experience feedback, to improve policies.</w:t>
            </w:r>
          </w:p>
        </w:tc>
        <w:tc>
          <w:tcPr>
            <w:tcW w:w="1168" w:type="pct"/>
          </w:tcPr>
          <w:p w14:paraId="11B44D9A" w14:textId="4FD094FA" w:rsidR="001F0315" w:rsidRPr="004B54E7" w:rsidRDefault="001F0315" w:rsidP="001F0315">
            <w:pPr>
              <w:pStyle w:val="TAL"/>
              <w:jc w:val="center"/>
              <w:rPr>
                <w:strike/>
              </w:rPr>
            </w:pPr>
            <w:r w:rsidRPr="004B54E7">
              <w:rPr>
                <w:strike/>
              </w:rPr>
              <w:t>PR 6.54.6-3</w:t>
            </w:r>
          </w:p>
        </w:tc>
        <w:tc>
          <w:tcPr>
            <w:tcW w:w="1031" w:type="pct"/>
          </w:tcPr>
          <w:p w14:paraId="4D11C5E4" w14:textId="1E746667" w:rsidR="001F0315" w:rsidRPr="004B54E7" w:rsidRDefault="001F0315" w:rsidP="001F0315">
            <w:pPr>
              <w:pStyle w:val="TAL"/>
              <w:jc w:val="center"/>
              <w:rPr>
                <w:strike/>
                <w:lang w:eastAsia="zh-CN"/>
              </w:rPr>
            </w:pPr>
            <w:r w:rsidRPr="004B54E7">
              <w:rPr>
                <w:strike/>
                <w:lang w:eastAsia="zh-CN"/>
              </w:rPr>
              <w:t>N</w:t>
            </w:r>
            <w:r w:rsidRPr="004B54E7">
              <w:rPr>
                <w:rFonts w:hint="eastAsia"/>
                <w:strike/>
                <w:lang w:eastAsia="zh-CN"/>
              </w:rPr>
              <w:t xml:space="preserve">etwork AI agent, </w:t>
            </w:r>
            <w:r w:rsidRPr="004B54E7">
              <w:rPr>
                <w:strike/>
              </w:rPr>
              <w:t>quality optimizations</w:t>
            </w:r>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DengXian"/>
        </w:rPr>
        <w:t>-</w:t>
      </w:r>
      <w:r w:rsidRPr="002E46E1">
        <w:rPr>
          <w:rFonts w:eastAsia="DengXian"/>
          <w:lang w:eastAsia="zh-CN"/>
        </w:rPr>
        <w:t>3</w:t>
      </w:r>
      <w:r w:rsidRPr="002E46E1">
        <w:rPr>
          <w:rFonts w:eastAsia="DengXian"/>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ins w:id="369" w:author="Lola AO15" w:date="2025-11-10T14:51:00Z" w16du:dateUtc="2025-11-10T22:51:00Z"/>
          <w:rFonts w:eastAsia="Calibri"/>
        </w:rPr>
      </w:pPr>
      <w:r w:rsidRPr="002E46E1">
        <w:rPr>
          <w:rFonts w:eastAsia="Calibri"/>
        </w:rPr>
        <w:t xml:space="preserve">Editor’s Note: This includes requirements related to 3rd party AI agent. </w:t>
      </w:r>
    </w:p>
    <w:p w14:paraId="15F2CEF8" w14:textId="3400D901" w:rsidR="007B73DD" w:rsidRDefault="007B73DD" w:rsidP="004656E0">
      <w:pPr>
        <w:pStyle w:val="EditorsNote"/>
        <w:rPr>
          <w:rFonts w:eastAsia="DengXian"/>
          <w:lang w:eastAsia="zh-CN"/>
        </w:rPr>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FA2218">
        <w:trPr>
          <w:tblHeader/>
        </w:trPr>
        <w:tc>
          <w:tcPr>
            <w:tcW w:w="589" w:type="pct"/>
          </w:tcPr>
          <w:p w14:paraId="38855F33" w14:textId="77777777" w:rsidR="004656E0" w:rsidRPr="00457CAE" w:rsidRDefault="004656E0" w:rsidP="00FA2218">
            <w:pPr>
              <w:pStyle w:val="TAH"/>
            </w:pPr>
            <w:r>
              <w:t>CPR #</w:t>
            </w:r>
          </w:p>
        </w:tc>
        <w:tc>
          <w:tcPr>
            <w:tcW w:w="2353" w:type="pct"/>
          </w:tcPr>
          <w:p w14:paraId="6FA20BA1" w14:textId="77777777" w:rsidR="004656E0" w:rsidRPr="00457CAE" w:rsidRDefault="004656E0" w:rsidP="00FA2218">
            <w:pPr>
              <w:pStyle w:val="TAH"/>
            </w:pPr>
            <w:r>
              <w:t>Consolidated Potential Requirement</w:t>
            </w:r>
          </w:p>
        </w:tc>
        <w:tc>
          <w:tcPr>
            <w:tcW w:w="882" w:type="pct"/>
          </w:tcPr>
          <w:p w14:paraId="36A5131B" w14:textId="77777777" w:rsidR="004656E0" w:rsidRDefault="004656E0" w:rsidP="00FA2218">
            <w:pPr>
              <w:pStyle w:val="TAH"/>
            </w:pPr>
            <w:r>
              <w:t>Original PR #</w:t>
            </w:r>
          </w:p>
        </w:tc>
        <w:tc>
          <w:tcPr>
            <w:tcW w:w="1176" w:type="pct"/>
          </w:tcPr>
          <w:p w14:paraId="75DAB0C5" w14:textId="77777777" w:rsidR="004656E0" w:rsidRDefault="004656E0" w:rsidP="00FA2218">
            <w:pPr>
              <w:pStyle w:val="TAH"/>
            </w:pPr>
            <w:r>
              <w:t>Comment</w:t>
            </w:r>
          </w:p>
        </w:tc>
      </w:tr>
      <w:tr w:rsidR="0029036E" w:rsidRPr="00457CAE" w14:paraId="32846C66" w14:textId="77777777" w:rsidTr="00FA2218">
        <w:trPr>
          <w:ins w:id="370" w:author="Lola AO15" w:date="2025-11-09T14:42:00Z"/>
        </w:trPr>
        <w:tc>
          <w:tcPr>
            <w:tcW w:w="589" w:type="pct"/>
          </w:tcPr>
          <w:p w14:paraId="3E614241" w14:textId="26203185" w:rsidR="0029036E" w:rsidRDefault="0029036E" w:rsidP="0029036E">
            <w:pPr>
              <w:pStyle w:val="TAC"/>
              <w:rPr>
                <w:ins w:id="371" w:author="Lola AO15" w:date="2025-11-09T14:42:00Z" w16du:dateUtc="2025-11-09T22:42:00Z"/>
                <w:lang w:eastAsia="zh-CN"/>
              </w:rPr>
            </w:pPr>
            <w:proofErr w:type="gramStart"/>
            <w:ins w:id="372" w:author="Lola AO15" w:date="2025-11-09T14:44:00Z" w16du:dateUtc="2025-11-09T22:44:00Z">
              <w:r w:rsidRPr="00801BB6">
                <w:rPr>
                  <w:rFonts w:hint="eastAsia"/>
                  <w:lang w:eastAsia="zh-CN"/>
                </w:rPr>
                <w:t xml:space="preserve">CPR </w:t>
              </w:r>
              <w:r w:rsidRPr="00801BB6">
                <w:t xml:space="preserve"> </w:t>
              </w:r>
              <w:r w:rsidRPr="00801BB6">
                <w:rPr>
                  <w:lang w:eastAsia="zh-CN"/>
                </w:rPr>
                <w:t>Y.1.8</w:t>
              </w:r>
              <w:proofErr w:type="gramEnd"/>
              <w:r w:rsidRPr="00801BB6">
                <w:rPr>
                  <w:lang w:eastAsia="zh-CN"/>
                </w:rPr>
                <w:t>-</w:t>
              </w:r>
              <w:r w:rsidRPr="00801BB6">
                <w:rPr>
                  <w:rFonts w:hint="eastAsia"/>
                  <w:lang w:eastAsia="zh-CN"/>
                </w:rPr>
                <w:t>3-</w:t>
              </w:r>
            </w:ins>
            <w:ins w:id="373" w:author="Lola AO15" w:date="2025-11-14T07:18:00Z" w16du:dateUtc="2025-11-14T15:18:00Z">
              <w:r w:rsidR="00801BB6" w:rsidRPr="00801BB6">
                <w:rPr>
                  <w:lang w:eastAsia="zh-CN"/>
                </w:rPr>
                <w:t>1</w:t>
              </w:r>
            </w:ins>
          </w:p>
        </w:tc>
        <w:tc>
          <w:tcPr>
            <w:tcW w:w="2353" w:type="pct"/>
          </w:tcPr>
          <w:p w14:paraId="343794FA" w14:textId="4A833AAC" w:rsidR="0029036E" w:rsidRPr="00D54329" w:rsidRDefault="00BA445C" w:rsidP="0029036E">
            <w:pPr>
              <w:pStyle w:val="TAL"/>
              <w:rPr>
                <w:ins w:id="374" w:author="Lola AO15" w:date="2025-11-09T14:42:00Z" w16du:dateUtc="2025-11-09T22:42:00Z"/>
                <w:lang w:eastAsia="zh-CN"/>
              </w:rPr>
            </w:pPr>
            <w:ins w:id="375" w:author="Lola AO15" w:date="2025-11-14T05:19:00Z" w16du:dateUtc="2025-11-14T13:19:00Z">
              <w:r w:rsidRPr="00D54329">
                <w:rPr>
                  <w:lang w:eastAsia="zh-CN"/>
                </w:rPr>
                <w:t>Based on operators’ policy</w:t>
              </w:r>
              <w:r w:rsidRPr="00D54329">
                <w:rPr>
                  <w:rFonts w:hint="eastAsia"/>
                  <w:lang w:eastAsia="zh-CN"/>
                </w:rPr>
                <w:t xml:space="preserve"> and user consent</w:t>
              </w:r>
              <w:r>
                <w:rPr>
                  <w:lang w:eastAsia="zh-CN"/>
                </w:rPr>
                <w:t>,</w:t>
              </w:r>
              <w:r w:rsidRPr="00D54329">
                <w:rPr>
                  <w:lang w:eastAsia="zh-CN"/>
                </w:rPr>
                <w:t xml:space="preserve"> </w:t>
              </w:r>
              <w:r>
                <w:rPr>
                  <w:lang w:eastAsia="zh-CN"/>
                </w:rPr>
                <w:t>t</w:t>
              </w:r>
            </w:ins>
            <w:ins w:id="376" w:author="Lola AO15" w:date="2025-11-09T14:44:00Z" w16du:dateUtc="2025-11-09T22:44:00Z">
              <w:r w:rsidR="0029036E" w:rsidRPr="00D54329">
                <w:rPr>
                  <w:lang w:eastAsia="zh-CN"/>
                </w:rPr>
                <w:t xml:space="preserve">he 6G system shall support hosting of AI </w:t>
              </w:r>
            </w:ins>
            <w:ins w:id="377" w:author="Lola AO15" w:date="2025-11-09T14:45:00Z" w16du:dateUtc="2025-11-09T22:45:00Z">
              <w:r w:rsidR="00626470">
                <w:rPr>
                  <w:lang w:eastAsia="zh-CN"/>
                </w:rPr>
                <w:t xml:space="preserve">applications (e.g. </w:t>
              </w:r>
            </w:ins>
            <w:ins w:id="378" w:author="Lola AO15" w:date="2025-11-14T07:17:00Z" w16du:dateUtc="2025-11-14T15:17:00Z">
              <w:r w:rsidR="003D3415">
                <w:rPr>
                  <w:lang w:eastAsia="zh-CN"/>
                </w:rPr>
                <w:t>3</w:t>
              </w:r>
              <w:r w:rsidR="003D3415" w:rsidRPr="003D3415">
                <w:rPr>
                  <w:vertAlign w:val="superscript"/>
                  <w:lang w:eastAsia="zh-CN"/>
                </w:rPr>
                <w:t>rd</w:t>
              </w:r>
              <w:r w:rsidR="003D3415">
                <w:rPr>
                  <w:lang w:eastAsia="zh-CN"/>
                </w:rPr>
                <w:t xml:space="preserve"> party </w:t>
              </w:r>
            </w:ins>
            <w:ins w:id="379" w:author="Lola AO15" w:date="2025-11-09T14:46:00Z" w16du:dateUtc="2025-11-09T22:46:00Z">
              <w:r w:rsidR="00626470">
                <w:rPr>
                  <w:lang w:eastAsia="zh-CN"/>
                </w:rPr>
                <w:t xml:space="preserve">AI </w:t>
              </w:r>
            </w:ins>
            <w:ins w:id="380" w:author="Lola AO15" w:date="2025-11-09T14:44:00Z" w16du:dateUtc="2025-11-09T22:44:00Z">
              <w:r w:rsidR="0029036E" w:rsidRPr="00D54329">
                <w:rPr>
                  <w:lang w:eastAsia="zh-CN"/>
                </w:rPr>
                <w:t xml:space="preserve">agent </w:t>
              </w:r>
              <w:r w:rsidR="0029036E" w:rsidRPr="003D3415">
                <w:rPr>
                  <w:strike/>
                  <w:lang w:eastAsia="zh-CN"/>
                </w:rPr>
                <w:t>applications</w:t>
              </w:r>
            </w:ins>
            <w:ins w:id="381" w:author="Lola AO15" w:date="2025-11-09T14:46:00Z" w16du:dateUtc="2025-11-09T22:46:00Z">
              <w:r w:rsidR="00626470" w:rsidRPr="003D3415">
                <w:rPr>
                  <w:strike/>
                  <w:lang w:eastAsia="zh-CN"/>
                </w:rPr>
                <w:t>)</w:t>
              </w:r>
            </w:ins>
            <w:ins w:id="382" w:author="Lola AO15" w:date="2025-11-09T14:44:00Z" w16du:dateUtc="2025-11-09T22:44:00Z">
              <w:r w:rsidR="0029036E" w:rsidRPr="00D54329">
                <w:rPr>
                  <w:lang w:eastAsia="zh-CN"/>
                </w:rPr>
                <w:t xml:space="preserve"> managed and controlled by the 6G network and/or </w:t>
              </w:r>
              <w:r w:rsidR="0029036E" w:rsidRPr="003D3415">
                <w:rPr>
                  <w:strike/>
                  <w:lang w:eastAsia="zh-CN"/>
                </w:rPr>
                <w:t xml:space="preserve">multiple </w:t>
              </w:r>
              <w:r w:rsidR="0029036E" w:rsidRPr="00D54329">
                <w:rPr>
                  <w:lang w:eastAsia="zh-CN"/>
                </w:rPr>
                <w:t>AI applications</w:t>
              </w:r>
            </w:ins>
            <w:ins w:id="383" w:author="Lola AO15" w:date="2025-11-09T14:46:00Z" w16du:dateUtc="2025-11-09T22:46:00Z">
              <w:r w:rsidR="00A5685D">
                <w:rPr>
                  <w:lang w:eastAsia="zh-CN"/>
                </w:rPr>
                <w:t xml:space="preserve"> (e.g. </w:t>
              </w:r>
            </w:ins>
            <w:ins w:id="384" w:author="Lola AO15" w:date="2025-11-14T07:17:00Z" w16du:dateUtc="2025-11-14T15:17:00Z">
              <w:r w:rsidR="00801BB6">
                <w:rPr>
                  <w:lang w:eastAsia="zh-CN"/>
                </w:rPr>
                <w:t>3</w:t>
              </w:r>
              <w:r w:rsidR="00801BB6" w:rsidRPr="00801BB6">
                <w:rPr>
                  <w:vertAlign w:val="superscript"/>
                  <w:lang w:eastAsia="zh-CN"/>
                </w:rPr>
                <w:t>rd</w:t>
              </w:r>
              <w:r w:rsidR="00801BB6">
                <w:rPr>
                  <w:lang w:eastAsia="zh-CN"/>
                </w:rPr>
                <w:t xml:space="preserve"> </w:t>
              </w:r>
            </w:ins>
            <w:ins w:id="385" w:author="Lola AO15" w:date="2025-11-09T14:46:00Z" w16du:dateUtc="2025-11-09T22:46:00Z">
              <w:r w:rsidR="00A5685D">
                <w:rPr>
                  <w:lang w:eastAsia="zh-CN"/>
                </w:rPr>
                <w:t xml:space="preserve">AI agent </w:t>
              </w:r>
              <w:r w:rsidR="00A5685D" w:rsidRPr="00801BB6">
                <w:rPr>
                  <w:strike/>
                  <w:lang w:eastAsia="zh-CN"/>
                </w:rPr>
                <w:t>applications</w:t>
              </w:r>
              <w:r w:rsidR="00A5685D">
                <w:rPr>
                  <w:lang w:eastAsia="zh-CN"/>
                </w:rPr>
                <w:t>)</w:t>
              </w:r>
            </w:ins>
            <w:ins w:id="386" w:author="Lola AO15" w:date="2025-11-09T14:44:00Z" w16du:dateUtc="2025-11-09T22:44:00Z">
              <w:r w:rsidR="0029036E" w:rsidRPr="00D54329">
                <w:rPr>
                  <w:lang w:eastAsia="zh-CN"/>
                </w:rPr>
                <w:t xml:space="preserve"> on a UE.</w:t>
              </w:r>
            </w:ins>
          </w:p>
        </w:tc>
        <w:tc>
          <w:tcPr>
            <w:tcW w:w="882" w:type="pct"/>
          </w:tcPr>
          <w:p w14:paraId="535AFABC" w14:textId="0BBCC46B" w:rsidR="0029036E" w:rsidRPr="00D54329" w:rsidRDefault="0029036E" w:rsidP="0029036E">
            <w:pPr>
              <w:pStyle w:val="TAL"/>
              <w:jc w:val="center"/>
              <w:rPr>
                <w:ins w:id="387" w:author="Lola AO15" w:date="2025-11-09T14:42:00Z" w16du:dateUtc="2025-11-09T22:42:00Z"/>
              </w:rPr>
            </w:pPr>
            <w:ins w:id="388" w:author="Lola AO15" w:date="2025-11-09T14:44:00Z" w16du:dateUtc="2025-11-09T22:44:00Z">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ins>
          </w:p>
        </w:tc>
        <w:tc>
          <w:tcPr>
            <w:tcW w:w="1176" w:type="pct"/>
          </w:tcPr>
          <w:p w14:paraId="6451D5D0" w14:textId="6891A1A3" w:rsidR="0029036E" w:rsidRDefault="006C6042" w:rsidP="0029036E">
            <w:pPr>
              <w:pStyle w:val="TAL"/>
              <w:jc w:val="center"/>
              <w:rPr>
                <w:ins w:id="389" w:author="Lola AO15" w:date="2025-11-09T14:42:00Z" w16du:dateUtc="2025-11-09T22:42:00Z"/>
                <w:color w:val="EE0000"/>
                <w:lang w:eastAsia="zh-CN"/>
              </w:rPr>
            </w:pPr>
            <w:ins w:id="390" w:author="Lola AO15" w:date="2025-11-14T05:25:00Z" w16du:dateUtc="2025-11-14T13:25:00Z">
              <w:r>
                <w:rPr>
                  <w:lang w:eastAsia="zh-CN"/>
                </w:rPr>
                <w:t xml:space="preserve">Hosting </w:t>
              </w:r>
            </w:ins>
            <w:ins w:id="391" w:author="Lola AO15" w:date="2025-11-14T05:24:00Z" w16du:dateUtc="2025-11-14T13:24:00Z">
              <w:r w:rsidR="008558E5">
                <w:rPr>
                  <w:lang w:eastAsia="zh-CN"/>
                </w:rPr>
                <w:t>AI applications</w:t>
              </w:r>
            </w:ins>
            <w:ins w:id="392" w:author="Lola AO15" w:date="2025-11-14T07:18:00Z" w16du:dateUtc="2025-11-14T15:18:00Z">
              <w:r w:rsidR="00801BB6">
                <w:rPr>
                  <w:lang w:eastAsia="zh-CN"/>
                </w:rPr>
                <w:t xml:space="preserve"> (e.g. 3</w:t>
              </w:r>
              <w:r w:rsidR="00801BB6" w:rsidRPr="00801BB6">
                <w:rPr>
                  <w:vertAlign w:val="superscript"/>
                  <w:lang w:eastAsia="zh-CN"/>
                </w:rPr>
                <w:t>rd</w:t>
              </w:r>
              <w:r w:rsidR="00801BB6">
                <w:rPr>
                  <w:lang w:eastAsia="zh-CN"/>
                </w:rPr>
                <w:t xml:space="preserve"> party AI agent)</w:t>
              </w:r>
            </w:ins>
            <w:ins w:id="393" w:author="Lola AO15" w:date="2025-11-14T05:24:00Z" w16du:dateUtc="2025-11-14T13:24:00Z">
              <w:r w:rsidR="008558E5">
                <w:rPr>
                  <w:lang w:eastAsia="zh-CN"/>
                </w:rPr>
                <w:t xml:space="preserve">, </w:t>
              </w:r>
            </w:ins>
            <w:ins w:id="394" w:author="Lola AO15" w:date="2025-11-14T05:23:00Z" w16du:dateUtc="2025-11-14T13:23:00Z">
              <w:r w:rsidR="001940E5">
                <w:rPr>
                  <w:lang w:eastAsia="zh-CN"/>
                </w:rPr>
                <w:t>G</w:t>
              </w:r>
            </w:ins>
            <w:ins w:id="395" w:author="Lola AO15" w:date="2025-11-09T14:44:00Z" w16du:dateUtc="2025-11-09T22:44:00Z">
              <w:r w:rsidR="0029036E">
                <w:rPr>
                  <w:rFonts w:hint="eastAsia"/>
                  <w:lang w:eastAsia="zh-CN"/>
                </w:rPr>
                <w:t>eneral</w:t>
              </w:r>
            </w:ins>
          </w:p>
        </w:tc>
      </w:tr>
      <w:tr w:rsidR="00626470" w:rsidRPr="00457CAE" w14:paraId="4FFC4A9B" w14:textId="77777777" w:rsidTr="00FA2218">
        <w:tc>
          <w:tcPr>
            <w:tcW w:w="589" w:type="pct"/>
          </w:tcPr>
          <w:p w14:paraId="7C056D64" w14:textId="77777777" w:rsidR="00626470" w:rsidRDefault="00626470" w:rsidP="00626470">
            <w:pPr>
              <w:pStyle w:val="TAC"/>
              <w:rPr>
                <w:ins w:id="396" w:author="Lola AO15" w:date="2025-11-14T07:28:00Z" w16du:dateUtc="2025-11-14T15:28:00Z"/>
                <w:strike/>
                <w:lang w:eastAsia="zh-CN"/>
              </w:rPr>
            </w:pPr>
            <w:proofErr w:type="gramStart"/>
            <w:r w:rsidRPr="007A5779">
              <w:rPr>
                <w:rFonts w:hint="eastAsia"/>
                <w:strike/>
                <w:lang w:eastAsia="zh-CN"/>
              </w:rPr>
              <w:t xml:space="preserve">CPR </w:t>
            </w:r>
            <w:r w:rsidRPr="007A5779">
              <w:rPr>
                <w:strike/>
              </w:rPr>
              <w:t xml:space="preserve"> </w:t>
            </w:r>
            <w:r w:rsidRPr="007A5779">
              <w:rPr>
                <w:strike/>
                <w:lang w:eastAsia="zh-CN"/>
              </w:rPr>
              <w:t>Y.1.8</w:t>
            </w:r>
            <w:proofErr w:type="gramEnd"/>
            <w:r w:rsidRPr="007A5779">
              <w:rPr>
                <w:strike/>
                <w:lang w:eastAsia="zh-CN"/>
              </w:rPr>
              <w:t>-</w:t>
            </w:r>
            <w:r w:rsidRPr="007A5779">
              <w:rPr>
                <w:rFonts w:hint="eastAsia"/>
                <w:strike/>
                <w:lang w:eastAsia="zh-CN"/>
              </w:rPr>
              <w:t>3-1</w:t>
            </w:r>
          </w:p>
          <w:p w14:paraId="22CA7627" w14:textId="323FFFE0" w:rsidR="007A5779" w:rsidRPr="007A5779" w:rsidRDefault="007A5779" w:rsidP="00626470">
            <w:pPr>
              <w:pStyle w:val="TAC"/>
            </w:pPr>
            <w:ins w:id="397" w:author="Lola AO15" w:date="2025-11-14T07:28:00Z" w16du:dateUtc="2025-11-14T15:28:00Z">
              <w:r w:rsidRPr="007A5779">
                <w:t>TBD</w:t>
              </w:r>
            </w:ins>
          </w:p>
        </w:tc>
        <w:tc>
          <w:tcPr>
            <w:tcW w:w="2353" w:type="pct"/>
          </w:tcPr>
          <w:p w14:paraId="4C2389B6" w14:textId="12FC941D" w:rsidR="00626470" w:rsidRPr="00D54329" w:rsidRDefault="00626470" w:rsidP="00626470">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tcPr>
          <w:p w14:paraId="0B241DDD" w14:textId="77777777" w:rsidR="00626470" w:rsidRDefault="00626470" w:rsidP="00626470">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626470" w:rsidRPr="00D54329" w:rsidRDefault="00626470" w:rsidP="00626470">
            <w:pPr>
              <w:pStyle w:val="TAL"/>
              <w:jc w:val="center"/>
            </w:pPr>
            <w:r w:rsidRPr="00454649">
              <w:t>PR 6.23.6-3</w:t>
            </w:r>
          </w:p>
        </w:tc>
        <w:tc>
          <w:tcPr>
            <w:tcW w:w="1176" w:type="pct"/>
          </w:tcPr>
          <w:p w14:paraId="2B7559A1" w14:textId="749ADBD4"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626470" w:rsidRPr="00457CAE" w14:paraId="722C4B93" w14:textId="77777777" w:rsidTr="006E48CC">
        <w:tc>
          <w:tcPr>
            <w:tcW w:w="589" w:type="pct"/>
            <w:shd w:val="clear" w:color="auto" w:fill="D9D9D9" w:themeFill="background1" w:themeFillShade="D9"/>
          </w:tcPr>
          <w:p w14:paraId="30BD5B16" w14:textId="022EB370" w:rsidR="00626470" w:rsidRPr="00FE04D6"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626470" w:rsidRPr="00D54329" w:rsidRDefault="00626470" w:rsidP="00626470">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626470" w:rsidRPr="00D54329" w:rsidRDefault="00626470" w:rsidP="00626470">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626470" w:rsidRDefault="00626470" w:rsidP="00626470">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626470" w:rsidRPr="00457CAE" w14:paraId="41D059BD" w14:textId="77777777" w:rsidTr="006E48CC">
        <w:tc>
          <w:tcPr>
            <w:tcW w:w="589" w:type="pct"/>
            <w:shd w:val="clear" w:color="auto" w:fill="D9D9D9" w:themeFill="background1" w:themeFillShade="D9"/>
          </w:tcPr>
          <w:p w14:paraId="173DEA09" w14:textId="4397E6A3" w:rsidR="00626470" w:rsidRPr="00FE04D6"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626470" w:rsidRPr="00E07300" w:rsidRDefault="00626470" w:rsidP="00626470">
            <w:pPr>
              <w:pStyle w:val="TAL"/>
            </w:pPr>
            <w:r w:rsidRPr="00454649">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9D9D9" w:themeFill="background1" w:themeFillShade="D9"/>
          </w:tcPr>
          <w:p w14:paraId="12E00ABD" w14:textId="46C06AEC" w:rsidR="00626470" w:rsidRDefault="00626470" w:rsidP="00626470">
            <w:pPr>
              <w:pStyle w:val="TAL"/>
              <w:jc w:val="center"/>
              <w:rPr>
                <w:lang w:eastAsia="zh-CN"/>
              </w:rPr>
            </w:pPr>
            <w:r w:rsidRPr="00454649">
              <w:t>PR 6.23.6-3</w:t>
            </w:r>
          </w:p>
        </w:tc>
        <w:tc>
          <w:tcPr>
            <w:tcW w:w="1176" w:type="pct"/>
            <w:shd w:val="clear" w:color="auto" w:fill="D9D9D9" w:themeFill="background1" w:themeFillShade="D9"/>
          </w:tcPr>
          <w:p w14:paraId="3808B9E5" w14:textId="5ED2B321" w:rsidR="00626470" w:rsidRPr="00F128AF" w:rsidRDefault="00626470" w:rsidP="0062647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626470" w:rsidRPr="00457CAE" w14:paraId="4BF61208" w14:textId="77777777" w:rsidTr="00FA2218">
        <w:tc>
          <w:tcPr>
            <w:tcW w:w="589" w:type="pct"/>
          </w:tcPr>
          <w:p w14:paraId="710F6F70" w14:textId="10D95474" w:rsidR="00626470" w:rsidRDefault="00626470" w:rsidP="00626470">
            <w:pPr>
              <w:pStyle w:val="TAC"/>
            </w:pPr>
            <w:proofErr w:type="gramStart"/>
            <w:r w:rsidRPr="002B61C9">
              <w:rPr>
                <w:rFonts w:hint="eastAsia"/>
                <w:lang w:eastAsia="zh-CN"/>
              </w:rPr>
              <w:lastRenderedPageBreak/>
              <w:t xml:space="preserve">CPR </w:t>
            </w:r>
            <w:r w:rsidRPr="002B61C9">
              <w:t xml:space="preserve"> </w:t>
            </w:r>
            <w:r w:rsidRPr="002B61C9">
              <w:rPr>
                <w:lang w:eastAsia="zh-CN"/>
              </w:rPr>
              <w:t>Y.1.8</w:t>
            </w:r>
            <w:proofErr w:type="gramEnd"/>
            <w:r w:rsidRPr="002B61C9">
              <w:rPr>
                <w:lang w:eastAsia="zh-CN"/>
              </w:rPr>
              <w:t>-</w:t>
            </w:r>
            <w:r w:rsidRPr="002B61C9">
              <w:rPr>
                <w:rFonts w:hint="eastAsia"/>
                <w:lang w:eastAsia="zh-CN"/>
              </w:rPr>
              <w:t>3-2</w:t>
            </w:r>
          </w:p>
        </w:tc>
        <w:tc>
          <w:tcPr>
            <w:tcW w:w="2353" w:type="pct"/>
          </w:tcPr>
          <w:p w14:paraId="50DC883E" w14:textId="796F8CBC" w:rsidR="00626470" w:rsidRDefault="00626470" w:rsidP="00626470">
            <w:pPr>
              <w:pStyle w:val="TAL"/>
              <w:rPr>
                <w:lang w:eastAsia="zh-C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w:t>
            </w:r>
            <w:ins w:id="398" w:author="Lola AO15" w:date="2025-11-14T07:21:00Z" w16du:dateUtc="2025-11-14T15:21:00Z">
              <w:r w:rsidR="00A56819" w:rsidRPr="0066006E">
                <w:rPr>
                  <w:sz w:val="22"/>
                  <w:szCs w:val="22"/>
                </w:rPr>
                <w:t xml:space="preserve"> </w:t>
              </w:r>
              <w:r w:rsidR="00A56819" w:rsidRPr="00A56819">
                <w:rPr>
                  <w:szCs w:val="18"/>
                </w:rPr>
                <w:t>mechanisms to enable secure</w:t>
              </w:r>
              <w:r w:rsidR="00A56819" w:rsidRPr="00D54329">
                <w:rPr>
                  <w:rFonts w:hint="eastAsia"/>
                  <w:lang w:eastAsia="zh-CN"/>
                </w:rPr>
                <w:t xml:space="preserve"> </w:t>
              </w:r>
            </w:ins>
            <w:r w:rsidRPr="00A56819">
              <w:rPr>
                <w:rFonts w:hint="eastAsia"/>
                <w:strike/>
                <w:lang w:eastAsia="zh-CN"/>
              </w:rPr>
              <w:t>security and</w:t>
            </w:r>
            <w:r>
              <w:rPr>
                <w:rFonts w:hint="eastAsia"/>
                <w:lang w:eastAsia="zh-CN"/>
              </w:rPr>
              <w:t xml:space="preserve"> </w:t>
            </w:r>
            <w:r w:rsidRPr="00A56819">
              <w:rPr>
                <w:rFonts w:hint="eastAsia"/>
                <w:strike/>
                <w:lang w:eastAsia="zh-CN"/>
              </w:rPr>
              <w:t>dynamic</w:t>
            </w:r>
            <w:r>
              <w:rPr>
                <w:rFonts w:hint="eastAsia"/>
                <w:lang w:eastAsia="zh-CN"/>
              </w:rPr>
              <w:t xml:space="preserve"> </w:t>
            </w:r>
            <w:r w:rsidRPr="00D54329">
              <w:rPr>
                <w:rFonts w:hint="eastAsia"/>
                <w:lang w:eastAsia="zh-CN"/>
              </w:rPr>
              <w:t>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p w14:paraId="471DA4C0" w14:textId="77777777" w:rsidR="00626470" w:rsidRDefault="00626470" w:rsidP="00626470">
            <w:pPr>
              <w:pStyle w:val="TAL"/>
              <w:rPr>
                <w:lang w:eastAsia="zh-CN"/>
              </w:rPr>
            </w:pPr>
          </w:p>
          <w:p w14:paraId="78331C56" w14:textId="4F5EB2BD" w:rsidR="00626470" w:rsidRPr="00BF0797" w:rsidRDefault="00626470" w:rsidP="00626470">
            <w:pPr>
              <w:pStyle w:val="TAL"/>
              <w:rPr>
                <w:strike/>
              </w:rPr>
            </w:pPr>
            <w:r w:rsidRPr="00BF0797">
              <w:rPr>
                <w:strike/>
              </w:rPr>
              <w:t>NOTE: Dynamic means the identification of this AI agent can be temporary assigned based on task, and this identification can be assigned by different operators based on different tasks.</w:t>
            </w:r>
          </w:p>
        </w:tc>
        <w:tc>
          <w:tcPr>
            <w:tcW w:w="882" w:type="pct"/>
          </w:tcPr>
          <w:p w14:paraId="3BDAA1B0" w14:textId="77777777" w:rsidR="00626470" w:rsidRDefault="00626470" w:rsidP="00626470">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26470" w:rsidRPr="00D54329" w:rsidRDefault="00626470" w:rsidP="00626470">
            <w:pPr>
              <w:pStyle w:val="TAL"/>
              <w:jc w:val="center"/>
            </w:pPr>
            <w:r w:rsidRPr="00506E06">
              <w:t>PR 6.55.6-1</w:t>
            </w:r>
          </w:p>
        </w:tc>
        <w:tc>
          <w:tcPr>
            <w:tcW w:w="1176" w:type="pct"/>
          </w:tcPr>
          <w:p w14:paraId="4A52222E" w14:textId="6EB3495E"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Pr>
                <w:rFonts w:hint="eastAsia"/>
                <w:lang w:eastAsia="zh-CN"/>
              </w:rPr>
              <w:t>identification</w:t>
            </w:r>
            <w:ins w:id="399" w:author="Lola AO15" w:date="2025-11-14T07:38:00Z" w16du:dateUtc="2025-11-14T15:38:00Z">
              <w:r w:rsidR="00605E4B">
                <w:rPr>
                  <w:lang w:eastAsia="zh-CN"/>
                </w:rPr>
                <w:t xml:space="preserve"> for </w:t>
              </w:r>
              <w:r w:rsidR="00605E4B">
                <w:rPr>
                  <w:rFonts w:hint="eastAsia"/>
                  <w:lang w:eastAsia="zh-CN"/>
                </w:rPr>
                <w:t>3</w:t>
              </w:r>
              <w:r w:rsidR="00605E4B" w:rsidRPr="0083582F">
                <w:rPr>
                  <w:rFonts w:hint="eastAsia"/>
                  <w:vertAlign w:val="superscript"/>
                  <w:lang w:eastAsia="zh-CN"/>
                </w:rPr>
                <w:t>rd</w:t>
              </w:r>
              <w:r w:rsidR="00605E4B">
                <w:rPr>
                  <w:rFonts w:hint="eastAsia"/>
                  <w:lang w:eastAsia="zh-CN"/>
                </w:rPr>
                <w:t xml:space="preserve"> party AI agent</w:t>
              </w:r>
            </w:ins>
          </w:p>
        </w:tc>
      </w:tr>
      <w:tr w:rsidR="00626470" w:rsidRPr="00457CAE" w14:paraId="666AD586" w14:textId="77777777" w:rsidTr="006E48CC">
        <w:tc>
          <w:tcPr>
            <w:tcW w:w="589" w:type="pct"/>
            <w:shd w:val="clear" w:color="auto" w:fill="D9D9D9" w:themeFill="background1" w:themeFillShade="D9"/>
          </w:tcPr>
          <w:p w14:paraId="479C4054" w14:textId="7663F12D" w:rsidR="00626470" w:rsidRDefault="00626470" w:rsidP="00626470">
            <w:pPr>
              <w:pStyle w:val="TAC"/>
            </w:pPr>
            <w:r>
              <w:rPr>
                <w:rFonts w:hint="eastAsia"/>
                <w:lang w:eastAsia="zh-CN"/>
              </w:rPr>
              <w:t>-</w:t>
            </w:r>
          </w:p>
        </w:tc>
        <w:tc>
          <w:tcPr>
            <w:tcW w:w="2353" w:type="pct"/>
            <w:shd w:val="clear" w:color="auto" w:fill="D9D9D9" w:themeFill="background1" w:themeFillShade="D9"/>
          </w:tcPr>
          <w:p w14:paraId="505C9EAC" w14:textId="77777777" w:rsidR="00626470" w:rsidRPr="00D54329" w:rsidRDefault="00626470" w:rsidP="00626470">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26470" w:rsidRPr="00D54329" w:rsidRDefault="00626470" w:rsidP="00626470">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26470" w:rsidRDefault="00626470" w:rsidP="00626470">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626470" w:rsidRPr="00457CAE" w14:paraId="4C4D7EAE" w14:textId="77777777" w:rsidTr="006E48CC">
        <w:tc>
          <w:tcPr>
            <w:tcW w:w="589" w:type="pct"/>
            <w:shd w:val="clear" w:color="auto" w:fill="D9D9D9" w:themeFill="background1" w:themeFillShade="D9"/>
          </w:tcPr>
          <w:p w14:paraId="3A1E9626" w14:textId="74606DF6"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626470" w:rsidRDefault="00626470" w:rsidP="00626470">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626470" w:rsidRPr="00506E06" w:rsidRDefault="00626470" w:rsidP="00626470">
            <w:pPr>
              <w:pStyle w:val="TAL"/>
            </w:pPr>
          </w:p>
          <w:p w14:paraId="4272F018" w14:textId="59950A51" w:rsidR="00626470" w:rsidRPr="00BB0CDB" w:rsidRDefault="00626470" w:rsidP="00626470">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626470" w:rsidRPr="00BB0CDB" w:rsidRDefault="00626470" w:rsidP="00626470">
            <w:pPr>
              <w:pStyle w:val="TAL"/>
              <w:jc w:val="center"/>
            </w:pPr>
            <w:r w:rsidRPr="00506E06">
              <w:t>PR 6.55.6-1</w:t>
            </w:r>
          </w:p>
        </w:tc>
        <w:tc>
          <w:tcPr>
            <w:tcW w:w="1176" w:type="pct"/>
            <w:shd w:val="clear" w:color="auto" w:fill="D9D9D9" w:themeFill="background1" w:themeFillShade="D9"/>
          </w:tcPr>
          <w:p w14:paraId="7795E3B5" w14:textId="7F0B4F42" w:rsidR="00626470" w:rsidRDefault="00626470" w:rsidP="0062647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626470" w:rsidRPr="00457CAE" w14:paraId="05E864B0" w14:textId="77777777" w:rsidTr="00FA2218">
        <w:tc>
          <w:tcPr>
            <w:tcW w:w="589" w:type="pct"/>
          </w:tcPr>
          <w:p w14:paraId="28D06BAE" w14:textId="77777777" w:rsidR="00626470" w:rsidRDefault="00626470" w:rsidP="00626470">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3-3</w:t>
            </w:r>
          </w:p>
        </w:tc>
        <w:tc>
          <w:tcPr>
            <w:tcW w:w="2353" w:type="pct"/>
          </w:tcPr>
          <w:p w14:paraId="5EBFAA55" w14:textId="5CA822B0" w:rsidR="00626470" w:rsidRPr="00BB0CDB" w:rsidRDefault="00626470" w:rsidP="00626470">
            <w:pPr>
              <w:pStyle w:val="TAL"/>
            </w:pPr>
            <w:r w:rsidRPr="00D54329">
              <w:t xml:space="preserve">Based on regulatory requirements, operators’ policy and user </w:t>
            </w:r>
            <w:r w:rsidRPr="006D648F">
              <w:rPr>
                <w:strike/>
              </w:rPr>
              <w:t>consent</w:t>
            </w:r>
            <w:ins w:id="400" w:author="Lola AO15" w:date="2025-11-09T14:35:00Z" w16du:dateUtc="2025-11-09T22:35:00Z">
              <w:r>
                <w:rPr>
                  <w:strike/>
                </w:rPr>
                <w:t xml:space="preserve"> </w:t>
              </w:r>
              <w:r>
                <w:t>preference,</w:t>
              </w:r>
            </w:ins>
            <w:r w:rsidRPr="00D54329">
              <w:t xml:space="preserve"> 6G network shall support </w:t>
            </w:r>
            <w:ins w:id="401" w:author="Lola AO15" w:date="2025-11-09T14:36:00Z" w16du:dateUtc="2025-11-09T22:36:00Z">
              <w:r>
                <w:t xml:space="preserve">secure discovery </w:t>
              </w:r>
            </w:ins>
            <w:r w:rsidRPr="00D54329">
              <w:t>mechanisms for</w:t>
            </w:r>
            <w:ins w:id="402" w:author="Lola AO15" w:date="2025-11-09T14:36:00Z" w16du:dateUtc="2025-11-09T22:36:00Z">
              <w:r>
                <w:t xml:space="preserve"> authorized AI applications (e</w:t>
              </w:r>
            </w:ins>
            <w:ins w:id="403" w:author="Lola AO15" w:date="2025-11-09T14:37:00Z" w16du:dateUtc="2025-11-09T22:37:00Z">
              <w:r>
                <w:t>.g. 3</w:t>
              </w:r>
              <w:r w:rsidRPr="00BC1FE6">
                <w:rPr>
                  <w:vertAlign w:val="superscript"/>
                </w:rPr>
                <w:t>rd</w:t>
              </w:r>
              <w:r>
                <w:t xml:space="preserve"> party AI agents</w:t>
              </w:r>
            </w:ins>
            <w:ins w:id="404" w:author="Lola AO15" w:date="2025-11-09T14:36:00Z" w16du:dateUtc="2025-11-09T22:36:00Z">
              <w:r>
                <w:t>)</w:t>
              </w:r>
            </w:ins>
            <w:ins w:id="405" w:author="Lola AO15" w:date="2025-11-09T14:37:00Z" w16du:dateUtc="2025-11-09T22:37:00Z">
              <w:r>
                <w:t xml:space="preserve"> on </w:t>
              </w:r>
            </w:ins>
            <w:ins w:id="406" w:author="Lola AO15" w:date="2025-11-14T05:30:00Z" w16du:dateUtc="2025-11-14T13:30:00Z">
              <w:r w:rsidR="00E65D01">
                <w:t xml:space="preserve">a </w:t>
              </w:r>
            </w:ins>
            <w:ins w:id="407" w:author="Lola AO15" w:date="2025-11-09T14:37:00Z" w16du:dateUtc="2025-11-09T22:37:00Z">
              <w:r>
                <w:t>UE</w:t>
              </w:r>
            </w:ins>
            <w:r w:rsidRPr="00D54329">
              <w:t xml:space="preserve"> </w:t>
            </w:r>
            <w:r w:rsidRPr="00BC1FE6">
              <w:rPr>
                <w:strike/>
              </w:rPr>
              <w:t>3</w:t>
            </w:r>
            <w:r w:rsidRPr="00BC1FE6">
              <w:rPr>
                <w:strike/>
                <w:vertAlign w:val="superscript"/>
              </w:rPr>
              <w:t>rd</w:t>
            </w:r>
            <w:r w:rsidRPr="00BC1FE6">
              <w:rPr>
                <w:strike/>
              </w:rPr>
              <w:t xml:space="preserve"> party AI agents to provide/register their attributes (e.g. sensing capabilities, AI capabilities, service features, associated authorized users) to 6G network, and </w:t>
            </w:r>
            <w:ins w:id="408" w:author="Lola AO15" w:date="2025-11-09T14:37:00Z" w16du:dateUtc="2025-11-09T22:37:00Z">
              <w:r w:rsidRPr="003432B6">
                <w:t xml:space="preserve"> </w:t>
              </w:r>
            </w:ins>
            <w:ins w:id="409" w:author="Lola AO15" w:date="2025-11-09T15:39:00Z" w16du:dateUtc="2025-11-09T23:39:00Z">
              <w:r w:rsidR="00165389" w:rsidRPr="003432B6">
                <w:t xml:space="preserve">to </w:t>
              </w:r>
            </w:ins>
            <w:r w:rsidRPr="00D54329">
              <w:t xml:space="preserve">discover </w:t>
            </w:r>
            <w:r w:rsidRPr="00317733">
              <w:t>other</w:t>
            </w:r>
            <w:r w:rsidRPr="002E43D5">
              <w:rPr>
                <w:strike/>
              </w:rPr>
              <w:t xml:space="preserve"> </w:t>
            </w:r>
            <w:r w:rsidRPr="00D54329">
              <w:t>authorized 3</w:t>
            </w:r>
            <w:r w:rsidRPr="00D54329">
              <w:rPr>
                <w:vertAlign w:val="superscript"/>
              </w:rPr>
              <w:t>rd</w:t>
            </w:r>
            <w:r w:rsidRPr="00D54329">
              <w:t xml:space="preserve"> party AI </w:t>
            </w:r>
            <w:ins w:id="410" w:author="Lola AO15" w:date="2025-11-14T05:31:00Z" w16du:dateUtc="2025-11-14T13:31:00Z">
              <w:r w:rsidR="00E65D01">
                <w:t>applications (</w:t>
              </w:r>
              <w:r w:rsidR="00C50D82">
                <w:t xml:space="preserve">e.g. </w:t>
              </w:r>
            </w:ins>
            <w:ins w:id="411" w:author="Lola AO15" w:date="2025-11-14T05:32:00Z" w16du:dateUtc="2025-11-14T13:32:00Z">
              <w:r w:rsidR="00C50D82">
                <w:t>3</w:t>
              </w:r>
              <w:r w:rsidR="00C50D82" w:rsidRPr="00BC1FE6">
                <w:rPr>
                  <w:vertAlign w:val="superscript"/>
                </w:rPr>
                <w:t>rd</w:t>
              </w:r>
              <w:r w:rsidR="00C50D82">
                <w:t xml:space="preserve"> party AI </w:t>
              </w:r>
            </w:ins>
            <w:r w:rsidRPr="00D54329">
              <w:t>agents</w:t>
            </w:r>
            <w:ins w:id="412" w:author="Lola AO15" w:date="2025-11-14T05:32:00Z" w16du:dateUtc="2025-11-14T13:32:00Z">
              <w:r w:rsidR="00C50D82">
                <w:t>)</w:t>
              </w:r>
            </w:ins>
            <w:ins w:id="413" w:author="Lola AO15" w:date="2025-11-09T15:43:00Z" w16du:dateUtc="2025-11-09T23:43:00Z">
              <w:r w:rsidR="00D665E8">
                <w:t>.</w:t>
              </w:r>
            </w:ins>
            <w:r w:rsidRPr="00D54329">
              <w:t xml:space="preserve"> </w:t>
            </w:r>
            <w:r w:rsidRPr="002E43D5">
              <w:rPr>
                <w:strike/>
              </w:rPr>
              <w:t>to achieve collaborative task.</w:t>
            </w:r>
          </w:p>
        </w:tc>
        <w:tc>
          <w:tcPr>
            <w:tcW w:w="882" w:type="pct"/>
          </w:tcPr>
          <w:p w14:paraId="7EBDEC46" w14:textId="77777777" w:rsidR="00626470" w:rsidRDefault="00626470" w:rsidP="00626470">
            <w:pPr>
              <w:pStyle w:val="TAL"/>
              <w:jc w:val="center"/>
            </w:pPr>
            <w:r w:rsidRPr="00D54329">
              <w:t>PR 6.7.6-3</w:t>
            </w:r>
          </w:p>
          <w:p w14:paraId="79F65A97" w14:textId="65DD6B5A" w:rsidR="00626470" w:rsidRPr="00BB0CDB" w:rsidRDefault="00626470" w:rsidP="00626470">
            <w:pPr>
              <w:pStyle w:val="TAL"/>
              <w:jc w:val="center"/>
            </w:pPr>
            <w:r w:rsidRPr="00644705">
              <w:t>PR 6.46.6-1</w:t>
            </w:r>
          </w:p>
        </w:tc>
        <w:tc>
          <w:tcPr>
            <w:tcW w:w="1176" w:type="pct"/>
          </w:tcPr>
          <w:p w14:paraId="7AFE3947" w14:textId="6F0AABF5"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E65D01">
              <w:rPr>
                <w:rFonts w:hint="eastAsia"/>
                <w:strike/>
                <w:lang w:eastAsia="zh-CN"/>
              </w:rPr>
              <w:t>3</w:t>
            </w:r>
            <w:r w:rsidRPr="00E65D01">
              <w:rPr>
                <w:rFonts w:hint="eastAsia"/>
                <w:strike/>
                <w:vertAlign w:val="superscript"/>
                <w:lang w:eastAsia="zh-CN"/>
              </w:rPr>
              <w:t>rd</w:t>
            </w:r>
            <w:r w:rsidRPr="00E65D01">
              <w:rPr>
                <w:rFonts w:hint="eastAsia"/>
                <w:strike/>
                <w:lang w:eastAsia="zh-CN"/>
              </w:rPr>
              <w:t xml:space="preserve"> party AI agent,</w:t>
            </w:r>
            <w:r>
              <w:rPr>
                <w:rFonts w:hint="eastAsia"/>
                <w:lang w:eastAsia="zh-CN"/>
              </w:rPr>
              <w:t xml:space="preserve"> register and discover</w:t>
            </w:r>
          </w:p>
        </w:tc>
      </w:tr>
      <w:tr w:rsidR="00626470" w:rsidRPr="00457CAE" w14:paraId="30C6CB81" w14:textId="77777777" w:rsidTr="006E48CC">
        <w:tc>
          <w:tcPr>
            <w:tcW w:w="589" w:type="pct"/>
            <w:shd w:val="clear" w:color="auto" w:fill="D9D9D9" w:themeFill="background1" w:themeFillShade="D9"/>
          </w:tcPr>
          <w:p w14:paraId="5401B0A7" w14:textId="4097DD94"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626470" w:rsidRPr="00BB0CDB" w:rsidRDefault="00626470" w:rsidP="00626470">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626470" w:rsidRPr="00BB0CDB" w:rsidRDefault="00626470" w:rsidP="00626470">
            <w:pPr>
              <w:pStyle w:val="TAL"/>
              <w:jc w:val="center"/>
            </w:pPr>
            <w:r w:rsidRPr="00D54329">
              <w:t>PR 6.7.6-3</w:t>
            </w:r>
          </w:p>
        </w:tc>
        <w:tc>
          <w:tcPr>
            <w:tcW w:w="1176" w:type="pct"/>
            <w:shd w:val="clear" w:color="auto" w:fill="D9D9D9" w:themeFill="background1" w:themeFillShade="D9"/>
          </w:tcPr>
          <w:p w14:paraId="1444DC5E" w14:textId="13E38D64" w:rsidR="00626470" w:rsidRDefault="00626470" w:rsidP="00626470">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626470" w:rsidRPr="00457CAE" w14:paraId="551AF491" w14:textId="77777777" w:rsidTr="006E48CC">
        <w:tc>
          <w:tcPr>
            <w:tcW w:w="589" w:type="pct"/>
            <w:shd w:val="clear" w:color="auto" w:fill="D9D9D9" w:themeFill="background1" w:themeFillShade="D9"/>
          </w:tcPr>
          <w:p w14:paraId="117E6632" w14:textId="27981C27"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626470" w:rsidRPr="008F6412" w:rsidRDefault="00626470" w:rsidP="00626470">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626470" w:rsidRPr="008F6412" w:rsidRDefault="00626470" w:rsidP="00626470">
            <w:pPr>
              <w:pStyle w:val="TAL"/>
              <w:jc w:val="center"/>
            </w:pPr>
            <w:r w:rsidRPr="00644705">
              <w:t>PR 6.46.6-1</w:t>
            </w:r>
          </w:p>
        </w:tc>
        <w:tc>
          <w:tcPr>
            <w:tcW w:w="1176" w:type="pct"/>
            <w:shd w:val="clear" w:color="auto" w:fill="D9D9D9" w:themeFill="background1" w:themeFillShade="D9"/>
          </w:tcPr>
          <w:p w14:paraId="44283235" w14:textId="6D904674" w:rsidR="00626470" w:rsidRDefault="00626470" w:rsidP="00626470">
            <w:pPr>
              <w:pStyle w:val="TAL"/>
              <w:jc w:val="center"/>
              <w:rPr>
                <w:lang w:eastAsia="zh-CN"/>
              </w:rPr>
            </w:pPr>
            <w:r>
              <w:rPr>
                <w:rFonts w:hint="eastAsia"/>
                <w:lang w:eastAsia="zh-CN"/>
              </w:rPr>
              <w:t>discover</w:t>
            </w:r>
            <w:ins w:id="414" w:author="Lola AO15" w:date="2025-11-14T05:40:00Z" w16du:dateUtc="2025-11-14T13:40:00Z">
              <w:r w:rsidR="00F87C34">
                <w:rPr>
                  <w:lang w:eastAsia="zh-CN"/>
                </w:rPr>
                <w:t xml:space="preserve">y of </w:t>
              </w:r>
              <w:r w:rsidR="00F87C34">
                <w:rPr>
                  <w:rFonts w:hint="eastAsia"/>
                  <w:lang w:eastAsia="zh-CN"/>
                </w:rPr>
                <w:t>3</w:t>
              </w:r>
              <w:r w:rsidR="00F87C34" w:rsidRPr="00FC6C02">
                <w:rPr>
                  <w:rFonts w:hint="eastAsia"/>
                  <w:vertAlign w:val="superscript"/>
                  <w:lang w:eastAsia="zh-CN"/>
                </w:rPr>
                <w:t>rd</w:t>
              </w:r>
              <w:r w:rsidR="00F87C34">
                <w:rPr>
                  <w:rFonts w:hint="eastAsia"/>
                  <w:lang w:eastAsia="zh-CN"/>
                </w:rPr>
                <w:t xml:space="preserve"> party AI agent,</w:t>
              </w:r>
            </w:ins>
          </w:p>
        </w:tc>
      </w:tr>
      <w:tr w:rsidR="00626470" w:rsidRPr="00457CAE" w14:paraId="50E75228" w14:textId="77777777" w:rsidTr="00FA2218">
        <w:tc>
          <w:tcPr>
            <w:tcW w:w="589" w:type="pct"/>
          </w:tcPr>
          <w:p w14:paraId="01692227" w14:textId="54E6A8F8" w:rsidR="00626470" w:rsidRDefault="00626470" w:rsidP="00626470">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3-4</w:t>
            </w:r>
          </w:p>
        </w:tc>
        <w:tc>
          <w:tcPr>
            <w:tcW w:w="2353" w:type="pct"/>
          </w:tcPr>
          <w:p w14:paraId="394FF3BB" w14:textId="06CF805A" w:rsidR="00626470" w:rsidRPr="006D1176" w:rsidRDefault="00C50D82" w:rsidP="00626470">
            <w:pPr>
              <w:pStyle w:val="TAL"/>
            </w:pPr>
            <w:ins w:id="415" w:author="Lola AO15" w:date="2025-11-14T05:34:00Z" w16du:dateUtc="2025-11-14T13:34:00Z">
              <w:r w:rsidRPr="00561BFC">
                <w:t>Based on operator's policy</w:t>
              </w:r>
              <w:r>
                <w:t xml:space="preserve"> and</w:t>
              </w:r>
              <w:r w:rsidRPr="00561BFC">
                <w:t xml:space="preserve"> user </w:t>
              </w:r>
              <w:r>
                <w:t>preference,</w:t>
              </w:r>
              <w:r w:rsidRPr="00561BFC">
                <w:t xml:space="preserve"> </w:t>
              </w:r>
              <w:r>
                <w:t>t</w:t>
              </w:r>
            </w:ins>
            <w:r w:rsidR="00626470" w:rsidRPr="00FC6C02">
              <w:t xml:space="preserve">he 6G network shall support a mechanism to manage the information of AI application (e.g. </w:t>
            </w:r>
            <w:ins w:id="416" w:author="Lola AO15" w:date="2025-11-14T05:35:00Z" w16du:dateUtc="2025-11-14T13:35:00Z">
              <w:r w:rsidR="003D26B8">
                <w:t>3</w:t>
              </w:r>
              <w:r w:rsidR="003D26B8" w:rsidRPr="003D26B8">
                <w:rPr>
                  <w:vertAlign w:val="superscript"/>
                </w:rPr>
                <w:t>rd</w:t>
              </w:r>
              <w:r w:rsidR="003D26B8">
                <w:t xml:space="preserve"> party </w:t>
              </w:r>
            </w:ins>
            <w:r w:rsidR="00626470" w:rsidRPr="00FC6C02">
              <w:t xml:space="preserve">AI agent </w:t>
            </w:r>
            <w:r w:rsidR="00626470" w:rsidRPr="003433FE">
              <w:rPr>
                <w:strike/>
              </w:rPr>
              <w:t>application</w:t>
            </w:r>
            <w:r w:rsidR="00626470" w:rsidRPr="00FC6C02">
              <w:t xml:space="preserve">) on </w:t>
            </w:r>
            <w:ins w:id="417" w:author="Lola AO15" w:date="2025-11-14T05:40:00Z" w16du:dateUtc="2025-11-14T13:40:00Z">
              <w:r w:rsidR="004B4DD1">
                <w:t xml:space="preserve">the </w:t>
              </w:r>
            </w:ins>
            <w:r w:rsidR="00626470" w:rsidRPr="00FC6C02">
              <w:t>UE (e.g. related user).</w:t>
            </w:r>
          </w:p>
        </w:tc>
        <w:tc>
          <w:tcPr>
            <w:tcW w:w="882" w:type="pct"/>
          </w:tcPr>
          <w:p w14:paraId="4B46244D" w14:textId="77777777" w:rsidR="00626470" w:rsidRPr="008F6412" w:rsidRDefault="00626470" w:rsidP="00626470">
            <w:pPr>
              <w:pStyle w:val="TAL"/>
              <w:jc w:val="center"/>
            </w:pPr>
            <w:r w:rsidRPr="00FC6C02">
              <w:t>PR 6.23.6-1</w:t>
            </w:r>
          </w:p>
        </w:tc>
        <w:tc>
          <w:tcPr>
            <w:tcW w:w="1176" w:type="pct"/>
          </w:tcPr>
          <w:p w14:paraId="5CEB7B55" w14:textId="12C693AF" w:rsidR="00626470" w:rsidRDefault="00626470" w:rsidP="00626470">
            <w:pPr>
              <w:pStyle w:val="TAL"/>
              <w:jc w:val="center"/>
              <w:rPr>
                <w:lang w:eastAsia="zh-CN"/>
              </w:rPr>
            </w:pPr>
            <w:r w:rsidRPr="0050391A">
              <w:rPr>
                <w:rFonts w:hint="eastAsia"/>
                <w:strike/>
                <w:lang w:eastAsia="zh-CN"/>
              </w:rPr>
              <w:t>3</w:t>
            </w:r>
            <w:r w:rsidRPr="0050391A">
              <w:rPr>
                <w:rFonts w:hint="eastAsia"/>
                <w:strike/>
                <w:vertAlign w:val="superscript"/>
                <w:lang w:eastAsia="zh-CN"/>
              </w:rPr>
              <w:t>rd</w:t>
            </w:r>
            <w:r w:rsidRPr="0050391A">
              <w:rPr>
                <w:rFonts w:hint="eastAsia"/>
                <w:strike/>
                <w:lang w:eastAsia="zh-CN"/>
              </w:rPr>
              <w:t xml:space="preserve"> party</w:t>
            </w:r>
            <w:r>
              <w:rPr>
                <w:rFonts w:hint="eastAsia"/>
                <w:lang w:eastAsia="zh-CN"/>
              </w:rPr>
              <w:t xml:space="preserve"> AI </w:t>
            </w:r>
            <w:ins w:id="418" w:author="Lola AO15" w:date="2025-11-14T05:41:00Z" w16du:dateUtc="2025-11-14T13:41:00Z">
              <w:r w:rsidR="00AA0AD6">
                <w:rPr>
                  <w:lang w:eastAsia="zh-CN"/>
                </w:rPr>
                <w:t xml:space="preserve">application </w:t>
              </w:r>
            </w:ins>
            <w:r w:rsidRPr="00361FFA">
              <w:rPr>
                <w:rFonts w:hint="eastAsia"/>
                <w:strike/>
                <w:lang w:eastAsia="zh-CN"/>
              </w:rPr>
              <w:t>agent</w:t>
            </w:r>
            <w:r>
              <w:rPr>
                <w:rFonts w:hint="eastAsia"/>
                <w:lang w:eastAsia="zh-CN"/>
              </w:rPr>
              <w:t xml:space="preserve">, </w:t>
            </w:r>
            <w:ins w:id="419" w:author="Lola AO15" w:date="2025-11-14T05:35:00Z" w16du:dateUtc="2025-11-14T13:35:00Z">
              <w:r w:rsidR="003433FE">
                <w:rPr>
                  <w:lang w:eastAsia="zh-CN"/>
                </w:rPr>
                <w:t xml:space="preserve">Information </w:t>
              </w:r>
            </w:ins>
            <w:r>
              <w:rPr>
                <w:rFonts w:hint="eastAsia"/>
                <w:lang w:eastAsia="zh-CN"/>
              </w:rPr>
              <w:t>management</w:t>
            </w:r>
          </w:p>
        </w:tc>
      </w:tr>
      <w:tr w:rsidR="00626470" w:rsidRPr="00457CAE" w14:paraId="26D2A7E1" w14:textId="77777777" w:rsidTr="00FA2218">
        <w:tc>
          <w:tcPr>
            <w:tcW w:w="589" w:type="pct"/>
          </w:tcPr>
          <w:p w14:paraId="1390B865" w14:textId="77777777" w:rsidR="00626470" w:rsidRDefault="00626470" w:rsidP="00626470">
            <w:pPr>
              <w:pStyle w:val="TAC"/>
              <w:rPr>
                <w:ins w:id="420" w:author="Lola AO15" w:date="2025-11-14T07:32:00Z" w16du:dateUtc="2025-11-14T15:32:00Z"/>
                <w:strike/>
                <w:lang w:eastAsia="zh-CN"/>
              </w:rPr>
            </w:pPr>
            <w:proofErr w:type="gramStart"/>
            <w:r w:rsidRPr="00CA6A69">
              <w:rPr>
                <w:rFonts w:hint="eastAsia"/>
                <w:strike/>
                <w:lang w:eastAsia="zh-CN"/>
              </w:rPr>
              <w:t xml:space="preserve">CPR </w:t>
            </w:r>
            <w:r w:rsidRPr="00CA6A69">
              <w:rPr>
                <w:strike/>
              </w:rPr>
              <w:t xml:space="preserve"> </w:t>
            </w:r>
            <w:r w:rsidRPr="00CA6A69">
              <w:rPr>
                <w:strike/>
                <w:lang w:eastAsia="zh-CN"/>
              </w:rPr>
              <w:t>Y.1.8</w:t>
            </w:r>
            <w:proofErr w:type="gramEnd"/>
            <w:r w:rsidRPr="00CA6A69">
              <w:rPr>
                <w:strike/>
                <w:lang w:eastAsia="zh-CN"/>
              </w:rPr>
              <w:t>-</w:t>
            </w:r>
            <w:r w:rsidRPr="00CA6A69">
              <w:rPr>
                <w:rFonts w:hint="eastAsia"/>
                <w:strike/>
                <w:lang w:eastAsia="zh-CN"/>
              </w:rPr>
              <w:t>3-5</w:t>
            </w:r>
          </w:p>
          <w:p w14:paraId="06254C4D" w14:textId="03149579" w:rsidR="00CA6A69" w:rsidRPr="00CA6A69" w:rsidRDefault="00CA6A69" w:rsidP="00626470">
            <w:pPr>
              <w:pStyle w:val="TAC"/>
            </w:pPr>
            <w:ins w:id="421" w:author="Lola AO15" w:date="2025-11-14T07:32:00Z" w16du:dateUtc="2025-11-14T15:32:00Z">
              <w:r w:rsidRPr="00CA6A69">
                <w:rPr>
                  <w:lang w:eastAsia="zh-CN"/>
                </w:rPr>
                <w:t>TBD</w:t>
              </w:r>
            </w:ins>
          </w:p>
        </w:tc>
        <w:tc>
          <w:tcPr>
            <w:tcW w:w="2353" w:type="pct"/>
          </w:tcPr>
          <w:p w14:paraId="6884625A" w14:textId="52EBC9AC" w:rsidR="00626470" w:rsidRDefault="00626470" w:rsidP="00626470">
            <w:pPr>
              <w:pStyle w:val="TAL"/>
            </w:pPr>
            <w:r w:rsidRPr="00561BFC">
              <w:t>Based on user consent and operator's policy, t</w:t>
            </w:r>
            <w:r w:rsidRPr="00C313E8">
              <w:t>he 6G system shall support secure interoperability</w:t>
            </w:r>
            <w:r>
              <w:rPr>
                <w:rFonts w:hint="eastAsia"/>
                <w:lang w:eastAsia="zh-CN"/>
              </w:rPr>
              <w:t xml:space="preserve"> and efficient</w:t>
            </w:r>
            <w:r w:rsidRPr="00561BFC">
              <w:t xml:space="preserve"> mechanism</w:t>
            </w:r>
            <w:r w:rsidRPr="00C313E8">
              <w:t xml:space="preserve"> between AI </w:t>
            </w:r>
            <w:ins w:id="422" w:author="Lola AO15" w:date="2025-11-14T05:45:00Z" w16du:dateUtc="2025-11-14T13:45:00Z">
              <w:r w:rsidR="00E60B73">
                <w:t>applications (e.g. 3</w:t>
              </w:r>
              <w:r w:rsidR="00E60B73" w:rsidRPr="00E60B73">
                <w:rPr>
                  <w:vertAlign w:val="superscript"/>
                </w:rPr>
                <w:t>rd</w:t>
              </w:r>
              <w:r w:rsidR="00E60B73">
                <w:t xml:space="preserve"> party A</w:t>
              </w:r>
            </w:ins>
            <w:ins w:id="423" w:author="Lola AO15" w:date="2025-11-14T05:46:00Z" w16du:dateUtc="2025-11-14T13:46:00Z">
              <w:r w:rsidR="00E60B73">
                <w:t>I a</w:t>
              </w:r>
            </w:ins>
            <w:r w:rsidRPr="00C313E8">
              <w:t>gents</w:t>
            </w:r>
            <w:ins w:id="424" w:author="Lola AO15" w:date="2025-11-14T05:46:00Z" w16du:dateUtc="2025-11-14T13:46:00Z">
              <w:r w:rsidR="00E60B73">
                <w:t>)</w:t>
              </w:r>
            </w:ins>
            <w:r w:rsidRPr="00C313E8">
              <w:t xml:space="preserve"> </w:t>
            </w:r>
            <w:r w:rsidRPr="00561BFC">
              <w:t>on multiple UEs</w:t>
            </w:r>
            <w:r w:rsidRPr="00C313E8">
              <w:t xml:space="preserve"> and between AI Agents and applications to achieve a collaborative task.</w:t>
            </w:r>
          </w:p>
          <w:p w14:paraId="39BE104E" w14:textId="77777777" w:rsidR="00626470" w:rsidRDefault="00626470" w:rsidP="00626470">
            <w:pPr>
              <w:pStyle w:val="TAL"/>
              <w:rPr>
                <w:lang w:eastAsia="zh-CN"/>
              </w:rPr>
            </w:pPr>
          </w:p>
          <w:p w14:paraId="4B84529B" w14:textId="77777777" w:rsidR="00626470" w:rsidRPr="00C313E8" w:rsidRDefault="00626470" w:rsidP="00626470">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FECCF7B" w14:textId="2E61EF15" w:rsidR="00626470" w:rsidRPr="008F6412" w:rsidRDefault="00626470" w:rsidP="00626470">
            <w:pPr>
              <w:pStyle w:val="TAL"/>
            </w:pPr>
            <w:r w:rsidRPr="00C313E8">
              <w:rPr>
                <w:lang w:val="en-US" w:eastAsia="zh-CN"/>
              </w:rPr>
              <w:t>NOTE 2</w:t>
            </w:r>
            <w:proofErr w:type="gramStart"/>
            <w:r w:rsidRPr="00C313E8">
              <w:rPr>
                <w:lang w:val="en-US" w:eastAsia="zh-CN"/>
              </w:rPr>
              <w:t>:  Collaborative</w:t>
            </w:r>
            <w:proofErr w:type="gramEnd"/>
            <w:r w:rsidRPr="00C313E8">
              <w:rPr>
                <w:lang w:val="en-US" w:eastAsia="zh-CN"/>
              </w:rPr>
              <w:t xml:space="preserve"> task refers to an activity, action requiring the involvement of two or more AI agents. </w:t>
            </w:r>
          </w:p>
        </w:tc>
        <w:tc>
          <w:tcPr>
            <w:tcW w:w="882" w:type="pct"/>
          </w:tcPr>
          <w:p w14:paraId="3A15AC96" w14:textId="77777777" w:rsidR="00626470" w:rsidRDefault="00626470" w:rsidP="00626470">
            <w:pPr>
              <w:pStyle w:val="TAL"/>
              <w:jc w:val="center"/>
              <w:rPr>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p w14:paraId="70F3E98B" w14:textId="77777777" w:rsidR="00626470" w:rsidRPr="00CA0604" w:rsidRDefault="00626470" w:rsidP="00626470">
            <w:pPr>
              <w:pStyle w:val="TAL"/>
              <w:jc w:val="center"/>
              <w:rPr>
                <w:strike/>
              </w:rPr>
            </w:pPr>
            <w:r w:rsidRPr="00CA0604">
              <w:rPr>
                <w:strike/>
              </w:rPr>
              <w:t>PR 6.23.6-4</w:t>
            </w:r>
          </w:p>
          <w:p w14:paraId="1731D6C4" w14:textId="77777777" w:rsidR="00626470" w:rsidRDefault="00626470" w:rsidP="00626470">
            <w:pPr>
              <w:pStyle w:val="TAL"/>
              <w:jc w:val="center"/>
            </w:pPr>
            <w:r w:rsidRPr="008F6412">
              <w:t>PR 6.30.6-2</w:t>
            </w:r>
          </w:p>
          <w:p w14:paraId="1AE093A7" w14:textId="17AA66AC" w:rsidR="00626470" w:rsidRPr="008F6412" w:rsidRDefault="00626470" w:rsidP="00626470">
            <w:pPr>
              <w:pStyle w:val="TAL"/>
              <w:jc w:val="center"/>
            </w:pPr>
            <w:r w:rsidRPr="0029419A">
              <w:t>PR 6.40.6-1</w:t>
            </w:r>
          </w:p>
        </w:tc>
        <w:tc>
          <w:tcPr>
            <w:tcW w:w="1176" w:type="pct"/>
          </w:tcPr>
          <w:p w14:paraId="348D2BB6" w14:textId="69DA8AB0"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626470" w:rsidRPr="00457CAE" w14:paraId="4B53F886" w14:textId="77777777" w:rsidTr="006E48CC">
        <w:tc>
          <w:tcPr>
            <w:tcW w:w="589" w:type="pct"/>
            <w:shd w:val="clear" w:color="auto" w:fill="D9D9D9" w:themeFill="background1" w:themeFillShade="D9"/>
          </w:tcPr>
          <w:p w14:paraId="7A3E2B6B" w14:textId="36D3039E"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626470" w:rsidRDefault="00626470" w:rsidP="00626470">
            <w:pPr>
              <w:pStyle w:val="TAL"/>
            </w:pPr>
            <w:r w:rsidRPr="00C313E8">
              <w:t>The 6G system shall support secure interoperability between AI Agents and between AI Agents and applications to achieve a collaborative task.</w:t>
            </w:r>
          </w:p>
          <w:p w14:paraId="3644D7E5" w14:textId="77777777" w:rsidR="00626470" w:rsidRDefault="00626470" w:rsidP="00626470">
            <w:pPr>
              <w:pStyle w:val="TAL"/>
              <w:rPr>
                <w:lang w:eastAsia="zh-CN"/>
              </w:rPr>
            </w:pPr>
          </w:p>
          <w:p w14:paraId="0A1B4A28" w14:textId="77777777" w:rsidR="00626470" w:rsidRPr="00C313E8" w:rsidRDefault="00626470" w:rsidP="00626470">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626470" w:rsidRPr="008F6412" w:rsidRDefault="00626470" w:rsidP="00626470">
            <w:pPr>
              <w:pStyle w:val="TAL"/>
            </w:pPr>
            <w:r w:rsidRPr="00C313E8">
              <w:rPr>
                <w:lang w:val="en-US" w:eastAsia="zh-CN"/>
              </w:rPr>
              <w:t>NOTE 2</w:t>
            </w:r>
            <w:proofErr w:type="gramStart"/>
            <w:r w:rsidRPr="00C313E8">
              <w:rPr>
                <w:lang w:val="en-US" w:eastAsia="zh-CN"/>
              </w:rPr>
              <w:t>:  Collaborative</w:t>
            </w:r>
            <w:proofErr w:type="gramEnd"/>
            <w:r w:rsidRPr="00C313E8">
              <w:rPr>
                <w:lang w:val="en-US" w:eastAsia="zh-CN"/>
              </w:rPr>
              <w:t xml:space="preserve"> task refers to an activity, action requiring the involvement of two or more AI agents. </w:t>
            </w:r>
          </w:p>
        </w:tc>
        <w:tc>
          <w:tcPr>
            <w:tcW w:w="882" w:type="pct"/>
            <w:shd w:val="clear" w:color="auto" w:fill="D9D9D9" w:themeFill="background1" w:themeFillShade="D9"/>
          </w:tcPr>
          <w:p w14:paraId="010B3125" w14:textId="77777777" w:rsidR="00626470" w:rsidRPr="008F6412" w:rsidRDefault="00626470" w:rsidP="00626470">
            <w:pPr>
              <w:pStyle w:val="TAL"/>
              <w:jc w:val="center"/>
            </w:pPr>
            <w:r w:rsidRPr="00D54329">
              <w:rPr>
                <w:rFonts w:hint="eastAsia"/>
              </w:rPr>
              <w:lastRenderedPageBreak/>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626470" w:rsidRDefault="00626470" w:rsidP="00626470">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626470" w:rsidRPr="00457CAE" w14:paraId="65797466" w14:textId="77777777" w:rsidTr="006E48CC">
        <w:tc>
          <w:tcPr>
            <w:tcW w:w="589" w:type="pct"/>
            <w:shd w:val="clear" w:color="auto" w:fill="D9D9D9" w:themeFill="background1" w:themeFillShade="D9"/>
          </w:tcPr>
          <w:p w14:paraId="7A7F3681" w14:textId="32E32072" w:rsidR="00626470" w:rsidRPr="00E70FA2" w:rsidRDefault="00626470" w:rsidP="00626470">
            <w:pPr>
              <w:pStyle w:val="TAC"/>
              <w:rPr>
                <w:strike/>
                <w:lang w:eastAsia="zh-CN"/>
              </w:rPr>
            </w:pPr>
            <w:r w:rsidRPr="00E70FA2">
              <w:rPr>
                <w:rFonts w:hint="eastAsia"/>
                <w:strike/>
                <w:lang w:eastAsia="zh-CN"/>
              </w:rPr>
              <w:t>-</w:t>
            </w:r>
          </w:p>
        </w:tc>
        <w:tc>
          <w:tcPr>
            <w:tcW w:w="2353" w:type="pct"/>
            <w:shd w:val="clear" w:color="auto" w:fill="D9D9D9" w:themeFill="background1" w:themeFillShade="D9"/>
          </w:tcPr>
          <w:p w14:paraId="7D5AF5E9" w14:textId="7E55103D" w:rsidR="00626470" w:rsidRPr="00E70FA2" w:rsidRDefault="00626470" w:rsidP="00626470">
            <w:pPr>
              <w:pStyle w:val="TAL"/>
              <w:rPr>
                <w:strike/>
              </w:rPr>
            </w:pPr>
            <w:r w:rsidRPr="00E70FA2">
              <w:rPr>
                <w:strike/>
              </w:rPr>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626470" w:rsidRPr="00E70FA2" w:rsidRDefault="00626470" w:rsidP="00626470">
            <w:pPr>
              <w:pStyle w:val="TAL"/>
              <w:jc w:val="center"/>
              <w:rPr>
                <w:strike/>
              </w:rPr>
            </w:pPr>
            <w:r w:rsidRPr="00E70FA2">
              <w:rPr>
                <w:strike/>
              </w:rPr>
              <w:t>PR 6.23.6-4</w:t>
            </w:r>
          </w:p>
        </w:tc>
        <w:tc>
          <w:tcPr>
            <w:tcW w:w="1176" w:type="pct"/>
            <w:shd w:val="clear" w:color="auto" w:fill="D9D9D9" w:themeFill="background1" w:themeFillShade="D9"/>
          </w:tcPr>
          <w:p w14:paraId="74D68A02" w14:textId="297C0115" w:rsidR="00626470" w:rsidRPr="00E70FA2" w:rsidRDefault="00626470" w:rsidP="00626470">
            <w:pPr>
              <w:pStyle w:val="TAL"/>
              <w:jc w:val="center"/>
              <w:rPr>
                <w:strike/>
                <w:lang w:eastAsia="zh-CN"/>
              </w:rPr>
            </w:pPr>
            <w:r w:rsidRPr="00E70FA2">
              <w:rPr>
                <w:rFonts w:hint="eastAsia"/>
                <w:strike/>
                <w:lang w:eastAsia="zh-CN"/>
              </w:rPr>
              <w:t>3</w:t>
            </w:r>
            <w:r w:rsidRPr="00E70FA2">
              <w:rPr>
                <w:rFonts w:hint="eastAsia"/>
                <w:strike/>
                <w:vertAlign w:val="superscript"/>
                <w:lang w:eastAsia="zh-CN"/>
              </w:rPr>
              <w:t>rd</w:t>
            </w:r>
            <w:r w:rsidRPr="00E70FA2">
              <w:rPr>
                <w:rFonts w:hint="eastAsia"/>
                <w:strike/>
                <w:lang w:eastAsia="zh-CN"/>
              </w:rPr>
              <w:t xml:space="preserve"> party AI agent</w:t>
            </w:r>
            <w:r w:rsidRPr="00E70FA2">
              <w:rPr>
                <w:rFonts w:hint="eastAsia"/>
                <w:strike/>
                <w:lang w:val="en-US" w:eastAsia="zh-CN"/>
              </w:rPr>
              <w:t xml:space="preserve">, </w:t>
            </w:r>
            <w:commentRangeStart w:id="425"/>
            <w:r w:rsidRPr="00E70FA2">
              <w:rPr>
                <w:rFonts w:hint="eastAsia"/>
                <w:strike/>
                <w:lang w:val="en-US" w:eastAsia="zh-CN"/>
              </w:rPr>
              <w:t>collaboration</w:t>
            </w:r>
            <w:commentRangeEnd w:id="425"/>
            <w:r w:rsidR="00D51AB9">
              <w:rPr>
                <w:rStyle w:val="CommentReference"/>
                <w:rFonts w:ascii="Times New Roman" w:eastAsiaTheme="minorEastAsia" w:hAnsi="Times New Roman"/>
              </w:rPr>
              <w:commentReference w:id="425"/>
            </w:r>
          </w:p>
        </w:tc>
      </w:tr>
      <w:tr w:rsidR="00626470" w:rsidRPr="00457CAE" w14:paraId="51B8574B" w14:textId="77777777" w:rsidTr="006E48CC">
        <w:tc>
          <w:tcPr>
            <w:tcW w:w="589" w:type="pct"/>
            <w:shd w:val="clear" w:color="auto" w:fill="D9D9D9" w:themeFill="background1" w:themeFillShade="D9"/>
          </w:tcPr>
          <w:p w14:paraId="7F7348B0" w14:textId="34E884E3"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626470" w:rsidRPr="00674BA7" w:rsidRDefault="00626470" w:rsidP="00626470">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626470" w:rsidRPr="00674BA7" w:rsidRDefault="00626470" w:rsidP="00626470">
            <w:pPr>
              <w:pStyle w:val="TAL"/>
              <w:jc w:val="center"/>
            </w:pPr>
            <w:r w:rsidRPr="008F6412">
              <w:t>PR 6.30.6-2</w:t>
            </w:r>
          </w:p>
        </w:tc>
        <w:tc>
          <w:tcPr>
            <w:tcW w:w="1176" w:type="pct"/>
            <w:shd w:val="clear" w:color="auto" w:fill="D9D9D9" w:themeFill="background1" w:themeFillShade="D9"/>
          </w:tcPr>
          <w:p w14:paraId="5CBCCAAE" w14:textId="02C3F7A5" w:rsidR="00626470" w:rsidRDefault="00626470" w:rsidP="00626470">
            <w:pPr>
              <w:pStyle w:val="TAL"/>
              <w:jc w:val="center"/>
              <w:rPr>
                <w:lang w:eastAsia="zh-CN"/>
              </w:rPr>
            </w:pPr>
            <w:r w:rsidRPr="00E87A4A">
              <w:rPr>
                <w:rFonts w:hint="eastAsia"/>
                <w:strike/>
                <w:lang w:eastAsia="zh-CN"/>
              </w:rPr>
              <w:t>3</w:t>
            </w:r>
            <w:r w:rsidRPr="00E87A4A">
              <w:rPr>
                <w:rFonts w:hint="eastAsia"/>
                <w:strike/>
                <w:vertAlign w:val="superscript"/>
                <w:lang w:eastAsia="zh-CN"/>
              </w:rPr>
              <w:t>rd</w:t>
            </w:r>
            <w:r w:rsidRPr="00E87A4A">
              <w:rPr>
                <w:rFonts w:hint="eastAsia"/>
                <w:strike/>
                <w:lang w:eastAsia="zh-CN"/>
              </w:rPr>
              <w:t xml:space="preserve"> party</w:t>
            </w:r>
            <w:r>
              <w:rPr>
                <w:rFonts w:hint="eastAsia"/>
                <w:lang w:eastAsia="zh-CN"/>
              </w:rPr>
              <w:t xml:space="preserve"> AI </w:t>
            </w:r>
            <w:r w:rsidRPr="00E87A4A">
              <w:rPr>
                <w:rFonts w:hint="eastAsia"/>
                <w:strike/>
                <w:lang w:eastAsia="zh-CN"/>
              </w:rPr>
              <w:t>agen</w:t>
            </w:r>
            <w:r>
              <w:rPr>
                <w:rFonts w:hint="eastAsia"/>
                <w:lang w:eastAsia="zh-CN"/>
              </w:rPr>
              <w:t>t</w:t>
            </w:r>
            <w:r w:rsidRPr="00C40945">
              <w:rPr>
                <w:rFonts w:hint="eastAsia"/>
                <w:lang w:val="en-US" w:eastAsia="zh-CN"/>
              </w:rPr>
              <w:t>,</w:t>
            </w:r>
            <w:r>
              <w:rPr>
                <w:rFonts w:hint="eastAsia"/>
                <w:lang w:val="en-US" w:eastAsia="zh-CN"/>
              </w:rPr>
              <w:t xml:space="preserve"> collaboration</w:t>
            </w:r>
            <w:ins w:id="426" w:author="Lola AO15" w:date="2025-11-14T05:49:00Z" w16du:dateUtc="2025-11-14T13:49:00Z">
              <w:r w:rsidR="00E87A4A">
                <w:rPr>
                  <w:lang w:val="en-US" w:eastAsia="zh-CN"/>
                </w:rPr>
                <w:t xml:space="preserve"> tasks </w:t>
              </w:r>
            </w:ins>
            <w:ins w:id="427" w:author="Lola AO15" w:date="2025-11-14T05:50:00Z" w16du:dateUtc="2025-11-14T13:50:00Z">
              <w:r w:rsidR="00E87A4A">
                <w:rPr>
                  <w:lang w:val="en-US" w:eastAsia="zh-CN"/>
                </w:rPr>
                <w:t>by</w:t>
              </w:r>
            </w:ins>
            <w:ins w:id="428" w:author="Lola AO15" w:date="2025-11-14T05:49:00Z" w16du:dateUtc="2025-11-14T13:49:00Z">
              <w:r w:rsidR="00E87A4A">
                <w:rPr>
                  <w:lang w:val="en-US" w:eastAsia="zh-CN"/>
                </w:rPr>
                <w:t xml:space="preserve"> AI</w:t>
              </w:r>
            </w:ins>
            <w:ins w:id="429" w:author="Lola AO15" w:date="2025-11-14T05:50:00Z" w16du:dateUtc="2025-11-14T13:50:00Z">
              <w:r w:rsidR="00E87A4A">
                <w:rPr>
                  <w:lang w:val="en-US" w:eastAsia="zh-CN"/>
                </w:rPr>
                <w:t xml:space="preserve"> applications</w:t>
              </w:r>
            </w:ins>
            <w:ins w:id="430" w:author="Lola AO15" w:date="2025-11-14T05:49:00Z" w16du:dateUtc="2025-11-14T13:49:00Z">
              <w:r w:rsidR="00E87A4A">
                <w:rPr>
                  <w:lang w:val="en-US" w:eastAsia="zh-CN"/>
                </w:rPr>
                <w:t xml:space="preserve"> </w:t>
              </w:r>
            </w:ins>
          </w:p>
        </w:tc>
      </w:tr>
      <w:tr w:rsidR="00626470" w:rsidRPr="00457CAE" w14:paraId="02D16FC1" w14:textId="77777777" w:rsidTr="006E48CC">
        <w:tc>
          <w:tcPr>
            <w:tcW w:w="589" w:type="pct"/>
            <w:shd w:val="clear" w:color="auto" w:fill="D9D9D9" w:themeFill="background1" w:themeFillShade="D9"/>
          </w:tcPr>
          <w:p w14:paraId="27F9A92C" w14:textId="107F8FBC"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626470" w:rsidRPr="00BB0CDB" w:rsidRDefault="00626470" w:rsidP="00626470">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626470" w:rsidRPr="00BB0CDB" w:rsidRDefault="00626470" w:rsidP="00626470">
            <w:pPr>
              <w:pStyle w:val="TAL"/>
              <w:jc w:val="center"/>
              <w:rPr>
                <w:lang w:eastAsia="zh-CN"/>
              </w:rPr>
            </w:pPr>
            <w:r w:rsidRPr="0029419A">
              <w:t>PR 6.40.6-1</w:t>
            </w:r>
          </w:p>
        </w:tc>
        <w:tc>
          <w:tcPr>
            <w:tcW w:w="1176" w:type="pct"/>
            <w:shd w:val="clear" w:color="auto" w:fill="D9D9D9" w:themeFill="background1" w:themeFillShade="D9"/>
          </w:tcPr>
          <w:p w14:paraId="78D79DE6" w14:textId="7DC710A6" w:rsidR="00626470" w:rsidRDefault="00626470" w:rsidP="0062647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626470" w:rsidRPr="00457CAE" w14:paraId="48DCBD4C" w14:textId="77777777" w:rsidTr="00FA2218">
        <w:tc>
          <w:tcPr>
            <w:tcW w:w="589" w:type="pct"/>
          </w:tcPr>
          <w:p w14:paraId="1CEC7BA7" w14:textId="19087F26" w:rsidR="00626470" w:rsidRDefault="00626470" w:rsidP="00626470">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CA6A69">
              <w:rPr>
                <w:lang w:eastAsia="zh-CN"/>
              </w:rPr>
              <w:t>-</w:t>
            </w:r>
            <w:ins w:id="431" w:author="Lola AO15" w:date="2025-11-14T07:33:00Z" w16du:dateUtc="2025-11-14T15:33:00Z">
              <w:r w:rsidR="00CA6A69">
                <w:rPr>
                  <w:lang w:eastAsia="zh-CN"/>
                </w:rPr>
                <w:t>5</w:t>
              </w:r>
            </w:ins>
            <w:r w:rsidRPr="00CA6A69">
              <w:rPr>
                <w:rFonts w:hint="eastAsia"/>
                <w:strike/>
                <w:lang w:eastAsia="zh-CN"/>
              </w:rPr>
              <w:t>6</w:t>
            </w:r>
          </w:p>
        </w:tc>
        <w:tc>
          <w:tcPr>
            <w:tcW w:w="2353" w:type="pct"/>
          </w:tcPr>
          <w:p w14:paraId="37507788" w14:textId="47041BEC" w:rsidR="00626470" w:rsidRDefault="00626470" w:rsidP="00626470">
            <w:pPr>
              <w:pStyle w:val="TAL"/>
            </w:pPr>
            <w:r>
              <w:t>Based on regulatory requirements and operators’ policy</w:t>
            </w:r>
            <w:ins w:id="432" w:author="Lola AO15" w:date="2025-11-14T05:51:00Z" w16du:dateUtc="2025-11-14T13:51:00Z">
              <w:r w:rsidR="0010162D">
                <w:t xml:space="preserve"> and user preference</w:t>
              </w:r>
            </w:ins>
            <w:r>
              <w:t>, the 6G network shall provide means to support efficient and secure communication (including multi-modality exchange) between multiple</w:t>
            </w:r>
            <w:ins w:id="433" w:author="Lola AO15" w:date="2025-11-14T05:55:00Z" w16du:dateUtc="2025-11-14T13:55:00Z">
              <w:r w:rsidR="000D11C7">
                <w:t xml:space="preserve"> AI applications (e.g.</w:t>
              </w:r>
            </w:ins>
            <w:r>
              <w:t xml:space="preserve"> 3rd party AI agents</w:t>
            </w:r>
            <w:ins w:id="434" w:author="Lola AO15" w:date="2025-11-14T05:55:00Z" w16du:dateUtc="2025-11-14T13:55:00Z">
              <w:r w:rsidR="00F3122F">
                <w:t>)</w:t>
              </w:r>
            </w:ins>
            <w:r>
              <w:t xml:space="preserve"> on UEs over a target area</w:t>
            </w:r>
            <w:r>
              <w:rPr>
                <w:rFonts w:hint="eastAsia"/>
                <w:lang w:eastAsia="zh-CN"/>
              </w:rPr>
              <w:t xml:space="preserve"> </w:t>
            </w:r>
            <w:r w:rsidRPr="00D54329">
              <w:rPr>
                <w:lang w:eastAsia="zh-CN"/>
              </w:rPr>
              <w:t>considering data characteristics</w:t>
            </w:r>
            <w:r>
              <w:t>.</w:t>
            </w:r>
          </w:p>
          <w:p w14:paraId="25066949" w14:textId="77777777" w:rsidR="00626470" w:rsidRDefault="00626470" w:rsidP="00626470">
            <w:pPr>
              <w:pStyle w:val="TAL"/>
            </w:pPr>
          </w:p>
          <w:p w14:paraId="0201D6F0" w14:textId="77777777" w:rsidR="00626470" w:rsidRPr="003449B3" w:rsidRDefault="00626470" w:rsidP="00626470">
            <w:pPr>
              <w:pStyle w:val="TAL"/>
              <w:rPr>
                <w:strike/>
              </w:rPr>
            </w:pPr>
            <w:r w:rsidRPr="003449B3">
              <w:rPr>
                <w:strike/>
              </w:rPr>
              <w:t>NOTE:</w:t>
            </w:r>
            <w:r w:rsidRPr="003449B3">
              <w:rPr>
                <w:strike/>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626470" w:rsidRDefault="00626470" w:rsidP="00626470">
            <w:pPr>
              <w:pStyle w:val="TAL"/>
              <w:jc w:val="center"/>
              <w:rPr>
                <w:lang w:eastAsia="zh-CN"/>
              </w:rPr>
            </w:pPr>
            <w:r w:rsidRPr="00D54329">
              <w:t>PR 6.7.6-</w:t>
            </w:r>
            <w:r>
              <w:rPr>
                <w:rFonts w:hint="eastAsia"/>
                <w:lang w:eastAsia="zh-CN"/>
              </w:rPr>
              <w:t>4</w:t>
            </w:r>
          </w:p>
          <w:p w14:paraId="190DCBD4" w14:textId="77777777" w:rsidR="00626470" w:rsidRDefault="00626470" w:rsidP="00626470">
            <w:pPr>
              <w:pStyle w:val="TAL"/>
              <w:jc w:val="center"/>
              <w:rPr>
                <w:ins w:id="435" w:author="Lola AO15" w:date="2025-11-14T05:54:00Z" w16du:dateUtc="2025-11-14T13:54:00Z"/>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1B9F5842" w14:textId="7B23B1A1" w:rsidR="0010162D" w:rsidRPr="00BB0CDB" w:rsidRDefault="0010162D" w:rsidP="00626470">
            <w:pPr>
              <w:pStyle w:val="TAL"/>
              <w:jc w:val="center"/>
              <w:rPr>
                <w:lang w:eastAsia="zh-CN"/>
              </w:rPr>
            </w:pPr>
            <w:ins w:id="436" w:author="Lola AO15" w:date="2025-11-14T05:54:00Z" w16du:dateUtc="2025-11-14T13:54:00Z">
              <w:r>
                <w:rPr>
                  <w:lang w:eastAsia="zh-CN"/>
                </w:rPr>
                <w:t>PR</w:t>
              </w:r>
              <w:r w:rsidR="000D11C7">
                <w:rPr>
                  <w:lang w:eastAsia="zh-CN"/>
                </w:rPr>
                <w:t xml:space="preserve"> 6.23.6-4</w:t>
              </w:r>
            </w:ins>
          </w:p>
        </w:tc>
        <w:tc>
          <w:tcPr>
            <w:tcW w:w="1176" w:type="pct"/>
          </w:tcPr>
          <w:p w14:paraId="4B098FC1" w14:textId="704098B5"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d="437" w:author="Lola AO15" w:date="2025-11-14T06:12:00Z" w16du:dateUtc="2025-11-14T14:12:00Z">
              <w:r w:rsidR="00343739">
                <w:rPr>
                  <w:lang w:eastAsia="zh-CN"/>
                </w:rPr>
                <w:t xml:space="preserve">Communication between </w:t>
              </w:r>
            </w:ins>
            <w:r w:rsidRPr="00A04C9F">
              <w:rPr>
                <w:rFonts w:hint="eastAsia"/>
                <w:strike/>
                <w:lang w:eastAsia="zh-CN"/>
              </w:rPr>
              <w:t>3</w:t>
            </w:r>
            <w:r w:rsidRPr="00A04C9F">
              <w:rPr>
                <w:rFonts w:hint="eastAsia"/>
                <w:strike/>
                <w:vertAlign w:val="superscript"/>
                <w:lang w:eastAsia="zh-CN"/>
              </w:rPr>
              <w:t>rd</w:t>
            </w:r>
            <w:r w:rsidRPr="00A04C9F">
              <w:rPr>
                <w:rFonts w:hint="eastAsia"/>
                <w:strike/>
                <w:lang w:eastAsia="zh-CN"/>
              </w:rPr>
              <w:t xml:space="preserve"> party</w:t>
            </w:r>
            <w:r>
              <w:rPr>
                <w:rFonts w:hint="eastAsia"/>
                <w:lang w:eastAsia="zh-CN"/>
              </w:rPr>
              <w:t xml:space="preserve"> AI</w:t>
            </w:r>
            <w:ins w:id="438" w:author="Lola AO15" w:date="2025-11-14T05:57:00Z" w16du:dateUtc="2025-11-14T13:57:00Z">
              <w:r w:rsidR="00A04C9F">
                <w:rPr>
                  <w:lang w:eastAsia="zh-CN"/>
                </w:rPr>
                <w:t xml:space="preserve"> Applications (e.g. AI</w:t>
              </w:r>
            </w:ins>
            <w:r>
              <w:rPr>
                <w:rFonts w:hint="eastAsia"/>
                <w:lang w:eastAsia="zh-CN"/>
              </w:rPr>
              <w:t xml:space="preserve"> </w:t>
            </w:r>
            <w:r w:rsidRPr="00A04C9F">
              <w:rPr>
                <w:rFonts w:hint="eastAsia"/>
                <w:lang w:eastAsia="zh-CN"/>
              </w:rPr>
              <w:t>agent,</w:t>
            </w:r>
            <w:ins w:id="439" w:author="Lola AO15" w:date="2025-11-14T05:57:00Z" w16du:dateUtc="2025-11-14T13:57:00Z">
              <w:r w:rsidR="00A04C9F" w:rsidRPr="00A04C9F">
                <w:rPr>
                  <w:lang w:eastAsia="zh-CN"/>
                </w:rPr>
                <w:t>)</w:t>
              </w:r>
            </w:ins>
            <w:r>
              <w:rPr>
                <w:rFonts w:hint="eastAsia"/>
                <w:lang w:eastAsia="zh-CN"/>
              </w:rPr>
              <w:t xml:space="preserve"> </w:t>
            </w:r>
            <w:r w:rsidRPr="00343739">
              <w:rPr>
                <w:rFonts w:hint="eastAsia"/>
                <w:strike/>
                <w:lang w:eastAsia="zh-CN"/>
              </w:rPr>
              <w:t>communication</w:t>
            </w:r>
            <w:r>
              <w:rPr>
                <w:rFonts w:hint="eastAsia"/>
                <w:lang w:eastAsia="zh-CN"/>
              </w:rPr>
              <w:t xml:space="preserve"> </w:t>
            </w:r>
          </w:p>
        </w:tc>
      </w:tr>
      <w:tr w:rsidR="00626470" w:rsidRPr="00457CAE" w14:paraId="66E5B0AF" w14:textId="77777777" w:rsidTr="006E48CC">
        <w:tc>
          <w:tcPr>
            <w:tcW w:w="589" w:type="pct"/>
            <w:shd w:val="clear" w:color="auto" w:fill="D9D9D9" w:themeFill="background1" w:themeFillShade="D9"/>
          </w:tcPr>
          <w:p w14:paraId="384B4CC4" w14:textId="1F5E6ADD"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626470" w:rsidRDefault="00626470" w:rsidP="00626470">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626470" w:rsidRDefault="00626470" w:rsidP="00626470">
            <w:pPr>
              <w:pStyle w:val="TAL"/>
            </w:pPr>
          </w:p>
          <w:p w14:paraId="3BCCDC63" w14:textId="14AC9026" w:rsidR="00626470" w:rsidRPr="00BB0CDB" w:rsidRDefault="00626470" w:rsidP="00626470">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626470" w:rsidRPr="00BB0CDB" w:rsidRDefault="00626470" w:rsidP="00626470">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164A8BE5" w:rsidR="00626470" w:rsidRDefault="001B2BE0" w:rsidP="00626470">
            <w:pPr>
              <w:pStyle w:val="TAL"/>
              <w:jc w:val="center"/>
              <w:rPr>
                <w:lang w:eastAsia="zh-CN"/>
              </w:rPr>
            </w:pPr>
            <w:ins w:id="440" w:author="Lola AO15" w:date="2025-11-14T06:12:00Z" w16du:dateUtc="2025-11-14T14:12:00Z">
              <w:r>
                <w:rPr>
                  <w:lang w:eastAsia="zh-CN"/>
                </w:rPr>
                <w:t>C</w:t>
              </w:r>
            </w:ins>
            <w:ins w:id="441" w:author="Lola AO15" w:date="2025-11-14T06:09:00Z" w16du:dateUtc="2025-11-14T14:09:00Z">
              <w:r w:rsidR="00DE1FE9">
                <w:rPr>
                  <w:rFonts w:hint="eastAsia"/>
                  <w:lang w:eastAsia="zh-CN"/>
                </w:rPr>
                <w:t xml:space="preserve">ommunication </w:t>
              </w:r>
              <w:r w:rsidR="00DE1FE9">
                <w:rPr>
                  <w:lang w:eastAsia="zh-CN"/>
                </w:rPr>
                <w:t xml:space="preserve">between </w:t>
              </w:r>
            </w:ins>
            <w:r w:rsidR="00626470">
              <w:rPr>
                <w:rFonts w:hint="eastAsia"/>
                <w:lang w:eastAsia="zh-CN"/>
              </w:rPr>
              <w:t>3</w:t>
            </w:r>
            <w:r w:rsidR="00626470" w:rsidRPr="0083582F">
              <w:rPr>
                <w:rFonts w:hint="eastAsia"/>
                <w:vertAlign w:val="superscript"/>
                <w:lang w:eastAsia="zh-CN"/>
              </w:rPr>
              <w:t>rd</w:t>
            </w:r>
            <w:r w:rsidR="00626470">
              <w:rPr>
                <w:rFonts w:hint="eastAsia"/>
                <w:lang w:eastAsia="zh-CN"/>
              </w:rPr>
              <w:t xml:space="preserve"> party AI agent</w:t>
            </w:r>
            <w:ins w:id="442" w:author="Lola AO15" w:date="2025-11-14T06:11:00Z" w16du:dateUtc="2025-11-14T14:11:00Z">
              <w:r w:rsidR="008746D2">
                <w:rPr>
                  <w:lang w:eastAsia="zh-CN"/>
                </w:rPr>
                <w:t xml:space="preserve"> on UE</w:t>
              </w:r>
            </w:ins>
            <w:r w:rsidR="00626470">
              <w:rPr>
                <w:rFonts w:hint="eastAsia"/>
                <w:lang w:eastAsia="zh-CN"/>
              </w:rPr>
              <w:t xml:space="preserve">, </w:t>
            </w:r>
            <w:r w:rsidR="00626470" w:rsidRPr="00DE1FE9">
              <w:rPr>
                <w:rFonts w:hint="eastAsia"/>
                <w:strike/>
                <w:lang w:eastAsia="zh-CN"/>
              </w:rPr>
              <w:t xml:space="preserve">communication </w:t>
            </w:r>
          </w:p>
        </w:tc>
      </w:tr>
      <w:tr w:rsidR="00626470" w:rsidRPr="00457CAE" w14:paraId="76D73A81" w14:textId="77777777" w:rsidTr="006E48CC">
        <w:tc>
          <w:tcPr>
            <w:tcW w:w="589" w:type="pct"/>
            <w:shd w:val="clear" w:color="auto" w:fill="D9D9D9" w:themeFill="background1" w:themeFillShade="D9"/>
          </w:tcPr>
          <w:p w14:paraId="278DFECB" w14:textId="63D71918"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626470" w:rsidRPr="00BB0CDB" w:rsidRDefault="00626470" w:rsidP="00626470">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626470" w:rsidRPr="00BB0CDB" w:rsidRDefault="00626470" w:rsidP="00626470">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13C2E517" w:rsidR="00626470" w:rsidRDefault="001B2BE0" w:rsidP="00626470">
            <w:pPr>
              <w:pStyle w:val="TAL"/>
              <w:jc w:val="center"/>
              <w:rPr>
                <w:lang w:eastAsia="zh-CN"/>
              </w:rPr>
            </w:pPr>
            <w:ins w:id="443" w:author="Lola AO15" w:date="2025-11-14T06:12:00Z" w16du:dateUtc="2025-11-14T14:12:00Z">
              <w:r>
                <w:rPr>
                  <w:lang w:eastAsia="zh-CN"/>
                </w:rPr>
                <w:t>C</w:t>
              </w:r>
            </w:ins>
            <w:ins w:id="444" w:author="Lola AO15" w:date="2025-11-14T06:10:00Z" w16du:dateUtc="2025-11-14T14:10:00Z">
              <w:r w:rsidR="00DE1FE9">
                <w:rPr>
                  <w:rFonts w:hint="eastAsia"/>
                  <w:lang w:eastAsia="zh-CN"/>
                </w:rPr>
                <w:t xml:space="preserve">ommunication </w:t>
              </w:r>
              <w:r w:rsidR="00DE1FE9">
                <w:rPr>
                  <w:lang w:eastAsia="zh-CN"/>
                </w:rPr>
                <w:t xml:space="preserve">between </w:t>
              </w:r>
            </w:ins>
            <w:r w:rsidR="00626470" w:rsidRPr="00A04C9F">
              <w:rPr>
                <w:rFonts w:hint="eastAsia"/>
                <w:strike/>
                <w:lang w:eastAsia="zh-CN"/>
              </w:rPr>
              <w:t>3</w:t>
            </w:r>
            <w:r w:rsidR="00626470" w:rsidRPr="00A04C9F">
              <w:rPr>
                <w:rFonts w:hint="eastAsia"/>
                <w:strike/>
                <w:vertAlign w:val="superscript"/>
                <w:lang w:eastAsia="zh-CN"/>
              </w:rPr>
              <w:t>rd</w:t>
            </w:r>
            <w:r w:rsidR="00626470" w:rsidRPr="00A04C9F">
              <w:rPr>
                <w:rFonts w:hint="eastAsia"/>
                <w:strike/>
                <w:lang w:eastAsia="zh-CN"/>
              </w:rPr>
              <w:t xml:space="preserve"> party</w:t>
            </w:r>
            <w:r w:rsidR="00626470">
              <w:rPr>
                <w:rFonts w:hint="eastAsia"/>
                <w:lang w:eastAsia="zh-CN"/>
              </w:rPr>
              <w:t xml:space="preserve"> AI agent</w:t>
            </w:r>
            <w:ins w:id="445" w:author="Lola AO15" w:date="2025-11-14T05:58:00Z" w16du:dateUtc="2025-11-14T13:58:00Z">
              <w:r w:rsidR="00A04C9F">
                <w:rPr>
                  <w:lang w:eastAsia="zh-CN"/>
                </w:rPr>
                <w:t xml:space="preserve"> </w:t>
              </w:r>
            </w:ins>
            <w:ins w:id="446" w:author="Lola AO15" w:date="2025-11-14T06:11:00Z" w16du:dateUtc="2025-11-14T14:11:00Z">
              <w:r w:rsidR="00DE1FE9">
                <w:rPr>
                  <w:lang w:eastAsia="zh-CN"/>
                </w:rPr>
                <w:t xml:space="preserve">applications </w:t>
              </w:r>
            </w:ins>
            <w:r w:rsidR="00626470" w:rsidRPr="00DE1FE9">
              <w:rPr>
                <w:strike/>
                <w:lang w:eastAsia="zh-CN"/>
              </w:rPr>
              <w:t>communication</w:t>
            </w:r>
            <w:r w:rsidR="00626470" w:rsidRPr="00DE1FE9">
              <w:rPr>
                <w:rFonts w:hint="eastAsia"/>
                <w:strike/>
                <w:lang w:eastAsia="zh-CN"/>
              </w:rPr>
              <w:t xml:space="preserve"> </w:t>
            </w:r>
          </w:p>
        </w:tc>
      </w:tr>
      <w:tr w:rsidR="00E70FA2" w:rsidRPr="00457CAE" w14:paraId="1C682C66" w14:textId="77777777" w:rsidTr="00FA2218">
        <w:trPr>
          <w:ins w:id="447" w:author="Lola AO15" w:date="2025-11-09T15:45:00Z"/>
        </w:trPr>
        <w:tc>
          <w:tcPr>
            <w:tcW w:w="589" w:type="pct"/>
          </w:tcPr>
          <w:p w14:paraId="58D7FD16" w14:textId="31B779CE" w:rsidR="00E70FA2" w:rsidRPr="0029036E" w:rsidRDefault="00E70FA2" w:rsidP="00E70FA2">
            <w:pPr>
              <w:pStyle w:val="TAC"/>
              <w:rPr>
                <w:ins w:id="448" w:author="Lola AO15" w:date="2025-11-09T15:45:00Z" w16du:dateUtc="2025-11-09T23:45:00Z"/>
                <w:strike/>
                <w:lang w:eastAsia="zh-CN"/>
              </w:rPr>
            </w:pPr>
            <w:ins w:id="449" w:author="Lola AO15" w:date="2025-11-09T15:45:00Z" w16du:dateUtc="2025-11-09T23:45:00Z">
              <w:r>
                <w:rPr>
                  <w:rFonts w:hint="eastAsia"/>
                  <w:lang w:eastAsia="zh-CN"/>
                </w:rPr>
                <w:t>-</w:t>
              </w:r>
            </w:ins>
          </w:p>
        </w:tc>
        <w:tc>
          <w:tcPr>
            <w:tcW w:w="2353" w:type="pct"/>
          </w:tcPr>
          <w:p w14:paraId="71150876" w14:textId="66C89519" w:rsidR="00E70FA2" w:rsidRPr="0029036E" w:rsidRDefault="00E70FA2" w:rsidP="00E70FA2">
            <w:pPr>
              <w:pStyle w:val="TAL"/>
              <w:rPr>
                <w:ins w:id="450" w:author="Lola AO15" w:date="2025-11-09T15:45:00Z" w16du:dateUtc="2025-11-09T23:45:00Z"/>
                <w:strike/>
                <w:lang w:eastAsia="zh-CN"/>
              </w:rPr>
            </w:pPr>
            <w:ins w:id="451" w:author="Lola AO15" w:date="2025-11-09T15:45:00Z" w16du:dateUtc="2025-11-09T23:45:00Z">
              <w:r w:rsidRPr="00561BFC">
                <w:t>Based on user consent and operator's policy, the 6G network shall support a secure mechanism to provide communication service between AI applications (e.g., AI agent applications) on multiple UEs for a collaborative task.</w:t>
              </w:r>
            </w:ins>
          </w:p>
        </w:tc>
        <w:tc>
          <w:tcPr>
            <w:tcW w:w="882" w:type="pct"/>
          </w:tcPr>
          <w:p w14:paraId="4EF27E0B" w14:textId="380CC1F0" w:rsidR="00E70FA2" w:rsidRPr="0029036E" w:rsidRDefault="00E70FA2" w:rsidP="00E70FA2">
            <w:pPr>
              <w:pStyle w:val="TAL"/>
              <w:jc w:val="center"/>
              <w:rPr>
                <w:ins w:id="452" w:author="Lola AO15" w:date="2025-11-09T15:45:00Z" w16du:dateUtc="2025-11-09T23:45:00Z"/>
                <w:strike/>
              </w:rPr>
            </w:pPr>
            <w:ins w:id="453" w:author="Lola AO15" w:date="2025-11-09T15:45:00Z" w16du:dateUtc="2025-11-09T23:45:00Z">
              <w:r w:rsidRPr="00561BFC">
                <w:t>PR 6.23.6-4</w:t>
              </w:r>
            </w:ins>
          </w:p>
        </w:tc>
        <w:tc>
          <w:tcPr>
            <w:tcW w:w="1176" w:type="pct"/>
          </w:tcPr>
          <w:p w14:paraId="47DA4A7B" w14:textId="2C5229A6" w:rsidR="00E70FA2" w:rsidRPr="0029036E" w:rsidRDefault="00DE1FE9" w:rsidP="00E70FA2">
            <w:pPr>
              <w:pStyle w:val="TAL"/>
              <w:jc w:val="center"/>
              <w:rPr>
                <w:ins w:id="454" w:author="Lola AO15" w:date="2025-11-09T15:45:00Z" w16du:dateUtc="2025-11-09T23:45:00Z"/>
                <w:strike/>
                <w:lang w:eastAsia="zh-CN"/>
              </w:rPr>
            </w:pPr>
            <w:ins w:id="455" w:author="Lola AO15" w:date="2025-11-14T06:10:00Z" w16du:dateUtc="2025-11-14T14:10:00Z">
              <w:r w:rsidRPr="00A04C9F">
                <w:rPr>
                  <w:lang w:val="en-US" w:eastAsia="zh-CN"/>
                </w:rPr>
                <w:t>Communication</w:t>
              </w:r>
              <w:r>
                <w:rPr>
                  <w:lang w:val="en-US" w:eastAsia="zh-CN"/>
                </w:rPr>
                <w:t xml:space="preserve"> between</w:t>
              </w:r>
              <w:r w:rsidRPr="00A04C9F">
                <w:rPr>
                  <w:lang w:val="en-US" w:eastAsia="zh-CN"/>
                </w:rPr>
                <w:t xml:space="preserve"> </w:t>
              </w:r>
            </w:ins>
            <w:ins w:id="456" w:author="Lola AO15" w:date="2025-11-14T05:58:00Z" w16du:dateUtc="2025-11-14T13:58:00Z">
              <w:r w:rsidR="00A04C9F">
                <w:rPr>
                  <w:lang w:val="en-US" w:eastAsia="zh-CN"/>
                </w:rPr>
                <w:t xml:space="preserve">AI </w:t>
              </w:r>
            </w:ins>
            <w:ins w:id="457" w:author="Lola AO15" w:date="2025-11-14T06:11:00Z" w16du:dateUtc="2025-11-14T14:11:00Z">
              <w:r>
                <w:rPr>
                  <w:lang w:val="en-US" w:eastAsia="zh-CN"/>
                </w:rPr>
                <w:t>a</w:t>
              </w:r>
            </w:ins>
            <w:ins w:id="458" w:author="Lola AO15" w:date="2025-11-14T05:58:00Z" w16du:dateUtc="2025-11-14T13:58:00Z">
              <w:r w:rsidR="00A04C9F">
                <w:rPr>
                  <w:lang w:val="en-US" w:eastAsia="zh-CN"/>
                </w:rPr>
                <w:t>pplication</w:t>
              </w:r>
            </w:ins>
            <w:ins w:id="459" w:author="Lola AO15" w:date="2025-11-14T06:10:00Z" w16du:dateUtc="2025-11-14T14:10:00Z">
              <w:r>
                <w:rPr>
                  <w:lang w:val="en-US" w:eastAsia="zh-CN"/>
                </w:rPr>
                <w:t>s</w:t>
              </w:r>
            </w:ins>
            <w:ins w:id="460" w:author="Lola AO15" w:date="2025-11-14T06:11:00Z" w16du:dateUtc="2025-11-14T14:11:00Z">
              <w:r w:rsidR="008746D2">
                <w:rPr>
                  <w:lang w:val="en-US" w:eastAsia="zh-CN"/>
                </w:rPr>
                <w:t xml:space="preserve"> on UE</w:t>
              </w:r>
            </w:ins>
            <w:ins w:id="461" w:author="Lola AO15" w:date="2025-11-09T15:47:00Z" w16du:dateUtc="2025-11-09T23:47:00Z">
              <w:r w:rsidR="007112E1">
                <w:rPr>
                  <w:strike/>
                  <w:lang w:val="en-US" w:eastAsia="zh-CN"/>
                </w:rPr>
                <w:t xml:space="preserve"> </w:t>
              </w:r>
            </w:ins>
          </w:p>
        </w:tc>
      </w:tr>
      <w:tr w:rsidR="00E70FA2" w:rsidRPr="00457CAE" w14:paraId="0A8FFADD" w14:textId="77777777" w:rsidTr="00FA2218">
        <w:tc>
          <w:tcPr>
            <w:tcW w:w="589" w:type="pct"/>
          </w:tcPr>
          <w:p w14:paraId="50ACE8F3" w14:textId="6D82CB08" w:rsidR="00E70FA2" w:rsidRPr="0029036E" w:rsidRDefault="00E70FA2" w:rsidP="00E70FA2">
            <w:pPr>
              <w:pStyle w:val="TAC"/>
              <w:rPr>
                <w:strike/>
              </w:rPr>
            </w:pPr>
            <w:proofErr w:type="gramStart"/>
            <w:r w:rsidRPr="0029036E">
              <w:rPr>
                <w:rFonts w:hint="eastAsia"/>
                <w:strike/>
                <w:lang w:eastAsia="zh-CN"/>
              </w:rPr>
              <w:t xml:space="preserve">CPR </w:t>
            </w:r>
            <w:r w:rsidRPr="0029036E">
              <w:rPr>
                <w:strike/>
              </w:rPr>
              <w:t xml:space="preserve"> </w:t>
            </w:r>
            <w:r w:rsidRPr="0029036E">
              <w:rPr>
                <w:strike/>
                <w:lang w:eastAsia="zh-CN"/>
              </w:rPr>
              <w:t>Y.1.8</w:t>
            </w:r>
            <w:proofErr w:type="gramEnd"/>
            <w:r w:rsidRPr="0029036E">
              <w:rPr>
                <w:strike/>
                <w:lang w:eastAsia="zh-CN"/>
              </w:rPr>
              <w:t>-</w:t>
            </w:r>
            <w:r w:rsidRPr="0029036E">
              <w:rPr>
                <w:rFonts w:hint="eastAsia"/>
                <w:strike/>
                <w:lang w:eastAsia="zh-CN"/>
              </w:rPr>
              <w:t>3-7</w:t>
            </w:r>
          </w:p>
        </w:tc>
        <w:tc>
          <w:tcPr>
            <w:tcW w:w="2353" w:type="pct"/>
          </w:tcPr>
          <w:p w14:paraId="147198EF" w14:textId="01319669" w:rsidR="00E70FA2" w:rsidRPr="0029036E" w:rsidRDefault="00E70FA2" w:rsidP="00E70FA2">
            <w:pPr>
              <w:pStyle w:val="TAL"/>
              <w:rPr>
                <w:strike/>
              </w:rPr>
            </w:pPr>
            <w:r w:rsidRPr="0029036E">
              <w:rPr>
                <w:strike/>
                <w:lang w:eastAsia="zh-CN"/>
              </w:rPr>
              <w:t>The 6G system shall support hosting of large amounts of AI agent applications managed and controlled by the 6G network and/or multiple AI Agent applications on a UE.</w:t>
            </w:r>
          </w:p>
        </w:tc>
        <w:tc>
          <w:tcPr>
            <w:tcW w:w="882" w:type="pct"/>
          </w:tcPr>
          <w:p w14:paraId="6504B674" w14:textId="6663EAEC" w:rsidR="00E70FA2" w:rsidRPr="0029036E" w:rsidRDefault="00E70FA2" w:rsidP="00E70FA2">
            <w:pPr>
              <w:pStyle w:val="TAL"/>
              <w:jc w:val="center"/>
              <w:rPr>
                <w:strike/>
                <w:lang w:eastAsia="zh-CN"/>
              </w:rPr>
            </w:pPr>
            <w:r w:rsidRPr="0029036E">
              <w:rPr>
                <w:rFonts w:hint="eastAsia"/>
                <w:strike/>
              </w:rPr>
              <w:t xml:space="preserve">PR </w:t>
            </w:r>
            <w:r w:rsidRPr="0029036E">
              <w:rPr>
                <w:rFonts w:eastAsia="DengXian" w:hint="eastAsia"/>
                <w:strike/>
                <w:lang w:eastAsia="zh-CN"/>
              </w:rPr>
              <w:t>6</w:t>
            </w:r>
            <w:r w:rsidRPr="0029036E">
              <w:rPr>
                <w:rFonts w:hint="eastAsia"/>
                <w:strike/>
              </w:rPr>
              <w:t>.</w:t>
            </w:r>
            <w:r w:rsidRPr="0029036E">
              <w:rPr>
                <w:rFonts w:eastAsia="DengXian"/>
                <w:strike/>
                <w:lang w:eastAsia="zh-CN"/>
              </w:rPr>
              <w:t>9</w:t>
            </w:r>
            <w:r w:rsidRPr="0029036E">
              <w:rPr>
                <w:rFonts w:hint="eastAsia"/>
                <w:strike/>
              </w:rPr>
              <w:t>.6-</w:t>
            </w:r>
            <w:r w:rsidRPr="0029036E">
              <w:rPr>
                <w:strike/>
              </w:rPr>
              <w:t>1</w:t>
            </w:r>
          </w:p>
        </w:tc>
        <w:tc>
          <w:tcPr>
            <w:tcW w:w="1176" w:type="pct"/>
          </w:tcPr>
          <w:p w14:paraId="00D871BC" w14:textId="25F3A4D3" w:rsidR="00E70FA2" w:rsidRPr="0029036E" w:rsidRDefault="00E70FA2" w:rsidP="00E70FA2">
            <w:pPr>
              <w:pStyle w:val="TAL"/>
              <w:jc w:val="center"/>
              <w:rPr>
                <w:strike/>
                <w:lang w:eastAsia="zh-CN"/>
              </w:rPr>
            </w:pPr>
            <w:r w:rsidRPr="0029036E">
              <w:rPr>
                <w:rFonts w:hint="eastAsia"/>
                <w:strike/>
                <w:lang w:eastAsia="zh-CN"/>
              </w:rPr>
              <w:t>3</w:t>
            </w:r>
            <w:r w:rsidRPr="0029036E">
              <w:rPr>
                <w:rFonts w:hint="eastAsia"/>
                <w:strike/>
                <w:vertAlign w:val="superscript"/>
                <w:lang w:eastAsia="zh-CN"/>
              </w:rPr>
              <w:t>rd</w:t>
            </w:r>
            <w:r w:rsidRPr="0029036E">
              <w:rPr>
                <w:rFonts w:hint="eastAsia"/>
                <w:strike/>
                <w:lang w:eastAsia="zh-CN"/>
              </w:rPr>
              <w:t xml:space="preserve"> party AI agent,</w:t>
            </w:r>
            <w:r w:rsidRPr="0029036E">
              <w:rPr>
                <w:strike/>
                <w:lang w:eastAsia="zh-CN"/>
              </w:rPr>
              <w:t xml:space="preserve"> </w:t>
            </w:r>
            <w:r w:rsidRPr="0029036E">
              <w:rPr>
                <w:rFonts w:hint="eastAsia"/>
                <w:strike/>
                <w:lang w:eastAsia="zh-CN"/>
              </w:rPr>
              <w:t>general</w:t>
            </w:r>
          </w:p>
        </w:tc>
      </w:tr>
      <w:tr w:rsidR="00E70FA2" w:rsidRPr="00457CAE" w14:paraId="4DAED0AE" w14:textId="77777777" w:rsidTr="00FA2218">
        <w:tc>
          <w:tcPr>
            <w:tcW w:w="589" w:type="pct"/>
          </w:tcPr>
          <w:p w14:paraId="456CE00E" w14:textId="77777777" w:rsidR="00E70FA2" w:rsidRDefault="00E70FA2" w:rsidP="00E70FA2">
            <w:pPr>
              <w:pStyle w:val="TAC"/>
              <w:rPr>
                <w:ins w:id="462" w:author="Lola AO15" w:date="2025-11-14T07:12:00Z" w16du:dateUtc="2025-11-14T15:12:00Z"/>
                <w:strike/>
                <w:lang w:eastAsia="zh-CN"/>
              </w:rPr>
            </w:pPr>
            <w:proofErr w:type="gramStart"/>
            <w:r w:rsidRPr="00616161">
              <w:rPr>
                <w:rFonts w:hint="eastAsia"/>
                <w:strike/>
                <w:lang w:eastAsia="zh-CN"/>
              </w:rPr>
              <w:t xml:space="preserve">CPR </w:t>
            </w:r>
            <w:r w:rsidRPr="00616161">
              <w:rPr>
                <w:strike/>
              </w:rPr>
              <w:t xml:space="preserve"> </w:t>
            </w:r>
            <w:r w:rsidRPr="00616161">
              <w:rPr>
                <w:strike/>
                <w:lang w:eastAsia="zh-CN"/>
              </w:rPr>
              <w:t>Y.1.8</w:t>
            </w:r>
            <w:proofErr w:type="gramEnd"/>
            <w:r w:rsidRPr="00616161">
              <w:rPr>
                <w:strike/>
                <w:lang w:eastAsia="zh-CN"/>
              </w:rPr>
              <w:t>-</w:t>
            </w:r>
            <w:r w:rsidRPr="00616161">
              <w:rPr>
                <w:rFonts w:hint="eastAsia"/>
                <w:strike/>
                <w:lang w:eastAsia="zh-CN"/>
              </w:rPr>
              <w:t>3-8</w:t>
            </w:r>
          </w:p>
          <w:p w14:paraId="5784EFC1" w14:textId="766DFEFF" w:rsidR="00616161" w:rsidRPr="00616161" w:rsidRDefault="00616161" w:rsidP="00E70FA2">
            <w:pPr>
              <w:pStyle w:val="TAC"/>
            </w:pPr>
            <w:ins w:id="463" w:author="Lola AO15" w:date="2025-11-14T07:12:00Z" w16du:dateUtc="2025-11-14T15:12:00Z">
              <w:r w:rsidRPr="00616161">
                <w:rPr>
                  <w:lang w:eastAsia="zh-CN"/>
                </w:rPr>
                <w:t>TBD</w:t>
              </w:r>
            </w:ins>
          </w:p>
        </w:tc>
        <w:tc>
          <w:tcPr>
            <w:tcW w:w="2353" w:type="pct"/>
          </w:tcPr>
          <w:p w14:paraId="21EEAA57" w14:textId="7A030580" w:rsidR="00E70FA2" w:rsidRPr="00BB0CDB" w:rsidRDefault="00E70FA2" w:rsidP="00E70FA2">
            <w:pPr>
              <w:pStyle w:val="TAL"/>
            </w:pPr>
            <w:r w:rsidRPr="00D54329">
              <w:t xml:space="preserve">Based on operator policy, the 6G network shall be able to support secure means to expose its </w:t>
            </w:r>
            <w:r>
              <w:rPr>
                <w:lang w:eastAsia="zh-CN"/>
              </w:rPr>
              <w:t>different</w:t>
            </w:r>
            <w:r>
              <w:rPr>
                <w:rFonts w:hint="eastAsia"/>
                <w:lang w:eastAsia="zh-CN"/>
              </w:rPr>
              <w:t xml:space="preserve"> </w:t>
            </w:r>
            <w:r w:rsidRPr="00D54329">
              <w:t>services</w:t>
            </w:r>
            <w:r>
              <w:rPr>
                <w:rFonts w:hint="eastAsia"/>
                <w:lang w:eastAsia="zh-CN"/>
              </w:rPr>
              <w:t xml:space="preserve"> (</w:t>
            </w:r>
            <w:r w:rsidRPr="00D54329">
              <w:t>e.g. computing offloading service in Service Hosting Environment</w:t>
            </w:r>
            <w:r>
              <w:rPr>
                <w:rFonts w:hint="eastAsia"/>
                <w:lang w:eastAsia="zh-CN"/>
              </w:rPr>
              <w:t>)</w:t>
            </w:r>
            <w:r w:rsidRPr="00D54329">
              <w:t xml:space="preserve"> to the authorised third-party AI agent based on its intent.</w:t>
            </w:r>
          </w:p>
        </w:tc>
        <w:tc>
          <w:tcPr>
            <w:tcW w:w="882" w:type="pct"/>
          </w:tcPr>
          <w:p w14:paraId="469673F0" w14:textId="77777777" w:rsidR="00E70FA2" w:rsidRDefault="00E70FA2" w:rsidP="00E70FA2">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E70FA2" w:rsidRPr="00BB0CDB" w:rsidRDefault="00E70FA2" w:rsidP="00E70FA2">
            <w:pPr>
              <w:pStyle w:val="TAL"/>
              <w:jc w:val="center"/>
              <w:rPr>
                <w:lang w:eastAsia="zh-CN"/>
              </w:rPr>
            </w:pPr>
            <w:r w:rsidRPr="00D54329">
              <w:t>PR 6.7.6-</w:t>
            </w:r>
            <w:r>
              <w:rPr>
                <w:rFonts w:hint="eastAsia"/>
                <w:lang w:eastAsia="zh-CN"/>
              </w:rPr>
              <w:t>5</w:t>
            </w:r>
          </w:p>
        </w:tc>
        <w:tc>
          <w:tcPr>
            <w:tcW w:w="1176" w:type="pct"/>
          </w:tcPr>
          <w:p w14:paraId="74AA8B4C" w14:textId="42CF80B7" w:rsidR="00E70FA2" w:rsidRDefault="00E70FA2" w:rsidP="00E70FA2">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service exposure</w:t>
            </w:r>
          </w:p>
        </w:tc>
      </w:tr>
      <w:tr w:rsidR="00E70FA2" w:rsidRPr="00457CAE" w14:paraId="53CACDA6" w14:textId="77777777" w:rsidTr="006E48CC">
        <w:tc>
          <w:tcPr>
            <w:tcW w:w="589" w:type="pct"/>
            <w:shd w:val="clear" w:color="auto" w:fill="D9D9D9" w:themeFill="background1" w:themeFillShade="D9"/>
          </w:tcPr>
          <w:p w14:paraId="69097067" w14:textId="3A4533D3"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E70FA2" w:rsidRPr="00BB0CDB" w:rsidRDefault="00E70FA2" w:rsidP="00E70FA2">
            <w:pPr>
              <w:pStyle w:val="TAL"/>
            </w:pPr>
            <w:r w:rsidRPr="00D54329">
              <w:t xml:space="preserve">Based on operator policy, the 6G network shall be able to support secure means to expose its services </w:t>
            </w:r>
            <w:r w:rsidRPr="00D54329">
              <w:lastRenderedPageBreak/>
              <w:t>to the authorised third-party AI agent based on its intent.</w:t>
            </w:r>
          </w:p>
        </w:tc>
        <w:tc>
          <w:tcPr>
            <w:tcW w:w="882" w:type="pct"/>
            <w:shd w:val="clear" w:color="auto" w:fill="D9D9D9" w:themeFill="background1" w:themeFillShade="D9"/>
          </w:tcPr>
          <w:p w14:paraId="2CD26B06" w14:textId="77777777" w:rsidR="00E70FA2" w:rsidRPr="00BB0CDB" w:rsidRDefault="00E70FA2" w:rsidP="00E70FA2">
            <w:pPr>
              <w:pStyle w:val="TAL"/>
              <w:jc w:val="center"/>
              <w:rPr>
                <w:lang w:eastAsia="zh-CN"/>
              </w:rPr>
            </w:pPr>
            <w:r w:rsidRPr="00D54329">
              <w:lastRenderedPageBreak/>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E70FA2" w:rsidRDefault="00E70FA2" w:rsidP="00E70FA2">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E70FA2" w:rsidRPr="00457CAE" w14:paraId="44F5161B" w14:textId="77777777" w:rsidTr="006E48CC">
        <w:tc>
          <w:tcPr>
            <w:tcW w:w="589" w:type="pct"/>
            <w:shd w:val="clear" w:color="auto" w:fill="D9D9D9" w:themeFill="background1" w:themeFillShade="D9"/>
          </w:tcPr>
          <w:p w14:paraId="53AB91D8" w14:textId="6BCBE554"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E70FA2" w:rsidRPr="00BB0CDB" w:rsidRDefault="00E70FA2" w:rsidP="00E70FA2">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E70FA2" w:rsidRPr="00BB0CDB" w:rsidRDefault="00E70FA2" w:rsidP="00E70FA2">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E70FA2" w:rsidRDefault="00E70FA2" w:rsidP="00E70FA2">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E70FA2" w:rsidRPr="00457CAE" w14:paraId="440B1CAB" w14:textId="77777777" w:rsidTr="00FA2218">
        <w:tc>
          <w:tcPr>
            <w:tcW w:w="589" w:type="pct"/>
          </w:tcPr>
          <w:p w14:paraId="415362CF" w14:textId="3BBBAB4E" w:rsidR="00E70FA2" w:rsidRDefault="00E70FA2" w:rsidP="00E70FA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ins w:id="464" w:author="Lola AO15" w:date="2025-11-14T07:33:00Z" w16du:dateUtc="2025-11-14T15:33:00Z">
              <w:r w:rsidR="004B3AD8">
                <w:rPr>
                  <w:lang w:eastAsia="zh-CN"/>
                </w:rPr>
                <w:t>6</w:t>
              </w:r>
            </w:ins>
            <w:r w:rsidRPr="004B3AD8">
              <w:rPr>
                <w:rFonts w:hint="eastAsia"/>
                <w:strike/>
                <w:lang w:eastAsia="zh-CN"/>
              </w:rPr>
              <w:t>9</w:t>
            </w:r>
          </w:p>
        </w:tc>
        <w:tc>
          <w:tcPr>
            <w:tcW w:w="2353" w:type="pct"/>
          </w:tcPr>
          <w:p w14:paraId="370268B4" w14:textId="2C0B4165" w:rsidR="00E70FA2" w:rsidRPr="00BB0CDB" w:rsidRDefault="00E70FA2" w:rsidP="00E70FA2">
            <w:pPr>
              <w:pStyle w:val="TAL"/>
            </w:pPr>
            <w:r w:rsidRPr="00D54329">
              <w:rPr>
                <w:lang w:eastAsia="zh-CN"/>
              </w:rPr>
              <w:t>Based on user consent and operator policy, t</w:t>
            </w:r>
            <w:r w:rsidRPr="00D54329">
              <w:rPr>
                <w:rFonts w:eastAsia="DengXian"/>
                <w:lang w:eastAsia="zh-CN"/>
              </w:rPr>
              <w:t xml:space="preserve">he 6G system shall provide a suitable means for an AI </w:t>
            </w:r>
            <w:ins w:id="465" w:author="Lola AO15" w:date="2025-11-14T06:33:00Z" w16du:dateUtc="2025-11-14T14:33:00Z">
              <w:r w:rsidR="00F24DE0">
                <w:rPr>
                  <w:rFonts w:eastAsia="DengXian"/>
                  <w:lang w:eastAsia="zh-CN"/>
                </w:rPr>
                <w:t xml:space="preserve">applications </w:t>
              </w:r>
              <w:r w:rsidR="00055E90">
                <w:rPr>
                  <w:rFonts w:eastAsia="DengXian"/>
                  <w:lang w:eastAsia="zh-CN"/>
                </w:rPr>
                <w:t>(e.g. 3</w:t>
              </w:r>
              <w:r w:rsidR="00055E90" w:rsidRPr="00055E90">
                <w:rPr>
                  <w:rFonts w:eastAsia="DengXian"/>
                  <w:vertAlign w:val="superscript"/>
                  <w:lang w:eastAsia="zh-CN"/>
                </w:rPr>
                <w:t>rd</w:t>
              </w:r>
              <w:r w:rsidR="00055E90">
                <w:rPr>
                  <w:rFonts w:eastAsia="DengXian"/>
                  <w:lang w:eastAsia="zh-CN"/>
                </w:rPr>
                <w:t xml:space="preserve"> party </w:t>
              </w:r>
            </w:ins>
            <w:r w:rsidRPr="00D54329">
              <w:rPr>
                <w:rFonts w:eastAsia="DengXian"/>
                <w:lang w:eastAsia="zh-CN"/>
              </w:rPr>
              <w:t>agent</w:t>
            </w:r>
            <w:ins w:id="466" w:author="Lola AO15" w:date="2025-11-14T06:33:00Z" w16du:dateUtc="2025-11-14T14:33:00Z">
              <w:r w:rsidR="00055E90">
                <w:rPr>
                  <w:rFonts w:eastAsia="DengXian"/>
                  <w:lang w:eastAsia="zh-CN"/>
                </w:rPr>
                <w:t>)</w:t>
              </w:r>
            </w:ins>
            <w:r w:rsidRPr="00D54329">
              <w:rPr>
                <w:rFonts w:eastAsia="DengXian"/>
                <w:lang w:eastAsia="zh-CN"/>
              </w:rPr>
              <w:t xml:space="preserve"> </w:t>
            </w:r>
            <w:r w:rsidRPr="003A7B1E">
              <w:rPr>
                <w:rFonts w:eastAsia="DengXian"/>
                <w:strike/>
                <w:lang w:eastAsia="zh-CN"/>
              </w:rPr>
              <w:t>application</w:t>
            </w:r>
            <w:r w:rsidRPr="00D54329">
              <w:rPr>
                <w:rFonts w:eastAsia="DengXian"/>
                <w:lang w:eastAsia="zh-CN"/>
              </w:rPr>
              <w:t xml:space="preserve"> on UE to invoke some 3GPP </w:t>
            </w:r>
            <w:proofErr w:type="gramStart"/>
            <w:r w:rsidRPr="00D54329">
              <w:rPr>
                <w:rFonts w:eastAsia="DengXian"/>
                <w:lang w:eastAsia="zh-CN"/>
              </w:rPr>
              <w:t>services</w:t>
            </w:r>
            <w:r w:rsidRPr="00D54329">
              <w:rPr>
                <w:rFonts w:eastAsia="DengXian" w:hint="eastAsia"/>
                <w:lang w:eastAsia="zh-CN"/>
              </w:rPr>
              <w:t xml:space="preserve"> </w:t>
            </w:r>
            <w:r w:rsidRPr="00BB0CDB">
              <w:t xml:space="preserve"> upon</w:t>
            </w:r>
            <w:proofErr w:type="gramEnd"/>
            <w:r w:rsidRPr="00BB0CDB">
              <w:t xml:space="preserve"> request</w:t>
            </w:r>
            <w:r w:rsidRPr="00D54329">
              <w:rPr>
                <w:rFonts w:eastAsia="DengXian"/>
                <w:lang w:eastAsia="zh-CN"/>
              </w:rPr>
              <w:t xml:space="preserve"> </w:t>
            </w:r>
            <w:r w:rsidRPr="00FC6069">
              <w:rPr>
                <w:rFonts w:eastAsia="DengXian"/>
                <w:strike/>
                <w:lang w:eastAsia="zh-CN"/>
              </w:rPr>
              <w:t>(e.g. IMS service</w:t>
            </w:r>
            <w:r w:rsidRPr="00FC6069">
              <w:rPr>
                <w:rFonts w:eastAsia="DengXian" w:hint="eastAsia"/>
                <w:strike/>
                <w:lang w:eastAsia="zh-CN"/>
              </w:rPr>
              <w:t xml:space="preserve">, </w:t>
            </w:r>
            <w:r w:rsidRPr="00FC6069">
              <w:rPr>
                <w:strike/>
              </w:rPr>
              <w:t>AI service</w:t>
            </w:r>
            <w:r w:rsidRPr="00FC6069">
              <w:rPr>
                <w:rFonts w:eastAsia="DengXian"/>
                <w:strike/>
                <w:lang w:eastAsia="zh-CN"/>
              </w:rPr>
              <w:t>).</w:t>
            </w:r>
          </w:p>
        </w:tc>
        <w:tc>
          <w:tcPr>
            <w:tcW w:w="882" w:type="pct"/>
          </w:tcPr>
          <w:p w14:paraId="1049852A" w14:textId="77777777" w:rsidR="00E70FA2" w:rsidRDefault="00E70FA2" w:rsidP="00E70FA2">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E70FA2" w:rsidRDefault="00E70FA2" w:rsidP="00E70FA2">
            <w:pPr>
              <w:pStyle w:val="TAL"/>
              <w:jc w:val="center"/>
            </w:pPr>
            <w:r w:rsidRPr="00BB0CDB">
              <w:t>PR 6.14.6-2</w:t>
            </w:r>
          </w:p>
          <w:p w14:paraId="7277A27F" w14:textId="517ADF6D" w:rsidR="00E70FA2" w:rsidRPr="00BB0CDB" w:rsidRDefault="00E70FA2" w:rsidP="00E70FA2">
            <w:pPr>
              <w:pStyle w:val="TAL"/>
              <w:jc w:val="center"/>
              <w:rPr>
                <w:lang w:eastAsia="zh-CN"/>
              </w:rPr>
            </w:pPr>
            <w:r w:rsidRPr="008F6412">
              <w:t>PR 6.30.6-1</w:t>
            </w:r>
          </w:p>
        </w:tc>
        <w:tc>
          <w:tcPr>
            <w:tcW w:w="1176" w:type="pct"/>
          </w:tcPr>
          <w:p w14:paraId="72A1CB8F" w14:textId="5F1E6678" w:rsidR="00E70FA2" w:rsidRDefault="00E70FA2" w:rsidP="00E70FA2">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E819FA">
              <w:rPr>
                <w:rFonts w:hint="eastAsia"/>
                <w:strike/>
                <w:lang w:eastAsia="zh-CN"/>
              </w:rPr>
              <w:t>3</w:t>
            </w:r>
            <w:r w:rsidRPr="00E819FA">
              <w:rPr>
                <w:rFonts w:hint="eastAsia"/>
                <w:strike/>
                <w:vertAlign w:val="superscript"/>
                <w:lang w:eastAsia="zh-CN"/>
              </w:rPr>
              <w:t>rd</w:t>
            </w:r>
            <w:r w:rsidRPr="00E819FA">
              <w:rPr>
                <w:rFonts w:hint="eastAsia"/>
                <w:strike/>
                <w:lang w:eastAsia="zh-CN"/>
              </w:rPr>
              <w:t xml:space="preserve"> party AI agent,</w:t>
            </w:r>
            <w:r>
              <w:rPr>
                <w:rFonts w:hint="eastAsia"/>
                <w:lang w:eastAsia="zh-CN"/>
              </w:rPr>
              <w:t xml:space="preserve"> service </w:t>
            </w:r>
            <w:proofErr w:type="spellStart"/>
            <w:r>
              <w:rPr>
                <w:rFonts w:hint="eastAsia"/>
                <w:lang w:eastAsia="zh-CN"/>
              </w:rPr>
              <w:t>invok</w:t>
            </w:r>
            <w:r w:rsidRPr="00E819FA">
              <w:rPr>
                <w:rFonts w:hint="eastAsia"/>
                <w:strike/>
                <w:lang w:eastAsia="zh-CN"/>
              </w:rPr>
              <w:t>e</w:t>
            </w:r>
            <w:ins w:id="467" w:author="Lola AO15" w:date="2025-11-14T06:47:00Z" w16du:dateUtc="2025-11-14T14:47:00Z">
              <w:r w:rsidR="00E819FA">
                <w:rPr>
                  <w:lang w:eastAsia="zh-CN"/>
                </w:rPr>
                <w:t>ing</w:t>
              </w:r>
              <w:proofErr w:type="spellEnd"/>
              <w:r w:rsidR="00E819FA">
                <w:rPr>
                  <w:lang w:eastAsia="zh-CN"/>
                </w:rPr>
                <w:t xml:space="preserve"> by AI applications on UE</w:t>
              </w:r>
            </w:ins>
          </w:p>
        </w:tc>
      </w:tr>
      <w:tr w:rsidR="00E70FA2" w:rsidRPr="00457CAE" w14:paraId="1AB1DBD8" w14:textId="77777777" w:rsidTr="00B23AF9">
        <w:tc>
          <w:tcPr>
            <w:tcW w:w="589" w:type="pct"/>
            <w:shd w:val="clear" w:color="auto" w:fill="D9D9D9" w:themeFill="background1" w:themeFillShade="D9"/>
          </w:tcPr>
          <w:p w14:paraId="17331B05" w14:textId="0EB48BDE"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1EA04704" w14:textId="77777777" w:rsidR="00E70FA2" w:rsidRPr="00BB0CDB" w:rsidRDefault="00E70FA2" w:rsidP="00E70FA2">
            <w:pPr>
              <w:pStyle w:val="TAL"/>
            </w:pPr>
            <w:r w:rsidRPr="00D54329">
              <w:rPr>
                <w:lang w:eastAsia="zh-CN"/>
              </w:rPr>
              <w:t>Based on user consent and operator policy, t</w:t>
            </w:r>
            <w:r w:rsidRPr="00D54329">
              <w:rPr>
                <w:rFonts w:eastAsia="DengXian"/>
                <w:lang w:eastAsia="zh-CN"/>
              </w:rPr>
              <w:t>he 6G system shall provide a suitable means for an AI agent application on UE to invoke some 3GPP services</w:t>
            </w:r>
            <w:r w:rsidRPr="00D54329">
              <w:rPr>
                <w:rFonts w:eastAsia="DengXian" w:hint="eastAsia"/>
                <w:lang w:eastAsia="zh-CN"/>
              </w:rPr>
              <w:t xml:space="preserve"> </w:t>
            </w:r>
            <w:r w:rsidRPr="00D54329">
              <w:rPr>
                <w:rFonts w:eastAsia="DengXian"/>
                <w:lang w:eastAsia="zh-CN"/>
              </w:rPr>
              <w:t>(e.g. IMS service).</w:t>
            </w:r>
          </w:p>
        </w:tc>
        <w:tc>
          <w:tcPr>
            <w:tcW w:w="882" w:type="pct"/>
            <w:shd w:val="clear" w:color="auto" w:fill="D9D9D9" w:themeFill="background1" w:themeFillShade="D9"/>
          </w:tcPr>
          <w:p w14:paraId="05D120C6" w14:textId="77777777" w:rsidR="00E70FA2" w:rsidRPr="00BB0CDB" w:rsidRDefault="00E70FA2" w:rsidP="00E70FA2">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01469C63" w:rsidR="00E70FA2" w:rsidRDefault="00E70FA2" w:rsidP="00E70FA2">
            <w:pPr>
              <w:pStyle w:val="TAL"/>
              <w:jc w:val="center"/>
              <w:rPr>
                <w:lang w:eastAsia="zh-CN"/>
              </w:rPr>
            </w:pPr>
            <w:r w:rsidRPr="00886976">
              <w:rPr>
                <w:rFonts w:hint="eastAsia"/>
                <w:strike/>
                <w:lang w:eastAsia="zh-CN"/>
              </w:rPr>
              <w:t>3</w:t>
            </w:r>
            <w:r w:rsidRPr="00886976">
              <w:rPr>
                <w:rFonts w:hint="eastAsia"/>
                <w:strike/>
                <w:vertAlign w:val="superscript"/>
                <w:lang w:eastAsia="zh-CN"/>
              </w:rPr>
              <w:t>rd</w:t>
            </w:r>
            <w:r w:rsidRPr="00886976">
              <w:rPr>
                <w:rFonts w:hint="eastAsia"/>
                <w:strike/>
                <w:lang w:eastAsia="zh-CN"/>
              </w:rPr>
              <w:t xml:space="preserve"> party AI agent,</w:t>
            </w:r>
            <w:r>
              <w:rPr>
                <w:rFonts w:hint="eastAsia"/>
                <w:lang w:eastAsia="zh-CN"/>
              </w:rPr>
              <w:t xml:space="preserve"> service </w:t>
            </w:r>
            <w:proofErr w:type="spellStart"/>
            <w:r>
              <w:rPr>
                <w:rFonts w:hint="eastAsia"/>
                <w:lang w:eastAsia="zh-CN"/>
              </w:rPr>
              <w:t>invok</w:t>
            </w:r>
            <w:r w:rsidRPr="00886976">
              <w:rPr>
                <w:rFonts w:hint="eastAsia"/>
                <w:strike/>
                <w:lang w:eastAsia="zh-CN"/>
              </w:rPr>
              <w:t>e</w:t>
            </w:r>
            <w:ins w:id="468" w:author="Lola AO15" w:date="2025-11-14T06:42:00Z" w16du:dateUtc="2025-11-14T14:42:00Z">
              <w:r w:rsidR="00A71401">
                <w:rPr>
                  <w:lang w:eastAsia="zh-CN"/>
                </w:rPr>
                <w:t>ing</w:t>
              </w:r>
              <w:proofErr w:type="spellEnd"/>
              <w:r w:rsidR="00886976">
                <w:rPr>
                  <w:lang w:eastAsia="zh-CN"/>
                </w:rPr>
                <w:t xml:space="preserve"> by </w:t>
              </w:r>
            </w:ins>
            <w:ins w:id="469" w:author="Lola AO15" w:date="2025-11-14T06:43:00Z" w16du:dateUtc="2025-11-14T14:43:00Z">
              <w:r w:rsidR="00886976">
                <w:rPr>
                  <w:rFonts w:hint="eastAsia"/>
                  <w:lang w:eastAsia="zh-CN"/>
                </w:rPr>
                <w:t>3</w:t>
              </w:r>
              <w:r w:rsidR="00886976" w:rsidRPr="0083582F">
                <w:rPr>
                  <w:rFonts w:hint="eastAsia"/>
                  <w:vertAlign w:val="superscript"/>
                  <w:lang w:eastAsia="zh-CN"/>
                </w:rPr>
                <w:t>rd</w:t>
              </w:r>
              <w:r w:rsidR="00886976">
                <w:rPr>
                  <w:rFonts w:hint="eastAsia"/>
                  <w:lang w:eastAsia="zh-CN"/>
                </w:rPr>
                <w:t xml:space="preserve"> party AI agent</w:t>
              </w:r>
            </w:ins>
          </w:p>
        </w:tc>
      </w:tr>
      <w:tr w:rsidR="00E70FA2" w:rsidRPr="00457CAE" w14:paraId="72513A06" w14:textId="77777777" w:rsidTr="00B23AF9">
        <w:tc>
          <w:tcPr>
            <w:tcW w:w="589" w:type="pct"/>
            <w:shd w:val="clear" w:color="auto" w:fill="D9D9D9" w:themeFill="background1" w:themeFillShade="D9"/>
          </w:tcPr>
          <w:p w14:paraId="3C2C8826" w14:textId="35065725"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136FE376" w14:textId="5CE9061C" w:rsidR="00E70FA2" w:rsidRPr="00BB0CDB" w:rsidRDefault="00E70FA2" w:rsidP="00E70FA2">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E70FA2" w:rsidRPr="00BB0CDB" w:rsidRDefault="00E70FA2" w:rsidP="00E70FA2">
            <w:pPr>
              <w:pStyle w:val="TAL"/>
              <w:jc w:val="center"/>
              <w:rPr>
                <w:lang w:eastAsia="zh-CN"/>
              </w:rPr>
            </w:pPr>
            <w:r w:rsidRPr="00BB0CDB">
              <w:t>PR 6.14.6-2</w:t>
            </w:r>
          </w:p>
        </w:tc>
        <w:tc>
          <w:tcPr>
            <w:tcW w:w="1176" w:type="pct"/>
            <w:shd w:val="clear" w:color="auto" w:fill="D9D9D9" w:themeFill="background1" w:themeFillShade="D9"/>
          </w:tcPr>
          <w:p w14:paraId="354D520B" w14:textId="43BEDF6F" w:rsidR="00E70FA2" w:rsidRDefault="00E70FA2" w:rsidP="00E70FA2">
            <w:pPr>
              <w:pStyle w:val="TAL"/>
              <w:jc w:val="center"/>
              <w:rPr>
                <w:lang w:eastAsia="zh-CN"/>
              </w:rPr>
            </w:pPr>
            <w:r w:rsidRPr="007D63C7">
              <w:rPr>
                <w:rFonts w:hint="eastAsia"/>
                <w:strike/>
                <w:lang w:val="en-US" w:eastAsia="zh-CN"/>
              </w:rPr>
              <w:t>3</w:t>
            </w:r>
            <w:r w:rsidRPr="007D63C7">
              <w:rPr>
                <w:rFonts w:hint="eastAsia"/>
                <w:strike/>
                <w:vertAlign w:val="superscript"/>
                <w:lang w:val="en-US" w:eastAsia="zh-CN"/>
              </w:rPr>
              <w:t>rd</w:t>
            </w:r>
            <w:r w:rsidRPr="007D63C7">
              <w:rPr>
                <w:rFonts w:hint="eastAsia"/>
                <w:strike/>
                <w:lang w:val="en-US" w:eastAsia="zh-CN"/>
              </w:rPr>
              <w:t xml:space="preserve"> party AI agent,</w:t>
            </w:r>
            <w:r w:rsidRPr="00C40945">
              <w:rPr>
                <w:rFonts w:hint="eastAsia"/>
                <w:lang w:val="en-US" w:eastAsia="zh-CN"/>
              </w:rPr>
              <w:t xml:space="preserve"> </w:t>
            </w:r>
            <w:r>
              <w:rPr>
                <w:rFonts w:hint="eastAsia"/>
                <w:lang w:eastAsia="zh-CN"/>
              </w:rPr>
              <w:t xml:space="preserve">service </w:t>
            </w:r>
            <w:proofErr w:type="spellStart"/>
            <w:r>
              <w:rPr>
                <w:rFonts w:hint="eastAsia"/>
                <w:lang w:eastAsia="zh-CN"/>
              </w:rPr>
              <w:t>invok</w:t>
            </w:r>
            <w:r w:rsidR="00430832" w:rsidRPr="00A04C9F">
              <w:rPr>
                <w:rFonts w:hint="eastAsia"/>
                <w:strike/>
                <w:lang w:eastAsia="zh-CN"/>
              </w:rPr>
              <w:t>e</w:t>
            </w:r>
            <w:ins w:id="470" w:author="Lola AO15" w:date="2025-11-14T06:04:00Z" w16du:dateUtc="2025-11-14T14:04:00Z">
              <w:r w:rsidR="007D63C7">
                <w:rPr>
                  <w:lang w:eastAsia="zh-CN"/>
                </w:rPr>
                <w:t>ing</w:t>
              </w:r>
              <w:proofErr w:type="spellEnd"/>
              <w:r w:rsidR="00430832">
                <w:rPr>
                  <w:lang w:eastAsia="zh-CN"/>
                </w:rPr>
                <w:t xml:space="preserve"> </w:t>
              </w:r>
            </w:ins>
            <w:ins w:id="471" w:author="Lola AO15" w:date="2025-11-14T06:15:00Z" w16du:dateUtc="2025-11-14T14:15:00Z">
              <w:r w:rsidR="00C11648">
                <w:rPr>
                  <w:lang w:eastAsia="zh-CN"/>
                </w:rPr>
                <w:t xml:space="preserve">by </w:t>
              </w:r>
            </w:ins>
            <w:ins w:id="472" w:author="Lola AO15" w:date="2025-11-14T06:04:00Z" w16du:dateUtc="2025-11-14T14:04:00Z">
              <w:r w:rsidR="00430832">
                <w:rPr>
                  <w:lang w:eastAsia="zh-CN"/>
                </w:rPr>
                <w:t>AI-based</w:t>
              </w:r>
            </w:ins>
            <w:ins w:id="473" w:author="Lola AO15" w:date="2025-11-14T06:05:00Z" w16du:dateUtc="2025-11-14T14:05:00Z">
              <w:r w:rsidR="00611694">
                <w:rPr>
                  <w:lang w:eastAsia="zh-CN"/>
                </w:rPr>
                <w:t xml:space="preserve"> application on UE</w:t>
              </w:r>
            </w:ins>
          </w:p>
        </w:tc>
      </w:tr>
      <w:tr w:rsidR="00E70FA2" w:rsidRPr="00457CAE" w14:paraId="5A9F07AB" w14:textId="77777777" w:rsidTr="00B23AF9">
        <w:tc>
          <w:tcPr>
            <w:tcW w:w="589" w:type="pct"/>
            <w:shd w:val="clear" w:color="auto" w:fill="D9D9D9" w:themeFill="background1" w:themeFillShade="D9"/>
          </w:tcPr>
          <w:p w14:paraId="355801EE" w14:textId="58CD11F2"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E70FA2" w:rsidRPr="00BB0CDB" w:rsidRDefault="00E70FA2" w:rsidP="00E70FA2">
            <w:pPr>
              <w:pStyle w:val="TAL"/>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49039A32" w14:textId="2FE01679" w:rsidR="00E70FA2" w:rsidRPr="00BB0CDB" w:rsidRDefault="00E70FA2" w:rsidP="00E70FA2">
            <w:pPr>
              <w:pStyle w:val="TAL"/>
              <w:jc w:val="center"/>
              <w:rPr>
                <w:lang w:eastAsia="zh-CN"/>
              </w:rPr>
            </w:pPr>
            <w:r w:rsidRPr="008F6412">
              <w:t>PR 6.30.6-1</w:t>
            </w:r>
          </w:p>
        </w:tc>
        <w:tc>
          <w:tcPr>
            <w:tcW w:w="1176" w:type="pct"/>
            <w:shd w:val="clear" w:color="auto" w:fill="D9D9D9" w:themeFill="background1" w:themeFillShade="D9"/>
          </w:tcPr>
          <w:p w14:paraId="2A3F54A5" w14:textId="616635D8" w:rsidR="00E70FA2" w:rsidRDefault="00E70FA2" w:rsidP="00E70FA2">
            <w:pPr>
              <w:pStyle w:val="TAL"/>
              <w:jc w:val="center"/>
              <w:rPr>
                <w:lang w:eastAsia="zh-CN"/>
              </w:rPr>
            </w:pPr>
            <w:r w:rsidRPr="00A04C9F">
              <w:rPr>
                <w:rFonts w:hint="eastAsia"/>
                <w:strike/>
                <w:lang w:eastAsia="zh-CN"/>
              </w:rPr>
              <w:t>3</w:t>
            </w:r>
            <w:r w:rsidRPr="00A04C9F">
              <w:rPr>
                <w:rFonts w:hint="eastAsia"/>
                <w:strike/>
                <w:vertAlign w:val="superscript"/>
                <w:lang w:eastAsia="zh-CN"/>
              </w:rPr>
              <w:t>rd</w:t>
            </w:r>
            <w:r w:rsidRPr="00A04C9F">
              <w:rPr>
                <w:rFonts w:hint="eastAsia"/>
                <w:strike/>
                <w:lang w:eastAsia="zh-CN"/>
              </w:rPr>
              <w:t xml:space="preserve"> party AI agent,</w:t>
            </w:r>
            <w:r>
              <w:rPr>
                <w:rFonts w:hint="eastAsia"/>
                <w:lang w:eastAsia="zh-CN"/>
              </w:rPr>
              <w:t xml:space="preserve"> service </w:t>
            </w:r>
            <w:proofErr w:type="spellStart"/>
            <w:r>
              <w:rPr>
                <w:rFonts w:hint="eastAsia"/>
                <w:lang w:eastAsia="zh-CN"/>
              </w:rPr>
              <w:t>invo</w:t>
            </w:r>
            <w:r w:rsidRPr="00A04C9F">
              <w:rPr>
                <w:rFonts w:hint="eastAsia"/>
                <w:lang w:eastAsia="zh-CN"/>
              </w:rPr>
              <w:t>k</w:t>
            </w:r>
            <w:r w:rsidR="00430832" w:rsidRPr="00A04C9F">
              <w:rPr>
                <w:rFonts w:hint="eastAsia"/>
                <w:strike/>
                <w:lang w:eastAsia="zh-CN"/>
              </w:rPr>
              <w:t>e</w:t>
            </w:r>
            <w:ins w:id="474" w:author="Lola AO15" w:date="2025-11-14T06:01:00Z" w16du:dateUtc="2025-11-14T14:01:00Z">
              <w:r w:rsidR="00A04C9F">
                <w:rPr>
                  <w:lang w:eastAsia="zh-CN"/>
                </w:rPr>
                <w:t>ing</w:t>
              </w:r>
            </w:ins>
            <w:proofErr w:type="spellEnd"/>
            <w:ins w:id="475" w:author="Lola AO15" w:date="2025-11-14T06:00:00Z" w16du:dateUtc="2025-11-14T14:00:00Z">
              <w:r w:rsidR="00A04C9F">
                <w:rPr>
                  <w:lang w:eastAsia="zh-CN"/>
                </w:rPr>
                <w:t xml:space="preserve"> </w:t>
              </w:r>
            </w:ins>
            <w:ins w:id="476" w:author="Lola AO15" w:date="2025-11-14T06:01:00Z" w16du:dateUtc="2025-11-14T14:01:00Z">
              <w:r w:rsidR="00A04C9F">
                <w:rPr>
                  <w:lang w:eastAsia="zh-CN"/>
                </w:rPr>
                <w:t xml:space="preserve">by </w:t>
              </w:r>
            </w:ins>
            <w:ins w:id="477" w:author="Lola AO15" w:date="2025-11-14T06:00:00Z" w16du:dateUtc="2025-11-14T14:00:00Z">
              <w:r w:rsidR="00A04C9F">
                <w:rPr>
                  <w:lang w:eastAsia="zh-CN"/>
                </w:rPr>
                <w:t>AI application</w:t>
              </w:r>
            </w:ins>
            <w:ins w:id="478" w:author="Lola AO15" w:date="2025-11-14T06:05:00Z" w16du:dateUtc="2025-11-14T14:05:00Z">
              <w:r w:rsidR="00611694">
                <w:rPr>
                  <w:lang w:eastAsia="zh-CN"/>
                </w:rPr>
                <w:t xml:space="preserve"> on UE</w:t>
              </w:r>
            </w:ins>
          </w:p>
        </w:tc>
      </w:tr>
      <w:tr w:rsidR="00A23B78" w:rsidRPr="00457CAE" w14:paraId="59F2F6D1" w14:textId="77777777" w:rsidTr="00FA2218">
        <w:tc>
          <w:tcPr>
            <w:tcW w:w="589" w:type="pct"/>
          </w:tcPr>
          <w:p w14:paraId="5216F2D6" w14:textId="77777777" w:rsidR="00A23B78" w:rsidRPr="006D33BF" w:rsidRDefault="00A23B78" w:rsidP="00A23B78">
            <w:pPr>
              <w:pStyle w:val="TAC"/>
              <w:rPr>
                <w:ins w:id="479" w:author="Lola AO15" w:date="2025-11-14T07:27:00Z" w16du:dateUtc="2025-11-14T15:27:00Z"/>
                <w:strike/>
                <w:lang w:eastAsia="zh-CN"/>
              </w:rPr>
            </w:pPr>
            <w:proofErr w:type="gramStart"/>
            <w:r w:rsidRPr="00764B08">
              <w:rPr>
                <w:rFonts w:hint="eastAsia"/>
                <w:strike/>
                <w:lang w:eastAsia="zh-CN"/>
              </w:rPr>
              <w:t xml:space="preserve">CPR </w:t>
            </w:r>
            <w:r w:rsidRPr="00764B08">
              <w:rPr>
                <w:strike/>
              </w:rPr>
              <w:t xml:space="preserve"> </w:t>
            </w:r>
            <w:r w:rsidRPr="00764B08">
              <w:rPr>
                <w:strike/>
                <w:lang w:eastAsia="zh-CN"/>
              </w:rPr>
              <w:t>Y.1.8</w:t>
            </w:r>
            <w:proofErr w:type="gramEnd"/>
            <w:r w:rsidRPr="00764B08">
              <w:rPr>
                <w:strike/>
                <w:lang w:eastAsia="zh-CN"/>
              </w:rPr>
              <w:t>-</w:t>
            </w:r>
            <w:r w:rsidRPr="00764B08">
              <w:rPr>
                <w:rFonts w:hint="eastAsia"/>
                <w:strike/>
                <w:lang w:eastAsia="zh-CN"/>
              </w:rPr>
              <w:t>3-10</w:t>
            </w:r>
          </w:p>
          <w:p w14:paraId="06A91EB0" w14:textId="3080B318" w:rsidR="006D33BF" w:rsidRDefault="006D33BF" w:rsidP="00A23B78">
            <w:pPr>
              <w:pStyle w:val="TAC"/>
            </w:pPr>
            <w:ins w:id="480" w:author="Lola AO15" w:date="2025-11-14T07:27:00Z" w16du:dateUtc="2025-11-14T15:27:00Z">
              <w:r>
                <w:t>TBD</w:t>
              </w:r>
            </w:ins>
          </w:p>
        </w:tc>
        <w:tc>
          <w:tcPr>
            <w:tcW w:w="2353" w:type="pct"/>
          </w:tcPr>
          <w:p w14:paraId="210AF7FE" w14:textId="7D799453" w:rsidR="00A23B78" w:rsidRPr="00BB0CDB" w:rsidRDefault="00A23B78" w:rsidP="00A23B78">
            <w:pPr>
              <w:pStyle w:val="TAL"/>
            </w:pPr>
            <w:r w:rsidRPr="00BB1B08">
              <w:t xml:space="preserve">The 6G network shall be able to provide a suitable means to allocate network resources (e.g., network slice) to a group of trusted third parties (e.g., applications running on multiple UEs/robots or </w:t>
            </w:r>
            <w:proofErr w:type="gramStart"/>
            <w:r w:rsidRPr="00BB1B08">
              <w:t>third party</w:t>
            </w:r>
            <w:proofErr w:type="gramEnd"/>
            <w:r w:rsidRPr="00BB1B08">
              <w:t xml:space="preserve"> AI agents), based on its availability and capability, considering dynamic changes of traffic demand and QoS characteristics.</w:t>
            </w:r>
          </w:p>
        </w:tc>
        <w:tc>
          <w:tcPr>
            <w:tcW w:w="882" w:type="pct"/>
          </w:tcPr>
          <w:p w14:paraId="3CD88BA3" w14:textId="3C3C2F56" w:rsidR="00A23B78" w:rsidRPr="00BB0CDB" w:rsidRDefault="00A23B78" w:rsidP="00A23B78">
            <w:pPr>
              <w:pStyle w:val="TAL"/>
              <w:jc w:val="center"/>
              <w:rPr>
                <w:lang w:eastAsia="zh-CN"/>
              </w:rPr>
            </w:pPr>
            <w:r w:rsidRPr="00BB1B08">
              <w:t>PR 6.52.6-2</w:t>
            </w:r>
          </w:p>
        </w:tc>
        <w:tc>
          <w:tcPr>
            <w:tcW w:w="1176" w:type="pct"/>
          </w:tcPr>
          <w:p w14:paraId="5A71C72D" w14:textId="6BF0C165"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tc>
      </w:tr>
      <w:tr w:rsidR="00A23B78" w:rsidRPr="00457CAE" w14:paraId="5B086B06" w14:textId="77777777" w:rsidTr="00FA2218">
        <w:tc>
          <w:tcPr>
            <w:tcW w:w="589" w:type="pct"/>
          </w:tcPr>
          <w:p w14:paraId="725E4D39" w14:textId="29E771AA" w:rsidR="00A23B78" w:rsidRDefault="00A23B78" w:rsidP="00A23B7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ins w:id="481" w:author="Lola AO15" w:date="2025-11-14T07:33:00Z" w16du:dateUtc="2025-11-14T15:33:00Z">
              <w:r w:rsidR="004B3AD8">
                <w:rPr>
                  <w:lang w:eastAsia="zh-CN"/>
                </w:rPr>
                <w:t>7</w:t>
              </w:r>
            </w:ins>
            <w:r w:rsidRPr="004B3AD8">
              <w:rPr>
                <w:rFonts w:hint="eastAsia"/>
                <w:strike/>
                <w:lang w:eastAsia="zh-CN"/>
              </w:rPr>
              <w:t>11</w:t>
            </w:r>
          </w:p>
        </w:tc>
        <w:tc>
          <w:tcPr>
            <w:tcW w:w="2353" w:type="pct"/>
          </w:tcPr>
          <w:p w14:paraId="26C57227" w14:textId="7A746C28" w:rsidR="00A23B78" w:rsidRPr="00BB0CDB" w:rsidRDefault="002E450F" w:rsidP="00A23B78">
            <w:pPr>
              <w:pStyle w:val="TAL"/>
            </w:pPr>
            <w:ins w:id="482" w:author="Lola AO15" w:date="2025-11-14T06:50:00Z" w16du:dateUtc="2025-11-14T14:50:00Z">
              <w:r w:rsidRPr="00D54329">
                <w:rPr>
                  <w:rFonts w:eastAsia="MS Mincho"/>
                  <w:lang w:eastAsia="zh-CN"/>
                </w:rPr>
                <w:t xml:space="preserve">Based on user </w:t>
              </w:r>
              <w:r>
                <w:rPr>
                  <w:rFonts w:eastAsia="MS Mincho"/>
                  <w:lang w:eastAsia="zh-CN"/>
                </w:rPr>
                <w:t>preference and</w:t>
              </w:r>
              <w:r w:rsidRPr="00D54329">
                <w:rPr>
                  <w:rFonts w:eastAsia="MS Mincho"/>
                  <w:lang w:eastAsia="zh-CN"/>
                </w:rPr>
                <w:t xml:space="preserve"> operator policy</w:t>
              </w:r>
              <w:r>
                <w:rPr>
                  <w:rFonts w:eastAsia="MS Mincho"/>
                  <w:lang w:eastAsia="zh-CN"/>
                </w:rPr>
                <w:t xml:space="preserve">, </w:t>
              </w:r>
              <w:proofErr w:type="spellStart"/>
              <w:r>
                <w:rPr>
                  <w:rFonts w:eastAsia="MS Mincho"/>
                  <w:lang w:eastAsia="zh-CN"/>
                </w:rPr>
                <w:t>t</w:t>
              </w:r>
            </w:ins>
            <w:r w:rsidR="00A23B78" w:rsidRPr="002E450F">
              <w:rPr>
                <w:strike/>
              </w:rPr>
              <w:t>T</w:t>
            </w:r>
            <w:r w:rsidR="00A23B78" w:rsidRPr="004E15D1">
              <w:t>he</w:t>
            </w:r>
            <w:proofErr w:type="spellEnd"/>
            <w:r w:rsidR="00A23B78" w:rsidRPr="004E15D1">
              <w:t xml:space="preserve"> 6G network shall support a mechanism to authenticate and authorize</w:t>
            </w:r>
            <w:ins w:id="483" w:author="Lola AO15" w:date="2025-11-14T06:55:00Z" w16du:dateUtc="2025-11-14T14:55:00Z">
              <w:r w:rsidR="00F32161">
                <w:t xml:space="preserve"> AI application (e.g.</w:t>
              </w:r>
            </w:ins>
            <w:r w:rsidR="00A23B78" w:rsidRPr="004E15D1">
              <w:t xml:space="preserve"> 3</w:t>
            </w:r>
            <w:r w:rsidR="00A23B78" w:rsidRPr="004E15D1">
              <w:rPr>
                <w:vertAlign w:val="superscript"/>
              </w:rPr>
              <w:t>rd</w:t>
            </w:r>
            <w:r w:rsidR="00A23B78" w:rsidRPr="004E15D1">
              <w:t xml:space="preserve"> party AI agent</w:t>
            </w:r>
            <w:ins w:id="484" w:author="Lola AO15" w:date="2025-11-14T06:58:00Z" w16du:dateUtc="2025-11-14T14:58:00Z">
              <w:r w:rsidR="006D216F">
                <w:t>)</w:t>
              </w:r>
            </w:ins>
            <w:r w:rsidR="00A23B78">
              <w:rPr>
                <w:rFonts w:hint="eastAsia"/>
                <w:lang w:eastAsia="zh-CN"/>
              </w:rPr>
              <w:t xml:space="preserve"> on </w:t>
            </w:r>
            <w:ins w:id="485" w:author="Lola AO15" w:date="2025-11-14T06:59:00Z" w16du:dateUtc="2025-11-14T14:59:00Z">
              <w:r w:rsidR="00493BB1">
                <w:rPr>
                  <w:lang w:eastAsia="zh-CN"/>
                </w:rPr>
                <w:t xml:space="preserve">the </w:t>
              </w:r>
            </w:ins>
            <w:r w:rsidR="00A23B78">
              <w:rPr>
                <w:rFonts w:hint="eastAsia"/>
                <w:lang w:eastAsia="zh-CN"/>
              </w:rPr>
              <w:t>UE</w:t>
            </w:r>
            <w:r w:rsidR="00A23B78" w:rsidRPr="004E15D1">
              <w:t>.</w:t>
            </w:r>
          </w:p>
        </w:tc>
        <w:tc>
          <w:tcPr>
            <w:tcW w:w="882" w:type="pct"/>
          </w:tcPr>
          <w:p w14:paraId="0E1B04A4" w14:textId="5233BA94" w:rsidR="00A23B78" w:rsidRDefault="00A23B78" w:rsidP="00A23B78">
            <w:pPr>
              <w:pStyle w:val="TAL"/>
              <w:jc w:val="center"/>
            </w:pPr>
            <w:r w:rsidRPr="00C22E56">
              <w:t>PR 6.23.6-2</w:t>
            </w:r>
          </w:p>
          <w:p w14:paraId="03B2F41E" w14:textId="77777777" w:rsidR="00A23B78" w:rsidRDefault="00A23B78" w:rsidP="00A23B78">
            <w:pPr>
              <w:pStyle w:val="TAL"/>
              <w:jc w:val="center"/>
            </w:pPr>
            <w:r w:rsidRPr="00D14C87">
              <w:t>PR 6.41.6-1</w:t>
            </w:r>
          </w:p>
          <w:p w14:paraId="7FB9121D" w14:textId="23AEB4CC" w:rsidR="00A23B78" w:rsidRPr="00BB0CDB" w:rsidRDefault="00A23B78" w:rsidP="00A23B78">
            <w:pPr>
              <w:pStyle w:val="TAL"/>
              <w:jc w:val="center"/>
              <w:rPr>
                <w:lang w:eastAsia="zh-CN"/>
              </w:rPr>
            </w:pPr>
            <w:r w:rsidRPr="00D14C87">
              <w:t>PR 6.41.6-2</w:t>
            </w:r>
          </w:p>
        </w:tc>
        <w:tc>
          <w:tcPr>
            <w:tcW w:w="1176" w:type="pct"/>
          </w:tcPr>
          <w:p w14:paraId="79F8DB77" w14:textId="501C8ED3" w:rsidR="00A23B78" w:rsidRDefault="00A23B78" w:rsidP="00A23B7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273123">
              <w:rPr>
                <w:rFonts w:hint="eastAsia"/>
                <w:strike/>
                <w:lang w:eastAsia="zh-CN"/>
              </w:rPr>
              <w:t>3</w:t>
            </w:r>
            <w:r w:rsidRPr="00273123">
              <w:rPr>
                <w:rFonts w:hint="eastAsia"/>
                <w:strike/>
                <w:vertAlign w:val="superscript"/>
                <w:lang w:eastAsia="zh-CN"/>
              </w:rPr>
              <w:t>rd</w:t>
            </w:r>
            <w:r w:rsidRPr="00273123">
              <w:rPr>
                <w:rFonts w:hint="eastAsia"/>
                <w:strike/>
                <w:lang w:eastAsia="zh-CN"/>
              </w:rPr>
              <w:t xml:space="preserve"> party AI agent</w:t>
            </w:r>
            <w:r>
              <w:rPr>
                <w:rFonts w:hint="eastAsia"/>
                <w:lang w:eastAsia="zh-CN"/>
              </w:rPr>
              <w:t>, authentication and authorization</w:t>
            </w:r>
            <w:ins w:id="486" w:author="Lola AO15" w:date="2025-11-14T07:13:00Z" w16du:dateUtc="2025-11-14T15:13:00Z">
              <w:r w:rsidR="0042614D">
                <w:rPr>
                  <w:lang w:eastAsia="zh-CN"/>
                </w:rPr>
                <w:t xml:space="preserve"> for AI application (e.g. 3</w:t>
              </w:r>
              <w:r w:rsidR="0042614D" w:rsidRPr="0042614D">
                <w:rPr>
                  <w:vertAlign w:val="superscript"/>
                  <w:lang w:eastAsia="zh-CN"/>
                </w:rPr>
                <w:t>rd</w:t>
              </w:r>
              <w:r w:rsidR="0042614D">
                <w:rPr>
                  <w:lang w:eastAsia="zh-CN"/>
                </w:rPr>
                <w:t xml:space="preserve"> party AI</w:t>
              </w:r>
            </w:ins>
            <w:ins w:id="487" w:author="Lola AO15" w:date="2025-11-14T07:14:00Z" w16du:dateUtc="2025-11-14T15:14:00Z">
              <w:r w:rsidR="0042614D">
                <w:rPr>
                  <w:lang w:eastAsia="zh-CN"/>
                </w:rPr>
                <w:t xml:space="preserve"> agent</w:t>
              </w:r>
            </w:ins>
            <w:ins w:id="488" w:author="Lola AO15" w:date="2025-11-14T07:13:00Z" w16du:dateUtc="2025-11-14T15:13:00Z">
              <w:r w:rsidR="0042614D">
                <w:rPr>
                  <w:lang w:eastAsia="zh-CN"/>
                </w:rPr>
                <w:t>)</w:t>
              </w:r>
            </w:ins>
          </w:p>
        </w:tc>
      </w:tr>
      <w:tr w:rsidR="00A23B78" w:rsidRPr="00457CAE" w14:paraId="6C8F2D1F" w14:textId="77777777" w:rsidTr="008004C0">
        <w:tc>
          <w:tcPr>
            <w:tcW w:w="589" w:type="pct"/>
            <w:shd w:val="clear" w:color="auto" w:fill="D9D9D9" w:themeFill="background1" w:themeFillShade="D9"/>
          </w:tcPr>
          <w:p w14:paraId="2B023539" w14:textId="57444ADD"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A23B78" w:rsidRPr="00BB0CDB" w:rsidRDefault="00A23B78" w:rsidP="00A23B78">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A23B78" w:rsidRPr="00BB0CDB" w:rsidRDefault="00A23B78" w:rsidP="00A23B78">
            <w:pPr>
              <w:pStyle w:val="TAL"/>
              <w:jc w:val="center"/>
              <w:rPr>
                <w:lang w:eastAsia="zh-CN"/>
              </w:rPr>
            </w:pPr>
            <w:r w:rsidRPr="00D14C87">
              <w:t>PR 6.41.6-1</w:t>
            </w:r>
          </w:p>
        </w:tc>
        <w:tc>
          <w:tcPr>
            <w:tcW w:w="1176" w:type="pct"/>
            <w:shd w:val="clear" w:color="auto" w:fill="D9D9D9" w:themeFill="background1" w:themeFillShade="D9"/>
          </w:tcPr>
          <w:p w14:paraId="3C177FD0" w14:textId="2CD778F3" w:rsidR="00A23B78" w:rsidRDefault="00A23B78" w:rsidP="00A23B78">
            <w:pPr>
              <w:pStyle w:val="TAL"/>
              <w:jc w:val="center"/>
              <w:rPr>
                <w:lang w:eastAsia="zh-CN"/>
              </w:rPr>
            </w:pPr>
            <w:r>
              <w:rPr>
                <w:rFonts w:hint="eastAsia"/>
                <w:lang w:eastAsia="zh-CN"/>
              </w:rPr>
              <w:t>authentication and authorization</w:t>
            </w:r>
            <w:ins w:id="489" w:author="Lola AO15" w:date="2025-11-14T06:58:00Z" w16du:dateUtc="2025-11-14T14:58:00Z">
              <w:r w:rsidR="00562E4B">
                <w:rPr>
                  <w:lang w:eastAsia="zh-CN"/>
                </w:rPr>
                <w:t xml:space="preserve"> for </w:t>
              </w:r>
              <w:r w:rsidR="00562E4B">
                <w:rPr>
                  <w:rFonts w:hint="eastAsia"/>
                  <w:lang w:eastAsia="zh-CN"/>
                </w:rPr>
                <w:t>3</w:t>
              </w:r>
              <w:r w:rsidR="00562E4B" w:rsidRPr="00FC6C02">
                <w:rPr>
                  <w:rFonts w:hint="eastAsia"/>
                  <w:vertAlign w:val="superscript"/>
                  <w:lang w:eastAsia="zh-CN"/>
                </w:rPr>
                <w:t>rd</w:t>
              </w:r>
              <w:r w:rsidR="00562E4B">
                <w:rPr>
                  <w:rFonts w:hint="eastAsia"/>
                  <w:lang w:eastAsia="zh-CN"/>
                </w:rPr>
                <w:t xml:space="preserve"> party AI agent,</w:t>
              </w:r>
            </w:ins>
          </w:p>
        </w:tc>
      </w:tr>
      <w:tr w:rsidR="00A23B78" w:rsidRPr="00457CAE" w14:paraId="4F60F6E9" w14:textId="77777777" w:rsidTr="008004C0">
        <w:tc>
          <w:tcPr>
            <w:tcW w:w="589" w:type="pct"/>
            <w:shd w:val="clear" w:color="auto" w:fill="D9D9D9" w:themeFill="background1" w:themeFillShade="D9"/>
          </w:tcPr>
          <w:p w14:paraId="27E2203E" w14:textId="45666F7E"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A23B78" w:rsidRPr="00BB0CDB" w:rsidRDefault="00A23B78" w:rsidP="00A23B7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A23B78" w:rsidRPr="00BB0CDB" w:rsidRDefault="00A23B78" w:rsidP="00A23B78">
            <w:pPr>
              <w:pStyle w:val="TAL"/>
              <w:jc w:val="center"/>
              <w:rPr>
                <w:lang w:eastAsia="zh-CN"/>
              </w:rPr>
            </w:pPr>
            <w:r w:rsidRPr="00C22E56">
              <w:t>PR 6.23.6-2</w:t>
            </w:r>
          </w:p>
        </w:tc>
        <w:tc>
          <w:tcPr>
            <w:tcW w:w="1176" w:type="pct"/>
            <w:shd w:val="clear" w:color="auto" w:fill="D9D9D9" w:themeFill="background1" w:themeFillShade="D9"/>
          </w:tcPr>
          <w:p w14:paraId="6BA5B6C1" w14:textId="680FC8C8" w:rsidR="00A23B78" w:rsidRDefault="00A23B78" w:rsidP="00A23B78">
            <w:pPr>
              <w:pStyle w:val="TAL"/>
              <w:jc w:val="center"/>
              <w:rPr>
                <w:lang w:eastAsia="zh-CN"/>
              </w:rPr>
            </w:pPr>
            <w:r>
              <w:rPr>
                <w:rFonts w:hint="eastAsia"/>
                <w:lang w:eastAsia="zh-CN"/>
              </w:rPr>
              <w:t>service invoke, authorization</w:t>
            </w:r>
            <w:ins w:id="490" w:author="Lola AO15" w:date="2025-11-14T06:58:00Z" w16du:dateUtc="2025-11-14T14:58:00Z">
              <w:r w:rsidR="00562E4B">
                <w:rPr>
                  <w:lang w:eastAsia="zh-CN"/>
                </w:rPr>
                <w:t xml:space="preserve"> for AI application </w:t>
              </w:r>
            </w:ins>
          </w:p>
        </w:tc>
      </w:tr>
      <w:tr w:rsidR="00A23B78" w:rsidRPr="00457CAE" w14:paraId="63F87002" w14:textId="77777777" w:rsidTr="008004C0">
        <w:tc>
          <w:tcPr>
            <w:tcW w:w="589" w:type="pct"/>
            <w:shd w:val="clear" w:color="auto" w:fill="D9D9D9" w:themeFill="background1" w:themeFillShade="D9"/>
          </w:tcPr>
          <w:p w14:paraId="4C2767A0" w14:textId="76E63EC7"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A23B78" w:rsidRPr="00BB0CDB" w:rsidRDefault="00A23B78" w:rsidP="00A23B7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A23B78" w:rsidRPr="00BB0CDB" w:rsidRDefault="00A23B78" w:rsidP="00A23B78">
            <w:pPr>
              <w:pStyle w:val="TAL"/>
              <w:jc w:val="center"/>
              <w:rPr>
                <w:lang w:eastAsia="zh-CN"/>
              </w:rPr>
            </w:pPr>
            <w:r w:rsidRPr="00D14C87">
              <w:t>PR 6.41.6-2</w:t>
            </w:r>
          </w:p>
        </w:tc>
        <w:tc>
          <w:tcPr>
            <w:tcW w:w="1176" w:type="pct"/>
            <w:shd w:val="clear" w:color="auto" w:fill="D9D9D9" w:themeFill="background1" w:themeFillShade="D9"/>
          </w:tcPr>
          <w:p w14:paraId="5B804C35" w14:textId="0AD727DD" w:rsidR="00A23B78" w:rsidRDefault="00A23B78" w:rsidP="00A23B78">
            <w:pPr>
              <w:pStyle w:val="TAL"/>
              <w:jc w:val="center"/>
              <w:rPr>
                <w:lang w:eastAsia="zh-CN"/>
              </w:rPr>
            </w:pPr>
            <w:r>
              <w:rPr>
                <w:rFonts w:hint="eastAsia"/>
                <w:lang w:eastAsia="zh-CN"/>
              </w:rPr>
              <w:t>service invoke, authentication and authorization</w:t>
            </w:r>
            <w:ins w:id="491" w:author="Lola AO15" w:date="2025-11-14T06:59:00Z" w16du:dateUtc="2025-11-14T14:59:00Z">
              <w:r w:rsidR="00493BB1">
                <w:rPr>
                  <w:lang w:eastAsia="zh-CN"/>
                </w:rPr>
                <w:t xml:space="preserve"> for </w:t>
              </w:r>
              <w:r w:rsidR="00493BB1">
                <w:rPr>
                  <w:rFonts w:hint="eastAsia"/>
                  <w:lang w:eastAsia="zh-CN"/>
                </w:rPr>
                <w:t>3</w:t>
              </w:r>
              <w:r w:rsidR="00493BB1" w:rsidRPr="00FC6C02">
                <w:rPr>
                  <w:rFonts w:hint="eastAsia"/>
                  <w:vertAlign w:val="superscript"/>
                  <w:lang w:eastAsia="zh-CN"/>
                </w:rPr>
                <w:t>rd</w:t>
              </w:r>
              <w:r w:rsidR="00493BB1">
                <w:rPr>
                  <w:rFonts w:hint="eastAsia"/>
                  <w:lang w:eastAsia="zh-CN"/>
                </w:rPr>
                <w:t xml:space="preserve"> party AI agent,</w:t>
              </w:r>
            </w:ins>
          </w:p>
        </w:tc>
      </w:tr>
      <w:tr w:rsidR="00A23B78" w:rsidRPr="00457CAE" w14:paraId="331805CE" w14:textId="77777777" w:rsidTr="00FA2218">
        <w:tc>
          <w:tcPr>
            <w:tcW w:w="589" w:type="pct"/>
          </w:tcPr>
          <w:p w14:paraId="6E5AA63A" w14:textId="77777777" w:rsidR="00A23B78" w:rsidRPr="00FE0D63" w:rsidRDefault="00A23B78" w:rsidP="00A23B78">
            <w:pPr>
              <w:pStyle w:val="TAC"/>
              <w:rPr>
                <w:ins w:id="492" w:author="Lola AO15" w:date="2025-11-14T07:15:00Z" w16du:dateUtc="2025-11-14T15:15:00Z"/>
                <w:strike/>
                <w:lang w:eastAsia="zh-CN"/>
              </w:rPr>
            </w:pPr>
            <w:proofErr w:type="gramStart"/>
            <w:r w:rsidRPr="00D923A9">
              <w:rPr>
                <w:rFonts w:hint="eastAsia"/>
                <w:strike/>
                <w:lang w:eastAsia="zh-CN"/>
              </w:rPr>
              <w:t xml:space="preserve">CPR </w:t>
            </w:r>
            <w:r w:rsidRPr="00D923A9">
              <w:rPr>
                <w:strike/>
              </w:rPr>
              <w:t xml:space="preserve"> </w:t>
            </w:r>
            <w:r w:rsidRPr="00D923A9">
              <w:rPr>
                <w:strike/>
                <w:lang w:eastAsia="zh-CN"/>
              </w:rPr>
              <w:t>Y.1.8</w:t>
            </w:r>
            <w:proofErr w:type="gramEnd"/>
            <w:r w:rsidRPr="00D923A9">
              <w:rPr>
                <w:strike/>
                <w:lang w:eastAsia="zh-CN"/>
              </w:rPr>
              <w:t>-</w:t>
            </w:r>
            <w:r w:rsidRPr="00D923A9">
              <w:rPr>
                <w:rFonts w:hint="eastAsia"/>
                <w:strike/>
                <w:lang w:eastAsia="zh-CN"/>
              </w:rPr>
              <w:t>3-12</w:t>
            </w:r>
          </w:p>
          <w:p w14:paraId="28BAA470" w14:textId="48BE16A4" w:rsidR="00FE0D63" w:rsidRDefault="00FE0D63" w:rsidP="00A23B78">
            <w:pPr>
              <w:pStyle w:val="TAC"/>
            </w:pPr>
            <w:ins w:id="493" w:author="Lola AO15" w:date="2025-11-14T07:15:00Z" w16du:dateUtc="2025-11-14T15:15:00Z">
              <w:r>
                <w:t>TBD</w:t>
              </w:r>
            </w:ins>
          </w:p>
        </w:tc>
        <w:tc>
          <w:tcPr>
            <w:tcW w:w="2353" w:type="pct"/>
          </w:tcPr>
          <w:p w14:paraId="411CBC16" w14:textId="77777777" w:rsidR="00A23B78" w:rsidRDefault="00A23B78" w:rsidP="00A23B78">
            <w:pPr>
              <w:pStyle w:val="TAL"/>
              <w:rPr>
                <w:rFonts w:eastAsia="DengXian"/>
                <w:lang w:eastAsia="zh-CN"/>
              </w:rPr>
            </w:pPr>
            <w:r w:rsidRPr="00D54329">
              <w:rPr>
                <w:rFonts w:eastAsia="MS Mincho"/>
                <w:lang w:eastAsia="zh-CN"/>
              </w:rPr>
              <w:t>Based on user consent, operator policy and regulatory requirements, the 6G system shall provide an efficient way to expose information (e.g. change of QoS) to</w:t>
            </w:r>
            <w:r w:rsidRPr="002E37C0">
              <w:rPr>
                <w:lang w:val="en-US"/>
              </w:rPr>
              <w:t xml:space="preserve"> authorized 3</w:t>
            </w:r>
            <w:r w:rsidRPr="002E37C0">
              <w:rPr>
                <w:vertAlign w:val="superscript"/>
                <w:lang w:val="en-US"/>
              </w:rPr>
              <w:t>rd</w:t>
            </w:r>
            <w:r w:rsidRPr="002E37C0">
              <w:rPr>
                <w:lang w:val="en-US"/>
              </w:rPr>
              <w:t xml:space="preserve"> party AI agents</w:t>
            </w:r>
            <w:r>
              <w:rPr>
                <w:rFonts w:hint="eastAsia"/>
                <w:lang w:val="en-US" w:eastAsia="zh-CN"/>
              </w:rPr>
              <w:t xml:space="preserve"> (e.g. </w:t>
            </w:r>
            <w:r w:rsidRPr="002E37C0">
              <w:rPr>
                <w:lang w:val="en-US"/>
              </w:rPr>
              <w:t>by means suitable for prompt augmentation</w:t>
            </w:r>
            <w:r>
              <w:rPr>
                <w:rFonts w:hint="eastAsia"/>
                <w:lang w:val="en-US" w:eastAsia="zh-CN"/>
              </w:rPr>
              <w:t>)</w:t>
            </w:r>
            <w:r w:rsidRPr="00D54329">
              <w:rPr>
                <w:rFonts w:eastAsia="MS Mincho"/>
                <w:lang w:eastAsia="zh-CN"/>
              </w:rPr>
              <w:t>.</w:t>
            </w:r>
          </w:p>
          <w:p w14:paraId="5B05A0B6" w14:textId="77777777" w:rsidR="00A23B78" w:rsidRPr="0062157E" w:rsidRDefault="00A23B78" w:rsidP="00A23B78">
            <w:pPr>
              <w:pStyle w:val="TAL"/>
              <w:rPr>
                <w:rFonts w:eastAsia="DengXian"/>
                <w:lang w:eastAsia="zh-CN"/>
              </w:rPr>
            </w:pPr>
          </w:p>
          <w:p w14:paraId="1B43255F" w14:textId="3DBDEF45" w:rsidR="00A23B78" w:rsidRPr="0062157E" w:rsidRDefault="00A23B78" w:rsidP="00A23B78">
            <w:pPr>
              <w:pStyle w:val="TAL"/>
              <w:rPr>
                <w:rFonts w:eastAsia="DengXian"/>
              </w:rPr>
            </w:pPr>
            <w:r w:rsidRPr="002E37C0">
              <w:rPr>
                <w:lang w:val="en-US"/>
              </w:rPr>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tcPr>
          <w:p w14:paraId="3D7A38E1" w14:textId="77777777" w:rsidR="00A23B78" w:rsidRDefault="00A23B78" w:rsidP="00A23B7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79FD6854" w14:textId="663075FF" w:rsidR="00A23B78" w:rsidRPr="00BB0CDB" w:rsidRDefault="00A23B78" w:rsidP="00A23B78">
            <w:pPr>
              <w:pStyle w:val="TAL"/>
              <w:jc w:val="center"/>
              <w:rPr>
                <w:lang w:eastAsia="zh-CN"/>
              </w:rPr>
            </w:pPr>
            <w:r w:rsidRPr="002E37C0">
              <w:t>PR 6.13.6-1</w:t>
            </w:r>
          </w:p>
        </w:tc>
        <w:tc>
          <w:tcPr>
            <w:tcW w:w="1176" w:type="pct"/>
          </w:tcPr>
          <w:p w14:paraId="09984EE9" w14:textId="12372FBB" w:rsidR="00A23B78" w:rsidRDefault="00A23B78" w:rsidP="00A23B7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A23B78" w:rsidRPr="00457CAE" w14:paraId="0C7FF1CA" w14:textId="77777777" w:rsidTr="004D1EC1">
        <w:tc>
          <w:tcPr>
            <w:tcW w:w="589" w:type="pct"/>
            <w:shd w:val="clear" w:color="auto" w:fill="D9D9D9" w:themeFill="background1" w:themeFillShade="D9"/>
          </w:tcPr>
          <w:p w14:paraId="238D6E1B" w14:textId="623282D2"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A23B78" w:rsidRPr="00BB0CDB" w:rsidRDefault="00A23B78" w:rsidP="00A23B78">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A23B78" w:rsidRPr="00BB0CDB" w:rsidRDefault="00A23B78" w:rsidP="00A23B7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A23B78" w:rsidRDefault="00A23B78" w:rsidP="00A23B7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A23B78" w:rsidRPr="00457CAE" w14:paraId="48D6C0C4" w14:textId="77777777" w:rsidTr="004D1EC1">
        <w:tc>
          <w:tcPr>
            <w:tcW w:w="589" w:type="pct"/>
            <w:shd w:val="clear" w:color="auto" w:fill="D9D9D9" w:themeFill="background1" w:themeFillShade="D9"/>
          </w:tcPr>
          <w:p w14:paraId="10B5B069" w14:textId="03F8D203"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A23B78" w:rsidRDefault="00A23B78" w:rsidP="00A23B78">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agents by means suitable for prompt augmentation.</w:t>
            </w:r>
          </w:p>
          <w:p w14:paraId="66339569" w14:textId="77777777" w:rsidR="00A23B78" w:rsidRPr="002E37C0" w:rsidRDefault="00A23B78" w:rsidP="00A23B78">
            <w:pPr>
              <w:pStyle w:val="TAL"/>
              <w:tabs>
                <w:tab w:val="left" w:pos="1540"/>
              </w:tabs>
              <w:rPr>
                <w:lang w:val="en-US"/>
              </w:rPr>
            </w:pPr>
          </w:p>
          <w:p w14:paraId="253D76ED" w14:textId="63F7CFEF" w:rsidR="00A23B78" w:rsidRPr="00BB0CDB" w:rsidRDefault="00A23B78" w:rsidP="00A23B78">
            <w:pPr>
              <w:pStyle w:val="TAL"/>
            </w:pPr>
            <w:r w:rsidRPr="002E37C0">
              <w:rPr>
                <w:lang w:val="en-US"/>
              </w:rPr>
              <w:lastRenderedPageBreak/>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shd w:val="clear" w:color="auto" w:fill="D9D9D9" w:themeFill="background1" w:themeFillShade="D9"/>
          </w:tcPr>
          <w:p w14:paraId="42082037" w14:textId="34F0E827" w:rsidR="00A23B78" w:rsidRPr="00BB0CDB" w:rsidRDefault="00A23B78" w:rsidP="00A23B78">
            <w:pPr>
              <w:pStyle w:val="TAL"/>
              <w:jc w:val="center"/>
              <w:rPr>
                <w:lang w:eastAsia="zh-CN"/>
              </w:rPr>
            </w:pPr>
            <w:r w:rsidRPr="002E37C0">
              <w:lastRenderedPageBreak/>
              <w:t>PR 6.13.6-1</w:t>
            </w:r>
          </w:p>
        </w:tc>
        <w:tc>
          <w:tcPr>
            <w:tcW w:w="1176" w:type="pct"/>
            <w:shd w:val="clear" w:color="auto" w:fill="D9D9D9" w:themeFill="background1" w:themeFillShade="D9"/>
          </w:tcPr>
          <w:p w14:paraId="4CC8A7B6" w14:textId="19070254" w:rsidR="00A23B78" w:rsidRDefault="00A23B78" w:rsidP="00A23B7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A23B78" w:rsidRPr="00457CAE" w14:paraId="1515285C" w14:textId="77777777" w:rsidTr="00FA2218">
        <w:tc>
          <w:tcPr>
            <w:tcW w:w="589" w:type="pct"/>
          </w:tcPr>
          <w:p w14:paraId="538194DD" w14:textId="64BE1143" w:rsidR="00A23B78" w:rsidRPr="00C0775F" w:rsidRDefault="00A23B78" w:rsidP="00A23B78">
            <w:pPr>
              <w:pStyle w:val="TAC"/>
              <w:rPr>
                <w:strike/>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3-13</w:t>
            </w:r>
          </w:p>
        </w:tc>
        <w:tc>
          <w:tcPr>
            <w:tcW w:w="2353" w:type="pct"/>
          </w:tcPr>
          <w:p w14:paraId="2D38B635" w14:textId="3CF1020B" w:rsidR="00A23B78" w:rsidRPr="00C0775F" w:rsidRDefault="00A23B78" w:rsidP="00A23B78">
            <w:pPr>
              <w:pStyle w:val="TAL"/>
              <w:rPr>
                <w:strike/>
              </w:rPr>
            </w:pPr>
            <w:r w:rsidRPr="00C0775F">
              <w:rPr>
                <w:strike/>
              </w:rPr>
              <w:t>Based on the user consent and operator’s policy, the 6G system shall be able to support means for the network to invoke the 3</w:t>
            </w:r>
            <w:r w:rsidRPr="00C0775F">
              <w:rPr>
                <w:strike/>
                <w:vertAlign w:val="superscript"/>
              </w:rPr>
              <w:t>rd</w:t>
            </w:r>
            <w:r w:rsidRPr="00C0775F">
              <w:rPr>
                <w:strike/>
              </w:rPr>
              <w:t xml:space="preserve"> party AI agent (application) on the UE.</w:t>
            </w:r>
          </w:p>
        </w:tc>
        <w:tc>
          <w:tcPr>
            <w:tcW w:w="882" w:type="pct"/>
          </w:tcPr>
          <w:p w14:paraId="73B2D383" w14:textId="04E83C50" w:rsidR="00A23B78" w:rsidRPr="00C0775F" w:rsidRDefault="00A23B78" w:rsidP="00A23B78">
            <w:pPr>
              <w:pStyle w:val="TAL"/>
              <w:jc w:val="center"/>
              <w:rPr>
                <w:strike/>
                <w:lang w:eastAsia="zh-CN"/>
              </w:rPr>
            </w:pPr>
            <w:r w:rsidRPr="00C0775F">
              <w:rPr>
                <w:strike/>
              </w:rPr>
              <w:t>PR 6.46.6-2</w:t>
            </w:r>
          </w:p>
        </w:tc>
        <w:tc>
          <w:tcPr>
            <w:tcW w:w="1176" w:type="pct"/>
          </w:tcPr>
          <w:p w14:paraId="2E6934A3" w14:textId="5C5E7425" w:rsidR="00A23B78" w:rsidRPr="00C0775F" w:rsidRDefault="00A23B78" w:rsidP="00A23B78">
            <w:pPr>
              <w:pStyle w:val="TAL"/>
              <w:jc w:val="center"/>
              <w:rPr>
                <w:strike/>
                <w:lang w:eastAsia="zh-CN"/>
              </w:rPr>
            </w:pPr>
            <w:r w:rsidRPr="00C0775F">
              <w:rPr>
                <w:rFonts w:hint="eastAsia"/>
                <w:strike/>
                <w:lang w:eastAsia="zh-CN"/>
              </w:rPr>
              <w:t>3</w:t>
            </w:r>
            <w:r w:rsidRPr="00C0775F">
              <w:rPr>
                <w:rFonts w:hint="eastAsia"/>
                <w:strike/>
                <w:vertAlign w:val="superscript"/>
                <w:lang w:eastAsia="zh-CN"/>
              </w:rPr>
              <w:t>rd</w:t>
            </w:r>
            <w:r w:rsidRPr="00C0775F">
              <w:rPr>
                <w:rFonts w:hint="eastAsia"/>
                <w:strike/>
                <w:lang w:eastAsia="zh-CN"/>
              </w:rPr>
              <w:t xml:space="preserve"> party AI agent, network invoke AI agent</w:t>
            </w:r>
          </w:p>
        </w:tc>
      </w:tr>
      <w:tr w:rsidR="00A23B78" w:rsidRPr="00457CAE" w14:paraId="71D4C555" w14:textId="77777777" w:rsidTr="00FA2218">
        <w:tc>
          <w:tcPr>
            <w:tcW w:w="589" w:type="pct"/>
          </w:tcPr>
          <w:p w14:paraId="7F54A55C" w14:textId="77777777" w:rsidR="00A23B78" w:rsidRDefault="00A23B78" w:rsidP="00A23B78">
            <w:pPr>
              <w:pStyle w:val="TAC"/>
              <w:rPr>
                <w:ins w:id="494" w:author="Lola AO15" w:date="2025-11-14T07:31:00Z" w16du:dateUtc="2025-11-14T15:31:00Z"/>
                <w:strike/>
                <w:lang w:eastAsia="zh-CN"/>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3-14</w:t>
            </w:r>
          </w:p>
          <w:p w14:paraId="54E52F20" w14:textId="0F2F62B1" w:rsidR="00C0775F" w:rsidRPr="00CA6A69" w:rsidRDefault="00C0775F" w:rsidP="00A23B78">
            <w:pPr>
              <w:pStyle w:val="TAC"/>
            </w:pPr>
            <w:ins w:id="495" w:author="Lola AO15" w:date="2025-11-14T07:31:00Z" w16du:dateUtc="2025-11-14T15:31:00Z">
              <w:r w:rsidRPr="00CA6A69">
                <w:rPr>
                  <w:lang w:eastAsia="zh-CN"/>
                </w:rPr>
                <w:t>TBD</w:t>
              </w:r>
            </w:ins>
          </w:p>
        </w:tc>
        <w:tc>
          <w:tcPr>
            <w:tcW w:w="2353" w:type="pct"/>
          </w:tcPr>
          <w:p w14:paraId="774DAF65" w14:textId="2E9A9A4A" w:rsidR="00A23B78" w:rsidRPr="00BB0CDB" w:rsidRDefault="00A23B78" w:rsidP="00A23B78">
            <w:pPr>
              <w:pStyle w:val="TAL"/>
            </w:pPr>
            <w:r w:rsidRPr="002E74A8">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A23B78" w:rsidRPr="00BB0CDB" w:rsidRDefault="00A23B78" w:rsidP="00A23B78">
            <w:pPr>
              <w:pStyle w:val="TAL"/>
              <w:jc w:val="center"/>
              <w:rPr>
                <w:lang w:eastAsia="zh-CN"/>
              </w:rPr>
            </w:pPr>
            <w:r w:rsidRPr="00CF00DB">
              <w:t>PR 6.47.6-1</w:t>
            </w:r>
          </w:p>
        </w:tc>
        <w:tc>
          <w:tcPr>
            <w:tcW w:w="1176" w:type="pct"/>
          </w:tcPr>
          <w:p w14:paraId="378B309D" w14:textId="21AC6396"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A23B78" w:rsidRPr="00457CAE" w14:paraId="409AE015" w14:textId="77777777" w:rsidTr="00FA2218">
        <w:tc>
          <w:tcPr>
            <w:tcW w:w="589" w:type="pct"/>
          </w:tcPr>
          <w:p w14:paraId="134AD254" w14:textId="77777777" w:rsidR="00A23B78" w:rsidRPr="00C0775F" w:rsidRDefault="00A23B78" w:rsidP="00A23B78">
            <w:pPr>
              <w:pStyle w:val="TAC"/>
              <w:rPr>
                <w:ins w:id="496" w:author="Lola AO15" w:date="2025-11-14T07:31:00Z" w16du:dateUtc="2025-11-14T15:31:00Z"/>
                <w:strike/>
                <w:lang w:eastAsia="zh-CN"/>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3-15</w:t>
            </w:r>
          </w:p>
          <w:p w14:paraId="0F168E44" w14:textId="4C19C201" w:rsidR="00C0775F" w:rsidRPr="00C0775F" w:rsidRDefault="00C0775F" w:rsidP="00A23B78">
            <w:pPr>
              <w:pStyle w:val="TAC"/>
            </w:pPr>
            <w:ins w:id="497" w:author="Lola AO15" w:date="2025-11-14T07:31:00Z" w16du:dateUtc="2025-11-14T15:31:00Z">
              <w:r w:rsidRPr="00C0775F">
                <w:t>TBD</w:t>
              </w:r>
            </w:ins>
          </w:p>
        </w:tc>
        <w:tc>
          <w:tcPr>
            <w:tcW w:w="2353" w:type="pct"/>
          </w:tcPr>
          <w:p w14:paraId="6F5C80C5" w14:textId="6D754808" w:rsidR="00A23B78" w:rsidRPr="00BB0CDB" w:rsidRDefault="00A23B78" w:rsidP="00A23B78">
            <w:pPr>
              <w:pStyle w:val="TAL"/>
            </w:pPr>
            <w:r w:rsidRPr="00CF00DB">
              <w:t>Subject to operator’s policy, regulatory requirements and user consent, the 6G network shall support a mechanism to log the data (e.g., sensor data, context information) used by an AI application (e.g., AI agent) in the Service Hosting Environment, which autonomously decided to initiate communication with emergency services on behalf of the user.</w:t>
            </w:r>
          </w:p>
        </w:tc>
        <w:tc>
          <w:tcPr>
            <w:tcW w:w="882" w:type="pct"/>
          </w:tcPr>
          <w:p w14:paraId="4AC4FD00" w14:textId="4759533E" w:rsidR="00A23B78" w:rsidRPr="00BB0CDB" w:rsidRDefault="00A23B78" w:rsidP="00A23B78">
            <w:pPr>
              <w:pStyle w:val="TAL"/>
              <w:jc w:val="center"/>
              <w:rPr>
                <w:lang w:eastAsia="zh-CN"/>
              </w:rPr>
            </w:pPr>
            <w:r w:rsidRPr="00CF00DB">
              <w:t>PR 6.47.6-2</w:t>
            </w:r>
          </w:p>
        </w:tc>
        <w:tc>
          <w:tcPr>
            <w:tcW w:w="1176" w:type="pct"/>
          </w:tcPr>
          <w:p w14:paraId="022AD786" w14:textId="48DB4093"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A23B78" w:rsidRPr="00457CAE" w14:paraId="0347BC47" w14:textId="77777777" w:rsidTr="00FA2218">
        <w:tc>
          <w:tcPr>
            <w:tcW w:w="589" w:type="pct"/>
          </w:tcPr>
          <w:p w14:paraId="585D888A" w14:textId="77777777" w:rsidR="00A23B78" w:rsidRDefault="00A23B78" w:rsidP="00A23B78">
            <w:pPr>
              <w:pStyle w:val="TAC"/>
              <w:rPr>
                <w:ins w:id="498" w:author="Lola AO15" w:date="2025-11-14T07:32:00Z" w16du:dateUtc="2025-11-14T15:32:00Z"/>
                <w:strike/>
                <w:lang w:eastAsia="zh-CN"/>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3-16</w:t>
            </w:r>
          </w:p>
          <w:p w14:paraId="0FB6BAE0" w14:textId="69B21DC5" w:rsidR="00C0775F" w:rsidRPr="00C0775F" w:rsidRDefault="00C0775F" w:rsidP="00A23B78">
            <w:pPr>
              <w:pStyle w:val="TAC"/>
            </w:pPr>
            <w:ins w:id="499" w:author="Lola AO15" w:date="2025-11-14T07:32:00Z" w16du:dateUtc="2025-11-14T15:32:00Z">
              <w:r w:rsidRPr="00C0775F">
                <w:t>TBD</w:t>
              </w:r>
            </w:ins>
          </w:p>
        </w:tc>
        <w:tc>
          <w:tcPr>
            <w:tcW w:w="2353" w:type="pct"/>
          </w:tcPr>
          <w:p w14:paraId="1E491315" w14:textId="77777777" w:rsidR="00A23B78" w:rsidRDefault="00A23B78" w:rsidP="00A23B78">
            <w:pPr>
              <w:pStyle w:val="TAL"/>
            </w:pPr>
            <w:r w:rsidRPr="00B05685">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A23B78" w:rsidRPr="00B05685" w:rsidRDefault="00A23B78" w:rsidP="00A23B78">
            <w:pPr>
              <w:pStyle w:val="TAL"/>
            </w:pPr>
          </w:p>
          <w:p w14:paraId="702BE216" w14:textId="34103F38" w:rsidR="00A23B78" w:rsidRPr="00BB0CDB" w:rsidRDefault="00A23B78" w:rsidP="00A23B78">
            <w:pPr>
              <w:pStyle w:val="TAL"/>
            </w:pPr>
            <w:r w:rsidRPr="00B05685">
              <w:t xml:space="preserve">NOTE: </w:t>
            </w:r>
            <w:r w:rsidRPr="00B05685">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A23B78" w:rsidRPr="00BB0CDB" w:rsidRDefault="00A23B78" w:rsidP="00A23B78">
            <w:pPr>
              <w:pStyle w:val="TAL"/>
              <w:jc w:val="center"/>
              <w:rPr>
                <w:lang w:eastAsia="zh-CN"/>
              </w:rPr>
            </w:pPr>
            <w:r w:rsidRPr="00B05685">
              <w:t>PR 6.47.6-3</w:t>
            </w:r>
          </w:p>
        </w:tc>
        <w:tc>
          <w:tcPr>
            <w:tcW w:w="1176" w:type="pct"/>
          </w:tcPr>
          <w:p w14:paraId="71C73BA2" w14:textId="78696392"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08246033" w14:textId="77777777" w:rsidR="001F0632" w:rsidRPr="00FF595B" w:rsidRDefault="001F0632" w:rsidP="00FF595B">
      <w:pPr>
        <w:rPr>
          <w:lang w:eastAsia="zh-CN"/>
        </w:rPr>
      </w:pPr>
    </w:p>
    <w:p w14:paraId="4D22EEC4" w14:textId="51DCDF61" w:rsidR="00A0472D" w:rsidRPr="00BA4F2D" w:rsidRDefault="00BA4F2D" w:rsidP="00D76666">
      <w:pPr>
        <w:pStyle w:val="TH"/>
        <w:rPr>
          <w:lang w:val="en-US" w:eastAsia="ko-KR"/>
        </w:rPr>
      </w:pPr>
      <w:r w:rsidRPr="00E74198">
        <w:rPr>
          <w:highlight w:val="yellow"/>
          <w:lang w:val="en-US"/>
        </w:rPr>
        <w:t>Table Y.</w:t>
      </w:r>
      <w:r w:rsidRPr="00E74198">
        <w:rPr>
          <w:rFonts w:hint="eastAsia"/>
          <w:highlight w:val="yellow"/>
          <w:lang w:val="en-US" w:eastAsia="zh-CN"/>
        </w:rPr>
        <w:t>1.8</w:t>
      </w:r>
      <w:r w:rsidRPr="00E74198">
        <w:rPr>
          <w:rFonts w:eastAsia="DengXian"/>
          <w:highlight w:val="yellow"/>
          <w:lang w:val="en-US"/>
        </w:rPr>
        <w:t>-</w:t>
      </w:r>
      <w:r>
        <w:rPr>
          <w:rFonts w:eastAsia="DengXian" w:hint="eastAsia"/>
          <w:highlight w:val="yellow"/>
          <w:lang w:val="en-US" w:eastAsia="zh-CN"/>
        </w:rPr>
        <w:t>4</w:t>
      </w:r>
      <w:r w:rsidRPr="00E74198">
        <w:rPr>
          <w:rFonts w:eastAsia="DengXian"/>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services</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D738AC" w:rsidRDefault="00CD7F7B" w:rsidP="007D1F62">
            <w:pPr>
              <w:pStyle w:val="TAC"/>
            </w:pPr>
            <w:proofErr w:type="gramStart"/>
            <w:r w:rsidRPr="00D738AC">
              <w:rPr>
                <w:rFonts w:hint="eastAsia"/>
                <w:lang w:eastAsia="zh-CN"/>
              </w:rPr>
              <w:t xml:space="preserve">CPR </w:t>
            </w:r>
            <w:r w:rsidRPr="00D738AC">
              <w:t xml:space="preserve"> </w:t>
            </w:r>
            <w:r w:rsidRPr="00D738AC">
              <w:rPr>
                <w:lang w:eastAsia="zh-CN"/>
              </w:rPr>
              <w:t>Y.1.8</w:t>
            </w:r>
            <w:proofErr w:type="gramEnd"/>
            <w:r w:rsidRPr="00D738AC">
              <w:rPr>
                <w:lang w:eastAsia="zh-CN"/>
              </w:rPr>
              <w:t>-</w:t>
            </w:r>
            <w:r w:rsidRPr="00D738AC">
              <w:rPr>
                <w:rFonts w:hint="eastAsia"/>
                <w:lang w:eastAsia="zh-CN"/>
              </w:rPr>
              <w:t>4-1</w:t>
            </w:r>
          </w:p>
        </w:tc>
        <w:tc>
          <w:tcPr>
            <w:tcW w:w="4536" w:type="dxa"/>
          </w:tcPr>
          <w:p w14:paraId="299231E1" w14:textId="0F39B3E6" w:rsidR="00D76666" w:rsidRDefault="002127E4" w:rsidP="007D1F62">
            <w:pPr>
              <w:pStyle w:val="TAL"/>
              <w:rPr>
                <w:ins w:id="500" w:author="Lola AO15" w:date="2025-11-13T08:18:00Z" w16du:dateUtc="2025-11-13T16:18:00Z"/>
              </w:rPr>
            </w:pPr>
            <w:r w:rsidRPr="00D738AC">
              <w:t xml:space="preserve">Subject to operator policy and user’s consent, 6G </w:t>
            </w:r>
            <w:ins w:id="501" w:author="Lola AO15" w:date="2025-11-13T08:28:00Z" w16du:dateUtc="2025-11-13T16:28:00Z">
              <w:r w:rsidR="002454B4">
                <w:t xml:space="preserve">system </w:t>
              </w:r>
            </w:ins>
            <w:r w:rsidRPr="002454B4">
              <w:rPr>
                <w:strike/>
              </w:rPr>
              <w:t>network</w:t>
            </w:r>
            <w:r w:rsidR="00C32508" w:rsidRPr="00D738AC">
              <w:t xml:space="preserve"> (e.g. specifically core network or service hosting environment</w:t>
            </w:r>
            <w:ins w:id="502" w:author="Lola AO15" w:date="2025-11-13T08:26:00Z" w16du:dateUtc="2025-11-13T16:26:00Z">
              <w:r w:rsidR="00C45F3B">
                <w:rPr>
                  <w:lang w:eastAsia="zh-CN"/>
                </w:rPr>
                <w:t>)</w:t>
              </w:r>
            </w:ins>
            <w:r w:rsidR="00C32508" w:rsidRPr="00D738AC">
              <w:rPr>
                <w:rFonts w:hint="eastAsia"/>
                <w:lang w:eastAsia="zh-CN"/>
              </w:rPr>
              <w:t xml:space="preserve"> </w:t>
            </w:r>
            <w:ins w:id="503" w:author="Lola AO15" w:date="2025-11-13T08:28:00Z" w16du:dateUtc="2025-11-13T16:28:00Z">
              <w:r w:rsidR="002454B4" w:rsidRPr="00D738AC">
                <w:t xml:space="preserve">shall be able to </w:t>
              </w:r>
            </w:ins>
            <w:r w:rsidR="00C32508" w:rsidRPr="00D738AC">
              <w:t xml:space="preserve">enable the IMS </w:t>
            </w:r>
            <w:proofErr w:type="gramStart"/>
            <w:r w:rsidR="00C32508" w:rsidRPr="00D738AC">
              <w:t>services</w:t>
            </w:r>
            <w:ins w:id="504" w:author="Lola AO15" w:date="2025-11-13T08:28:00Z" w16du:dateUtc="2025-11-13T16:28:00Z">
              <w:r w:rsidR="002454B4">
                <w:t xml:space="preserve"> </w:t>
              </w:r>
            </w:ins>
            <w:r w:rsidR="00C32508" w:rsidRPr="00E12DFE">
              <w:rPr>
                <w:strike/>
              </w:rPr>
              <w:t>)</w:t>
            </w:r>
            <w:proofErr w:type="gramEnd"/>
            <w:r w:rsidRPr="00E12DFE">
              <w:rPr>
                <w:strike/>
              </w:rPr>
              <w:t xml:space="preserve"> </w:t>
            </w:r>
            <w:r w:rsidRPr="00654C2A">
              <w:rPr>
                <w:strike/>
              </w:rPr>
              <w:t>shall be able</w:t>
            </w:r>
            <w:r w:rsidRPr="00D738AC">
              <w:t xml:space="preserve"> to provide intelligent communication assistant service to users.</w:t>
            </w:r>
          </w:p>
          <w:p w14:paraId="52608D61" w14:textId="77777777" w:rsidR="00C7428E" w:rsidRDefault="00C7428E" w:rsidP="007D1F62">
            <w:pPr>
              <w:pStyle w:val="TAL"/>
              <w:rPr>
                <w:ins w:id="505" w:author="Lola AO15" w:date="2025-11-13T08:18:00Z" w16du:dateUtc="2025-11-13T16:18:00Z"/>
              </w:rPr>
            </w:pPr>
          </w:p>
          <w:p w14:paraId="42ADFCC2" w14:textId="3CE18147" w:rsidR="00C7428E" w:rsidRPr="00D738AC" w:rsidRDefault="00C7428E" w:rsidP="007D1F62">
            <w:pPr>
              <w:pStyle w:val="TAL"/>
            </w:pPr>
            <w:ins w:id="506" w:author="Lola AO15" w:date="2025-11-13T08:18:00Z" w16du:dateUtc="2025-11-13T16:18:00Z">
              <w:r>
                <w:t xml:space="preserve">NOTE: </w:t>
              </w:r>
            </w:ins>
            <w:ins w:id="507" w:author="Lola AO15" w:date="2025-11-13T08:19:00Z" w16du:dateUtc="2025-11-13T16:19:00Z">
              <w:r w:rsidR="00F340F2" w:rsidRPr="00F340F2">
                <w:rPr>
                  <w:rFonts w:ascii="Segoe UI" w:hAnsi="Segoe UI" w:cs="Segoe UI"/>
                  <w:b/>
                  <w:bCs/>
                  <w:szCs w:val="18"/>
                </w:rPr>
                <w:t xml:space="preserve"> </w:t>
              </w:r>
            </w:ins>
            <w:ins w:id="508" w:author="Lola AO15" w:date="2025-11-13T08:19:00Z">
              <w:r w:rsidR="00F340F2" w:rsidRPr="00B643C6">
                <w:t>Intelligent Communication Assistant</w:t>
              </w:r>
            </w:ins>
            <w:ins w:id="509" w:author="Lola AO15" w:date="2025-11-13T08:19:00Z" w16du:dateUtc="2025-11-13T16:19:00Z">
              <w:r w:rsidR="00F340F2" w:rsidRPr="00B643C6">
                <w:t xml:space="preserve"> is</w:t>
              </w:r>
            </w:ins>
            <w:ins w:id="510" w:author="Lola AO15" w:date="2025-11-13T08:19:00Z">
              <w:r w:rsidR="00F340F2" w:rsidRPr="00F340F2">
                <w:t xml:space="preserve"> </w:t>
              </w:r>
            </w:ins>
            <w:ins w:id="511" w:author="Lola AO15" w:date="2025-11-13T08:19:00Z" w16du:dateUtc="2025-11-13T16:19:00Z">
              <w:r w:rsidR="00F340F2">
                <w:t>t</w:t>
              </w:r>
            </w:ins>
            <w:ins w:id="512" w:author="Lola AO15" w:date="2025-11-13T08:19:00Z">
              <w:r w:rsidR="00F340F2" w:rsidRPr="00F340F2">
                <w:t>he virtual intelligent communication assistant locates in operator network and interacts with the users through voice, video, text, gestures or other modalities. The assistant can be customized for each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tc>
        <w:tc>
          <w:tcPr>
            <w:tcW w:w="1701" w:type="dxa"/>
          </w:tcPr>
          <w:p w14:paraId="3C00D603" w14:textId="77777777" w:rsidR="00D76666" w:rsidRPr="00D738AC" w:rsidRDefault="002127E4" w:rsidP="007D1F62">
            <w:pPr>
              <w:pStyle w:val="TAL"/>
              <w:jc w:val="center"/>
            </w:pPr>
            <w:r w:rsidRPr="00D738AC">
              <w:t>PR 6.11.6-1</w:t>
            </w:r>
          </w:p>
          <w:p w14:paraId="27C68282" w14:textId="70330F33" w:rsidR="00C32508" w:rsidRPr="00D738AC" w:rsidRDefault="00C32508" w:rsidP="007D1F62">
            <w:pPr>
              <w:pStyle w:val="TAL"/>
              <w:jc w:val="center"/>
            </w:pPr>
            <w:r w:rsidRPr="00D738AC">
              <w:t>PR 6.17.6-1</w:t>
            </w:r>
          </w:p>
        </w:tc>
        <w:tc>
          <w:tcPr>
            <w:tcW w:w="2268" w:type="dxa"/>
          </w:tcPr>
          <w:p w14:paraId="05897B83" w14:textId="2AD54F83" w:rsidR="00D76666" w:rsidRPr="00D738AC" w:rsidRDefault="000571C6" w:rsidP="007D1F62">
            <w:pPr>
              <w:pStyle w:val="TAL"/>
              <w:jc w:val="center"/>
              <w:rPr>
                <w:lang w:val="fr-FR" w:eastAsia="zh-CN"/>
              </w:rPr>
            </w:pPr>
            <w:r w:rsidRPr="00D738AC">
              <w:rPr>
                <w:color w:val="EE0000"/>
                <w:lang w:eastAsia="zh-CN"/>
              </w:rPr>
              <w:t>P</w:t>
            </w:r>
            <w:r w:rsidRPr="00D738AC">
              <w:rPr>
                <w:rFonts w:hint="eastAsia"/>
                <w:color w:val="EE0000"/>
                <w:lang w:eastAsia="zh-CN"/>
              </w:rPr>
              <w:t>roposed merged CPR on</w:t>
            </w:r>
            <w:r w:rsidRPr="00D738AC">
              <w:rPr>
                <w:rFonts w:hint="eastAsia"/>
                <w:lang w:eastAsia="zh-CN"/>
              </w:rPr>
              <w:t xml:space="preserve"> </w:t>
            </w:r>
            <w:r w:rsidR="004B6F45" w:rsidRPr="00D738AC">
              <w:rPr>
                <w:lang w:val="fr-FR"/>
              </w:rPr>
              <w:t>intelligent communication assistant service</w:t>
            </w:r>
            <w:r w:rsidR="004B6F45" w:rsidRPr="00D738AC">
              <w:rPr>
                <w:rFonts w:hint="eastAsia"/>
                <w:lang w:val="fr-FR" w:eastAsia="zh-CN"/>
              </w:rPr>
              <w:t xml:space="preserve">, </w:t>
            </w:r>
            <w:proofErr w:type="spellStart"/>
            <w:r w:rsidR="004B6F45" w:rsidRPr="00D738AC">
              <w:rPr>
                <w:rFonts w:hint="eastAsia"/>
                <w:lang w:val="fr-FR" w:eastAsia="zh-CN"/>
              </w:rPr>
              <w:t>general</w:t>
            </w:r>
            <w:proofErr w:type="spellEnd"/>
          </w:p>
        </w:tc>
      </w:tr>
      <w:tr w:rsidR="00C32508" w:rsidRPr="008B2C57"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25E684BE" w:rsidR="00C32508" w:rsidRPr="004B6F45" w:rsidRDefault="00C32508" w:rsidP="00C32508">
            <w:pPr>
              <w:pStyle w:val="TAL"/>
              <w:jc w:val="center"/>
              <w:rPr>
                <w:lang w:val="fr-FR"/>
              </w:rPr>
            </w:pPr>
            <w:proofErr w:type="gramStart"/>
            <w:r w:rsidRPr="00BB7536">
              <w:rPr>
                <w:lang w:val="fr-FR"/>
              </w:rPr>
              <w:t>intelligent</w:t>
            </w:r>
            <w:proofErr w:type="gramEnd"/>
            <w:r w:rsidRPr="00BB7536">
              <w:rPr>
                <w:lang w:val="fr-FR"/>
              </w:rPr>
              <w:t xml:space="preserve"> </w:t>
            </w:r>
            <w:r w:rsidRPr="004B6F45">
              <w:rPr>
                <w:lang w:val="fr-FR"/>
              </w:rPr>
              <w:t xml:space="preserve">communication assistant </w:t>
            </w:r>
            <w:r w:rsidRPr="004B3F69">
              <w:rPr>
                <w:lang w:val="fr-FR"/>
              </w:rPr>
              <w:t>service</w:t>
            </w:r>
            <w:ins w:id="513" w:author="Lola AO15" w:date="2025-11-14T04:28:00Z" w16du:dateUtc="2025-11-14T12:28:00Z">
              <w:r w:rsidR="004B3F69">
                <w:rPr>
                  <w:lang w:val="fr-FR" w:eastAsia="zh-CN"/>
                </w:rPr>
                <w:t>,</w:t>
              </w:r>
            </w:ins>
            <w:r w:rsidRPr="004B6F45">
              <w:rPr>
                <w:rFonts w:hint="eastAsia"/>
                <w:lang w:val="fr-FR" w:eastAsia="zh-CN"/>
              </w:rPr>
              <w:t xml:space="preserve"> </w:t>
            </w:r>
            <w:proofErr w:type="spellStart"/>
            <w:r>
              <w:rPr>
                <w:rFonts w:hint="eastAsia"/>
                <w:lang w:val="fr-FR" w:eastAsia="zh-CN"/>
              </w:rPr>
              <w:t>general</w:t>
            </w:r>
            <w:proofErr w:type="spellEnd"/>
          </w:p>
        </w:tc>
      </w:tr>
      <w:tr w:rsidR="00EA5914" w:rsidRPr="008B2C57"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 xml:space="preserve">Subject to regulatory requirements and user consent, the 6G system shall provide suitable means for 6G network (e.g. specifically core network or service hosting environment) to provide AI services (e.g. the </w:t>
            </w:r>
            <w:r w:rsidRPr="008B2CF3">
              <w:lastRenderedPageBreak/>
              <w:t>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lastRenderedPageBreak/>
              <w:t>PR 6.17.6-1</w:t>
            </w:r>
          </w:p>
        </w:tc>
        <w:tc>
          <w:tcPr>
            <w:tcW w:w="2268" w:type="dxa"/>
            <w:shd w:val="clear" w:color="auto" w:fill="D9D9D9" w:themeFill="background1" w:themeFillShade="D9"/>
          </w:tcPr>
          <w:p w14:paraId="7A6DA54E" w14:textId="047D00D1" w:rsidR="00EA5914" w:rsidRPr="00EA5914" w:rsidRDefault="00EA5914" w:rsidP="00EA5914">
            <w:pPr>
              <w:pStyle w:val="TAL"/>
              <w:jc w:val="center"/>
              <w:rPr>
                <w:lang w:val="fr-FR"/>
              </w:rPr>
            </w:pPr>
            <w:proofErr w:type="gramStart"/>
            <w:r w:rsidRPr="00BB7536">
              <w:rPr>
                <w:lang w:val="fr-FR"/>
              </w:rPr>
              <w:t>intelligent</w:t>
            </w:r>
            <w:proofErr w:type="gramEnd"/>
            <w:r w:rsidRPr="00EA5914">
              <w:rPr>
                <w:lang w:val="fr-FR"/>
              </w:rPr>
              <w:t xml:space="preserve"> communication assistant </w:t>
            </w:r>
            <w:proofErr w:type="gramStart"/>
            <w:r w:rsidRPr="004B3F69">
              <w:rPr>
                <w:lang w:val="fr-FR"/>
              </w:rPr>
              <w:t>service</w:t>
            </w:r>
            <w:ins w:id="514" w:author="Lola AO15" w:date="2025-11-14T04:28:00Z" w16du:dateUtc="2025-11-14T12:28:00Z">
              <w:r w:rsidR="004B3F69">
                <w:rPr>
                  <w:lang w:val="fr-FR" w:eastAsia="zh-CN"/>
                </w:rPr>
                <w:t>,</w:t>
              </w:r>
            </w:ins>
            <w:ins w:id="515" w:author="Lola AO15" w:date="2025-11-11T06:51:00Z" w16du:dateUtc="2025-11-11T14:51:00Z">
              <w:r w:rsidR="00702EA9">
                <w:rPr>
                  <w:lang w:val="fr-FR" w:eastAsia="zh-CN"/>
                </w:rPr>
                <w:t xml:space="preserve"> </w:t>
              </w:r>
            </w:ins>
            <w:r w:rsidRPr="004B6F45">
              <w:rPr>
                <w:rFonts w:hint="eastAsia"/>
                <w:lang w:val="fr-FR" w:eastAsia="zh-CN"/>
              </w:rPr>
              <w:t xml:space="preserve"> </w:t>
            </w:r>
            <w:proofErr w:type="spellStart"/>
            <w:r>
              <w:rPr>
                <w:rFonts w:hint="eastAsia"/>
                <w:lang w:val="fr-FR" w:eastAsia="zh-CN"/>
              </w:rPr>
              <w:t>general</w:t>
            </w:r>
            <w:proofErr w:type="spellEnd"/>
            <w:proofErr w:type="gramEnd"/>
          </w:p>
        </w:tc>
      </w:tr>
      <w:tr w:rsidR="00241980" w:rsidRPr="008B2C57" w14:paraId="78FA73C3" w14:textId="77777777" w:rsidTr="007D1F62">
        <w:trPr>
          <w:cantSplit/>
          <w:ins w:id="516" w:author="Lola AO15" w:date="2025-11-11T06:33:00Z"/>
        </w:trPr>
        <w:tc>
          <w:tcPr>
            <w:tcW w:w="1134" w:type="dxa"/>
          </w:tcPr>
          <w:p w14:paraId="510D65A4" w14:textId="7F26572E" w:rsidR="00241980" w:rsidRDefault="00D26BDF" w:rsidP="007D1F62">
            <w:pPr>
              <w:pStyle w:val="TAC"/>
              <w:rPr>
                <w:ins w:id="517" w:author="Lola AO15" w:date="2025-11-11T06:33:00Z" w16du:dateUtc="2025-11-11T14:33:00Z"/>
                <w:lang w:eastAsia="zh-CN"/>
              </w:rPr>
            </w:pPr>
            <w:proofErr w:type="gramStart"/>
            <w:ins w:id="518" w:author="Lola AO15" w:date="2025-11-11T06:49:00Z" w16du:dateUtc="2025-11-11T14:49: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Pr>
                  <w:lang w:eastAsia="zh-CN"/>
                </w:rPr>
                <w:t>2</w:t>
              </w:r>
            </w:ins>
          </w:p>
        </w:tc>
        <w:tc>
          <w:tcPr>
            <w:tcW w:w="4536" w:type="dxa"/>
          </w:tcPr>
          <w:p w14:paraId="0A011594" w14:textId="0056FE6D" w:rsidR="00241980" w:rsidRPr="00A76D11" w:rsidRDefault="00241980" w:rsidP="007D1F62">
            <w:pPr>
              <w:pStyle w:val="TAL"/>
              <w:rPr>
                <w:ins w:id="519" w:author="Lola AO15" w:date="2025-11-11T06:33:00Z" w16du:dateUtc="2025-11-11T14:33:00Z"/>
              </w:rPr>
            </w:pPr>
            <w:ins w:id="520" w:author="Lola AO15" w:date="2025-11-11T06:34:00Z">
              <w:r w:rsidRPr="00241980">
                <w:t xml:space="preserve">Subject to operator’s policy and user preference, 6G network shall be </w:t>
              </w:r>
              <w:r w:rsidRPr="009E5C47">
                <w:t>able to enable IMS</w:t>
              </w:r>
              <w:r w:rsidRPr="00241980">
                <w:t xml:space="preserve"> services to support the </w:t>
              </w:r>
            </w:ins>
            <w:ins w:id="521" w:author="Lola AO15" w:date="2025-11-13T19:50:00Z" w16du:dateUtc="2025-11-14T03:50:00Z">
              <w:r w:rsidR="00EA028B">
                <w:t>communication</w:t>
              </w:r>
            </w:ins>
            <w:ins w:id="522" w:author="Lola AO15" w:date="2025-11-11T06:34:00Z">
              <w:r w:rsidRPr="00241980">
                <w:t xml:space="preserve"> between different (i.e. </w:t>
              </w:r>
            </w:ins>
            <w:ins w:id="523" w:author="Lola AO15" w:date="2025-11-11T06:38:00Z" w16du:dateUtc="2025-11-11T14:38:00Z">
              <w:r w:rsidR="00BE3F24">
                <w:t>operator n</w:t>
              </w:r>
            </w:ins>
            <w:ins w:id="524" w:author="Lola AO15" w:date="2025-11-11T06:34:00Z">
              <w:r w:rsidRPr="00241980">
                <w:t>ative or 3</w:t>
              </w:r>
              <w:r w:rsidRPr="00241980">
                <w:rPr>
                  <w:vertAlign w:val="superscript"/>
                </w:rPr>
                <w:t>rd</w:t>
              </w:r>
              <w:r w:rsidRPr="00241980">
                <w:t xml:space="preserve"> party) </w:t>
              </w:r>
            </w:ins>
            <w:ins w:id="525" w:author="Lola AO15" w:date="2025-11-13T08:24:00Z" w16du:dateUtc="2025-11-13T16:24:00Z">
              <w:r w:rsidR="00243D3D">
                <w:t>i</w:t>
              </w:r>
              <w:r w:rsidR="00F6181B">
                <w:t>ntelligent</w:t>
              </w:r>
            </w:ins>
            <w:ins w:id="526" w:author="Lola AO15" w:date="2025-11-11T06:37:00Z" w16du:dateUtc="2025-11-11T14:37:00Z">
              <w:r w:rsidR="00BE3F24">
                <w:t xml:space="preserve"> </w:t>
              </w:r>
            </w:ins>
            <w:ins w:id="527" w:author="Lola AO15" w:date="2025-11-11T06:34:00Z">
              <w:r w:rsidRPr="00241980">
                <w:t xml:space="preserve">communication assistants, e.g. during an IMS calling service, both calling and callee parties are using </w:t>
              </w:r>
            </w:ins>
            <w:ins w:id="528" w:author="Lola AO15" w:date="2025-11-13T09:53:00Z" w16du:dateUtc="2025-11-13T17:53:00Z">
              <w:r w:rsidR="00505297">
                <w:t xml:space="preserve">intelligent </w:t>
              </w:r>
            </w:ins>
            <w:ins w:id="529" w:author="Lola AO15" w:date="2025-11-11T06:34:00Z">
              <w:r w:rsidRPr="00241980">
                <w:t>communication services.</w:t>
              </w:r>
            </w:ins>
          </w:p>
        </w:tc>
        <w:tc>
          <w:tcPr>
            <w:tcW w:w="1701" w:type="dxa"/>
          </w:tcPr>
          <w:p w14:paraId="0AA8E7E8" w14:textId="77777777" w:rsidR="00241980" w:rsidRDefault="00241980" w:rsidP="007D1F62">
            <w:pPr>
              <w:pStyle w:val="TAL"/>
              <w:jc w:val="center"/>
              <w:rPr>
                <w:ins w:id="530" w:author="Lola AO15" w:date="2025-11-11T06:34:00Z" w16du:dateUtc="2025-11-11T14:34:00Z"/>
              </w:rPr>
            </w:pPr>
            <w:ins w:id="531" w:author="Lola AO15" w:date="2025-11-11T06:34:00Z" w16du:dateUtc="2025-11-11T14:34:00Z">
              <w:r w:rsidRPr="00D340F7">
                <w:t>PR 6.11.6-3</w:t>
              </w:r>
            </w:ins>
          </w:p>
          <w:p w14:paraId="30CA3447" w14:textId="07EC0544" w:rsidR="00241980" w:rsidRDefault="00241980" w:rsidP="007D1F62">
            <w:pPr>
              <w:pStyle w:val="TAL"/>
              <w:jc w:val="center"/>
              <w:rPr>
                <w:ins w:id="532" w:author="Lola AO15" w:date="2025-11-11T06:34:00Z" w16du:dateUtc="2025-11-11T14:34:00Z"/>
              </w:rPr>
            </w:pPr>
            <w:ins w:id="533" w:author="Lola AO15" w:date="2025-11-11T06:34:00Z" w16du:dateUtc="2025-11-11T14:34:00Z">
              <w:r w:rsidRPr="00D340F7">
                <w:t>PR 6.11.6-4</w:t>
              </w:r>
            </w:ins>
          </w:p>
          <w:p w14:paraId="66A58FCD" w14:textId="2BBF3093" w:rsidR="00241980" w:rsidRPr="00D340F7" w:rsidRDefault="00241980" w:rsidP="007D1F62">
            <w:pPr>
              <w:pStyle w:val="TAL"/>
              <w:jc w:val="center"/>
              <w:rPr>
                <w:ins w:id="534" w:author="Lola AO15" w:date="2025-11-11T06:33:00Z" w16du:dateUtc="2025-11-11T14:33:00Z"/>
              </w:rPr>
            </w:pPr>
          </w:p>
        </w:tc>
        <w:tc>
          <w:tcPr>
            <w:tcW w:w="2268" w:type="dxa"/>
          </w:tcPr>
          <w:p w14:paraId="788A9EC9" w14:textId="5BCD0A3B" w:rsidR="00241980" w:rsidRPr="00D738AC" w:rsidRDefault="00B020B8" w:rsidP="007D1F62">
            <w:pPr>
              <w:pStyle w:val="TAL"/>
              <w:jc w:val="center"/>
              <w:rPr>
                <w:ins w:id="535" w:author="Lola AO15" w:date="2025-11-11T06:33:00Z" w16du:dateUtc="2025-11-11T14:33:00Z"/>
                <w:strike/>
                <w:lang w:val="fr-FR"/>
              </w:rPr>
            </w:pPr>
            <w:ins w:id="536" w:author="Lola AO15" w:date="2025-11-14T05:13:00Z" w16du:dateUtc="2025-11-14T13:1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537" w:author="Lola AO15" w:date="2025-11-14T04:19:00Z" w16du:dateUtc="2025-11-14T12:19:00Z">
              <w:r w:rsidR="004D1DC0" w:rsidRPr="00BB7536">
                <w:rPr>
                  <w:lang w:val="fr-FR"/>
                </w:rPr>
                <w:t>intelligent</w:t>
              </w:r>
              <w:r w:rsidR="004D1DC0" w:rsidRPr="00EA5914">
                <w:rPr>
                  <w:lang w:val="fr-FR"/>
                </w:rPr>
                <w:t xml:space="preserve"> communication assistant</w:t>
              </w:r>
            </w:ins>
            <w:ins w:id="538" w:author="Lola AO15" w:date="2025-11-14T04:28:00Z" w16du:dateUtc="2025-11-14T12:28:00Z">
              <w:r w:rsidR="00982AA0">
                <w:rPr>
                  <w:lang w:val="fr-FR"/>
                </w:rPr>
                <w:t xml:space="preserve"> service</w:t>
              </w:r>
              <w:r w:rsidR="004B3F69">
                <w:rPr>
                  <w:lang w:val="fr-FR"/>
                </w:rPr>
                <w:t>,</w:t>
              </w:r>
            </w:ins>
            <w:ins w:id="539" w:author="Lola AO15" w:date="2025-11-14T04:19:00Z" w16du:dateUtc="2025-11-14T12:19:00Z">
              <w:r w:rsidR="004D1DC0">
                <w:rPr>
                  <w:lang w:val="fr-FR"/>
                </w:rPr>
                <w:t xml:space="preserve"> </w:t>
              </w:r>
            </w:ins>
            <w:ins w:id="540" w:author="Lola AO15" w:date="2025-11-14T04:37:00Z" w16du:dateUtc="2025-11-14T12:37:00Z">
              <w:r w:rsidR="00BC41B9">
                <w:rPr>
                  <w:lang w:val="fr-FR" w:eastAsia="zh-CN"/>
                </w:rPr>
                <w:t>c</w:t>
              </w:r>
            </w:ins>
            <w:ins w:id="541" w:author="Lola AO15" w:date="2025-11-13T19:50:00Z" w16du:dateUtc="2025-11-14T03:50:00Z">
              <w:r w:rsidR="00B96797">
                <w:rPr>
                  <w:lang w:val="fr-FR" w:eastAsia="zh-CN"/>
                </w:rPr>
                <w:t>ommunication</w:t>
              </w:r>
            </w:ins>
            <w:ins w:id="542" w:author="Lola AO15" w:date="2025-11-11T06:38:00Z" w16du:dateUtc="2025-11-11T14:38:00Z">
              <w:r w:rsidR="00BE3F24">
                <w:rPr>
                  <w:lang w:val="fr-FR" w:eastAsia="zh-CN"/>
                </w:rPr>
                <w:t xml:space="preserve"> </w:t>
              </w:r>
            </w:ins>
            <w:proofErr w:type="spellStart"/>
            <w:ins w:id="543" w:author="Lola AO15" w:date="2025-11-14T04:28:00Z" w16du:dateUtc="2025-11-14T12:28:00Z">
              <w:r w:rsidR="00982AA0">
                <w:rPr>
                  <w:lang w:val="fr-FR" w:eastAsia="zh-CN"/>
                </w:rPr>
                <w:t>between</w:t>
              </w:r>
              <w:proofErr w:type="spellEnd"/>
              <w:r w:rsidR="00982AA0">
                <w:rPr>
                  <w:lang w:val="fr-FR" w:eastAsia="zh-CN"/>
                </w:rPr>
                <w:t xml:space="preserve"> assistants</w:t>
              </w:r>
            </w:ins>
          </w:p>
        </w:tc>
      </w:tr>
      <w:tr w:rsidR="00D76666" w:rsidRPr="008B2C57" w14:paraId="5E2CE897" w14:textId="77777777" w:rsidTr="00241980">
        <w:trPr>
          <w:cantSplit/>
        </w:trPr>
        <w:tc>
          <w:tcPr>
            <w:tcW w:w="1134" w:type="dxa"/>
            <w:shd w:val="clear" w:color="auto" w:fill="D9D9D9" w:themeFill="background1" w:themeFillShade="D9"/>
          </w:tcPr>
          <w:p w14:paraId="625A78C2" w14:textId="28878E2C" w:rsidR="00D76666" w:rsidRPr="00241980" w:rsidRDefault="00CD7F7B" w:rsidP="007D1F62">
            <w:pPr>
              <w:pStyle w:val="TAC"/>
              <w:rPr>
                <w:strike/>
                <w:lang w:val="fr-FR"/>
              </w:rPr>
            </w:pPr>
            <w:proofErr w:type="gramStart"/>
            <w:r w:rsidRPr="00241980">
              <w:rPr>
                <w:rFonts w:hint="eastAsia"/>
                <w:strike/>
                <w:lang w:eastAsia="zh-CN"/>
              </w:rPr>
              <w:t xml:space="preserve">CPR </w:t>
            </w:r>
            <w:r w:rsidRPr="00241980">
              <w:rPr>
                <w:strike/>
              </w:rPr>
              <w:t xml:space="preserve"> </w:t>
            </w:r>
            <w:r w:rsidRPr="00241980">
              <w:rPr>
                <w:strike/>
                <w:lang w:eastAsia="zh-CN"/>
              </w:rPr>
              <w:t>Y.1.8</w:t>
            </w:r>
            <w:proofErr w:type="gramEnd"/>
            <w:r w:rsidRPr="00241980">
              <w:rPr>
                <w:strike/>
                <w:lang w:eastAsia="zh-CN"/>
              </w:rPr>
              <w:t>-</w:t>
            </w:r>
            <w:r w:rsidRPr="00241980">
              <w:rPr>
                <w:rFonts w:hint="eastAsia"/>
                <w:strike/>
                <w:lang w:eastAsia="zh-CN"/>
              </w:rPr>
              <w:t>4-2</w:t>
            </w:r>
          </w:p>
        </w:tc>
        <w:tc>
          <w:tcPr>
            <w:tcW w:w="4536" w:type="dxa"/>
            <w:shd w:val="clear" w:color="auto" w:fill="D9D9D9" w:themeFill="background1" w:themeFillShade="D9"/>
          </w:tcPr>
          <w:p w14:paraId="43D78A03" w14:textId="5ABD84AF" w:rsidR="00D76666" w:rsidRPr="00E07300" w:rsidRDefault="00A76D11" w:rsidP="007D1F62">
            <w:pPr>
              <w:pStyle w:val="TAL"/>
            </w:pPr>
            <w:r w:rsidRPr="00A76D11">
              <w:t>Subject to operator’s policy and user’s</w:t>
            </w:r>
            <w:ins w:id="544" w:author="Lola AO15" w:date="2025-11-11T06:16:00Z" w16du:dateUtc="2025-11-11T14:16:00Z">
              <w:r w:rsidR="00970394">
                <w:t xml:space="preserve"> </w:t>
              </w:r>
            </w:ins>
            <w:r w:rsidRPr="008C3AA9">
              <w:t>consent</w:t>
            </w:r>
            <w:r w:rsidRPr="00A76D11">
              <w:t xml:space="preserve">, 6G network shall be able to enable the IMS services to support the </w:t>
            </w:r>
            <w:r w:rsidRPr="00893684">
              <w:t>interaction between different intelligent communication assistants, e.g</w:t>
            </w:r>
            <w:r w:rsidRPr="00A76D11">
              <w:t>. during an IMS calling service, both calling and callee parties are using intelligent communication services.</w:t>
            </w:r>
          </w:p>
        </w:tc>
        <w:tc>
          <w:tcPr>
            <w:tcW w:w="1701" w:type="dxa"/>
            <w:shd w:val="clear" w:color="auto" w:fill="D9D9D9" w:themeFill="background1" w:themeFillShade="D9"/>
          </w:tcPr>
          <w:p w14:paraId="3ED65F45" w14:textId="3738CAE7" w:rsidR="00D76666" w:rsidRDefault="00D340F7" w:rsidP="007D1F62">
            <w:pPr>
              <w:pStyle w:val="TAL"/>
              <w:jc w:val="center"/>
            </w:pPr>
            <w:r w:rsidRPr="00D340F7">
              <w:t>PR 6.11.6-3</w:t>
            </w:r>
          </w:p>
        </w:tc>
        <w:tc>
          <w:tcPr>
            <w:tcW w:w="2268" w:type="dxa"/>
            <w:shd w:val="clear" w:color="auto" w:fill="D9D9D9" w:themeFill="background1" w:themeFillShade="D9"/>
          </w:tcPr>
          <w:p w14:paraId="4111AD2A" w14:textId="3D240015" w:rsidR="00D76666" w:rsidRPr="004B6F45" w:rsidRDefault="00D738AC" w:rsidP="007D1F62">
            <w:pPr>
              <w:pStyle w:val="TAL"/>
              <w:jc w:val="center"/>
              <w:rPr>
                <w:lang w:val="fr-FR" w:eastAsia="zh-CN"/>
              </w:rPr>
            </w:pPr>
            <w:proofErr w:type="gramStart"/>
            <w:r w:rsidRPr="0042613E">
              <w:rPr>
                <w:lang w:val="fr-FR"/>
              </w:rPr>
              <w:t>intelligent</w:t>
            </w:r>
            <w:proofErr w:type="gramEnd"/>
            <w:r w:rsidRPr="0042613E">
              <w:rPr>
                <w:lang w:val="fr-FR"/>
              </w:rPr>
              <w:t xml:space="preserve"> communication </w:t>
            </w:r>
            <w:proofErr w:type="gramStart"/>
            <w:r w:rsidRPr="0042613E">
              <w:rPr>
                <w:lang w:val="fr-FR"/>
              </w:rPr>
              <w:t>assistan</w:t>
            </w:r>
            <w:r w:rsidR="0042613E" w:rsidRPr="00982AA0">
              <w:rPr>
                <w:lang w:val="fr-FR"/>
              </w:rPr>
              <w:t>t</w:t>
            </w:r>
            <w:r w:rsidR="00B359EF" w:rsidRPr="00982AA0">
              <w:rPr>
                <w:lang w:val="fr-FR"/>
              </w:rPr>
              <w:t xml:space="preserve">  service</w:t>
            </w:r>
            <w:proofErr w:type="gramEnd"/>
            <w:ins w:id="545" w:author="Lola AO15" w:date="2025-11-14T04:30:00Z" w16du:dateUtc="2025-11-14T12:30:00Z">
              <w:r w:rsidR="009E5C47">
                <w:rPr>
                  <w:lang w:val="fr-FR"/>
                </w:rPr>
                <w:t>,</w:t>
              </w:r>
            </w:ins>
            <w:r w:rsidRPr="0042613E">
              <w:rPr>
                <w:lang w:val="fr-FR"/>
              </w:rPr>
              <w:t xml:space="preserve"> </w:t>
            </w:r>
            <w:ins w:id="546" w:author="Lola AO15" w:date="2025-11-14T04:36:00Z" w16du:dateUtc="2025-11-14T12:36:00Z">
              <w:r w:rsidR="00BC41B9">
                <w:rPr>
                  <w:lang w:val="fr-FR" w:eastAsia="zh-CN"/>
                </w:rPr>
                <w:t>i</w:t>
              </w:r>
            </w:ins>
            <w:r w:rsidR="004B6F45">
              <w:rPr>
                <w:rFonts w:hint="eastAsia"/>
                <w:lang w:val="fr-FR" w:eastAsia="zh-CN"/>
              </w:rPr>
              <w:t>nteraction</w:t>
            </w:r>
            <w:ins w:id="547" w:author="Lola AO15" w:date="2025-11-11T06:21:00Z" w16du:dateUtc="2025-11-11T14:21:00Z">
              <w:r>
                <w:rPr>
                  <w:lang w:val="fr-FR" w:eastAsia="zh-CN"/>
                </w:rPr>
                <w:t xml:space="preserve"> </w:t>
              </w:r>
              <w:proofErr w:type="spellStart"/>
              <w:r>
                <w:rPr>
                  <w:lang w:val="fr-FR" w:eastAsia="zh-CN"/>
                </w:rPr>
                <w:t>between</w:t>
              </w:r>
              <w:proofErr w:type="spellEnd"/>
              <w:r>
                <w:rPr>
                  <w:lang w:val="fr-FR" w:eastAsia="zh-CN"/>
                </w:rPr>
                <w:t xml:space="preserve"> </w:t>
              </w:r>
              <w:r w:rsidRPr="004B6F45">
                <w:rPr>
                  <w:lang w:val="fr-FR"/>
                </w:rPr>
                <w:t>assistant</w:t>
              </w:r>
            </w:ins>
            <w:ins w:id="548" w:author="Lola AO15" w:date="2025-11-11T06:22:00Z" w16du:dateUtc="2025-11-11T14:22:00Z">
              <w:r>
                <w:rPr>
                  <w:lang w:val="fr-FR"/>
                </w:rPr>
                <w:t>s</w:t>
              </w:r>
            </w:ins>
          </w:p>
        </w:tc>
      </w:tr>
      <w:tr w:rsidR="00D76666" w:rsidRPr="008B2C57" w14:paraId="57863FA7" w14:textId="77777777" w:rsidTr="00241980">
        <w:trPr>
          <w:cantSplit/>
        </w:trPr>
        <w:tc>
          <w:tcPr>
            <w:tcW w:w="1134" w:type="dxa"/>
            <w:shd w:val="clear" w:color="auto" w:fill="D9D9D9" w:themeFill="background1" w:themeFillShade="D9"/>
          </w:tcPr>
          <w:p w14:paraId="7BE3DBDE" w14:textId="3516CEA0" w:rsidR="00D76666" w:rsidRPr="00241980" w:rsidRDefault="00530276" w:rsidP="007D1F62">
            <w:pPr>
              <w:pStyle w:val="TAC"/>
              <w:rPr>
                <w:strike/>
                <w:lang w:val="fr-FR"/>
              </w:rPr>
            </w:pPr>
            <w:proofErr w:type="gramStart"/>
            <w:r w:rsidRPr="00241980">
              <w:rPr>
                <w:rFonts w:hint="eastAsia"/>
                <w:strike/>
                <w:lang w:eastAsia="zh-CN"/>
              </w:rPr>
              <w:t xml:space="preserve">CPR </w:t>
            </w:r>
            <w:r w:rsidRPr="00241980">
              <w:rPr>
                <w:strike/>
              </w:rPr>
              <w:t xml:space="preserve"> </w:t>
            </w:r>
            <w:r w:rsidRPr="00241980">
              <w:rPr>
                <w:strike/>
                <w:lang w:eastAsia="zh-CN"/>
              </w:rPr>
              <w:t>Y.1.8</w:t>
            </w:r>
            <w:proofErr w:type="gramEnd"/>
            <w:r w:rsidRPr="00241980">
              <w:rPr>
                <w:strike/>
                <w:lang w:eastAsia="zh-CN"/>
              </w:rPr>
              <w:t>-</w:t>
            </w:r>
            <w:r w:rsidRPr="00241980">
              <w:rPr>
                <w:rFonts w:hint="eastAsia"/>
                <w:strike/>
                <w:lang w:eastAsia="zh-CN"/>
              </w:rPr>
              <w:t>4-3</w:t>
            </w:r>
          </w:p>
        </w:tc>
        <w:tc>
          <w:tcPr>
            <w:tcW w:w="4536" w:type="dxa"/>
            <w:shd w:val="clear" w:color="auto" w:fill="D9D9D9" w:themeFill="background1" w:themeFillShade="D9"/>
          </w:tcPr>
          <w:p w14:paraId="683C5439" w14:textId="1F57DA1E" w:rsidR="00D76666" w:rsidRDefault="00D340F7" w:rsidP="007D1F62">
            <w:pPr>
              <w:pStyle w:val="TAL"/>
            </w:pPr>
            <w:r w:rsidRPr="00D340F7">
              <w:t>Subject to operator’s policy and user’s</w:t>
            </w:r>
            <w:ins w:id="549" w:author="Lola AO15" w:date="2025-11-11T06:16:00Z" w16du:dateUtc="2025-11-11T14:16:00Z">
              <w:r w:rsidR="00970394">
                <w:t xml:space="preserve"> </w:t>
              </w:r>
            </w:ins>
            <w:r w:rsidRPr="008C3AA9">
              <w:t>consent</w:t>
            </w:r>
            <w:r w:rsidRPr="00D340F7">
              <w:t xml:space="preserve">, 6G network shall be able to support the communication </w:t>
            </w:r>
            <w:r w:rsidRPr="00893684">
              <w:t>between operator’s intelligent communication assistant and authorized third-party</w:t>
            </w:r>
            <w:r w:rsidR="008C3AA9" w:rsidRPr="00893684">
              <w:t xml:space="preserve"> intelligent communication </w:t>
            </w:r>
            <w:r w:rsidRPr="00893684">
              <w:t xml:space="preserve">assistant </w:t>
            </w:r>
            <w:r w:rsidRPr="00893684">
              <w:rPr>
                <w:lang w:val="en-US"/>
              </w:rPr>
              <w:t>during IMS</w:t>
            </w:r>
            <w:r w:rsidRPr="00D340F7">
              <w:rPr>
                <w:lang w:val="en-US"/>
              </w:rPr>
              <w:t xml:space="preserve">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shd w:val="clear" w:color="auto" w:fill="D9D9D9" w:themeFill="background1" w:themeFillShade="D9"/>
          </w:tcPr>
          <w:p w14:paraId="3B9ED00B" w14:textId="6358573E" w:rsidR="00D76666" w:rsidRDefault="00D340F7" w:rsidP="007D1F62">
            <w:pPr>
              <w:pStyle w:val="TAL"/>
              <w:jc w:val="center"/>
            </w:pPr>
            <w:r w:rsidRPr="00D340F7">
              <w:t>PR 6.11.6-4</w:t>
            </w:r>
          </w:p>
        </w:tc>
        <w:tc>
          <w:tcPr>
            <w:tcW w:w="2268" w:type="dxa"/>
            <w:shd w:val="clear" w:color="auto" w:fill="D9D9D9" w:themeFill="background1" w:themeFillShade="D9"/>
          </w:tcPr>
          <w:p w14:paraId="56A01D05" w14:textId="5C399E46" w:rsidR="00D76666" w:rsidRPr="00CD7F7B" w:rsidRDefault="004B6F45" w:rsidP="007D1F62">
            <w:pPr>
              <w:pStyle w:val="TAL"/>
              <w:jc w:val="center"/>
              <w:rPr>
                <w:lang w:val="fr-FR"/>
              </w:rPr>
            </w:pPr>
            <w:proofErr w:type="gramStart"/>
            <w:r w:rsidRPr="0042613E">
              <w:rPr>
                <w:lang w:val="fr-FR"/>
              </w:rPr>
              <w:t>intelligent</w:t>
            </w:r>
            <w:proofErr w:type="gramEnd"/>
            <w:r w:rsidRPr="0042613E">
              <w:rPr>
                <w:lang w:val="fr-FR"/>
              </w:rPr>
              <w:t xml:space="preserve"> communication assistant</w:t>
            </w:r>
            <w:ins w:id="550" w:author="Lola AO15" w:date="2025-11-14T04:27:00Z" w16du:dateUtc="2025-11-14T12:27:00Z">
              <w:r w:rsidR="004B3F69">
                <w:rPr>
                  <w:lang w:val="fr-FR"/>
                </w:rPr>
                <w:t xml:space="preserve"> </w:t>
              </w:r>
            </w:ins>
            <w:r w:rsidR="004B3F69">
              <w:rPr>
                <w:lang w:val="fr-FR"/>
              </w:rPr>
              <w:t>service</w:t>
            </w:r>
            <w:ins w:id="551" w:author="Lola AO15" w:date="2025-11-14T04:30:00Z" w16du:dateUtc="2025-11-14T12:30:00Z">
              <w:r w:rsidR="009E5C47">
                <w:rPr>
                  <w:lang w:val="fr-FR"/>
                </w:rPr>
                <w:t>,</w:t>
              </w:r>
            </w:ins>
            <w:r w:rsidRPr="0042613E">
              <w:rPr>
                <w:lang w:val="fr-FR"/>
              </w:rPr>
              <w:t xml:space="preserve"> </w:t>
            </w:r>
            <w:ins w:id="552" w:author="Lola AO15" w:date="2025-11-14T04:37:00Z" w16du:dateUtc="2025-11-14T12:37:00Z">
              <w:r w:rsidR="00BC41B9">
                <w:rPr>
                  <w:lang w:val="fr-FR"/>
                </w:rPr>
                <w:t>c</w:t>
              </w:r>
            </w:ins>
            <w:ins w:id="553" w:author="Lola AO15" w:date="2025-11-14T04:05:00Z" w16du:dateUtc="2025-11-14T12:05:00Z">
              <w:r w:rsidR="00246524">
                <w:rPr>
                  <w:lang w:val="fr-FR" w:eastAsia="zh-CN"/>
                </w:rPr>
                <w:t xml:space="preserve">ommunication </w:t>
              </w:r>
            </w:ins>
            <w:proofErr w:type="spellStart"/>
            <w:ins w:id="554" w:author="Lola AO15" w:date="2025-11-13T09:50:00Z" w16du:dateUtc="2025-11-13T17:50:00Z">
              <w:r w:rsidR="003C5D9F">
                <w:rPr>
                  <w:lang w:val="fr-FR" w:eastAsia="zh-CN"/>
                </w:rPr>
                <w:t>between</w:t>
              </w:r>
              <w:proofErr w:type="spellEnd"/>
              <w:r w:rsidR="003C5D9F">
                <w:rPr>
                  <w:lang w:val="fr-FR" w:eastAsia="zh-CN"/>
                </w:rPr>
                <w:t xml:space="preserve"> n</w:t>
              </w:r>
            </w:ins>
            <w:ins w:id="555" w:author="Lola AO15" w:date="2025-11-11T06:22:00Z" w16du:dateUtc="2025-11-11T14:22:00Z">
              <w:r w:rsidR="00D738AC">
                <w:rPr>
                  <w:lang w:val="fr-FR" w:eastAsia="zh-CN"/>
                </w:rPr>
                <w:t xml:space="preserve">ative </w:t>
              </w:r>
            </w:ins>
            <w:ins w:id="556" w:author="Lola AO15" w:date="2025-11-14T04:06:00Z" w16du:dateUtc="2025-11-14T12:06:00Z">
              <w:r w:rsidR="001730C6">
                <w:rPr>
                  <w:lang w:val="fr-FR" w:eastAsia="zh-CN"/>
                </w:rPr>
                <w:t>a</w:t>
              </w:r>
            </w:ins>
            <w:ins w:id="557" w:author="Lola AO15" w:date="2025-11-11T06:22:00Z" w16du:dateUtc="2025-11-11T14:22:00Z">
              <w:r w:rsidR="00D738AC">
                <w:rPr>
                  <w:lang w:val="fr-FR" w:eastAsia="zh-CN"/>
                </w:rPr>
                <w:t xml:space="preserve">ssistant and 3rd party </w:t>
              </w:r>
            </w:ins>
            <w:ins w:id="558" w:author="Lola AO15" w:date="2025-11-14T04:06:00Z" w16du:dateUtc="2025-11-14T12:06:00Z">
              <w:r w:rsidR="001730C6">
                <w:rPr>
                  <w:lang w:val="fr-FR"/>
                </w:rPr>
                <w:t>a</w:t>
              </w:r>
            </w:ins>
            <w:ins w:id="559" w:author="Lola AO15" w:date="2025-11-11T06:22:00Z" w16du:dateUtc="2025-11-11T14:22:00Z">
              <w:r w:rsidR="00D738AC">
                <w:rPr>
                  <w:lang w:val="fr-FR"/>
                </w:rPr>
                <w:t>ssistant</w:t>
              </w:r>
            </w:ins>
          </w:p>
        </w:tc>
      </w:tr>
      <w:tr w:rsidR="00BC6890" w:rsidRPr="008B2C57" w14:paraId="5DE8E79F" w14:textId="77777777" w:rsidTr="007D1F62">
        <w:trPr>
          <w:cantSplit/>
          <w:ins w:id="560" w:author="Lola AO15" w:date="2025-11-11T06:42:00Z"/>
        </w:trPr>
        <w:tc>
          <w:tcPr>
            <w:tcW w:w="1134" w:type="dxa"/>
          </w:tcPr>
          <w:p w14:paraId="59932F85" w14:textId="23F9C211" w:rsidR="00BC6890" w:rsidRDefault="00D26BDF" w:rsidP="007D1F62">
            <w:pPr>
              <w:pStyle w:val="TAC"/>
              <w:rPr>
                <w:ins w:id="561" w:author="Lola AO15" w:date="2025-11-11T06:42:00Z" w16du:dateUtc="2025-11-11T14:42:00Z"/>
                <w:lang w:eastAsia="zh-CN"/>
              </w:rPr>
            </w:pPr>
            <w:proofErr w:type="gramStart"/>
            <w:ins w:id="562" w:author="Lola AO15" w:date="2025-11-11T06:49:00Z" w16du:dateUtc="2025-11-11T14:49: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Pr>
                  <w:lang w:eastAsia="zh-CN"/>
                </w:rPr>
                <w:t>3</w:t>
              </w:r>
            </w:ins>
          </w:p>
        </w:tc>
        <w:tc>
          <w:tcPr>
            <w:tcW w:w="4536" w:type="dxa"/>
          </w:tcPr>
          <w:p w14:paraId="353CCC62" w14:textId="534CFE78" w:rsidR="00BC6890" w:rsidRPr="00DA2BC9" w:rsidRDefault="00012758" w:rsidP="007D1F62">
            <w:pPr>
              <w:pStyle w:val="TAL"/>
              <w:rPr>
                <w:ins w:id="563" w:author="Lola AO15" w:date="2025-11-11T06:49:00Z" w16du:dateUtc="2025-11-11T14:49:00Z"/>
                <w:rFonts w:cs="Arial"/>
                <w:szCs w:val="18"/>
              </w:rPr>
            </w:pPr>
            <w:ins w:id="564" w:author="Lola AO15" w:date="2025-11-11T06:44:00Z" w16du:dateUtc="2025-11-11T14:44:00Z">
              <w:r w:rsidRPr="00F35139">
                <w:t>S</w:t>
              </w:r>
              <w:r w:rsidRPr="00DA2BC9">
                <w:rPr>
                  <w:rFonts w:cs="Arial"/>
                  <w:szCs w:val="18"/>
                </w:rPr>
                <w:t xml:space="preserve">ubject to operator’s policy and user </w:t>
              </w:r>
            </w:ins>
            <w:ins w:id="565" w:author="Lola AO15" w:date="2025-11-11T06:45:00Z" w16du:dateUtc="2025-11-11T14:45:00Z">
              <w:r w:rsidR="00547152" w:rsidRPr="00DA2BC9">
                <w:rPr>
                  <w:rFonts w:cs="Arial"/>
                  <w:szCs w:val="18"/>
                </w:rPr>
                <w:t>preference</w:t>
              </w:r>
            </w:ins>
            <w:ins w:id="566" w:author="Lola AO15" w:date="2025-11-11T06:44:00Z" w16du:dateUtc="2025-11-11T14:44:00Z">
              <w:r w:rsidRPr="00DA2BC9">
                <w:rPr>
                  <w:rFonts w:cs="Arial"/>
                  <w:szCs w:val="18"/>
                </w:rPr>
                <w:t xml:space="preserve">, the 6G network shall be able to enable the IMS services to support </w:t>
              </w:r>
            </w:ins>
            <w:ins w:id="567" w:author="Lola AO15" w:date="2025-11-11T06:46:00Z" w16du:dateUtc="2025-11-11T14:46:00Z">
              <w:r w:rsidR="00BF15EA" w:rsidRPr="00DA2BC9">
                <w:rPr>
                  <w:rFonts w:cs="Arial"/>
                  <w:szCs w:val="18"/>
                </w:rPr>
                <w:t xml:space="preserve">the </w:t>
              </w:r>
            </w:ins>
            <w:ins w:id="568" w:author="Lola AO15" w:date="2025-11-13T09:55:00Z" w16du:dateUtc="2025-11-13T17:55:00Z">
              <w:r w:rsidR="00EE2F5B">
                <w:rPr>
                  <w:rFonts w:cs="Arial"/>
                  <w:szCs w:val="18"/>
                </w:rPr>
                <w:t>i</w:t>
              </w:r>
            </w:ins>
            <w:ins w:id="569" w:author="Lola AO15" w:date="2025-11-13T09:49:00Z" w16du:dateUtc="2025-11-13T17:49:00Z">
              <w:r w:rsidR="005D4B80" w:rsidRPr="00DA2BC9">
                <w:rPr>
                  <w:rFonts w:cs="Arial"/>
                  <w:szCs w:val="18"/>
                </w:rPr>
                <w:t>ntelligent</w:t>
              </w:r>
            </w:ins>
            <w:ins w:id="570" w:author="Lola AO15" w:date="2025-11-11T06:46:00Z" w16du:dateUtc="2025-11-11T14:46:00Z">
              <w:r w:rsidR="00BF15EA" w:rsidRPr="00DA2BC9">
                <w:rPr>
                  <w:rFonts w:cs="Arial"/>
                  <w:szCs w:val="18"/>
                </w:rPr>
                <w:t xml:space="preserve"> communication assistant in </w:t>
              </w:r>
              <w:r w:rsidR="00BF15EA" w:rsidRPr="00B020B8">
                <w:rPr>
                  <w:rFonts w:cs="Arial"/>
                  <w:szCs w:val="18"/>
                </w:rPr>
                <w:t xml:space="preserve">invoking </w:t>
              </w:r>
            </w:ins>
            <w:ins w:id="571" w:author="Lola AO15" w:date="2025-11-11T06:44:00Z" w16du:dateUtc="2025-11-11T14:44:00Z">
              <w:r w:rsidR="00381161" w:rsidRPr="00B020B8">
                <w:rPr>
                  <w:rFonts w:cs="Arial"/>
                  <w:szCs w:val="18"/>
                </w:rPr>
                <w:t>operator’s native capabilities</w:t>
              </w:r>
            </w:ins>
            <w:ins w:id="572" w:author="Lola AO15" w:date="2025-11-11T06:47:00Z" w16du:dateUtc="2025-11-11T14:47:00Z">
              <w:r w:rsidR="00BF15EA" w:rsidRPr="00B020B8">
                <w:rPr>
                  <w:rFonts w:cs="Arial"/>
                  <w:szCs w:val="18"/>
                </w:rPr>
                <w:t xml:space="preserve"> or </w:t>
              </w:r>
            </w:ins>
            <w:ins w:id="573" w:author="Lola AO15" w:date="2025-11-11T06:44:00Z" w16du:dateUtc="2025-11-11T14:44:00Z">
              <w:r w:rsidR="00381161" w:rsidRPr="00B020B8">
                <w:rPr>
                  <w:rFonts w:cs="Arial"/>
                  <w:szCs w:val="18"/>
                </w:rPr>
                <w:t xml:space="preserve"> </w:t>
              </w:r>
            </w:ins>
            <w:ins w:id="574" w:author="Lola AO15" w:date="2025-11-11T06:47:00Z" w16du:dateUtc="2025-11-11T14:47:00Z">
              <w:r w:rsidR="0022741F" w:rsidRPr="00B020B8">
                <w:rPr>
                  <w:rFonts w:cs="Arial"/>
                  <w:szCs w:val="18"/>
                </w:rPr>
                <w:t xml:space="preserve"> authorized third-party capabilities</w:t>
              </w:r>
            </w:ins>
            <w:ins w:id="575" w:author="Lola AO15" w:date="2025-11-11T06:48:00Z" w16du:dateUtc="2025-11-11T14:48:00Z">
              <w:r w:rsidR="00D26BDF" w:rsidRPr="00B020B8">
                <w:rPr>
                  <w:rFonts w:cs="Arial"/>
                  <w:szCs w:val="18"/>
                </w:rPr>
                <w:t xml:space="preserve"> </w:t>
              </w:r>
            </w:ins>
            <w:proofErr w:type="gramStart"/>
            <w:ins w:id="576" w:author="Lola AO15" w:date="2025-11-11T06:49:00Z" w16du:dateUtc="2025-11-11T14:49:00Z">
              <w:r w:rsidR="00D26BDF" w:rsidRPr="00B020B8">
                <w:rPr>
                  <w:rFonts w:cs="Arial"/>
                  <w:szCs w:val="18"/>
                </w:rPr>
                <w:t>in order</w:t>
              </w:r>
            </w:ins>
            <w:ins w:id="577" w:author="Lola AO15" w:date="2025-11-11T06:48:00Z" w16du:dateUtc="2025-11-11T14:48:00Z">
              <w:r w:rsidR="00D26BDF" w:rsidRPr="00B020B8">
                <w:rPr>
                  <w:rFonts w:cs="Arial"/>
                  <w:szCs w:val="18"/>
                </w:rPr>
                <w:t xml:space="preserve"> to</w:t>
              </w:r>
              <w:proofErr w:type="gramEnd"/>
              <w:r w:rsidR="00D26BDF" w:rsidRPr="00B020B8">
                <w:rPr>
                  <w:rFonts w:cs="Arial"/>
                  <w:szCs w:val="18"/>
                </w:rPr>
                <w:t xml:space="preserve"> meet</w:t>
              </w:r>
              <w:r w:rsidR="00D26BDF" w:rsidRPr="00DA2BC9">
                <w:rPr>
                  <w:rFonts w:cs="Arial"/>
                  <w:szCs w:val="18"/>
                </w:rPr>
                <w:t xml:space="preserve"> user service requirements</w:t>
              </w:r>
            </w:ins>
            <w:ins w:id="578" w:author="Lola AO15" w:date="2025-11-11T06:47:00Z" w16du:dateUtc="2025-11-11T14:47:00Z">
              <w:r w:rsidR="0022741F" w:rsidRPr="00DA2BC9">
                <w:rPr>
                  <w:rFonts w:cs="Arial"/>
                  <w:b/>
                  <w:bCs/>
                  <w:szCs w:val="18"/>
                </w:rPr>
                <w:t>.</w:t>
              </w:r>
              <w:r w:rsidR="0022741F" w:rsidRPr="00DA2BC9">
                <w:rPr>
                  <w:rFonts w:cs="Arial"/>
                  <w:szCs w:val="18"/>
                </w:rPr>
                <w:t xml:space="preserve"> </w:t>
              </w:r>
            </w:ins>
            <w:ins w:id="579" w:author="Lola AO15" w:date="2025-11-11T06:44:00Z" w16du:dateUtc="2025-11-11T14:44:00Z">
              <w:r w:rsidRPr="00DA2BC9">
                <w:rPr>
                  <w:rFonts w:cs="Arial"/>
                  <w:szCs w:val="18"/>
                </w:rPr>
                <w:t xml:space="preserve"> </w:t>
              </w:r>
            </w:ins>
          </w:p>
          <w:p w14:paraId="47110BA7" w14:textId="77777777" w:rsidR="00D26BDF" w:rsidRPr="00DA2BC9" w:rsidRDefault="00D26BDF" w:rsidP="007D1F62">
            <w:pPr>
              <w:pStyle w:val="TAL"/>
              <w:rPr>
                <w:ins w:id="580" w:author="Lola AO15" w:date="2025-11-11T06:49:00Z" w16du:dateUtc="2025-11-11T14:49:00Z"/>
                <w:rFonts w:cs="Arial"/>
                <w:szCs w:val="18"/>
              </w:rPr>
            </w:pPr>
          </w:p>
          <w:p w14:paraId="72203815" w14:textId="662D9B5E" w:rsidR="00D26BDF" w:rsidRPr="00DA2BC9" w:rsidRDefault="00D26BDF" w:rsidP="007D1F62">
            <w:pPr>
              <w:pStyle w:val="TAL"/>
              <w:rPr>
                <w:ins w:id="581" w:author="Lola AO15" w:date="2025-11-11T06:50:00Z" w16du:dateUtc="2025-11-11T14:50:00Z"/>
                <w:rFonts w:cs="Arial"/>
                <w:szCs w:val="18"/>
              </w:rPr>
            </w:pPr>
            <w:ins w:id="582" w:author="Lola AO15" w:date="2025-11-11T06:49:00Z" w16du:dateUtc="2025-11-11T14:49:00Z">
              <w:r w:rsidRPr="00DA2BC9">
                <w:rPr>
                  <w:rFonts w:cs="Arial"/>
                  <w:szCs w:val="18"/>
                </w:rPr>
                <w:t>NOTE 1</w:t>
              </w:r>
            </w:ins>
            <w:ins w:id="583" w:author="Lola AO15" w:date="2025-11-11T06:50:00Z" w16du:dateUtc="2025-11-11T14:50:00Z">
              <w:r w:rsidR="009D3624" w:rsidRPr="00DA2BC9">
                <w:rPr>
                  <w:rFonts w:cs="Arial"/>
                  <w:szCs w:val="18"/>
                </w:rPr>
                <w:t xml:space="preserve">: Examples of operator native capabilities include AR rendering, XR rendering in service hosting environment, SMS or voice, trigger QoS adjustment, Sensing. </w:t>
              </w:r>
            </w:ins>
          </w:p>
          <w:p w14:paraId="3A38FB47" w14:textId="77777777" w:rsidR="009D3624" w:rsidRPr="00DA2BC9" w:rsidRDefault="009D3624" w:rsidP="007D1F62">
            <w:pPr>
              <w:pStyle w:val="TAL"/>
              <w:rPr>
                <w:ins w:id="584" w:author="Lola AO15" w:date="2025-11-11T06:50:00Z" w16du:dateUtc="2025-11-11T14:50:00Z"/>
                <w:rFonts w:cs="Arial"/>
                <w:szCs w:val="18"/>
              </w:rPr>
            </w:pPr>
          </w:p>
          <w:p w14:paraId="7E92E8A4" w14:textId="03059CDC" w:rsidR="009D3624" w:rsidRPr="00F35139" w:rsidRDefault="009D3624" w:rsidP="007D1F62">
            <w:pPr>
              <w:pStyle w:val="TAL"/>
              <w:rPr>
                <w:ins w:id="585" w:author="Lola AO15" w:date="2025-11-11T06:42:00Z" w16du:dateUtc="2025-11-11T14:42:00Z"/>
              </w:rPr>
            </w:pPr>
            <w:ins w:id="586" w:author="Lola AO15" w:date="2025-11-11T06:50:00Z" w16du:dateUtc="2025-11-11T14:50:00Z">
              <w:r w:rsidRPr="00DA2BC9">
                <w:rPr>
                  <w:rFonts w:cs="Arial"/>
                  <w:szCs w:val="18"/>
                </w:rPr>
                <w:t>NOTE 2:</w:t>
              </w:r>
            </w:ins>
            <w:ins w:id="587" w:author="Lola AO15" w:date="2025-11-11T07:07:00Z" w16du:dateUtc="2025-11-11T15:07:00Z">
              <w:r w:rsidR="001F132F" w:rsidRPr="00DA2BC9">
                <w:rPr>
                  <w:rFonts w:cs="Arial"/>
                  <w:szCs w:val="18"/>
                </w:rPr>
                <w:t xml:space="preserve"> Examples of 3</w:t>
              </w:r>
              <w:r w:rsidR="001F132F" w:rsidRPr="00DA2BC9">
                <w:rPr>
                  <w:rFonts w:cs="Arial"/>
                  <w:szCs w:val="18"/>
                  <w:vertAlign w:val="superscript"/>
                </w:rPr>
                <w:t>rd</w:t>
              </w:r>
              <w:r w:rsidR="001F132F" w:rsidRPr="00DA2BC9">
                <w:rPr>
                  <w:rFonts w:cs="Arial"/>
                  <w:szCs w:val="18"/>
                </w:rPr>
                <w:t xml:space="preserve"> party capabilities include</w:t>
              </w:r>
              <w:r w:rsidR="001F132F" w:rsidRPr="00DA2BC9">
                <w:rPr>
                  <w:rFonts w:eastAsia="Times New Roman" w:cs="Arial"/>
                  <w:szCs w:val="18"/>
                  <w:lang w:eastAsia="zh-CN"/>
                </w:rPr>
                <w:t xml:space="preserve"> weather inquiry, the language translation, the takeout services</w:t>
              </w:r>
              <w:r w:rsidR="001A7080" w:rsidRPr="00DA2BC9">
                <w:rPr>
                  <w:rFonts w:eastAsia="DengXian" w:cs="Arial"/>
                  <w:szCs w:val="18"/>
                  <w:lang w:eastAsia="zh-CN"/>
                </w:rPr>
                <w:t>, etc</w:t>
              </w:r>
            </w:ins>
          </w:p>
        </w:tc>
        <w:tc>
          <w:tcPr>
            <w:tcW w:w="1701" w:type="dxa"/>
          </w:tcPr>
          <w:p w14:paraId="484DEB7B" w14:textId="77777777" w:rsidR="00BC6890" w:rsidRDefault="0022741F" w:rsidP="007D1F62">
            <w:pPr>
              <w:pStyle w:val="TAL"/>
              <w:jc w:val="center"/>
              <w:rPr>
                <w:ins w:id="588" w:author="Lola AO15" w:date="2025-11-11T06:47:00Z" w16du:dateUtc="2025-11-11T14:47:00Z"/>
              </w:rPr>
            </w:pPr>
            <w:ins w:id="589" w:author="Lola AO15" w:date="2025-11-11T06:47:00Z" w16du:dateUtc="2025-11-11T14:47:00Z">
              <w:r w:rsidRPr="00F35139">
                <w:t>PR 6.11.6-5</w:t>
              </w:r>
            </w:ins>
          </w:p>
          <w:p w14:paraId="64F3C7EC" w14:textId="6DBDAE8F" w:rsidR="0022741F" w:rsidRPr="00F35139" w:rsidRDefault="0022741F" w:rsidP="007D1F62">
            <w:pPr>
              <w:pStyle w:val="TAL"/>
              <w:jc w:val="center"/>
              <w:rPr>
                <w:ins w:id="590" w:author="Lola AO15" w:date="2025-11-11T06:42:00Z" w16du:dateUtc="2025-11-11T14:42:00Z"/>
              </w:rPr>
            </w:pPr>
            <w:ins w:id="591" w:author="Lola AO15" w:date="2025-11-11T06:47:00Z" w16du:dateUtc="2025-11-11T14:47:00Z">
              <w:r w:rsidRPr="00342AC6">
                <w:t>PR 6.11.6-6</w:t>
              </w:r>
            </w:ins>
          </w:p>
        </w:tc>
        <w:tc>
          <w:tcPr>
            <w:tcW w:w="2268" w:type="dxa"/>
          </w:tcPr>
          <w:p w14:paraId="77499BBF" w14:textId="119824EB" w:rsidR="00BC6890" w:rsidRPr="00EA5914" w:rsidRDefault="00B020B8" w:rsidP="007D1F62">
            <w:pPr>
              <w:pStyle w:val="TAL"/>
              <w:jc w:val="center"/>
              <w:rPr>
                <w:ins w:id="592" w:author="Lola AO15" w:date="2025-11-11T06:42:00Z" w16du:dateUtc="2025-11-11T14:42:00Z"/>
                <w:lang w:val="fr-FR"/>
              </w:rPr>
            </w:pPr>
            <w:ins w:id="593" w:author="Lola AO15" w:date="2025-11-14T05:13:00Z" w16du:dateUtc="2025-11-14T13:1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594" w:author="Lola AO15" w:date="2025-11-14T04:37:00Z" w16du:dateUtc="2025-11-14T12:37:00Z">
              <w:r w:rsidR="00BC41B9">
                <w:rPr>
                  <w:lang w:val="fr-FR"/>
                </w:rPr>
                <w:t>i</w:t>
              </w:r>
            </w:ins>
            <w:ins w:id="595" w:author="Lola AO15" w:date="2025-11-13T09:49:00Z" w16du:dateUtc="2025-11-13T17:49:00Z">
              <w:r w:rsidR="00DA2BC9">
                <w:rPr>
                  <w:lang w:val="fr-FR"/>
                </w:rPr>
                <w:t>ntelligent</w:t>
              </w:r>
            </w:ins>
            <w:ins w:id="596" w:author="Lola AO15" w:date="2025-11-11T06:51:00Z" w16du:dateUtc="2025-11-11T14:51:00Z">
              <w:r w:rsidR="00702EA9" w:rsidRPr="00EA5914">
                <w:rPr>
                  <w:lang w:val="fr-FR"/>
                </w:rPr>
                <w:t xml:space="preserve"> communication assistant</w:t>
              </w:r>
            </w:ins>
            <w:ins w:id="597" w:author="Lola AO15" w:date="2025-11-14T04:17:00Z" w16du:dateUtc="2025-11-14T12:17:00Z">
              <w:r w:rsidR="0042613E">
                <w:rPr>
                  <w:lang w:val="fr-FR"/>
                </w:rPr>
                <w:t> </w:t>
              </w:r>
            </w:ins>
            <w:ins w:id="598" w:author="Lola AO15" w:date="2025-11-14T04:27:00Z" w16du:dateUtc="2025-11-14T12:27:00Z">
              <w:r w:rsidR="004B3F69">
                <w:rPr>
                  <w:lang w:val="fr-FR"/>
                </w:rPr>
                <w:t>service</w:t>
              </w:r>
            </w:ins>
            <w:ins w:id="599" w:author="Lola AO15" w:date="2025-11-14T04:31:00Z" w16du:dateUtc="2025-11-14T12:31:00Z">
              <w:r w:rsidR="00893684">
                <w:rPr>
                  <w:lang w:val="fr-FR"/>
                </w:rPr>
                <w:t>,</w:t>
              </w:r>
            </w:ins>
            <w:ins w:id="600" w:author="Lola AO15" w:date="2025-11-11T06:51:00Z" w16du:dateUtc="2025-11-11T14:51:00Z">
              <w:r w:rsidR="00702EA9">
                <w:rPr>
                  <w:lang w:val="fr-FR"/>
                </w:rPr>
                <w:t xml:space="preserve"> </w:t>
              </w:r>
              <w:proofErr w:type="spellStart"/>
              <w:r w:rsidR="00702EA9">
                <w:rPr>
                  <w:lang w:val="fr-FR"/>
                </w:rPr>
                <w:t>i</w:t>
              </w:r>
            </w:ins>
            <w:ins w:id="601" w:author="Lola AO15" w:date="2025-11-11T06:52:00Z" w16du:dateUtc="2025-11-11T14:52:00Z">
              <w:r w:rsidR="00702EA9">
                <w:rPr>
                  <w:lang w:val="fr-FR"/>
                </w:rPr>
                <w:t>nvoking</w:t>
              </w:r>
              <w:proofErr w:type="spellEnd"/>
              <w:r w:rsidR="00702EA9">
                <w:rPr>
                  <w:lang w:val="fr-FR"/>
                </w:rPr>
                <w:t xml:space="preserve"> </w:t>
              </w:r>
              <w:proofErr w:type="spellStart"/>
              <w:r w:rsidR="00702EA9">
                <w:rPr>
                  <w:lang w:val="fr-FR"/>
                </w:rPr>
                <w:t>operator</w:t>
              </w:r>
              <w:proofErr w:type="spellEnd"/>
              <w:r w:rsidR="00702EA9">
                <w:rPr>
                  <w:lang w:val="fr-FR"/>
                </w:rPr>
                <w:t xml:space="preserve"> native or 3rd party</w:t>
              </w:r>
              <w:r w:rsidR="00BD79DD">
                <w:rPr>
                  <w:lang w:val="fr-FR"/>
                </w:rPr>
                <w:t xml:space="preserve"> </w:t>
              </w:r>
            </w:ins>
            <w:proofErr w:type="spellStart"/>
            <w:ins w:id="602" w:author="Lola AO15" w:date="2025-11-14T04:07:00Z" w16du:dateUtc="2025-11-14T12:07:00Z">
              <w:r w:rsidR="001730C6">
                <w:rPr>
                  <w:lang w:val="fr-FR"/>
                </w:rPr>
                <w:t>capabilites</w:t>
              </w:r>
            </w:ins>
            <w:proofErr w:type="spellEnd"/>
            <w:ins w:id="603" w:author="Lola AO15" w:date="2025-11-11T06:52:00Z" w16du:dateUtc="2025-11-11T14:52:00Z">
              <w:r w:rsidR="00BD79DD">
                <w:rPr>
                  <w:lang w:val="fr-FR"/>
                </w:rPr>
                <w:t xml:space="preserve"> </w:t>
              </w:r>
            </w:ins>
          </w:p>
        </w:tc>
      </w:tr>
      <w:tr w:rsidR="00D340F7" w:rsidRPr="008B2C57" w14:paraId="4FB18AF3" w14:textId="77777777" w:rsidTr="0022741F">
        <w:trPr>
          <w:cantSplit/>
        </w:trPr>
        <w:tc>
          <w:tcPr>
            <w:tcW w:w="1134" w:type="dxa"/>
            <w:shd w:val="clear" w:color="auto" w:fill="D9D9D9" w:themeFill="background1" w:themeFillShade="D9"/>
          </w:tcPr>
          <w:p w14:paraId="57A070E9" w14:textId="77777777" w:rsidR="00D340F7" w:rsidRDefault="00CD7F7B" w:rsidP="007D1F62">
            <w:pPr>
              <w:pStyle w:val="TAC"/>
              <w:rPr>
                <w:ins w:id="604" w:author="Lola AO15" w:date="2025-11-14T04:07:00Z" w16du:dateUtc="2025-11-14T12:07:00Z"/>
                <w:strike/>
                <w:lang w:eastAsia="zh-CN"/>
              </w:rPr>
            </w:pPr>
            <w:proofErr w:type="gramStart"/>
            <w:r w:rsidRPr="0022741F">
              <w:rPr>
                <w:rFonts w:hint="eastAsia"/>
                <w:strike/>
                <w:lang w:eastAsia="zh-CN"/>
              </w:rPr>
              <w:t xml:space="preserve">CPR </w:t>
            </w:r>
            <w:r w:rsidRPr="0022741F">
              <w:rPr>
                <w:strike/>
              </w:rPr>
              <w:t xml:space="preserve"> </w:t>
            </w:r>
            <w:r w:rsidRPr="0022741F">
              <w:rPr>
                <w:strike/>
                <w:lang w:eastAsia="zh-CN"/>
              </w:rPr>
              <w:t>Y.1.8</w:t>
            </w:r>
            <w:proofErr w:type="gramEnd"/>
            <w:r w:rsidRPr="0022741F">
              <w:rPr>
                <w:strike/>
                <w:lang w:eastAsia="zh-CN"/>
              </w:rPr>
              <w:t>-</w:t>
            </w:r>
            <w:r w:rsidRPr="0022741F">
              <w:rPr>
                <w:rFonts w:hint="eastAsia"/>
                <w:strike/>
                <w:lang w:eastAsia="zh-CN"/>
              </w:rPr>
              <w:t>4-</w:t>
            </w:r>
            <w:r w:rsidR="00530276" w:rsidRPr="0022741F">
              <w:rPr>
                <w:rFonts w:hint="eastAsia"/>
                <w:strike/>
                <w:lang w:eastAsia="zh-CN"/>
              </w:rPr>
              <w:t>4</w:t>
            </w:r>
          </w:p>
          <w:p w14:paraId="56AEFFC5" w14:textId="4BE2FB21" w:rsidR="001730C6" w:rsidRPr="0022741F" w:rsidRDefault="001730C6" w:rsidP="007D1F62">
            <w:pPr>
              <w:pStyle w:val="TAC"/>
              <w:rPr>
                <w:strike/>
                <w:lang w:val="fr-FR"/>
              </w:rPr>
            </w:pPr>
            <w:ins w:id="605" w:author="Lola AO15" w:date="2025-11-14T04:07:00Z" w16du:dateUtc="2025-11-14T12:07:00Z">
              <w:r>
                <w:rPr>
                  <w:strike/>
                  <w:lang w:eastAsia="zh-CN"/>
                </w:rPr>
                <w:t>-</w:t>
              </w:r>
            </w:ins>
          </w:p>
        </w:tc>
        <w:tc>
          <w:tcPr>
            <w:tcW w:w="4536" w:type="dxa"/>
            <w:shd w:val="clear" w:color="auto" w:fill="D9D9D9" w:themeFill="background1" w:themeFillShade="D9"/>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w:t>
            </w:r>
            <w:r w:rsidRPr="00B329D0">
              <w:t>the intelligent communication assistant to invoke operator’s native capabilities</w:t>
            </w:r>
            <w:r w:rsidRPr="00F35139">
              <w:t xml:space="preserve"> (e.g. AR rendering, XR rendering in service hosting environment, SMS or voice, </w:t>
            </w:r>
            <w:bookmarkStart w:id="606" w:name="_Hlk207160204"/>
            <w:r w:rsidRPr="00F35139">
              <w:t>trigger QoS adjustment</w:t>
            </w:r>
            <w:bookmarkEnd w:id="606"/>
            <w:r w:rsidRPr="00F35139">
              <w:t>, Sensing) to meet user service requirements dynamically).</w:t>
            </w:r>
          </w:p>
        </w:tc>
        <w:tc>
          <w:tcPr>
            <w:tcW w:w="1701" w:type="dxa"/>
            <w:shd w:val="clear" w:color="auto" w:fill="D9D9D9" w:themeFill="background1" w:themeFillShade="D9"/>
          </w:tcPr>
          <w:p w14:paraId="49FE7684" w14:textId="7D920A87" w:rsidR="00D340F7" w:rsidRPr="00D340F7" w:rsidRDefault="00F35139" w:rsidP="007D1F62">
            <w:pPr>
              <w:pStyle w:val="TAL"/>
              <w:jc w:val="center"/>
            </w:pPr>
            <w:r w:rsidRPr="00F35139">
              <w:t>PR 6.11.6-5</w:t>
            </w:r>
          </w:p>
        </w:tc>
        <w:tc>
          <w:tcPr>
            <w:tcW w:w="2268" w:type="dxa"/>
            <w:shd w:val="clear" w:color="auto" w:fill="D9D9D9" w:themeFill="background1" w:themeFillShade="D9"/>
          </w:tcPr>
          <w:p w14:paraId="42158C3B" w14:textId="4BF92448" w:rsidR="00D340F7" w:rsidRPr="00EA5914" w:rsidRDefault="004B6F45" w:rsidP="007D1F62">
            <w:pPr>
              <w:pStyle w:val="TAL"/>
              <w:jc w:val="center"/>
              <w:rPr>
                <w:lang w:val="fr-FR" w:eastAsia="zh-CN"/>
              </w:rPr>
            </w:pPr>
            <w:proofErr w:type="gramStart"/>
            <w:r w:rsidRPr="00BC41B9">
              <w:rPr>
                <w:lang w:val="fr-FR"/>
              </w:rPr>
              <w:t>in</w:t>
            </w:r>
            <w:r w:rsidRPr="00EA5914">
              <w:rPr>
                <w:lang w:val="fr-FR"/>
              </w:rPr>
              <w:t>telligent</w:t>
            </w:r>
            <w:proofErr w:type="gramEnd"/>
            <w:r w:rsidRPr="00EA5914">
              <w:rPr>
                <w:lang w:val="fr-FR"/>
              </w:rPr>
              <w:t xml:space="preserve"> communication assistant </w:t>
            </w:r>
            <w:r w:rsidRPr="00893684">
              <w:rPr>
                <w:lang w:val="fr-FR"/>
              </w:rPr>
              <w:t>service</w:t>
            </w:r>
            <w:ins w:id="607" w:author="Lola AO15" w:date="2025-11-14T04:31:00Z" w16du:dateUtc="2025-11-14T12:31:00Z">
              <w:r w:rsidR="00893684">
                <w:rPr>
                  <w:lang w:val="fr-FR" w:eastAsia="zh-CN"/>
                </w:rPr>
                <w:t>,</w:t>
              </w:r>
            </w:ins>
            <w:r w:rsidR="00EA5914" w:rsidRPr="00EA5914">
              <w:rPr>
                <w:rFonts w:hint="eastAsia"/>
                <w:lang w:val="fr-FR" w:eastAsia="zh-CN"/>
              </w:rPr>
              <w:t xml:space="preserve"> </w:t>
            </w:r>
            <w:proofErr w:type="spellStart"/>
            <w:r w:rsidR="00EA5914" w:rsidRPr="00EA5914">
              <w:rPr>
                <w:rFonts w:hint="eastAsia"/>
                <w:lang w:val="fr-FR" w:eastAsia="zh-CN"/>
              </w:rPr>
              <w:t>i</w:t>
            </w:r>
            <w:r w:rsidR="00EA5914">
              <w:rPr>
                <w:rFonts w:hint="eastAsia"/>
                <w:lang w:val="fr-FR" w:eastAsia="zh-CN"/>
              </w:rPr>
              <w:t>nvok</w:t>
            </w:r>
            <w:ins w:id="608" w:author="Lola AO15" w:date="2025-11-14T04:16:00Z" w16du:dateUtc="2025-11-14T12:16:00Z">
              <w:r w:rsidR="00147B91">
                <w:rPr>
                  <w:lang w:val="fr-FR" w:eastAsia="zh-CN"/>
                </w:rPr>
                <w:t>ing</w:t>
              </w:r>
            </w:ins>
            <w:proofErr w:type="spellEnd"/>
            <w:r w:rsidR="00EA5914">
              <w:rPr>
                <w:rFonts w:hint="eastAsia"/>
                <w:lang w:val="fr-FR" w:eastAsia="zh-CN"/>
              </w:rPr>
              <w:t xml:space="preserve"> </w:t>
            </w:r>
            <w:r w:rsidR="00EA5914" w:rsidRPr="00BD79DD">
              <w:rPr>
                <w:rFonts w:hint="eastAsia"/>
                <w:strike/>
                <w:lang w:val="fr-FR" w:eastAsia="zh-CN"/>
              </w:rPr>
              <w:t>3GPP service</w:t>
            </w:r>
            <w:ins w:id="609" w:author="Lola AO15" w:date="2025-11-11T06:52:00Z" w16du:dateUtc="2025-11-11T14:52:00Z">
              <w:r w:rsidR="00BD79DD">
                <w:rPr>
                  <w:strike/>
                  <w:lang w:val="fr-FR" w:eastAsia="zh-CN"/>
                </w:rPr>
                <w:t xml:space="preserve"> </w:t>
              </w:r>
              <w:proofErr w:type="spellStart"/>
              <w:r w:rsidR="00BD79DD" w:rsidRPr="006B5CF0">
                <w:rPr>
                  <w:lang w:val="fr-FR" w:eastAsia="zh-CN"/>
                </w:rPr>
                <w:t>oper</w:t>
              </w:r>
            </w:ins>
            <w:ins w:id="610" w:author="Lola AO15" w:date="2025-11-11T06:58:00Z" w16du:dateUtc="2025-11-11T14:58:00Z">
              <w:r w:rsidR="006B5CF0" w:rsidRPr="006B5CF0">
                <w:rPr>
                  <w:lang w:val="fr-FR" w:eastAsia="zh-CN"/>
                </w:rPr>
                <w:t>ator</w:t>
              </w:r>
              <w:proofErr w:type="spellEnd"/>
              <w:r w:rsidR="006B5CF0" w:rsidRPr="006B5CF0">
                <w:rPr>
                  <w:lang w:val="fr-FR" w:eastAsia="zh-CN"/>
                </w:rPr>
                <w:t xml:space="preserve"> </w:t>
              </w:r>
              <w:proofErr w:type="spellStart"/>
              <w:r w:rsidR="006B5CF0" w:rsidRPr="006B5CF0">
                <w:rPr>
                  <w:lang w:val="fr-FR" w:eastAsia="zh-CN"/>
                </w:rPr>
                <w:t>capabilities</w:t>
              </w:r>
              <w:proofErr w:type="spellEnd"/>
              <w:r w:rsidR="006B5CF0">
                <w:rPr>
                  <w:strike/>
                  <w:lang w:val="fr-FR" w:eastAsia="zh-CN"/>
                </w:rPr>
                <w:t xml:space="preserve"> </w:t>
              </w:r>
            </w:ins>
          </w:p>
        </w:tc>
      </w:tr>
      <w:tr w:rsidR="00EA5914" w:rsidRPr="00EA5914" w14:paraId="06BE54B2" w14:textId="77777777" w:rsidTr="0022741F">
        <w:trPr>
          <w:cantSplit/>
        </w:trPr>
        <w:tc>
          <w:tcPr>
            <w:tcW w:w="1134" w:type="dxa"/>
            <w:shd w:val="clear" w:color="auto" w:fill="D9D9D9" w:themeFill="background1" w:themeFillShade="D9"/>
          </w:tcPr>
          <w:p w14:paraId="08923E29" w14:textId="77777777" w:rsidR="00EA5914" w:rsidRDefault="00CD7F7B" w:rsidP="00EA5914">
            <w:pPr>
              <w:pStyle w:val="TAC"/>
              <w:rPr>
                <w:ins w:id="611" w:author="Lola AO15" w:date="2025-11-14T04:07:00Z" w16du:dateUtc="2025-11-14T12:07:00Z"/>
                <w:strike/>
                <w:lang w:eastAsia="zh-CN"/>
              </w:rPr>
            </w:pPr>
            <w:proofErr w:type="gramStart"/>
            <w:r w:rsidRPr="0022741F">
              <w:rPr>
                <w:rFonts w:hint="eastAsia"/>
                <w:strike/>
                <w:lang w:eastAsia="zh-CN"/>
              </w:rPr>
              <w:t xml:space="preserve">CPR </w:t>
            </w:r>
            <w:r w:rsidRPr="0022741F">
              <w:rPr>
                <w:strike/>
              </w:rPr>
              <w:t xml:space="preserve"> </w:t>
            </w:r>
            <w:r w:rsidRPr="0022741F">
              <w:rPr>
                <w:strike/>
                <w:lang w:eastAsia="zh-CN"/>
              </w:rPr>
              <w:t>Y.1.8</w:t>
            </w:r>
            <w:proofErr w:type="gramEnd"/>
            <w:r w:rsidRPr="0022741F">
              <w:rPr>
                <w:strike/>
                <w:lang w:eastAsia="zh-CN"/>
              </w:rPr>
              <w:t>-</w:t>
            </w:r>
            <w:r w:rsidRPr="0022741F">
              <w:rPr>
                <w:rFonts w:hint="eastAsia"/>
                <w:strike/>
                <w:lang w:eastAsia="zh-CN"/>
              </w:rPr>
              <w:t>4-</w:t>
            </w:r>
            <w:r w:rsidR="00530276" w:rsidRPr="0022741F">
              <w:rPr>
                <w:rFonts w:hint="eastAsia"/>
                <w:strike/>
                <w:lang w:eastAsia="zh-CN"/>
              </w:rPr>
              <w:t>5</w:t>
            </w:r>
          </w:p>
          <w:p w14:paraId="0797C641" w14:textId="309928BE" w:rsidR="001730C6" w:rsidRPr="0022741F" w:rsidRDefault="001730C6" w:rsidP="00EA5914">
            <w:pPr>
              <w:pStyle w:val="TAC"/>
              <w:rPr>
                <w:strike/>
                <w:lang w:val="fr-FR"/>
              </w:rPr>
            </w:pPr>
            <w:ins w:id="612" w:author="Lola AO15" w:date="2025-11-14T04:07:00Z" w16du:dateUtc="2025-11-14T12:07:00Z">
              <w:r>
                <w:rPr>
                  <w:strike/>
                  <w:lang w:eastAsia="zh-CN"/>
                </w:rPr>
                <w:t>-</w:t>
              </w:r>
            </w:ins>
          </w:p>
        </w:tc>
        <w:tc>
          <w:tcPr>
            <w:tcW w:w="4536" w:type="dxa"/>
            <w:shd w:val="clear" w:color="auto" w:fill="D9D9D9" w:themeFill="background1" w:themeFillShade="D9"/>
          </w:tcPr>
          <w:p w14:paraId="4C32A704" w14:textId="77777777" w:rsidR="00EA5914" w:rsidRDefault="00EA5914" w:rsidP="00EA5914">
            <w:pPr>
              <w:pStyle w:val="TAL"/>
            </w:pPr>
            <w:r w:rsidRPr="00342AC6">
              <w:t xml:space="preserve">Subject to operator’s policy and user’s consent, the 6G network shall be able to enable the IMS services to </w:t>
            </w:r>
            <w:r w:rsidRPr="00B329D0">
              <w:t>support invoking authorized third-party capabilities (e.</w:t>
            </w:r>
            <w:r w:rsidRPr="00342AC6">
              <w:t>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w:t>
            </w:r>
            <w:proofErr w:type="gramStart"/>
            <w:r w:rsidRPr="00342AC6">
              <w:t>particular user</w:t>
            </w:r>
            <w:proofErr w:type="gramEnd"/>
            <w:r w:rsidRPr="00342AC6">
              <w:t xml:space="preserve"> by accessing user data and network data which are stored or collected in the network, with user’s consent. It can provide various communication services and support individual users based on user’s intention and requirement </w:t>
            </w:r>
            <w:bookmarkStart w:id="613" w:name="_Hlk198760962"/>
            <w:r w:rsidRPr="00342AC6">
              <w:t>utilizing AI capability</w:t>
            </w:r>
            <w:bookmarkEnd w:id="613"/>
            <w:r w:rsidRPr="00342AC6">
              <w:t xml:space="preserve">. One </w:t>
            </w:r>
            <w:r w:rsidRPr="00342AC6">
              <w:lastRenderedPageBreak/>
              <w:t>subscriber can have one or more Intelligent Communication Assistants.</w:t>
            </w:r>
          </w:p>
        </w:tc>
        <w:tc>
          <w:tcPr>
            <w:tcW w:w="1701" w:type="dxa"/>
            <w:shd w:val="clear" w:color="auto" w:fill="D9D9D9" w:themeFill="background1" w:themeFillShade="D9"/>
          </w:tcPr>
          <w:p w14:paraId="02E017D8" w14:textId="2FCA5E5E" w:rsidR="00EA5914" w:rsidRPr="00F35139" w:rsidRDefault="00EA5914" w:rsidP="00EA5914">
            <w:pPr>
              <w:pStyle w:val="TAL"/>
              <w:jc w:val="center"/>
            </w:pPr>
            <w:r w:rsidRPr="00342AC6">
              <w:lastRenderedPageBreak/>
              <w:t>PR 6.11.6-6</w:t>
            </w:r>
          </w:p>
        </w:tc>
        <w:tc>
          <w:tcPr>
            <w:tcW w:w="2268" w:type="dxa"/>
            <w:shd w:val="clear" w:color="auto" w:fill="D9D9D9" w:themeFill="background1" w:themeFillShade="D9"/>
          </w:tcPr>
          <w:p w14:paraId="69FF6B25" w14:textId="2FF1C7E2" w:rsidR="00EA5914" w:rsidRPr="00EA5914" w:rsidRDefault="00EA5914" w:rsidP="00EA5914">
            <w:pPr>
              <w:pStyle w:val="TAL"/>
              <w:jc w:val="center"/>
              <w:rPr>
                <w:lang w:val="fr-FR"/>
              </w:rPr>
            </w:pPr>
            <w:proofErr w:type="gramStart"/>
            <w:r w:rsidRPr="00BC41B9">
              <w:rPr>
                <w:lang w:val="fr-FR"/>
              </w:rPr>
              <w:t>in</w:t>
            </w:r>
            <w:r w:rsidRPr="00EA5914">
              <w:rPr>
                <w:lang w:val="fr-FR"/>
              </w:rPr>
              <w:t>telligent</w:t>
            </w:r>
            <w:proofErr w:type="gramEnd"/>
            <w:r w:rsidRPr="00EA5914">
              <w:rPr>
                <w:lang w:val="fr-FR"/>
              </w:rPr>
              <w:t xml:space="preserve"> communication assistant </w:t>
            </w:r>
            <w:r w:rsidRPr="00893684">
              <w:rPr>
                <w:lang w:val="fr-FR"/>
              </w:rPr>
              <w:t>service</w:t>
            </w:r>
            <w:ins w:id="614" w:author="Lola AO15" w:date="2025-11-14T04:31:00Z" w16du:dateUtc="2025-11-14T12:31:00Z">
              <w:r w:rsidR="00893684">
                <w:rPr>
                  <w:lang w:val="fr-FR"/>
                </w:rPr>
                <w:t>,</w:t>
              </w:r>
            </w:ins>
            <w:ins w:id="615" w:author="Lola AO15" w:date="2025-11-14T04:16:00Z" w16du:dateUtc="2025-11-14T12:16:00Z">
              <w:r w:rsidR="00147B91">
                <w:rPr>
                  <w:lang w:val="fr-FR" w:eastAsia="zh-CN"/>
                </w:rPr>
                <w:t> </w:t>
              </w:r>
            </w:ins>
            <w:proofErr w:type="spellStart"/>
            <w:r w:rsidRPr="00EA5914">
              <w:rPr>
                <w:rFonts w:hint="eastAsia"/>
                <w:lang w:val="fr-FR" w:eastAsia="zh-CN"/>
              </w:rPr>
              <w:t>i</w:t>
            </w:r>
            <w:r>
              <w:rPr>
                <w:rFonts w:hint="eastAsia"/>
                <w:lang w:val="fr-FR" w:eastAsia="zh-CN"/>
              </w:rPr>
              <w:t>nvok</w:t>
            </w:r>
            <w:ins w:id="616" w:author="Lola AO15" w:date="2025-11-14T04:16:00Z" w16du:dateUtc="2025-11-14T12:16:00Z">
              <w:r w:rsidR="00147B91">
                <w:rPr>
                  <w:lang w:val="fr-FR" w:eastAsia="zh-CN"/>
                </w:rPr>
                <w:t>ing</w:t>
              </w:r>
            </w:ins>
            <w:proofErr w:type="spellEnd"/>
            <w:r>
              <w:rPr>
                <w:rFonts w:hint="eastAsia"/>
                <w:lang w:val="fr-FR" w:eastAsia="zh-CN"/>
              </w:rPr>
              <w:t xml:space="preserve"> 3rd party </w:t>
            </w:r>
            <w:proofErr w:type="spellStart"/>
            <w:ins w:id="617" w:author="Lola AO15" w:date="2025-11-14T04:16:00Z" w16du:dateUtc="2025-11-14T12:16:00Z">
              <w:r w:rsidR="0042613E">
                <w:rPr>
                  <w:lang w:val="fr-FR" w:eastAsia="zh-CN"/>
                </w:rPr>
                <w:t>capabilities</w:t>
              </w:r>
            </w:ins>
            <w:proofErr w:type="spellEnd"/>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4-6</w:t>
            </w:r>
          </w:p>
        </w:tc>
        <w:tc>
          <w:tcPr>
            <w:tcW w:w="4536" w:type="dxa"/>
          </w:tcPr>
          <w:p w14:paraId="70F0FFC5" w14:textId="3F7DE208" w:rsidR="00530276" w:rsidRPr="008B2CF3" w:rsidRDefault="006C6713" w:rsidP="00530276">
            <w:pPr>
              <w:pStyle w:val="TAL"/>
              <w:tabs>
                <w:tab w:val="left" w:pos="2700"/>
              </w:tabs>
            </w:pPr>
            <w:ins w:id="618" w:author="Lola AO15" w:date="2025-11-11T06:55:00Z" w16du:dateUtc="2025-11-11T14:55:00Z">
              <w:r w:rsidRPr="00F35139">
                <w:t xml:space="preserve">Subject to operator’s policy and user </w:t>
              </w:r>
              <w:r>
                <w:t>preference</w:t>
              </w:r>
              <w:r w:rsidRPr="00F35139">
                <w:t xml:space="preserve">, </w:t>
              </w:r>
              <w:r w:rsidR="005F6375">
                <w:t>t</w:t>
              </w:r>
            </w:ins>
            <w:r w:rsidR="00530276" w:rsidRPr="00AB282D">
              <w:t xml:space="preserve">he 6G system shall provide mechanism to collect the user </w:t>
            </w:r>
            <w:r w:rsidR="00530276" w:rsidRPr="00E6616B">
              <w:t>consents</w:t>
            </w:r>
            <w:r w:rsidR="00530276" w:rsidRPr="00AB282D">
              <w:t xml:space="preserve"> for the secure exchanges of personal data with the </w:t>
            </w:r>
            <w:ins w:id="619" w:author="Lola AO15" w:date="2025-11-14T04:09:00Z" w16du:dateUtc="2025-11-14T12:09:00Z">
              <w:r w:rsidR="00BA570F">
                <w:t>In</w:t>
              </w:r>
              <w:r w:rsidR="00210E76">
                <w:t>telligent</w:t>
              </w:r>
            </w:ins>
            <w:r w:rsidR="00530276" w:rsidRPr="00AB282D">
              <w:t xml:space="preserve"> </w:t>
            </w:r>
            <w:ins w:id="620" w:author="Lola AO15" w:date="2025-11-11T06:59:00Z" w16du:dateUtc="2025-11-11T14:59:00Z">
              <w:r w:rsidR="001255FC">
                <w:t xml:space="preserve">communication </w:t>
              </w:r>
            </w:ins>
            <w:r w:rsidR="00530276" w:rsidRPr="00AB282D">
              <w:t>assistant inside the network or</w:t>
            </w:r>
            <w:r w:rsidR="0039578D">
              <w:t xml:space="preserve"> (third</w:t>
            </w:r>
            <w:r w:rsidR="00492E6E">
              <w:t xml:space="preserve"> </w:t>
            </w:r>
            <w:r w:rsidR="00530276" w:rsidRPr="00AB282D">
              <w:t>party</w:t>
            </w:r>
            <w:r w:rsidR="0039578D">
              <w:t>)</w:t>
            </w:r>
            <w:r w:rsidR="00530276" w:rsidRPr="00AB282D">
              <w:t xml:space="preserve">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698DE7E4" w:rsidR="00530276" w:rsidRDefault="00BC41B9" w:rsidP="00530276">
            <w:pPr>
              <w:pStyle w:val="TAL"/>
              <w:jc w:val="center"/>
              <w:rPr>
                <w:lang w:eastAsia="zh-CN"/>
              </w:rPr>
            </w:pPr>
            <w:ins w:id="621" w:author="Lola AO15" w:date="2025-11-14T04:36:00Z" w16du:dateUtc="2025-11-14T12:36:00Z">
              <w:r>
                <w:t>i</w:t>
              </w:r>
            </w:ins>
            <w:ins w:id="622" w:author="Lola AO15" w:date="2025-11-14T04:09:00Z" w16du:dateUtc="2025-11-14T12:09:00Z">
              <w:r w:rsidR="00210E76">
                <w:t>ntelligent</w:t>
              </w:r>
            </w:ins>
            <w:ins w:id="623" w:author="Lola AO15" w:date="2025-11-11T08:35:00Z" w16du:dateUtc="2025-11-11T16:35:00Z">
              <w:r w:rsidR="00304F77">
                <w:t xml:space="preserve"> communication</w:t>
              </w:r>
            </w:ins>
            <w:r w:rsidR="00530276" w:rsidRPr="00AB282D">
              <w:t xml:space="preserve"> </w:t>
            </w:r>
            <w:r w:rsidR="00530276" w:rsidRPr="00B329D0">
              <w:t>assistant</w:t>
            </w:r>
            <w:ins w:id="624" w:author="Lola AO15" w:date="2025-11-14T04:21:00Z" w16du:dateUtc="2025-11-14T12:21:00Z">
              <w:r w:rsidR="00B359EF" w:rsidRPr="00B329D0">
                <w:rPr>
                  <w:lang w:val="fr-FR"/>
                </w:rPr>
                <w:t xml:space="preserve"> service</w:t>
              </w:r>
            </w:ins>
            <w:ins w:id="625" w:author="Lola AO15" w:date="2025-11-14T04:33:00Z" w16du:dateUtc="2025-11-14T12:33:00Z">
              <w:r w:rsidR="00B329D0">
                <w:rPr>
                  <w:lang w:eastAsia="zh-CN"/>
                </w:rPr>
                <w:t>,</w:t>
              </w:r>
            </w:ins>
            <w:r w:rsidR="00530276">
              <w:rPr>
                <w:rFonts w:hint="eastAsia"/>
                <w:lang w:eastAsia="zh-CN"/>
              </w:rPr>
              <w:t xml:space="preserve"> </w:t>
            </w:r>
            <w:ins w:id="626" w:author="Lola AO15" w:date="2025-11-11T06:59:00Z" w16du:dateUtc="2025-11-11T14:59:00Z">
              <w:r w:rsidR="008E035B">
                <w:rPr>
                  <w:lang w:eastAsia="zh-CN"/>
                </w:rPr>
                <w:t xml:space="preserve">user </w:t>
              </w:r>
            </w:ins>
            <w:r w:rsidR="00530276">
              <w:rPr>
                <w:rFonts w:hint="eastAsia"/>
                <w:lang w:eastAsia="zh-CN"/>
              </w:rPr>
              <w:t>data security</w:t>
            </w:r>
          </w:p>
        </w:tc>
      </w:tr>
      <w:tr w:rsidR="00530276" w:rsidRPr="00457CAE" w14:paraId="541872B5" w14:textId="77777777" w:rsidTr="0089293B">
        <w:trPr>
          <w:cantSplit/>
          <w:trHeight w:val="1260"/>
        </w:trPr>
        <w:tc>
          <w:tcPr>
            <w:tcW w:w="1134" w:type="dxa"/>
          </w:tcPr>
          <w:p w14:paraId="57902550" w14:textId="72EC2967"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4-7</w:t>
            </w:r>
          </w:p>
        </w:tc>
        <w:tc>
          <w:tcPr>
            <w:tcW w:w="4536" w:type="dxa"/>
          </w:tcPr>
          <w:p w14:paraId="4FF45098" w14:textId="567513A7" w:rsidR="00530276" w:rsidRPr="008B2CF3" w:rsidRDefault="00912049" w:rsidP="00530276">
            <w:pPr>
              <w:pStyle w:val="TAL"/>
            </w:pPr>
            <w:ins w:id="627" w:author="Lola AO15" w:date="2025-11-11T07:01:00Z" w16du:dateUtc="2025-11-11T15:01:00Z">
              <w:r w:rsidRPr="00F35139">
                <w:t xml:space="preserve">Subject to operator’s policy and user </w:t>
              </w:r>
              <w:r>
                <w:t xml:space="preserve">preference, </w:t>
              </w:r>
            </w:ins>
            <w:proofErr w:type="spellStart"/>
            <w:r w:rsidR="00530276" w:rsidRPr="00912049">
              <w:rPr>
                <w:strike/>
              </w:rPr>
              <w:t>T</w:t>
            </w:r>
            <w:ins w:id="628" w:author="Lola AO15" w:date="2025-11-11T07:01:00Z" w16du:dateUtc="2025-11-11T15:01:00Z">
              <w:r>
                <w:t>t</w:t>
              </w:r>
            </w:ins>
            <w:r w:rsidR="00530276" w:rsidRPr="00AB282D">
              <w:t>he</w:t>
            </w:r>
            <w:proofErr w:type="spellEnd"/>
            <w:r w:rsidR="00530276" w:rsidRPr="00AB282D">
              <w:t xml:space="preserve"> 6G system shall provide mechanisms for registration and discovery of AI-based services provided by authorized 3</w:t>
            </w:r>
            <w:r w:rsidR="00530276" w:rsidRPr="00AB282D">
              <w:rPr>
                <w:vertAlign w:val="superscript"/>
              </w:rPr>
              <w:t>rd</w:t>
            </w:r>
            <w:r w:rsidR="00530276" w:rsidRPr="00AB282D">
              <w:t xml:space="preserve"> party service providers (e.g. 3</w:t>
            </w:r>
            <w:r w:rsidR="00530276" w:rsidRPr="00AB282D">
              <w:rPr>
                <w:vertAlign w:val="superscript"/>
              </w:rPr>
              <w:t>rd</w:t>
            </w:r>
            <w:r w:rsidR="00530276" w:rsidRPr="00AB282D">
              <w:t xml:space="preserve"> party providers of </w:t>
            </w:r>
            <w:r w:rsidR="00530276" w:rsidRPr="00C55550">
              <w:t xml:space="preserve">Intelligent </w:t>
            </w:r>
            <w:r w:rsidR="00530276" w:rsidRPr="00AB282D">
              <w:t>Communication Assistant service).</w:t>
            </w:r>
          </w:p>
        </w:tc>
        <w:tc>
          <w:tcPr>
            <w:tcW w:w="1701" w:type="dxa"/>
          </w:tcPr>
          <w:p w14:paraId="6AC4AB96" w14:textId="5FB51713" w:rsidR="00530276" w:rsidRPr="008B2CF3" w:rsidRDefault="00530276" w:rsidP="00530276">
            <w:pPr>
              <w:pStyle w:val="TAL"/>
              <w:jc w:val="center"/>
            </w:pPr>
            <w:r w:rsidRPr="00AB282D">
              <w:t>PR 6.17.6-3</w:t>
            </w:r>
          </w:p>
        </w:tc>
        <w:tc>
          <w:tcPr>
            <w:tcW w:w="2268" w:type="dxa"/>
          </w:tcPr>
          <w:p w14:paraId="15F78791" w14:textId="11304137" w:rsidR="00530276" w:rsidRDefault="00BC41B9" w:rsidP="00530276">
            <w:pPr>
              <w:pStyle w:val="TAL"/>
              <w:jc w:val="center"/>
            </w:pPr>
            <w:ins w:id="629" w:author="Lola AO15" w:date="2025-11-14T04:36:00Z" w16du:dateUtc="2025-11-14T12:36:00Z">
              <w:r>
                <w:t>i</w:t>
              </w:r>
            </w:ins>
            <w:ins w:id="630" w:author="Lola AO15" w:date="2025-11-14T04:24:00Z" w16du:dateUtc="2025-11-14T12:24:00Z">
              <w:r w:rsidR="0087293C">
                <w:t>ntelligent communication</w:t>
              </w:r>
              <w:r w:rsidR="0087293C" w:rsidRPr="00AB282D">
                <w:t xml:space="preserve"> </w:t>
              </w:r>
              <w:proofErr w:type="gramStart"/>
              <w:r w:rsidR="0087293C" w:rsidRPr="00AB282D">
                <w:t>assistant</w:t>
              </w:r>
            </w:ins>
            <w:ins w:id="631" w:author="Lola AO15" w:date="2025-11-14T04:33:00Z" w16du:dateUtc="2025-11-14T12:33:00Z">
              <w:r w:rsidR="00B329D0" w:rsidRPr="00BC41B9">
                <w:t>,</w:t>
              </w:r>
            </w:ins>
            <w:ins w:id="632" w:author="Lola AO15" w:date="2025-11-14T04:24:00Z" w16du:dateUtc="2025-11-14T12:24:00Z">
              <w:r w:rsidR="0087293C" w:rsidRPr="00BC41B9">
                <w:t xml:space="preserve"> </w:t>
              </w:r>
              <w:r w:rsidR="0087293C" w:rsidRPr="00BC41B9">
                <w:rPr>
                  <w:lang w:val="fr-FR"/>
                </w:rPr>
                <w:t xml:space="preserve"> </w:t>
              </w:r>
            </w:ins>
            <w:r w:rsidR="00530276" w:rsidRPr="00BC41B9">
              <w:t>r</w:t>
            </w:r>
            <w:r w:rsidR="00530276" w:rsidRPr="00AB282D">
              <w:t>egistration</w:t>
            </w:r>
            <w:proofErr w:type="gramEnd"/>
            <w:r w:rsidR="00530276" w:rsidRPr="00AB282D">
              <w:t xml:space="preserve"> and discovery</w:t>
            </w:r>
            <w:ins w:id="633" w:author="Lola AO15" w:date="2025-11-11T07:00:00Z" w16du:dateUtc="2025-11-11T15:00:00Z">
              <w:r w:rsidR="00912049">
                <w:t xml:space="preserve"> </w:t>
              </w:r>
            </w:ins>
            <w:ins w:id="634" w:author="Lola AO15" w:date="2025-11-11T07:03:00Z" w16du:dateUtc="2025-11-11T15:03:00Z">
              <w:r w:rsidR="00811918">
                <w:t>o</w:t>
              </w:r>
            </w:ins>
            <w:ins w:id="635" w:author="Lola AO15" w:date="2025-11-11T07:01:00Z" w16du:dateUtc="2025-11-11T15:01:00Z">
              <w:r w:rsidR="00912049">
                <w:t>f 3</w:t>
              </w:r>
              <w:r w:rsidR="00912049" w:rsidRPr="00912049">
                <w:rPr>
                  <w:vertAlign w:val="superscript"/>
                </w:rPr>
                <w:t>rd</w:t>
              </w:r>
              <w:r w:rsidR="00912049">
                <w:t xml:space="preserve"> party </w:t>
              </w:r>
            </w:ins>
            <w:ins w:id="636" w:author="Lola AO15" w:date="2025-11-14T04:33:00Z" w16du:dateUtc="2025-11-14T12:33:00Z">
              <w:r w:rsidR="00704985">
                <w:t>s</w:t>
              </w:r>
            </w:ins>
            <w:ins w:id="637" w:author="Lola AO15" w:date="2025-11-11T07:01:00Z" w16du:dateUtc="2025-11-11T15:01:00Z">
              <w:r w:rsidR="00912049">
                <w:t xml:space="preserve">ervice provider </w:t>
              </w:r>
            </w:ins>
          </w:p>
        </w:tc>
      </w:tr>
      <w:tr w:rsidR="00530276" w:rsidRPr="00457CAE" w14:paraId="24DBBCD3" w14:textId="77777777" w:rsidTr="007D1F62">
        <w:trPr>
          <w:cantSplit/>
        </w:trPr>
        <w:tc>
          <w:tcPr>
            <w:tcW w:w="1134" w:type="dxa"/>
          </w:tcPr>
          <w:p w14:paraId="3439562A" w14:textId="563D309E"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4-8</w:t>
            </w:r>
          </w:p>
        </w:tc>
        <w:tc>
          <w:tcPr>
            <w:tcW w:w="4536" w:type="dxa"/>
          </w:tcPr>
          <w:p w14:paraId="16AB66B2" w14:textId="345B1C58" w:rsidR="00530276" w:rsidRPr="008B2CF3" w:rsidRDefault="00530276" w:rsidP="00530276">
            <w:pPr>
              <w:pStyle w:val="TAL"/>
            </w:pPr>
            <w:r w:rsidRPr="00E70158">
              <w:t xml:space="preserve">Subject to operator policy and </w:t>
            </w:r>
            <w:ins w:id="638" w:author="Lola AO15" w:date="2025-11-11T08:33:00Z" w16du:dateUtc="2025-11-11T16:33:00Z">
              <w:r w:rsidR="00044005" w:rsidRPr="00F35139">
                <w:t xml:space="preserve"> user </w:t>
              </w:r>
              <w:r w:rsidR="00044005">
                <w:t>preference</w:t>
              </w:r>
              <w:r w:rsidR="00044005" w:rsidRPr="00E70158">
                <w:t xml:space="preserve"> </w:t>
              </w:r>
            </w:ins>
            <w:r w:rsidRPr="00044005">
              <w:rPr>
                <w:strike/>
              </w:rPr>
              <w:t>user’s consent</w:t>
            </w:r>
            <w:r w:rsidRPr="00E70158">
              <w:t xml:space="preserve">, 6G </w:t>
            </w:r>
            <w:r w:rsidRPr="002E492F">
              <w:t xml:space="preserve">network </w:t>
            </w:r>
            <w:r w:rsidRPr="0013635B">
              <w:rPr>
                <w:strike/>
              </w:rPr>
              <w:t>(e.g. in conjunction to IMS)</w:t>
            </w:r>
            <w:r w:rsidRPr="00E70158">
              <w:t xml:space="preserve"> shall be able to</w:t>
            </w:r>
            <w:ins w:id="639" w:author="Lola AO15" w:date="2025-11-14T08:29:00Z" w16du:dateUtc="2025-11-14T16:29:00Z">
              <w:r w:rsidR="00C63A53" w:rsidRPr="00241980">
                <w:t xml:space="preserve"> </w:t>
              </w:r>
              <w:r w:rsidR="00C63A53" w:rsidRPr="009E5C47">
                <w:t>enable IMS</w:t>
              </w:r>
              <w:r w:rsidR="00C63A53" w:rsidRPr="00241980">
                <w:t xml:space="preserve"> services to</w:t>
              </w:r>
              <w:r w:rsidR="00C63A53" w:rsidRPr="00E70158">
                <w:t xml:space="preserve"> </w:t>
              </w:r>
            </w:ins>
            <w:r w:rsidRPr="00E70158">
              <w:t xml:space="preserve">provide </w:t>
            </w:r>
            <w:r w:rsidRPr="00C07AC9">
              <w:t>intelligent</w:t>
            </w:r>
            <w:r w:rsidRPr="00E70158">
              <w:t xml:space="preserve"> calling service to users in two parties or multi-party call, when the user is unavailable or unwilling to take the calls, e.g. provide </w:t>
            </w:r>
            <w:ins w:id="640" w:author="Lola AO15" w:date="2025-11-11T08:30:00Z" w16du:dateUtc="2025-11-11T16:30:00Z">
              <w:r w:rsidR="00FE60CF">
                <w:t xml:space="preserve">AI-based </w:t>
              </w:r>
            </w:ins>
            <w:r w:rsidRPr="00E70158">
              <w:t xml:space="preserve">answering </w:t>
            </w:r>
            <w:ins w:id="641" w:author="Lola AO15" w:date="2025-11-11T08:30:00Z" w16du:dateUtc="2025-11-11T16:30:00Z">
              <w:r w:rsidR="00FE60CF">
                <w:t xml:space="preserve">service </w:t>
              </w:r>
            </w:ins>
            <w:r w:rsidRPr="00FE60CF">
              <w:rPr>
                <w:strike/>
              </w:rPr>
              <w:t>with usage of AI capability</w:t>
            </w:r>
            <w:r w:rsidRPr="00E70158">
              <w:t xml:space="preserve"> in case </w:t>
            </w:r>
            <w:r w:rsidRPr="0081426F">
              <w:rPr>
                <w:strike/>
              </w:rPr>
              <w:t>of</w:t>
            </w:r>
            <w:r w:rsidRPr="00E70158">
              <w:t xml:space="preserve"> </w:t>
            </w:r>
            <w:ins w:id="642" w:author="Lola AO15" w:date="2025-11-11T08:31:00Z" w16du:dateUtc="2025-11-11T16:31:00Z">
              <w:r w:rsidR="0081426F">
                <w:t xml:space="preserve">the </w:t>
              </w:r>
            </w:ins>
            <w:r w:rsidRPr="00E70158">
              <w:t>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767100EF" w:rsidR="00530276" w:rsidRDefault="00530276" w:rsidP="00530276">
            <w:pPr>
              <w:pStyle w:val="TAL"/>
              <w:jc w:val="center"/>
              <w:rPr>
                <w:lang w:eastAsia="zh-CN"/>
              </w:rPr>
            </w:pPr>
            <w:r w:rsidRPr="0089293B">
              <w:t>intelligent</w:t>
            </w:r>
            <w:r w:rsidRPr="00E70158">
              <w:t xml:space="preserve"> calling service</w:t>
            </w:r>
            <w:ins w:id="643" w:author="Lola AO15" w:date="2025-11-14T04:34:00Z" w16du:dateUtc="2025-11-14T12:34:00Z">
              <w:r w:rsidR="00704985">
                <w:rPr>
                  <w:lang w:eastAsia="zh-CN"/>
                </w:rPr>
                <w:t>,</w:t>
              </w:r>
            </w:ins>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4-9</w:t>
            </w:r>
          </w:p>
        </w:tc>
        <w:tc>
          <w:tcPr>
            <w:tcW w:w="4536" w:type="dxa"/>
          </w:tcPr>
          <w:p w14:paraId="0524DB48" w14:textId="1709FDDE" w:rsidR="00530276" w:rsidRPr="008B2CF3" w:rsidRDefault="00530276" w:rsidP="00530276">
            <w:pPr>
              <w:pStyle w:val="TAL"/>
            </w:pPr>
            <w:r w:rsidRPr="00E70158">
              <w:t xml:space="preserve">Subject to regulatory requirements, operator policy and </w:t>
            </w:r>
            <w:ins w:id="644" w:author="Lola AO15" w:date="2025-11-11T08:33:00Z" w16du:dateUtc="2025-11-11T16:33:00Z">
              <w:r w:rsidR="00044005" w:rsidRPr="00F35139">
                <w:t xml:space="preserve">user </w:t>
              </w:r>
              <w:r w:rsidR="00044005">
                <w:t>preference</w:t>
              </w:r>
              <w:r w:rsidR="00044005" w:rsidRPr="00E70158">
                <w:t xml:space="preserve"> </w:t>
              </w:r>
            </w:ins>
            <w:r w:rsidRPr="00044005">
              <w:rPr>
                <w:strike/>
              </w:rPr>
              <w:t>user’s consent</w:t>
            </w:r>
            <w:r w:rsidRPr="00E70158">
              <w:t xml:space="preserve">, the 6G </w:t>
            </w:r>
            <w:r w:rsidRPr="002E492F">
              <w:t xml:space="preserve">network </w:t>
            </w:r>
            <w:r w:rsidRPr="00F44E8D">
              <w:rPr>
                <w:strike/>
              </w:rPr>
              <w:t>(e.g. in conjunction to IMS)</w:t>
            </w:r>
            <w:r w:rsidRPr="00E70158">
              <w:t xml:space="preserve"> shall </w:t>
            </w:r>
            <w:ins w:id="645" w:author="Lola AO15" w:date="2025-11-14T08:31:00Z" w16du:dateUtc="2025-11-14T16:31:00Z">
              <w:r w:rsidR="00F44E8D">
                <w:t>be</w:t>
              </w:r>
            </w:ins>
            <w:ins w:id="646" w:author="Lola AO15" w:date="2025-11-14T08:32:00Z" w16du:dateUtc="2025-11-14T16:32:00Z">
              <w:r w:rsidR="00F44E8D" w:rsidRPr="00E70158">
                <w:t xml:space="preserve"> able to</w:t>
              </w:r>
              <w:r w:rsidR="00F44E8D" w:rsidRPr="00241980">
                <w:t xml:space="preserve"> </w:t>
              </w:r>
            </w:ins>
            <w:ins w:id="647" w:author="Lola AO15" w:date="2025-11-14T08:31:00Z" w16du:dateUtc="2025-11-14T16:31:00Z">
              <w:r w:rsidR="0013635B" w:rsidRPr="009E5C47">
                <w:t>enable IMS</w:t>
              </w:r>
              <w:r w:rsidR="0013635B" w:rsidRPr="00241980">
                <w:t xml:space="preserve"> services to</w:t>
              </w:r>
              <w:r w:rsidR="0013635B" w:rsidRPr="00E70158">
                <w:t xml:space="preserve"> </w:t>
              </w:r>
            </w:ins>
            <w:r w:rsidRPr="00E70158">
              <w:t xml:space="preserve">support </w:t>
            </w:r>
            <w:r w:rsidRPr="006F22A0">
              <w:t xml:space="preserve">intelligent </w:t>
            </w:r>
            <w:r w:rsidRPr="00E70158">
              <w:t>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00CCD740" w:rsidR="00530276" w:rsidRDefault="00530276" w:rsidP="00530276">
            <w:pPr>
              <w:pStyle w:val="TAL"/>
              <w:jc w:val="center"/>
              <w:rPr>
                <w:lang w:eastAsia="zh-CN"/>
              </w:rPr>
            </w:pPr>
            <w:r w:rsidRPr="0089293B">
              <w:t>intelligen</w:t>
            </w:r>
            <w:r w:rsidRPr="004D66E9">
              <w:t>t</w:t>
            </w:r>
            <w:r w:rsidRPr="00E70158">
              <w:t xml:space="preserve">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4-10</w:t>
            </w:r>
          </w:p>
        </w:tc>
        <w:tc>
          <w:tcPr>
            <w:tcW w:w="4536" w:type="dxa"/>
          </w:tcPr>
          <w:p w14:paraId="666E755E" w14:textId="0019090D" w:rsidR="00530276" w:rsidRPr="00E70158" w:rsidRDefault="00530276" w:rsidP="00530276">
            <w:pPr>
              <w:pStyle w:val="TAL"/>
            </w:pPr>
            <w:r w:rsidRPr="00E70158">
              <w:t xml:space="preserve">Subject to operator policy and user’s consent, the 6G </w:t>
            </w:r>
            <w:r w:rsidRPr="002E492F">
              <w:t xml:space="preserve">network </w:t>
            </w:r>
            <w:r w:rsidRPr="0013472B">
              <w:rPr>
                <w:strike/>
              </w:rPr>
              <w:t>(e.g. in conjunction to IMS)</w:t>
            </w:r>
            <w:r w:rsidRPr="00E70158">
              <w:t xml:space="preserve"> shall </w:t>
            </w:r>
            <w:ins w:id="648" w:author="Lola AO15" w:date="2025-11-14T08:33:00Z" w16du:dateUtc="2025-11-14T16:33:00Z">
              <w:r w:rsidR="002F5FCC" w:rsidRPr="00E70158">
                <w:t>be able to</w:t>
              </w:r>
              <w:r w:rsidR="002F5FCC" w:rsidRPr="00241980">
                <w:t xml:space="preserve"> </w:t>
              </w:r>
              <w:r w:rsidR="002F5FCC" w:rsidRPr="009E5C47">
                <w:t>enable IMS</w:t>
              </w:r>
              <w:r w:rsidR="002F5FCC" w:rsidRPr="00241980">
                <w:t xml:space="preserve"> services to</w:t>
              </w:r>
              <w:r w:rsidR="002F5FCC" w:rsidRPr="00E70158">
                <w:t xml:space="preserve"> </w:t>
              </w:r>
            </w:ins>
            <w:r w:rsidRPr="002F5FCC">
              <w:rPr>
                <w:strike/>
              </w:rPr>
              <w:t>support</w:t>
            </w:r>
            <w:r w:rsidRPr="00E70158">
              <w:t xml:space="preserve"> </w:t>
            </w:r>
            <w:proofErr w:type="spellStart"/>
            <w:r w:rsidRPr="00E70158">
              <w:t>provid</w:t>
            </w:r>
            <w:ins w:id="649" w:author="Lola AO15" w:date="2025-11-14T08:33:00Z" w16du:dateUtc="2025-11-14T16:33:00Z">
              <w:r w:rsidR="002F5FCC">
                <w:t>e</w:t>
              </w:r>
            </w:ins>
            <w:r w:rsidRPr="002F5FCC">
              <w:rPr>
                <w:strike/>
              </w:rPr>
              <w:t>ing</w:t>
            </w:r>
            <w:proofErr w:type="spellEnd"/>
            <w:r w:rsidRPr="00E70158">
              <w:t xml:space="preserve"> the user with information related to the </w:t>
            </w:r>
            <w:proofErr w:type="gramStart"/>
            <w:r w:rsidRPr="00E70158">
              <w:t>call</w:t>
            </w:r>
            <w:ins w:id="650" w:author="Lola AO15" w:date="2025-11-14T05:08:00Z" w16du:dateUtc="2025-11-14T13:08:00Z">
              <w:r w:rsidR="00927FAE">
                <w:t xml:space="preserve"> </w:t>
              </w:r>
            </w:ins>
            <w:ins w:id="651" w:author="Lola AO15" w:date="2025-11-11T08:40:00Z" w16du:dateUtc="2025-11-11T16:40:00Z">
              <w:r w:rsidR="00F25195">
                <w:t xml:space="preserve"> </w:t>
              </w:r>
            </w:ins>
            <w:r w:rsidRPr="00E70158">
              <w:t>(</w:t>
            </w:r>
            <w:proofErr w:type="gramEnd"/>
            <w:r w:rsidRPr="00E70158">
              <w:t xml:space="preserve">e.g. send the conversation record or summary to users after the </w:t>
            </w:r>
            <w:r w:rsidRPr="006F22A0">
              <w:t>intelligent</w:t>
            </w:r>
            <w:r w:rsidRPr="00E70158">
              <w:t xml:space="preserve">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366FE001" w:rsidR="00530276" w:rsidRDefault="00530276" w:rsidP="00530276">
            <w:pPr>
              <w:pStyle w:val="TAL"/>
              <w:jc w:val="center"/>
            </w:pPr>
            <w:r w:rsidRPr="007165E8">
              <w:t xml:space="preserve">intelligent </w:t>
            </w:r>
            <w:r w:rsidRPr="00E70158">
              <w:t>calling service</w:t>
            </w:r>
            <w:ins w:id="652" w:author="Lola AO15" w:date="2025-11-14T04:38:00Z" w16du:dateUtc="2025-11-14T12:38:00Z">
              <w:r w:rsidR="00D4670B">
                <w:t>,</w:t>
              </w:r>
            </w:ins>
            <w:ins w:id="653" w:author="Lola AO15" w:date="2025-11-14T04:26:00Z" w16du:dateUtc="2025-11-14T12:26:00Z">
              <w:r w:rsidR="00223E11">
                <w:t xml:space="preserve"> </w:t>
              </w:r>
            </w:ins>
            <w:ins w:id="654" w:author="Lola AO15" w:date="2025-11-14T04:36:00Z" w16du:dateUtc="2025-11-14T12:36:00Z">
              <w:r w:rsidR="00BC41B9">
                <w:t>c</w:t>
              </w:r>
            </w:ins>
            <w:ins w:id="655" w:author="Lola AO15" w:date="2025-11-14T04:26:00Z" w16du:dateUtc="2025-11-14T12:26:00Z">
              <w:r w:rsidR="00223E11">
                <w:t>all record</w:t>
              </w:r>
            </w:ins>
            <w:ins w:id="656" w:author="Lola AO15" w:date="2025-11-14T04:38:00Z" w16du:dateUtc="2025-11-14T12:38:00Z">
              <w:r w:rsidR="00D4670B">
                <w:t>s</w:t>
              </w:r>
            </w:ins>
          </w:p>
        </w:tc>
      </w:tr>
      <w:tr w:rsidR="00EA5914" w:rsidRPr="00457CAE" w14:paraId="0F17E6A8" w14:textId="77777777" w:rsidTr="007D1F62">
        <w:trPr>
          <w:cantSplit/>
        </w:trPr>
        <w:tc>
          <w:tcPr>
            <w:tcW w:w="1134" w:type="dxa"/>
          </w:tcPr>
          <w:p w14:paraId="7301A342" w14:textId="45149559"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1</w:t>
            </w:r>
          </w:p>
        </w:tc>
        <w:tc>
          <w:tcPr>
            <w:tcW w:w="4536" w:type="dxa"/>
          </w:tcPr>
          <w:p w14:paraId="20E11077" w14:textId="2D8A7E5A" w:rsidR="00EA5914" w:rsidRPr="00E70158" w:rsidRDefault="00EA5914" w:rsidP="00EA5914">
            <w:pPr>
              <w:pStyle w:val="TAL"/>
              <w:tabs>
                <w:tab w:val="left" w:pos="3160"/>
              </w:tabs>
            </w:pPr>
            <w:r w:rsidRPr="00FC6C02">
              <w:t>Subject to operator policy</w:t>
            </w:r>
            <w:ins w:id="657" w:author="Lola AO15" w:date="2025-11-11T08:44:00Z" w16du:dateUtc="2025-11-11T16:44:00Z">
              <w:r w:rsidR="00E2519B">
                <w:t xml:space="preserve">, </w:t>
              </w:r>
              <w:r w:rsidR="00E2519B" w:rsidRPr="00F35139">
                <w:t xml:space="preserve"> user </w:t>
              </w:r>
              <w:r w:rsidR="00E2519B">
                <w:t>preference</w:t>
              </w:r>
              <w:r w:rsidR="00E2519B" w:rsidRPr="00E70158">
                <w:t xml:space="preserve"> </w:t>
              </w:r>
            </w:ins>
            <w:r w:rsidRPr="00FC6C02">
              <w:t xml:space="preserve"> and regulatory requirements, when an </w:t>
            </w:r>
            <w:r w:rsidRPr="006F22A0">
              <w:t>intelligent</w:t>
            </w:r>
            <w:r w:rsidRPr="00FC6C02">
              <w:t xml:space="preserve"> calling service is used on behalf of a user/subscriber, the 6G </w:t>
            </w:r>
            <w:r w:rsidRPr="002E0BEB">
              <w:t xml:space="preserve">network </w:t>
            </w:r>
            <w:r w:rsidRPr="00E15239">
              <w:rPr>
                <w:strike/>
              </w:rPr>
              <w:t>(e.g. in conjunction with IMS)</w:t>
            </w:r>
            <w:r w:rsidRPr="00FC6C02">
              <w:t xml:space="preserve"> shall be able to </w:t>
            </w:r>
            <w:ins w:id="658" w:author="Lola AO15" w:date="2025-11-14T08:35:00Z" w16du:dateUtc="2025-11-14T16:35:00Z">
              <w:r w:rsidR="00E15239" w:rsidRPr="00E70158">
                <w:t xml:space="preserve"> </w:t>
              </w:r>
              <w:r w:rsidR="00E15239" w:rsidRPr="009E5C47">
                <w:t>enable IMS</w:t>
              </w:r>
              <w:r w:rsidR="00E15239" w:rsidRPr="00241980">
                <w:t xml:space="preserve"> services to</w:t>
              </w:r>
              <w:r w:rsidR="00E15239" w:rsidRPr="00E70158">
                <w:t xml:space="preserve"> </w:t>
              </w:r>
            </w:ins>
            <w:r w:rsidRPr="00FC6C02">
              <w:t xml:space="preserve">identify and associate the specific </w:t>
            </w:r>
            <w:r w:rsidRPr="00313896">
              <w:rPr>
                <w:strike/>
              </w:rPr>
              <w:t xml:space="preserve">intelligent </w:t>
            </w:r>
            <w:ins w:id="659" w:author="Lola AO15" w:date="2025-11-11T08:45:00Z" w16du:dateUtc="2025-11-11T16:45:00Z">
              <w:r w:rsidR="00313896" w:rsidRPr="00313896">
                <w:rPr>
                  <w:strike/>
                </w:rPr>
                <w:t xml:space="preserve"> </w:t>
              </w:r>
              <w:r w:rsidR="00313896">
                <w:t xml:space="preserve">AI-based </w:t>
              </w:r>
            </w:ins>
            <w:r w:rsidRPr="00FC6C02">
              <w:t>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t>PR 6.22.6-5</w:t>
            </w:r>
          </w:p>
        </w:tc>
        <w:tc>
          <w:tcPr>
            <w:tcW w:w="2268" w:type="dxa"/>
          </w:tcPr>
          <w:p w14:paraId="6BA0B3A0" w14:textId="7589C813" w:rsidR="00EA5914" w:rsidRDefault="00CD7F7B" w:rsidP="00EA5914">
            <w:pPr>
              <w:pStyle w:val="TAL"/>
              <w:jc w:val="center"/>
            </w:pPr>
            <w:r w:rsidRPr="00D10ABC">
              <w:t xml:space="preserve">intelligent </w:t>
            </w:r>
            <w:r w:rsidRPr="00E70158">
              <w:t>calling service</w:t>
            </w:r>
            <w:ins w:id="660" w:author="Lola AO15" w:date="2025-11-14T04:36:00Z" w16du:dateUtc="2025-11-14T12:36:00Z">
              <w:r w:rsidR="00BC41B9">
                <w:t>,</w:t>
              </w:r>
            </w:ins>
            <w:ins w:id="661" w:author="Lola AO15" w:date="2025-11-11T08:44:00Z" w16du:dateUtc="2025-11-11T16:44:00Z">
              <w:r w:rsidR="00E2519B">
                <w:t xml:space="preserve"> </w:t>
              </w:r>
            </w:ins>
            <w:ins w:id="662" w:author="Lola AO15" w:date="2025-11-14T04:40:00Z" w16du:dateUtc="2025-11-14T12:40:00Z">
              <w:r w:rsidR="006F22A0">
                <w:t>i</w:t>
              </w:r>
            </w:ins>
            <w:ins w:id="663" w:author="Lola AO15" w:date="2025-11-11T08:44:00Z" w16du:dateUtc="2025-11-11T16:44:00Z">
              <w:r w:rsidR="00E2519B">
                <w:t>dentification and assoc</w:t>
              </w:r>
            </w:ins>
            <w:ins w:id="664" w:author="Lola AO15" w:date="2025-11-11T08:45:00Z" w16du:dateUtc="2025-11-11T16:45:00Z">
              <w:r w:rsidR="00E2519B">
                <w:t>iation</w:t>
              </w:r>
            </w:ins>
          </w:p>
        </w:tc>
      </w:tr>
      <w:tr w:rsidR="00EA5914" w:rsidRPr="00457CAE" w14:paraId="55A46B80" w14:textId="77777777" w:rsidTr="007D1F62">
        <w:trPr>
          <w:cantSplit/>
        </w:trPr>
        <w:tc>
          <w:tcPr>
            <w:tcW w:w="1134" w:type="dxa"/>
          </w:tcPr>
          <w:p w14:paraId="70630492" w14:textId="47B4F7C4"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2</w:t>
            </w:r>
          </w:p>
        </w:tc>
        <w:tc>
          <w:tcPr>
            <w:tcW w:w="4536" w:type="dxa"/>
          </w:tcPr>
          <w:p w14:paraId="3E514E9C" w14:textId="06599C08" w:rsidR="00EA5914" w:rsidRPr="00D05BA1" w:rsidRDefault="00EA5914" w:rsidP="00EA5914">
            <w:pPr>
              <w:pStyle w:val="TAL"/>
              <w:tabs>
                <w:tab w:val="left" w:pos="2856"/>
              </w:tabs>
            </w:pPr>
            <w:r w:rsidRPr="00D05BA1">
              <w:t>Based on operator policy and</w:t>
            </w:r>
            <w:ins w:id="665" w:author="Lola AO15" w:date="2025-11-11T08:46:00Z" w16du:dateUtc="2025-11-11T16:46:00Z">
              <w:r w:rsidR="00006CA6">
                <w:t xml:space="preserve"> </w:t>
              </w:r>
            </w:ins>
            <w:proofErr w:type="gramStart"/>
            <w:ins w:id="666" w:author="Lola AO15" w:date="2025-11-11T08:47:00Z" w16du:dateUtc="2025-11-11T16:47:00Z">
              <w:r w:rsidR="00006CA6" w:rsidRPr="00F35139">
                <w:t>user</w:t>
              </w:r>
            </w:ins>
            <w:ins w:id="667" w:author="Lola AO15" w:date="2025-11-11T08:46:00Z" w16du:dateUtc="2025-11-11T16:46:00Z">
              <w:r w:rsidR="00006CA6">
                <w:t xml:space="preserve"> </w:t>
              </w:r>
            </w:ins>
            <w:r w:rsidRPr="00D05BA1">
              <w:t xml:space="preserve"> </w:t>
            </w:r>
            <w:r w:rsidRPr="00006CA6">
              <w:rPr>
                <w:strike/>
              </w:rPr>
              <w:t>consent</w:t>
            </w:r>
            <w:proofErr w:type="gramEnd"/>
            <w:ins w:id="668" w:author="Lola AO15" w:date="2025-11-11T09:02:00Z" w16du:dateUtc="2025-11-11T17:02:00Z">
              <w:r w:rsidR="003E1AD6">
                <w:t xml:space="preserve"> preference</w:t>
              </w:r>
            </w:ins>
            <w:r w:rsidRPr="00D05BA1">
              <w: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4D95E521" w:rsidR="00EA5914" w:rsidRPr="00D05BA1" w:rsidRDefault="00AB5B39" w:rsidP="00EA5914">
            <w:pPr>
              <w:pStyle w:val="TAL"/>
              <w:jc w:val="center"/>
              <w:rPr>
                <w:lang w:eastAsia="zh-CN"/>
              </w:rPr>
            </w:pPr>
            <w:ins w:id="669" w:author="Lola AO15" w:date="2025-11-14T04:45:00Z" w16du:dateUtc="2025-11-14T12:45:00Z">
              <w:r>
                <w:rPr>
                  <w:lang w:eastAsia="zh-CN"/>
                </w:rPr>
                <w:t>i</w:t>
              </w:r>
              <w:r w:rsidR="004D66E9">
                <w:rPr>
                  <w:lang w:eastAsia="zh-CN"/>
                </w:rPr>
                <w:t>ntelligent disability</w:t>
              </w:r>
              <w:r>
                <w:rPr>
                  <w:lang w:eastAsia="zh-CN"/>
                </w:rPr>
                <w:t xml:space="preserve"> support</w:t>
              </w:r>
              <w:r w:rsidR="004D66E9">
                <w:rPr>
                  <w:lang w:eastAsia="zh-CN"/>
                </w:rPr>
                <w:t xml:space="preserve"> service, </w:t>
              </w:r>
            </w:ins>
            <w:r w:rsidR="00EA5914" w:rsidRPr="00D05BA1">
              <w:rPr>
                <w:rFonts w:hint="eastAsia"/>
                <w:lang w:eastAsia="zh-CN"/>
              </w:rPr>
              <w:t>IMS enhance</w:t>
            </w:r>
            <w:ins w:id="670" w:author="Lola AO15" w:date="2025-11-11T08:45:00Z" w16du:dateUtc="2025-11-11T16:45:00Z">
              <w:r w:rsidR="00190A94">
                <w:rPr>
                  <w:lang w:eastAsia="zh-CN"/>
                </w:rPr>
                <w:t xml:space="preserve">ment for </w:t>
              </w:r>
            </w:ins>
            <w:ins w:id="671" w:author="Lola AO15" w:date="2025-11-11T09:01:00Z" w16du:dateUtc="2025-11-11T17:01:00Z">
              <w:r w:rsidR="003E1AD6">
                <w:rPr>
                  <w:lang w:eastAsia="zh-CN"/>
                </w:rPr>
                <w:t xml:space="preserve">communication service </w:t>
              </w:r>
            </w:ins>
            <w:ins w:id="672" w:author="Lola AO15" w:date="2025-11-11T08:45:00Z" w16du:dateUtc="2025-11-11T16:45:00Z">
              <w:r w:rsidR="00190A94">
                <w:rPr>
                  <w:lang w:eastAsia="zh-CN"/>
                </w:rPr>
                <w:t xml:space="preserve"> </w:t>
              </w:r>
            </w:ins>
          </w:p>
        </w:tc>
      </w:tr>
      <w:tr w:rsidR="00EA5914" w:rsidRPr="00457CAE" w14:paraId="6F365FD7" w14:textId="77777777" w:rsidTr="007D1F62">
        <w:trPr>
          <w:cantSplit/>
        </w:trPr>
        <w:tc>
          <w:tcPr>
            <w:tcW w:w="1134" w:type="dxa"/>
          </w:tcPr>
          <w:p w14:paraId="1F374610" w14:textId="5C30D8F2"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3</w:t>
            </w:r>
          </w:p>
        </w:tc>
        <w:tc>
          <w:tcPr>
            <w:tcW w:w="4536" w:type="dxa"/>
          </w:tcPr>
          <w:p w14:paraId="26878737" w14:textId="696A18DB" w:rsidR="00EA5914" w:rsidRPr="00D05BA1" w:rsidRDefault="00EA5914" w:rsidP="00EA5914">
            <w:pPr>
              <w:pStyle w:val="TAL"/>
            </w:pPr>
            <w:r w:rsidRPr="00D05BA1">
              <w:t xml:space="preserve">Based on operator policy, user </w:t>
            </w:r>
            <w:ins w:id="673" w:author="Lola AO15" w:date="2025-11-11T09:02:00Z" w16du:dateUtc="2025-11-11T17:02:00Z">
              <w:r w:rsidR="00CC5F8A">
                <w:t>preference</w:t>
              </w:r>
              <w:r w:rsidR="00CC5F8A" w:rsidRPr="00D05BA1">
                <w:t xml:space="preserve"> </w:t>
              </w:r>
            </w:ins>
            <w:r w:rsidRPr="00CC5F8A">
              <w:rPr>
                <w:strike/>
              </w:rPr>
              <w:t xml:space="preserve">consent </w:t>
            </w:r>
            <w:r w:rsidRPr="00D05BA1">
              <w:t>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59B245A4" w:rsidR="00EA5914" w:rsidRPr="00D05BA1" w:rsidRDefault="00AB5B39" w:rsidP="00EA5914">
            <w:pPr>
              <w:pStyle w:val="TAL"/>
              <w:jc w:val="center"/>
            </w:pPr>
            <w:ins w:id="674" w:author="Lola AO15" w:date="2025-11-14T04:46:00Z" w16du:dateUtc="2025-11-14T12:46:00Z">
              <w:r>
                <w:rPr>
                  <w:lang w:eastAsia="zh-CN"/>
                </w:rPr>
                <w:t xml:space="preserve">intelligent disability support </w:t>
              </w:r>
              <w:proofErr w:type="spellStart"/>
              <w:proofErr w:type="gramStart"/>
              <w:r>
                <w:rPr>
                  <w:lang w:eastAsia="zh-CN"/>
                </w:rPr>
                <w:t>service,</w:t>
              </w:r>
            </w:ins>
            <w:r w:rsidR="00EA5914" w:rsidRPr="00D05BA1">
              <w:rPr>
                <w:rFonts w:hint="eastAsia"/>
                <w:lang w:eastAsia="zh-CN"/>
              </w:rPr>
              <w:t>IMS</w:t>
            </w:r>
            <w:proofErr w:type="spellEnd"/>
            <w:proofErr w:type="gramEnd"/>
            <w:r w:rsidR="00EA5914" w:rsidRPr="00D05BA1">
              <w:rPr>
                <w:rFonts w:hint="eastAsia"/>
                <w:lang w:eastAsia="zh-CN"/>
              </w:rPr>
              <w:t xml:space="preserve"> enhance</w:t>
            </w:r>
            <w:ins w:id="675" w:author="Lola AO15" w:date="2025-11-11T09:01:00Z" w16du:dateUtc="2025-11-11T17:01:00Z">
              <w:r w:rsidR="00DB3373">
                <w:rPr>
                  <w:lang w:eastAsia="zh-CN"/>
                </w:rPr>
                <w:t xml:space="preserve">ment for </w:t>
              </w:r>
              <w:proofErr w:type="gramStart"/>
              <w:r w:rsidR="003E1AD6">
                <w:rPr>
                  <w:lang w:eastAsia="zh-CN"/>
                </w:rPr>
                <w:t>emergency  communication</w:t>
              </w:r>
              <w:proofErr w:type="gramEnd"/>
              <w:r w:rsidR="003E1AD6">
                <w:rPr>
                  <w:lang w:eastAsia="zh-CN"/>
                </w:rPr>
                <w:t xml:space="preserve"> service</w:t>
              </w:r>
            </w:ins>
          </w:p>
        </w:tc>
      </w:tr>
      <w:tr w:rsidR="00EA5914" w:rsidRPr="00457CAE" w14:paraId="4F8FBBDB" w14:textId="77777777" w:rsidTr="007D1F62">
        <w:trPr>
          <w:cantSplit/>
        </w:trPr>
        <w:tc>
          <w:tcPr>
            <w:tcW w:w="1134" w:type="dxa"/>
          </w:tcPr>
          <w:p w14:paraId="1C8C3B99" w14:textId="765AA5A2"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4</w:t>
            </w:r>
          </w:p>
        </w:tc>
        <w:tc>
          <w:tcPr>
            <w:tcW w:w="4536" w:type="dxa"/>
          </w:tcPr>
          <w:p w14:paraId="5DD212D8" w14:textId="22C2708D" w:rsidR="00EA5914" w:rsidRDefault="00EA5914" w:rsidP="00EA5914">
            <w:pPr>
              <w:pStyle w:val="TAL"/>
            </w:pPr>
            <w:r w:rsidRPr="00D14C87">
              <w:t>Subject to operator policy and</w:t>
            </w:r>
            <w:ins w:id="676" w:author="Lola AO15" w:date="2025-11-11T08:47:00Z" w16du:dateUtc="2025-11-11T16:47:00Z">
              <w:r w:rsidR="00006CA6">
                <w:t xml:space="preserve"> </w:t>
              </w:r>
              <w:r w:rsidR="00006CA6" w:rsidRPr="00F35139">
                <w:t xml:space="preserve">user </w:t>
              </w:r>
              <w:r w:rsidR="00006CA6">
                <w:t>preference</w:t>
              </w:r>
              <w:r w:rsidR="00006CA6" w:rsidRPr="00E70158">
                <w:t xml:space="preserve"> </w:t>
              </w:r>
              <w:r w:rsidR="00006CA6" w:rsidRPr="00FC6C02">
                <w:t xml:space="preserve"> </w:t>
              </w:r>
            </w:ins>
            <w:r w:rsidRPr="00D14C87">
              <w:t xml:space="preserve"> </w:t>
            </w:r>
            <w:r w:rsidRPr="00006CA6">
              <w:rPr>
                <w:strike/>
              </w:rPr>
              <w:t>user’s consent</w:t>
            </w:r>
            <w:r w:rsidRPr="00D14C87">
              <w:t xml:space="preserve">, the 6G </w:t>
            </w:r>
            <w:proofErr w:type="gramStart"/>
            <w:r w:rsidRPr="00D14C87">
              <w:t>system</w:t>
            </w:r>
            <w:ins w:id="677" w:author="Lola AO15" w:date="2025-11-14T04:42:00Z" w16du:dateUtc="2025-11-14T12:42:00Z">
              <w:r w:rsidR="00F3118F">
                <w:t xml:space="preserve"> </w:t>
              </w:r>
            </w:ins>
            <w:r w:rsidRPr="00F3118F">
              <w:rPr>
                <w:strike/>
              </w:rPr>
              <w:t xml:space="preserve"> (</w:t>
            </w:r>
            <w:proofErr w:type="gramEnd"/>
            <w:r w:rsidRPr="00F3118F">
              <w:rPr>
                <w:strike/>
              </w:rPr>
              <w:t xml:space="preserve">including IMS) </w:t>
            </w:r>
            <w:proofErr w:type="gramStart"/>
            <w:r w:rsidRPr="00D14C87">
              <w:t xml:space="preserve">shall </w:t>
            </w:r>
            <w:ins w:id="678" w:author="Lola AO15" w:date="2025-11-14T04:43:00Z" w16du:dateUtc="2025-11-14T12:43:00Z">
              <w:r w:rsidR="00F3118F" w:rsidRPr="00241980">
                <w:t xml:space="preserve"> be</w:t>
              </w:r>
              <w:proofErr w:type="gramEnd"/>
              <w:r w:rsidR="00F3118F" w:rsidRPr="00241980">
                <w:t xml:space="preserve"> </w:t>
              </w:r>
              <w:r w:rsidR="00F3118F" w:rsidRPr="009E5C47">
                <w:t>able to enable IMS</w:t>
              </w:r>
              <w:r w:rsidR="00F3118F" w:rsidRPr="00241980">
                <w:t xml:space="preserve"> services to </w:t>
              </w:r>
            </w:ins>
            <w:r w:rsidRPr="00D14C87">
              <w:t>support media 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lastRenderedPageBreak/>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lastRenderedPageBreak/>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t>Table Y.</w:t>
      </w:r>
      <w:r w:rsidRPr="002E46E1">
        <w:rPr>
          <w:rFonts w:hint="eastAsia"/>
          <w:lang w:eastAsia="zh-CN"/>
        </w:rPr>
        <w:t>1.8</w:t>
      </w:r>
      <w:r w:rsidRPr="002E46E1">
        <w:rPr>
          <w:rFonts w:eastAsia="DengXian"/>
        </w:rPr>
        <w:t>-</w:t>
      </w:r>
      <w:r w:rsidRPr="002E46E1">
        <w:rPr>
          <w:rFonts w:eastAsia="DengXian" w:hint="eastAsia"/>
          <w:lang w:eastAsia="zh-CN"/>
        </w:rPr>
        <w:t>5</w:t>
      </w:r>
      <w:r w:rsidRPr="002E46E1">
        <w:rPr>
          <w:rFonts w:eastAsia="DengXian"/>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AD505A" w:rsidRPr="00457CAE" w14:paraId="337180A5" w14:textId="77777777" w:rsidTr="007D1F62">
        <w:trPr>
          <w:cantSplit/>
          <w:ins w:id="679" w:author="Lola AO15" w:date="2025-11-17T08:01:00Z" w16du:dateUtc="2025-11-17T16:01:00Z"/>
        </w:trPr>
        <w:tc>
          <w:tcPr>
            <w:tcW w:w="1134" w:type="dxa"/>
          </w:tcPr>
          <w:p w14:paraId="53D1B64C" w14:textId="713098A9" w:rsidR="00AD505A" w:rsidRPr="007E5A29" w:rsidRDefault="007E5A29" w:rsidP="007D1F62">
            <w:pPr>
              <w:pStyle w:val="TAC"/>
              <w:rPr>
                <w:ins w:id="680" w:author="Lola AO15" w:date="2025-11-17T08:01:00Z" w16du:dateUtc="2025-11-17T16:01:00Z"/>
                <w:rFonts w:hint="eastAsia"/>
                <w:lang w:eastAsia="zh-CN"/>
              </w:rPr>
            </w:pPr>
            <w:proofErr w:type="gramStart"/>
            <w:ins w:id="681" w:author="Lola AO15" w:date="2025-11-17T08:53:00Z" w16du:dateUtc="2025-11-17T16:53:00Z">
              <w:r w:rsidRPr="007E5A29">
                <w:rPr>
                  <w:rFonts w:hint="eastAsia"/>
                  <w:lang w:eastAsia="zh-CN"/>
                </w:rPr>
                <w:t xml:space="preserve">CPR </w:t>
              </w:r>
              <w:r w:rsidRPr="007E5A29">
                <w:t xml:space="preserve"> </w:t>
              </w:r>
              <w:r w:rsidRPr="007E5A29">
                <w:rPr>
                  <w:lang w:eastAsia="zh-CN"/>
                </w:rPr>
                <w:t>Y.1.8</w:t>
              </w:r>
              <w:proofErr w:type="gramEnd"/>
              <w:r w:rsidRPr="007E5A29">
                <w:rPr>
                  <w:lang w:eastAsia="zh-CN"/>
                </w:rPr>
                <w:t>-</w:t>
              </w:r>
              <w:r w:rsidRPr="007E5A29">
                <w:rPr>
                  <w:rFonts w:hint="eastAsia"/>
                  <w:lang w:eastAsia="zh-CN"/>
                </w:rPr>
                <w:t>5-1</w:t>
              </w:r>
            </w:ins>
          </w:p>
        </w:tc>
        <w:tc>
          <w:tcPr>
            <w:tcW w:w="4536" w:type="dxa"/>
          </w:tcPr>
          <w:p w14:paraId="2F4B747A" w14:textId="1648CAB3" w:rsidR="00762E20" w:rsidRPr="009037C9" w:rsidRDefault="00762E20" w:rsidP="007E5A29">
            <w:pPr>
              <w:pStyle w:val="TAL"/>
              <w:rPr>
                <w:ins w:id="682" w:author="Lola AO15" w:date="2025-11-17T08:01:00Z" w16du:dateUtc="2025-11-17T16:01:00Z"/>
              </w:rPr>
            </w:pPr>
            <w:ins w:id="683" w:author="Lola AO15" w:date="2025-11-17T08:05:00Z" w16du:dateUtc="2025-11-17T16:05:00Z">
              <w:r w:rsidRPr="00B916A2">
                <w:t>Subject to operator poli</w:t>
              </w:r>
              <w:r>
                <w:t xml:space="preserve">cy </w:t>
              </w:r>
              <w:r w:rsidRPr="00B916A2">
                <w:t xml:space="preserve">and user </w:t>
              </w:r>
              <w:r>
                <w:t>preferences</w:t>
              </w:r>
            </w:ins>
            <w:ins w:id="684" w:author="Lola AO15" w:date="2025-11-17T08:12:00Z" w16du:dateUtc="2025-11-17T16:12:00Z">
              <w:r w:rsidR="004275AD">
                <w:t xml:space="preserve"> </w:t>
              </w:r>
              <w:r w:rsidR="004275AD" w:rsidRPr="009037C9">
                <w:t>the 6G network shall be able to provide AI service</w:t>
              </w:r>
            </w:ins>
            <w:ins w:id="685" w:author="Lola AO15" w:date="2025-11-17T08:13:00Z" w16du:dateUtc="2025-11-17T16:13:00Z">
              <w:r w:rsidR="004275AD">
                <w:t xml:space="preserve"> (e.g. </w:t>
              </w:r>
              <w:r w:rsidR="004275AD" w:rsidRPr="0070286F">
                <w:t>AI/ML model training and inference</w:t>
              </w:r>
            </w:ins>
            <w:ins w:id="686" w:author="Lola AO15" w:date="2025-11-17T09:01:00Z" w16du:dateUtc="2025-11-17T17:01:00Z">
              <w:r w:rsidR="003A6733">
                <w:t xml:space="preserve"> in the SHE and</w:t>
              </w:r>
            </w:ins>
            <w:ins w:id="687" w:author="Lola AO15" w:date="2025-11-17T08:53:00Z" w16du:dateUtc="2025-11-17T16:53:00Z">
              <w:r w:rsidR="007E5A29" w:rsidRPr="0070286F">
                <w:t xml:space="preserve"> </w:t>
              </w:r>
              <w:r w:rsidR="007E5A29" w:rsidRPr="0070286F">
                <w:t>AI model management</w:t>
              </w:r>
            </w:ins>
            <w:ins w:id="688" w:author="Lola AO15" w:date="2025-11-17T08:13:00Z" w16du:dateUtc="2025-11-17T16:13:00Z">
              <w:r w:rsidR="004275AD">
                <w:t>)</w:t>
              </w:r>
            </w:ins>
            <w:ins w:id="689" w:author="Lola AO15" w:date="2025-11-17T08:12:00Z" w16du:dateUtc="2025-11-17T16:12:00Z">
              <w:r w:rsidR="004275AD">
                <w:t xml:space="preserve"> </w:t>
              </w:r>
            </w:ins>
            <w:ins w:id="690" w:author="Lola AO15" w:date="2025-11-17T08:53:00Z" w16du:dateUtc="2025-11-17T16:53:00Z">
              <w:r w:rsidR="007E5A29">
                <w:t xml:space="preserve">to </w:t>
              </w:r>
            </w:ins>
            <w:ins w:id="691" w:author="Lola AO15" w:date="2025-11-17T08:12:00Z" w16du:dateUtc="2025-11-17T16:12:00Z">
              <w:r w:rsidR="004275AD">
                <w:t xml:space="preserve">subscriber/user (via </w:t>
              </w:r>
            </w:ins>
            <w:ins w:id="692" w:author="Lola AO15" w:date="2025-11-17T09:02:00Z" w16du:dateUtc="2025-11-17T17:02:00Z">
              <w:r w:rsidR="0038496D">
                <w:t xml:space="preserve">a </w:t>
              </w:r>
            </w:ins>
            <w:ins w:id="693" w:author="Lola AO15" w:date="2025-11-17T08:13:00Z" w16du:dateUtc="2025-11-17T16:13:00Z">
              <w:r w:rsidR="004275AD">
                <w:t>UE) or authorized third parties</w:t>
              </w:r>
            </w:ins>
            <w:ins w:id="694" w:author="Lola AO15" w:date="2025-11-17T09:01:00Z" w16du:dateUtc="2025-11-17T17:01:00Z">
              <w:r w:rsidR="003A6733">
                <w:t>.</w:t>
              </w:r>
            </w:ins>
            <w:ins w:id="695" w:author="Lola AO15" w:date="2025-11-17T08:13:00Z" w16du:dateUtc="2025-11-17T16:13:00Z">
              <w:r w:rsidR="004275AD">
                <w:t xml:space="preserve"> </w:t>
              </w:r>
            </w:ins>
          </w:p>
        </w:tc>
        <w:tc>
          <w:tcPr>
            <w:tcW w:w="1701" w:type="dxa"/>
          </w:tcPr>
          <w:p w14:paraId="4028761D" w14:textId="77777777" w:rsidR="00AD505A" w:rsidRDefault="00CF72D8" w:rsidP="007D1F62">
            <w:pPr>
              <w:pStyle w:val="TAL"/>
              <w:jc w:val="center"/>
              <w:rPr>
                <w:ins w:id="696" w:author="Lola AO15" w:date="2025-11-17T09:19:00Z" w16du:dateUtc="2025-11-17T17:19:00Z"/>
              </w:rPr>
            </w:pPr>
            <w:ins w:id="697" w:author="Lola AO15" w:date="2025-11-17T09:19:00Z" w16du:dateUtc="2025-11-17T17:19:00Z">
              <w:r w:rsidRPr="009037C9">
                <w:t>PR 6.10.6-1</w:t>
              </w:r>
            </w:ins>
          </w:p>
          <w:p w14:paraId="00C6AA8F" w14:textId="77777777" w:rsidR="00CF72D8" w:rsidRDefault="00CF72D8" w:rsidP="007D1F62">
            <w:pPr>
              <w:pStyle w:val="TAL"/>
              <w:jc w:val="center"/>
              <w:rPr>
                <w:ins w:id="698" w:author="Lola AO15" w:date="2025-11-17T09:57:00Z" w16du:dateUtc="2025-11-17T17:57:00Z"/>
              </w:rPr>
            </w:pPr>
            <w:ins w:id="699" w:author="Lola AO15" w:date="2025-11-17T09:19:00Z" w16du:dateUtc="2025-11-17T17:19:00Z">
              <w:r w:rsidRPr="0070286F">
                <w:t>PR 6.25.6-1</w:t>
              </w:r>
            </w:ins>
          </w:p>
          <w:p w14:paraId="7CC03140" w14:textId="0269471E" w:rsidR="001222A8" w:rsidRPr="009037C9" w:rsidRDefault="001222A8" w:rsidP="007D1F62">
            <w:pPr>
              <w:pStyle w:val="TAL"/>
              <w:jc w:val="center"/>
              <w:rPr>
                <w:ins w:id="700" w:author="Lola AO15" w:date="2025-11-17T08:01:00Z" w16du:dateUtc="2025-11-17T16:01:00Z"/>
              </w:rPr>
            </w:pPr>
            <w:ins w:id="701" w:author="Lola AO15" w:date="2025-11-17T09:57:00Z" w16du:dateUtc="2025-11-17T17:57:00Z">
              <w:r w:rsidRPr="00B916A2">
                <w:t>PR 6.34.6-1</w:t>
              </w:r>
            </w:ins>
          </w:p>
        </w:tc>
        <w:tc>
          <w:tcPr>
            <w:tcW w:w="2268" w:type="dxa"/>
          </w:tcPr>
          <w:p w14:paraId="742E68A5" w14:textId="2A59413F" w:rsidR="00AD505A" w:rsidRDefault="007E5A29" w:rsidP="007D1F62">
            <w:pPr>
              <w:pStyle w:val="TAL"/>
              <w:jc w:val="center"/>
              <w:rPr>
                <w:ins w:id="702" w:author="Lola AO15" w:date="2025-11-17T08:01:00Z" w16du:dateUtc="2025-11-17T16:01:00Z"/>
                <w:rFonts w:hint="eastAsia"/>
                <w:lang w:eastAsia="zh-CN"/>
              </w:rPr>
            </w:pPr>
            <w:ins w:id="703" w:author="Lola AO15" w:date="2025-11-17T08:53:00Z" w16du:dateUtc="2025-11-17T16:53:00Z">
              <w:r>
                <w:rPr>
                  <w:lang w:eastAsia="zh-CN"/>
                </w:rPr>
                <w:t>AI Services, General</w:t>
              </w:r>
            </w:ins>
          </w:p>
        </w:tc>
      </w:tr>
      <w:tr w:rsidR="00201C67" w:rsidRPr="00457CAE" w14:paraId="75B61506" w14:textId="77777777" w:rsidTr="00580E62">
        <w:trPr>
          <w:cantSplit/>
        </w:trPr>
        <w:tc>
          <w:tcPr>
            <w:tcW w:w="1134" w:type="dxa"/>
            <w:shd w:val="clear" w:color="auto" w:fill="D9D9D9" w:themeFill="background1" w:themeFillShade="D9"/>
          </w:tcPr>
          <w:p w14:paraId="6595EB26" w14:textId="77777777" w:rsidR="00201C67" w:rsidRPr="00B05372" w:rsidRDefault="0020061D" w:rsidP="007D1F62">
            <w:pPr>
              <w:pStyle w:val="TAC"/>
              <w:rPr>
                <w:ins w:id="704" w:author="Lola AO15" w:date="2025-11-17T08:53:00Z" w16du:dateUtc="2025-11-17T16:53:00Z"/>
                <w:strike/>
                <w:lang w:eastAsia="zh-CN"/>
              </w:rPr>
            </w:pPr>
            <w:proofErr w:type="gramStart"/>
            <w:r w:rsidRPr="00B05372">
              <w:rPr>
                <w:rFonts w:hint="eastAsia"/>
                <w:strike/>
                <w:lang w:eastAsia="zh-CN"/>
              </w:rPr>
              <w:t xml:space="preserve">CPR </w:t>
            </w:r>
            <w:r w:rsidRPr="00B05372">
              <w:rPr>
                <w:strike/>
              </w:rPr>
              <w:t xml:space="preserve"> </w:t>
            </w:r>
            <w:r w:rsidRPr="00B05372">
              <w:rPr>
                <w:strike/>
                <w:lang w:eastAsia="zh-CN"/>
              </w:rPr>
              <w:t>Y.1.8</w:t>
            </w:r>
            <w:proofErr w:type="gramEnd"/>
            <w:r w:rsidRPr="00B05372">
              <w:rPr>
                <w:strike/>
                <w:lang w:eastAsia="zh-CN"/>
              </w:rPr>
              <w:t>-</w:t>
            </w:r>
            <w:r w:rsidRPr="00B05372">
              <w:rPr>
                <w:rFonts w:hint="eastAsia"/>
                <w:strike/>
                <w:lang w:eastAsia="zh-CN"/>
              </w:rPr>
              <w:t>5-1</w:t>
            </w:r>
          </w:p>
          <w:p w14:paraId="52AB1CE6" w14:textId="74D2433E" w:rsidR="007E5A29" w:rsidRPr="00B05372" w:rsidRDefault="007E5A29" w:rsidP="007D1F62">
            <w:pPr>
              <w:pStyle w:val="TAC"/>
              <w:rPr>
                <w:strike/>
              </w:rPr>
            </w:pPr>
            <w:ins w:id="705" w:author="Lola AO15" w:date="2025-11-17T08:53:00Z" w16du:dateUtc="2025-11-17T16:53:00Z">
              <w:r w:rsidRPr="00B05372">
                <w:rPr>
                  <w:strike/>
                  <w:lang w:eastAsia="zh-CN"/>
                </w:rPr>
                <w:t>-</w:t>
              </w:r>
            </w:ins>
          </w:p>
        </w:tc>
        <w:tc>
          <w:tcPr>
            <w:tcW w:w="4536" w:type="dxa"/>
            <w:shd w:val="clear" w:color="auto" w:fill="D9D9D9" w:themeFill="background1" w:themeFillShade="D9"/>
          </w:tcPr>
          <w:p w14:paraId="0980947A" w14:textId="42259C93" w:rsidR="00201C67" w:rsidRPr="00E07300" w:rsidRDefault="009037C9" w:rsidP="007D1F62">
            <w:pPr>
              <w:pStyle w:val="TAL"/>
            </w:pPr>
            <w:r w:rsidRPr="009037C9">
              <w:t>Subject to operator’s policy, the 6G network shall be able to provide AI service (e.g. AI model inference) to a UE.</w:t>
            </w:r>
          </w:p>
        </w:tc>
        <w:tc>
          <w:tcPr>
            <w:tcW w:w="1701" w:type="dxa"/>
            <w:shd w:val="clear" w:color="auto" w:fill="D9D9D9" w:themeFill="background1" w:themeFillShade="D9"/>
          </w:tcPr>
          <w:p w14:paraId="24CCB588" w14:textId="321CC876" w:rsidR="00201C67" w:rsidRDefault="009037C9" w:rsidP="007D1F62">
            <w:pPr>
              <w:pStyle w:val="TAL"/>
              <w:jc w:val="center"/>
            </w:pPr>
            <w:r w:rsidRPr="009037C9">
              <w:t>PR 6.10.6-1</w:t>
            </w:r>
          </w:p>
        </w:tc>
        <w:tc>
          <w:tcPr>
            <w:tcW w:w="2268" w:type="dxa"/>
            <w:shd w:val="clear" w:color="auto" w:fill="D9D9D9" w:themeFill="background1" w:themeFillShade="D9"/>
          </w:tcPr>
          <w:p w14:paraId="5C5CF87F" w14:textId="69E14DE8" w:rsidR="00201C67" w:rsidRPr="00E07300" w:rsidRDefault="00212F01" w:rsidP="007D1F62">
            <w:pPr>
              <w:pStyle w:val="TAL"/>
              <w:jc w:val="center"/>
              <w:rPr>
                <w:lang w:eastAsia="zh-CN"/>
              </w:rPr>
            </w:pPr>
            <w:ins w:id="706" w:author="Lola AO15" w:date="2025-11-17T09:00:00Z" w16du:dateUtc="2025-11-17T17:00:00Z">
              <w:r>
                <w:rPr>
                  <w:lang w:eastAsia="zh-CN"/>
                </w:rPr>
                <w:t>Support for AI Service</w:t>
              </w:r>
            </w:ins>
          </w:p>
        </w:tc>
      </w:tr>
      <w:tr w:rsidR="00403A25" w:rsidRPr="00457CAE" w14:paraId="5BAE37B3" w14:textId="77777777" w:rsidTr="00580E62">
        <w:trPr>
          <w:cantSplit/>
        </w:trPr>
        <w:tc>
          <w:tcPr>
            <w:tcW w:w="1134" w:type="dxa"/>
            <w:shd w:val="clear" w:color="auto" w:fill="D9D9D9" w:themeFill="background1" w:themeFillShade="D9"/>
          </w:tcPr>
          <w:p w14:paraId="06AAB98B" w14:textId="77777777" w:rsidR="00403A25" w:rsidRPr="00B05372" w:rsidRDefault="0055084A" w:rsidP="00403A25">
            <w:pPr>
              <w:pStyle w:val="TAC"/>
              <w:rPr>
                <w:ins w:id="707" w:author="Lola AO15" w:date="2025-11-17T08:54:00Z" w16du:dateUtc="2025-11-17T16:54:00Z"/>
                <w:strike/>
                <w:lang w:eastAsia="zh-CN"/>
              </w:rPr>
            </w:pPr>
            <w:proofErr w:type="gramStart"/>
            <w:r w:rsidRPr="00B05372">
              <w:rPr>
                <w:rFonts w:hint="eastAsia"/>
                <w:strike/>
                <w:lang w:eastAsia="zh-CN"/>
              </w:rPr>
              <w:t xml:space="preserve">CPR </w:t>
            </w:r>
            <w:r w:rsidRPr="00B05372">
              <w:rPr>
                <w:strike/>
              </w:rPr>
              <w:t xml:space="preserve"> </w:t>
            </w:r>
            <w:r w:rsidRPr="00B05372">
              <w:rPr>
                <w:strike/>
                <w:lang w:eastAsia="zh-CN"/>
              </w:rPr>
              <w:t>Y.1.8</w:t>
            </w:r>
            <w:proofErr w:type="gramEnd"/>
            <w:r w:rsidRPr="00B05372">
              <w:rPr>
                <w:strike/>
                <w:lang w:eastAsia="zh-CN"/>
              </w:rPr>
              <w:t>-</w:t>
            </w:r>
            <w:r w:rsidRPr="00B05372">
              <w:rPr>
                <w:rFonts w:hint="eastAsia"/>
                <w:strike/>
                <w:lang w:eastAsia="zh-CN"/>
              </w:rPr>
              <w:t>5-2</w:t>
            </w:r>
          </w:p>
          <w:p w14:paraId="05002055" w14:textId="006A4143" w:rsidR="00B05372" w:rsidRPr="00B05372" w:rsidRDefault="00B05372" w:rsidP="00403A25">
            <w:pPr>
              <w:pStyle w:val="TAC"/>
            </w:pPr>
            <w:ins w:id="708" w:author="Lola AO15" w:date="2025-11-17T08:54:00Z" w16du:dateUtc="2025-11-17T16:54:00Z">
              <w:r w:rsidRPr="00B05372">
                <w:rPr>
                  <w:lang w:eastAsia="zh-CN"/>
                </w:rPr>
                <w:t>-</w:t>
              </w:r>
            </w:ins>
          </w:p>
        </w:tc>
        <w:tc>
          <w:tcPr>
            <w:tcW w:w="4536" w:type="dxa"/>
            <w:shd w:val="clear" w:color="auto" w:fill="D9D9D9" w:themeFill="background1" w:themeFillShade="D9"/>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shd w:val="clear" w:color="auto" w:fill="D9D9D9" w:themeFill="background1" w:themeFillShade="D9"/>
          </w:tcPr>
          <w:p w14:paraId="1C2D61B4" w14:textId="77777777" w:rsidR="00403A25" w:rsidRPr="00E333E4" w:rsidRDefault="00403A25" w:rsidP="00403A25">
            <w:pPr>
              <w:pStyle w:val="TAL"/>
              <w:jc w:val="center"/>
            </w:pPr>
            <w:r w:rsidRPr="0070286F">
              <w:t>PR 6.25.6-1</w:t>
            </w:r>
          </w:p>
        </w:tc>
        <w:tc>
          <w:tcPr>
            <w:tcW w:w="2268" w:type="dxa"/>
            <w:shd w:val="clear" w:color="auto" w:fill="D9D9D9" w:themeFill="background1" w:themeFillShade="D9"/>
          </w:tcPr>
          <w:p w14:paraId="1409EBF8" w14:textId="7CD1C5F2" w:rsidR="00403A25" w:rsidRDefault="00212F01" w:rsidP="00403A25">
            <w:pPr>
              <w:pStyle w:val="TAL"/>
              <w:jc w:val="center"/>
              <w:rPr>
                <w:lang w:eastAsia="zh-CN"/>
              </w:rPr>
            </w:pPr>
            <w:ins w:id="709" w:author="Lola AO15" w:date="2025-11-17T09:01:00Z" w16du:dateUtc="2025-11-17T17:01:00Z">
              <w:r>
                <w:rPr>
                  <w:lang w:eastAsia="zh-CN"/>
                </w:rPr>
                <w:t>Support for AI</w:t>
              </w:r>
              <w:r>
                <w:rPr>
                  <w:lang w:eastAsia="zh-CN"/>
                </w:rPr>
                <w:t>/ML</w:t>
              </w:r>
              <w:r>
                <w:rPr>
                  <w:lang w:eastAsia="zh-CN"/>
                </w:rPr>
                <w:t xml:space="preserve"> </w:t>
              </w:r>
              <w:r>
                <w:rPr>
                  <w:lang w:eastAsia="zh-CN"/>
                </w:rPr>
                <w:t xml:space="preserve">model training and inference </w:t>
              </w:r>
              <w:r w:rsidR="003A6733">
                <w:rPr>
                  <w:lang w:eastAsia="zh-CN"/>
                </w:rPr>
                <w:t xml:space="preserve">and AI model </w:t>
              </w:r>
            </w:ins>
          </w:p>
        </w:tc>
      </w:tr>
      <w:tr w:rsidR="00403A25" w:rsidRPr="00457CAE" w14:paraId="2113DB12" w14:textId="77777777" w:rsidTr="00FA2218">
        <w:trPr>
          <w:cantSplit/>
        </w:trPr>
        <w:tc>
          <w:tcPr>
            <w:tcW w:w="1134" w:type="dxa"/>
          </w:tcPr>
          <w:p w14:paraId="471E8DDB" w14:textId="25C45C94" w:rsidR="00403A25" w:rsidRPr="001222A8" w:rsidRDefault="0055084A" w:rsidP="00403A25">
            <w:pPr>
              <w:pStyle w:val="TAC"/>
              <w:rPr>
                <w:strike/>
                <w:highlight w:val="yellow"/>
              </w:rPr>
            </w:pPr>
            <w:proofErr w:type="gramStart"/>
            <w:r w:rsidRPr="001222A8">
              <w:rPr>
                <w:rFonts w:hint="eastAsia"/>
                <w:strike/>
                <w:lang w:eastAsia="zh-CN"/>
              </w:rPr>
              <w:t xml:space="preserve">CPR </w:t>
            </w:r>
            <w:r w:rsidRPr="001222A8">
              <w:rPr>
                <w:strike/>
              </w:rPr>
              <w:t xml:space="preserve"> </w:t>
            </w:r>
            <w:r w:rsidRPr="001222A8">
              <w:rPr>
                <w:strike/>
                <w:lang w:eastAsia="zh-CN"/>
              </w:rPr>
              <w:t>Y.1.8</w:t>
            </w:r>
            <w:proofErr w:type="gramEnd"/>
            <w:r w:rsidRPr="001222A8">
              <w:rPr>
                <w:strike/>
                <w:lang w:eastAsia="zh-CN"/>
              </w:rPr>
              <w:t>-</w:t>
            </w:r>
            <w:r w:rsidRPr="001222A8">
              <w:rPr>
                <w:rFonts w:hint="eastAsia"/>
                <w:strike/>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w:t>
            </w:r>
            <w:proofErr w:type="gramStart"/>
            <w:r w:rsidRPr="00B916A2">
              <w:rPr>
                <w:bCs/>
              </w:rPr>
              <w:t>a</w:t>
            </w:r>
            <w:proofErr w:type="gramEnd"/>
            <w:r w:rsidRPr="00B916A2">
              <w:rPr>
                <w:bCs/>
              </w:rPr>
              <w:t xml:space="preserve">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63D297BB" w14:textId="7B306309" w:rsidR="00403A25" w:rsidRDefault="005452A1" w:rsidP="00403A25">
            <w:pPr>
              <w:pStyle w:val="TAL"/>
              <w:jc w:val="center"/>
              <w:rPr>
                <w:lang w:eastAsia="zh-CN"/>
              </w:rPr>
            </w:pPr>
            <w:ins w:id="710" w:author="Lola AO15" w:date="2025-11-17T09:58:00Z" w16du:dateUtc="2025-11-17T17:58:00Z">
              <w:r>
                <w:t>Support for offloading AI task from 3</w:t>
              </w:r>
              <w:r w:rsidRPr="005452A1">
                <w:rPr>
                  <w:vertAlign w:val="superscript"/>
                </w:rPr>
                <w:t>rd</w:t>
              </w:r>
              <w:r>
                <w:t xml:space="preserve"> party application </w:t>
              </w:r>
            </w:ins>
            <w:r w:rsidR="00403A25" w:rsidRPr="00AC4D30">
              <w:rPr>
                <w:strike/>
              </w:rPr>
              <w:t>AI services</w:t>
            </w:r>
            <w:r w:rsidR="00403A25" w:rsidRPr="00AC4D30">
              <w:rPr>
                <w:rFonts w:hint="eastAsia"/>
                <w:strike/>
                <w:lang w:eastAsia="zh-CN"/>
              </w:rPr>
              <w:t>, general</w:t>
            </w:r>
          </w:p>
        </w:tc>
      </w:tr>
      <w:tr w:rsidR="00403A25" w:rsidRPr="00457CAE" w14:paraId="3ED9BD81" w14:textId="77777777" w:rsidTr="00FA2218">
        <w:trPr>
          <w:cantSplit/>
        </w:trPr>
        <w:tc>
          <w:tcPr>
            <w:tcW w:w="1134" w:type="dxa"/>
          </w:tcPr>
          <w:p w14:paraId="1F7F3619" w14:textId="77777777" w:rsidR="00403A25" w:rsidRPr="00D51158" w:rsidRDefault="00C107DB" w:rsidP="00403A25">
            <w:pPr>
              <w:pStyle w:val="TAC"/>
              <w:rPr>
                <w:ins w:id="711" w:author="Lola AO15" w:date="2025-11-17T09:18:00Z" w16du:dateUtc="2025-11-17T17:18:00Z"/>
                <w:strike/>
                <w:lang w:eastAsia="zh-CN"/>
              </w:rPr>
            </w:pPr>
            <w:proofErr w:type="gramStart"/>
            <w:r w:rsidRPr="00D51158">
              <w:rPr>
                <w:rFonts w:hint="eastAsia"/>
                <w:strike/>
                <w:lang w:eastAsia="zh-CN"/>
              </w:rPr>
              <w:t xml:space="preserve">CPR </w:t>
            </w:r>
            <w:r w:rsidRPr="00D51158">
              <w:rPr>
                <w:strike/>
              </w:rPr>
              <w:t xml:space="preserve"> </w:t>
            </w:r>
            <w:r w:rsidRPr="00D51158">
              <w:rPr>
                <w:strike/>
                <w:lang w:eastAsia="zh-CN"/>
              </w:rPr>
              <w:t>Y.1.8</w:t>
            </w:r>
            <w:proofErr w:type="gramEnd"/>
            <w:r w:rsidRPr="00D51158">
              <w:rPr>
                <w:strike/>
                <w:lang w:eastAsia="zh-CN"/>
              </w:rPr>
              <w:t>-</w:t>
            </w:r>
            <w:r w:rsidRPr="00D51158">
              <w:rPr>
                <w:rFonts w:hint="eastAsia"/>
                <w:strike/>
                <w:lang w:eastAsia="zh-CN"/>
              </w:rPr>
              <w:t>5-4</w:t>
            </w:r>
          </w:p>
          <w:p w14:paraId="0062689C" w14:textId="24A6E898" w:rsidR="00CF72D8" w:rsidRPr="00592B35" w:rsidRDefault="00CF72D8" w:rsidP="00403A25">
            <w:pPr>
              <w:pStyle w:val="TAC"/>
              <w:rPr>
                <w:strike/>
                <w:highlight w:val="yellow"/>
              </w:rPr>
            </w:pPr>
          </w:p>
        </w:tc>
        <w:tc>
          <w:tcPr>
            <w:tcW w:w="4536" w:type="dxa"/>
          </w:tcPr>
          <w:p w14:paraId="5A53E151" w14:textId="77777777" w:rsidR="00403A25" w:rsidRPr="00592B35" w:rsidRDefault="00403A25" w:rsidP="00403A25">
            <w:pPr>
              <w:pStyle w:val="TAL"/>
              <w:rPr>
                <w:strike/>
              </w:rPr>
            </w:pPr>
            <w:r w:rsidRPr="00592B35">
              <w:rPr>
                <w:strike/>
              </w:rPr>
              <w:t>Subject to operator’s policy, the 6G network shall provide a means to expose the communication QoS information (e.g. latency) between a given Service Hosting Environment and a UE to an authorized 3</w:t>
            </w:r>
            <w:r w:rsidRPr="00592B35">
              <w:rPr>
                <w:strike/>
                <w:vertAlign w:val="superscript"/>
              </w:rPr>
              <w:t>rd</w:t>
            </w:r>
            <w:r w:rsidRPr="00592B35">
              <w:rPr>
                <w:strike/>
              </w:rPr>
              <w:t xml:space="preserve"> party for providing AI services to the application on the UE.</w:t>
            </w:r>
          </w:p>
        </w:tc>
        <w:tc>
          <w:tcPr>
            <w:tcW w:w="1701" w:type="dxa"/>
          </w:tcPr>
          <w:p w14:paraId="5EF7C68E" w14:textId="77777777" w:rsidR="00403A25" w:rsidRPr="00592B35" w:rsidRDefault="00403A25" w:rsidP="00403A25">
            <w:pPr>
              <w:pStyle w:val="TAL"/>
              <w:jc w:val="center"/>
              <w:rPr>
                <w:strike/>
              </w:rPr>
            </w:pPr>
            <w:r w:rsidRPr="00592B35">
              <w:rPr>
                <w:strike/>
              </w:rPr>
              <w:t>PR 6.18.6-1</w:t>
            </w:r>
          </w:p>
        </w:tc>
        <w:tc>
          <w:tcPr>
            <w:tcW w:w="2268" w:type="dxa"/>
          </w:tcPr>
          <w:p w14:paraId="62890D8D" w14:textId="77777777" w:rsidR="00403A25" w:rsidRPr="00592B35" w:rsidRDefault="00403A25" w:rsidP="00403A25">
            <w:pPr>
              <w:pStyle w:val="TAL"/>
              <w:jc w:val="center"/>
              <w:rPr>
                <w:strike/>
                <w:lang w:eastAsia="zh-CN"/>
              </w:rPr>
            </w:pPr>
            <w:r w:rsidRPr="00592B35">
              <w:rPr>
                <w:strike/>
              </w:rPr>
              <w:t>AI services</w:t>
            </w:r>
            <w:r w:rsidRPr="00592B35">
              <w:rPr>
                <w:rFonts w:hint="eastAsia"/>
                <w:strike/>
                <w:lang w:eastAsia="zh-CN"/>
              </w:rPr>
              <w:t>, exposure</w:t>
            </w:r>
          </w:p>
        </w:tc>
      </w:tr>
      <w:tr w:rsidR="000C5D18" w:rsidRPr="00457CAE" w14:paraId="099F1B6F" w14:textId="77777777" w:rsidTr="00FA2218">
        <w:trPr>
          <w:cantSplit/>
          <w:ins w:id="712" w:author="Lola AO15" w:date="2025-11-17T09:14:00Z" w16du:dateUtc="2025-11-17T17:14:00Z"/>
        </w:trPr>
        <w:tc>
          <w:tcPr>
            <w:tcW w:w="1134" w:type="dxa"/>
          </w:tcPr>
          <w:p w14:paraId="1E429B82" w14:textId="77777777" w:rsidR="000C5D18" w:rsidRPr="00093DA8" w:rsidRDefault="009A0D62" w:rsidP="000C5D18">
            <w:pPr>
              <w:pStyle w:val="TAC"/>
              <w:rPr>
                <w:ins w:id="713" w:author="Lola AO15" w:date="2025-11-17T09:17:00Z" w16du:dateUtc="2025-11-17T17:17:00Z"/>
                <w:lang w:eastAsia="zh-CN"/>
              </w:rPr>
            </w:pPr>
            <w:ins w:id="714" w:author="Lola AO15" w:date="2025-11-17T09:17:00Z" w16du:dateUtc="2025-11-17T17:17:00Z">
              <w:r w:rsidRPr="00093DA8">
                <w:rPr>
                  <w:lang w:eastAsia="zh-CN"/>
                </w:rPr>
                <w:t>CPR</w:t>
              </w:r>
            </w:ins>
          </w:p>
          <w:p w14:paraId="2379FA05" w14:textId="00746416" w:rsidR="009A0D62" w:rsidRPr="00093DA8" w:rsidRDefault="009A0D62" w:rsidP="000C5D18">
            <w:pPr>
              <w:pStyle w:val="TAC"/>
              <w:rPr>
                <w:ins w:id="715" w:author="Lola AO15" w:date="2025-11-17T09:14:00Z" w16du:dateUtc="2025-11-17T17:14:00Z"/>
                <w:rFonts w:hint="eastAsia"/>
                <w:lang w:eastAsia="zh-CN"/>
              </w:rPr>
            </w:pPr>
            <w:ins w:id="716" w:author="Lola AO15" w:date="2025-11-17T09:17:00Z" w16du:dateUtc="2025-11-17T17:17:00Z">
              <w:r w:rsidRPr="00093DA8">
                <w:rPr>
                  <w:lang w:eastAsia="zh-CN"/>
                </w:rPr>
                <w:t>Y.1.8</w:t>
              </w:r>
              <w:r w:rsidRPr="00093DA8">
                <w:rPr>
                  <w:lang w:eastAsia="zh-CN"/>
                </w:rPr>
                <w:t>-</w:t>
              </w:r>
            </w:ins>
            <w:ins w:id="717" w:author="Lola AO15" w:date="2025-11-17T09:25:00Z" w16du:dateUtc="2025-11-17T17:25:00Z">
              <w:r w:rsidR="00093DA8" w:rsidRPr="00093DA8">
                <w:rPr>
                  <w:lang w:eastAsia="zh-CN"/>
                </w:rPr>
                <w:t>5</w:t>
              </w:r>
            </w:ins>
            <w:ins w:id="718" w:author="Lola AO15" w:date="2025-11-17T09:17:00Z" w16du:dateUtc="2025-11-17T17:17:00Z">
              <w:r w:rsidRPr="00093DA8">
                <w:rPr>
                  <w:lang w:eastAsia="zh-CN"/>
                </w:rPr>
                <w:t>-</w:t>
              </w:r>
            </w:ins>
            <w:ins w:id="719" w:author="Lola AO15" w:date="2025-11-17T09:25:00Z" w16du:dateUtc="2025-11-17T17:25:00Z">
              <w:r w:rsidR="00093DA8" w:rsidRPr="00093DA8">
                <w:rPr>
                  <w:lang w:eastAsia="zh-CN"/>
                </w:rPr>
                <w:t>2</w:t>
              </w:r>
            </w:ins>
          </w:p>
        </w:tc>
        <w:tc>
          <w:tcPr>
            <w:tcW w:w="4536" w:type="dxa"/>
          </w:tcPr>
          <w:p w14:paraId="19794452" w14:textId="144B768F" w:rsidR="000C5D18" w:rsidRPr="00093DA8" w:rsidRDefault="000C5D18" w:rsidP="000C5D18">
            <w:pPr>
              <w:pStyle w:val="TAL"/>
              <w:rPr>
                <w:ins w:id="720" w:author="Lola AO15" w:date="2025-11-17T09:14:00Z" w16du:dateUtc="2025-11-17T17:14:00Z"/>
                <w:rFonts w:cs="Arial"/>
                <w:szCs w:val="18"/>
              </w:rPr>
            </w:pPr>
            <w:ins w:id="721" w:author="Lola AO15" w:date="2025-11-17T09:14:00Z" w16du:dateUtc="2025-11-17T17:14:00Z">
              <w:r w:rsidRPr="00093DA8">
                <w:rPr>
                  <w:rFonts w:cs="Arial"/>
                  <w:szCs w:val="18"/>
                </w:rPr>
                <w:t xml:space="preserve">Subject to </w:t>
              </w:r>
              <w:r w:rsidRPr="00093DA8">
                <w:rPr>
                  <w:rFonts w:cs="Arial"/>
                  <w:szCs w:val="18"/>
                </w:rPr>
                <w:t>operator’s policy</w:t>
              </w:r>
            </w:ins>
            <w:ins w:id="722" w:author="Lola AO15" w:date="2025-11-17T10:05:00Z" w16du:dateUtc="2025-11-17T18:05:00Z">
              <w:r w:rsidR="00180C30">
                <w:rPr>
                  <w:rFonts w:cs="Arial"/>
                  <w:szCs w:val="18"/>
                </w:rPr>
                <w:t xml:space="preserve"> and user </w:t>
              </w:r>
            </w:ins>
            <w:ins w:id="723" w:author="Lola AO15" w:date="2025-11-17T10:06:00Z" w16du:dateUtc="2025-11-17T18:06:00Z">
              <w:r w:rsidR="00180C30">
                <w:rPr>
                  <w:rFonts w:cs="Arial"/>
                  <w:szCs w:val="18"/>
                </w:rPr>
                <w:t>preference,</w:t>
              </w:r>
            </w:ins>
            <w:ins w:id="724" w:author="Lola AO15" w:date="2025-11-17T09:14:00Z" w16du:dateUtc="2025-11-17T17:14:00Z">
              <w:r w:rsidRPr="00093DA8">
                <w:rPr>
                  <w:rFonts w:cs="Arial"/>
                  <w:szCs w:val="18"/>
                </w:rPr>
                <w:t xml:space="preserve"> the 6G network shall be able to securely expose the result of AI service (e.g. </w:t>
              </w:r>
              <w:r w:rsidRPr="00093DA8">
                <w:rPr>
                  <w:rFonts w:cs="Arial"/>
                  <w:szCs w:val="18"/>
                  <w:lang w:eastAsia="zh-CN"/>
                </w:rPr>
                <w:t>AI analysis or prediction, AI model or AI inference, etc</w:t>
              </w:r>
              <w:r w:rsidRPr="00093DA8">
                <w:rPr>
                  <w:rFonts w:cs="Arial"/>
                  <w:szCs w:val="18"/>
                </w:rPr>
                <w:t>) to user/subscriber</w:t>
              </w:r>
              <w:r w:rsidRPr="00093DA8">
                <w:rPr>
                  <w:rFonts w:cs="Arial"/>
                  <w:szCs w:val="18"/>
                  <w:lang w:eastAsia="zh-CN"/>
                </w:rPr>
                <w:t xml:space="preserve"> via application on UE(s) or authorized third parties</w:t>
              </w:r>
            </w:ins>
            <w:ins w:id="725" w:author="Lola AO15" w:date="2025-11-17T09:15:00Z" w16du:dateUtc="2025-11-17T17:15:00Z">
              <w:r w:rsidR="00BF0304" w:rsidRPr="00093DA8">
                <w:rPr>
                  <w:rFonts w:cs="Arial"/>
                  <w:szCs w:val="18"/>
                  <w:lang w:eastAsia="zh-CN"/>
                </w:rPr>
                <w:t>.</w:t>
              </w:r>
            </w:ins>
          </w:p>
        </w:tc>
        <w:tc>
          <w:tcPr>
            <w:tcW w:w="1701" w:type="dxa"/>
          </w:tcPr>
          <w:p w14:paraId="41F4D146" w14:textId="77777777" w:rsidR="000C5D18" w:rsidRPr="00093DA8" w:rsidRDefault="00CF72D8" w:rsidP="000C5D18">
            <w:pPr>
              <w:pStyle w:val="TAL"/>
              <w:jc w:val="center"/>
              <w:rPr>
                <w:ins w:id="726" w:author="Lola AO15" w:date="2025-11-17T09:19:00Z" w16du:dateUtc="2025-11-17T17:19:00Z"/>
              </w:rPr>
            </w:pPr>
            <w:ins w:id="727" w:author="Lola AO15" w:date="2025-11-17T09:19:00Z" w16du:dateUtc="2025-11-17T17:19:00Z">
              <w:r w:rsidRPr="00093DA8">
                <w:t>PR 6.35.6-1</w:t>
              </w:r>
            </w:ins>
          </w:p>
          <w:p w14:paraId="5C3EC199" w14:textId="5CDD254C" w:rsidR="00CF72D8" w:rsidRPr="00093DA8" w:rsidRDefault="00CF72D8" w:rsidP="000C5D18">
            <w:pPr>
              <w:pStyle w:val="TAL"/>
              <w:jc w:val="center"/>
              <w:rPr>
                <w:ins w:id="728" w:author="Lola AO15" w:date="2025-11-17T09:14:00Z" w16du:dateUtc="2025-11-17T17:14:00Z"/>
                <w:rFonts w:cs="Arial"/>
                <w:sz w:val="20"/>
              </w:rPr>
            </w:pPr>
            <w:ins w:id="729" w:author="Lola AO15" w:date="2025-11-17T09:19:00Z" w16du:dateUtc="2025-11-17T17:19:00Z">
              <w:r w:rsidRPr="00093DA8">
                <w:t>PR 6.51.6-4</w:t>
              </w:r>
            </w:ins>
          </w:p>
        </w:tc>
        <w:tc>
          <w:tcPr>
            <w:tcW w:w="2268" w:type="dxa"/>
          </w:tcPr>
          <w:p w14:paraId="6E95F32E" w14:textId="5A751592" w:rsidR="000C5D18" w:rsidRPr="00093DA8" w:rsidRDefault="00CF72D8" w:rsidP="000C5D18">
            <w:pPr>
              <w:pStyle w:val="TAL"/>
              <w:jc w:val="center"/>
              <w:rPr>
                <w:ins w:id="730" w:author="Lola AO15" w:date="2025-11-17T09:14:00Z" w16du:dateUtc="2025-11-17T17:14:00Z"/>
              </w:rPr>
            </w:pPr>
            <w:ins w:id="731" w:author="Lola AO15" w:date="2025-11-17T09:18:00Z" w16du:dateUtc="2025-11-17T17:18:00Z">
              <w:r w:rsidRPr="00093DA8">
                <w:t xml:space="preserve">Service Exposure of AI service </w:t>
              </w:r>
            </w:ins>
          </w:p>
        </w:tc>
      </w:tr>
      <w:tr w:rsidR="000C5D18" w:rsidRPr="00457CAE" w14:paraId="42A393A2" w14:textId="77777777" w:rsidTr="009A0D62">
        <w:trPr>
          <w:cantSplit/>
        </w:trPr>
        <w:tc>
          <w:tcPr>
            <w:tcW w:w="1134" w:type="dxa"/>
            <w:shd w:val="clear" w:color="auto" w:fill="D9D9D9" w:themeFill="background1" w:themeFillShade="D9"/>
          </w:tcPr>
          <w:p w14:paraId="4903FA7B" w14:textId="77777777" w:rsidR="000C5D18" w:rsidRPr="00817CCE" w:rsidRDefault="000C5D18" w:rsidP="000C5D18">
            <w:pPr>
              <w:pStyle w:val="TAC"/>
              <w:rPr>
                <w:ins w:id="732" w:author="Lola AO15" w:date="2025-11-17T09:16:00Z" w16du:dateUtc="2025-11-17T17:16:00Z"/>
                <w:strike/>
                <w:lang w:eastAsia="zh-CN"/>
              </w:rPr>
            </w:pPr>
            <w:proofErr w:type="gramStart"/>
            <w:r w:rsidRPr="00817CCE">
              <w:rPr>
                <w:rFonts w:hint="eastAsia"/>
                <w:strike/>
                <w:lang w:eastAsia="zh-CN"/>
              </w:rPr>
              <w:t xml:space="preserve">CPR </w:t>
            </w:r>
            <w:r w:rsidRPr="00817CCE">
              <w:rPr>
                <w:strike/>
              </w:rPr>
              <w:t xml:space="preserve"> </w:t>
            </w:r>
            <w:r w:rsidRPr="00817CCE">
              <w:rPr>
                <w:strike/>
                <w:lang w:eastAsia="zh-CN"/>
              </w:rPr>
              <w:t>Y.1.8</w:t>
            </w:r>
            <w:proofErr w:type="gramEnd"/>
            <w:r w:rsidRPr="00817CCE">
              <w:rPr>
                <w:strike/>
                <w:lang w:eastAsia="zh-CN"/>
              </w:rPr>
              <w:t>-</w:t>
            </w:r>
            <w:r w:rsidRPr="00817CCE">
              <w:rPr>
                <w:rFonts w:hint="eastAsia"/>
                <w:strike/>
                <w:lang w:eastAsia="zh-CN"/>
              </w:rPr>
              <w:t>5-5</w:t>
            </w:r>
          </w:p>
          <w:p w14:paraId="6820CDB7" w14:textId="442DFF76" w:rsidR="00BF0304" w:rsidRPr="00BF0304" w:rsidRDefault="00BF0304" w:rsidP="000C5D18">
            <w:pPr>
              <w:pStyle w:val="TAC"/>
              <w:rPr>
                <w:strike/>
                <w:highlight w:val="yellow"/>
              </w:rPr>
            </w:pPr>
            <w:ins w:id="733" w:author="Lola AO15" w:date="2025-11-17T09:16:00Z" w16du:dateUtc="2025-11-17T17:16:00Z">
              <w:r w:rsidRPr="00817CCE">
                <w:rPr>
                  <w:strike/>
                  <w:lang w:eastAsia="zh-CN"/>
                </w:rPr>
                <w:t>-</w:t>
              </w:r>
            </w:ins>
          </w:p>
        </w:tc>
        <w:tc>
          <w:tcPr>
            <w:tcW w:w="4536" w:type="dxa"/>
            <w:shd w:val="clear" w:color="auto" w:fill="D9D9D9" w:themeFill="background1" w:themeFillShade="D9"/>
          </w:tcPr>
          <w:p w14:paraId="4D80DB31" w14:textId="77777777" w:rsidR="000C5D18" w:rsidRPr="00662817" w:rsidRDefault="000C5D18" w:rsidP="000C5D18">
            <w:pPr>
              <w:pStyle w:val="TAL"/>
            </w:pPr>
            <w:r w:rsidRPr="009941F6">
              <w:t>Subject to regulatory requirements, operator’s policy and user-consent, 6G network shall provide the result of AI task (e.g. AI analysis or prediction) to certain application on UE(s) or authorized third parties in certain area.</w:t>
            </w:r>
          </w:p>
        </w:tc>
        <w:tc>
          <w:tcPr>
            <w:tcW w:w="1701" w:type="dxa"/>
            <w:shd w:val="clear" w:color="auto" w:fill="D9D9D9" w:themeFill="background1" w:themeFillShade="D9"/>
          </w:tcPr>
          <w:p w14:paraId="6365CE5A" w14:textId="77777777" w:rsidR="000C5D18" w:rsidRPr="00662817" w:rsidRDefault="000C5D18" w:rsidP="000C5D18">
            <w:pPr>
              <w:pStyle w:val="TAL"/>
              <w:jc w:val="center"/>
            </w:pPr>
            <w:r w:rsidRPr="009941F6">
              <w:t>PR 6.35.6-1</w:t>
            </w:r>
          </w:p>
        </w:tc>
        <w:tc>
          <w:tcPr>
            <w:tcW w:w="2268" w:type="dxa"/>
            <w:shd w:val="clear" w:color="auto" w:fill="D9D9D9" w:themeFill="background1" w:themeFillShade="D9"/>
          </w:tcPr>
          <w:p w14:paraId="53AA2D95" w14:textId="75AD9CEE" w:rsidR="000C5D18" w:rsidRDefault="000C5D18" w:rsidP="000C5D18">
            <w:pPr>
              <w:pStyle w:val="TAL"/>
              <w:jc w:val="center"/>
              <w:rPr>
                <w:lang w:eastAsia="zh-CN"/>
              </w:rPr>
            </w:pPr>
            <w:r w:rsidRPr="00C50008">
              <w:t xml:space="preserve">AI </w:t>
            </w:r>
            <w:del w:id="734" w:author="Lola AO15" w:date="2025-11-17T10:06:00Z" w16du:dateUtc="2025-11-17T18:06:00Z">
              <w:r w:rsidRPr="00C50008" w:rsidDel="008511AD">
                <w:delText>services</w:delText>
              </w:r>
            </w:del>
            <w:ins w:id="735" w:author="Lola AO15" w:date="2025-11-17T10:06:00Z" w16du:dateUtc="2025-11-17T18:06:00Z">
              <w:r w:rsidR="008511AD">
                <w:t>task results</w:t>
              </w:r>
            </w:ins>
            <w:del w:id="736" w:author="Lola AO15" w:date="2025-11-17T10:06:00Z" w16du:dateUtc="2025-11-17T18:06:00Z">
              <w:r w:rsidDel="008511AD">
                <w:rPr>
                  <w:rFonts w:hint="eastAsia"/>
                  <w:lang w:eastAsia="zh-CN"/>
                </w:rPr>
                <w:delText xml:space="preserve">, </w:delText>
              </w:r>
            </w:del>
            <w:ins w:id="737" w:author="Lola AO15" w:date="2025-11-17T09:16:00Z" w16du:dateUtc="2025-11-17T17:16:00Z">
              <w:r w:rsidR="00D53632">
                <w:rPr>
                  <w:lang w:eastAsia="zh-CN"/>
                </w:rPr>
                <w:t xml:space="preserve"> </w:t>
              </w:r>
            </w:ins>
            <w:r>
              <w:rPr>
                <w:rFonts w:hint="eastAsia"/>
                <w:lang w:eastAsia="zh-CN"/>
              </w:rPr>
              <w:t>exposure</w:t>
            </w:r>
          </w:p>
        </w:tc>
      </w:tr>
      <w:tr w:rsidR="000C5D18" w:rsidRPr="00457CAE" w14:paraId="512278D9" w14:textId="77777777" w:rsidTr="009A0D62">
        <w:trPr>
          <w:cantSplit/>
          <w:ins w:id="738" w:author="Lola AO15" w:date="2025-11-15T09:49:00Z" w16du:dateUtc="2025-11-15T17:49:00Z"/>
        </w:trPr>
        <w:tc>
          <w:tcPr>
            <w:tcW w:w="1134" w:type="dxa"/>
            <w:shd w:val="clear" w:color="auto" w:fill="D9D9D9" w:themeFill="background1" w:themeFillShade="D9"/>
          </w:tcPr>
          <w:p w14:paraId="6EB1C2E2" w14:textId="58732DEE" w:rsidR="000C5D18" w:rsidRDefault="000C5D18" w:rsidP="000C5D18">
            <w:pPr>
              <w:pStyle w:val="TAC"/>
              <w:rPr>
                <w:ins w:id="739" w:author="Lola AO15" w:date="2025-11-15T09:49:00Z" w16du:dateUtc="2025-11-15T17:49:00Z"/>
                <w:rFonts w:hint="eastAsia"/>
                <w:lang w:eastAsia="zh-CN"/>
              </w:rPr>
            </w:pPr>
            <w:ins w:id="740" w:author="Lola AO15" w:date="2025-11-15T09:49:00Z" w16du:dateUtc="2025-11-15T17:49:00Z">
              <w:r>
                <w:rPr>
                  <w:rFonts w:hint="eastAsia"/>
                  <w:lang w:eastAsia="zh-CN"/>
                </w:rPr>
                <w:t>-</w:t>
              </w:r>
            </w:ins>
          </w:p>
        </w:tc>
        <w:tc>
          <w:tcPr>
            <w:tcW w:w="4536" w:type="dxa"/>
            <w:shd w:val="clear" w:color="auto" w:fill="D9D9D9" w:themeFill="background1" w:themeFillShade="D9"/>
          </w:tcPr>
          <w:p w14:paraId="348E468C" w14:textId="55B5EB03" w:rsidR="000C5D18" w:rsidRPr="000355BA" w:rsidRDefault="000C5D18" w:rsidP="000C5D18">
            <w:pPr>
              <w:pStyle w:val="TAL"/>
              <w:rPr>
                <w:ins w:id="741" w:author="Lola AO15" w:date="2025-11-15T09:49:00Z" w16du:dateUtc="2025-11-15T17:49:00Z"/>
              </w:rPr>
            </w:pPr>
            <w:ins w:id="742" w:author="Lola AO15" w:date="2025-11-15T09:49:00Z" w16du:dateUtc="2025-11-15T17:49:00Z">
              <w:r w:rsidRPr="0054414D">
                <w:t>Subject to operator policy, the 6G network shall be able to provide and expose AI inference service to the user/subscriber, and ensure required joint (inference, communication) latency.</w:t>
              </w:r>
            </w:ins>
          </w:p>
        </w:tc>
        <w:tc>
          <w:tcPr>
            <w:tcW w:w="1701" w:type="dxa"/>
            <w:shd w:val="clear" w:color="auto" w:fill="D9D9D9" w:themeFill="background1" w:themeFillShade="D9"/>
          </w:tcPr>
          <w:p w14:paraId="513538CF" w14:textId="3F05ACFA" w:rsidR="000C5D18" w:rsidRPr="000355BA" w:rsidRDefault="000C5D18" w:rsidP="000C5D18">
            <w:pPr>
              <w:pStyle w:val="TAL"/>
              <w:jc w:val="center"/>
              <w:rPr>
                <w:ins w:id="743" w:author="Lola AO15" w:date="2025-11-15T09:49:00Z" w16du:dateUtc="2025-11-15T17:49:00Z"/>
              </w:rPr>
            </w:pPr>
            <w:ins w:id="744" w:author="Lola AO15" w:date="2025-11-15T09:49:00Z" w16du:dateUtc="2025-11-15T17:49:00Z">
              <w:r w:rsidRPr="0054414D">
                <w:t>PR 6.51.6-4</w:t>
              </w:r>
            </w:ins>
          </w:p>
        </w:tc>
        <w:tc>
          <w:tcPr>
            <w:tcW w:w="2268" w:type="dxa"/>
            <w:shd w:val="clear" w:color="auto" w:fill="D9D9D9" w:themeFill="background1" w:themeFillShade="D9"/>
          </w:tcPr>
          <w:p w14:paraId="01D12FC6" w14:textId="48CF5AED" w:rsidR="000C5D18" w:rsidRDefault="000C5D18" w:rsidP="000C5D18">
            <w:pPr>
              <w:pStyle w:val="TAL"/>
              <w:jc w:val="center"/>
              <w:rPr>
                <w:ins w:id="745" w:author="Lola AO15" w:date="2025-11-15T09:49:00Z" w16du:dateUtc="2025-11-15T17:49:00Z"/>
                <w:rFonts w:hint="eastAsia"/>
                <w:lang w:eastAsia="zh-CN"/>
              </w:rPr>
            </w:pPr>
            <w:ins w:id="746" w:author="Lola AO15" w:date="2025-11-15T09:49:00Z" w16du:dateUtc="2025-11-15T17:49:00Z">
              <w:r>
                <w:rPr>
                  <w:rFonts w:hint="eastAsia"/>
                  <w:lang w:eastAsia="zh-CN"/>
                </w:rPr>
                <w:t xml:space="preserve">AI inference </w:t>
              </w:r>
              <w:r w:rsidRPr="00027A8A">
                <w:rPr>
                  <w:strike/>
                  <w:lang w:eastAsia="zh-CN"/>
                </w:rPr>
                <w:t>P</w:t>
              </w:r>
              <w:r w:rsidRPr="00027A8A">
                <w:rPr>
                  <w:rFonts w:hint="eastAsia"/>
                  <w:strike/>
                  <w:lang w:eastAsia="zh-CN"/>
                </w:rPr>
                <w:t>erformance</w:t>
              </w:r>
            </w:ins>
            <w:ins w:id="747" w:author="Lola AO15" w:date="2025-11-17T08:56:00Z" w16du:dateUtc="2025-11-17T16:56:00Z">
              <w:r>
                <w:rPr>
                  <w:strike/>
                  <w:lang w:eastAsia="zh-CN"/>
                </w:rPr>
                <w:t xml:space="preserve"> </w:t>
              </w:r>
            </w:ins>
            <w:ins w:id="748" w:author="Lola AO15" w:date="2025-11-17T09:16:00Z" w16du:dateUtc="2025-11-17T17:16:00Z">
              <w:r w:rsidR="00D53632">
                <w:rPr>
                  <w:lang w:eastAsia="zh-CN"/>
                </w:rPr>
                <w:t>service e</w:t>
              </w:r>
            </w:ins>
            <w:ins w:id="749" w:author="Lola AO15" w:date="2025-11-17T08:56:00Z" w16du:dateUtc="2025-11-17T16:56:00Z">
              <w:r w:rsidRPr="00027A8A">
                <w:rPr>
                  <w:lang w:eastAsia="zh-CN"/>
                </w:rPr>
                <w:t>xposure</w:t>
              </w:r>
            </w:ins>
          </w:p>
        </w:tc>
      </w:tr>
      <w:tr w:rsidR="000C5D18" w:rsidRPr="00457CAE" w14:paraId="1A695B44" w14:textId="77777777" w:rsidTr="00FA2218">
        <w:trPr>
          <w:cantSplit/>
        </w:trPr>
        <w:tc>
          <w:tcPr>
            <w:tcW w:w="1134" w:type="dxa"/>
          </w:tcPr>
          <w:p w14:paraId="295ED3CC" w14:textId="77777777" w:rsidR="000C5D18" w:rsidRDefault="000C5D18" w:rsidP="000C5D18">
            <w:pPr>
              <w:pStyle w:val="TAC"/>
              <w:rPr>
                <w:ins w:id="750" w:author="Lola AO15" w:date="2025-11-17T08:57:00Z" w16du:dateUtc="2025-11-17T16:57:00Z"/>
                <w:strike/>
                <w:lang w:eastAsia="zh-CN"/>
              </w:rPr>
            </w:pPr>
            <w:proofErr w:type="gramStart"/>
            <w:r w:rsidRPr="00817CCE">
              <w:rPr>
                <w:rFonts w:hint="eastAsia"/>
                <w:strike/>
                <w:lang w:eastAsia="zh-CN"/>
              </w:rPr>
              <w:t xml:space="preserve">CPR </w:t>
            </w:r>
            <w:r w:rsidRPr="00817CCE">
              <w:rPr>
                <w:strike/>
              </w:rPr>
              <w:t xml:space="preserve"> </w:t>
            </w:r>
            <w:r w:rsidRPr="00817CCE">
              <w:rPr>
                <w:strike/>
                <w:lang w:eastAsia="zh-CN"/>
              </w:rPr>
              <w:t>Y.1.8</w:t>
            </w:r>
            <w:proofErr w:type="gramEnd"/>
            <w:r w:rsidRPr="00817CCE">
              <w:rPr>
                <w:strike/>
                <w:lang w:eastAsia="zh-CN"/>
              </w:rPr>
              <w:t>-</w:t>
            </w:r>
            <w:r w:rsidRPr="00817CCE">
              <w:rPr>
                <w:rFonts w:hint="eastAsia"/>
                <w:strike/>
                <w:lang w:eastAsia="zh-CN"/>
              </w:rPr>
              <w:t>5-6</w:t>
            </w:r>
          </w:p>
          <w:p w14:paraId="05F4FC41" w14:textId="06E86282" w:rsidR="000C5D18" w:rsidRPr="001F3E94" w:rsidRDefault="000C5D18" w:rsidP="000C5D18">
            <w:pPr>
              <w:pStyle w:val="TAC"/>
            </w:pPr>
            <w:ins w:id="751" w:author="Lola AO15" w:date="2025-11-17T08:57:00Z" w16du:dateUtc="2025-11-17T16:57:00Z">
              <w:r w:rsidRPr="001F3E94">
                <w:rPr>
                  <w:lang w:eastAsia="zh-CN"/>
                </w:rPr>
                <w:t>TBD</w:t>
              </w:r>
            </w:ins>
          </w:p>
        </w:tc>
        <w:tc>
          <w:tcPr>
            <w:tcW w:w="4536" w:type="dxa"/>
          </w:tcPr>
          <w:p w14:paraId="227E0855" w14:textId="77777777" w:rsidR="000C5D18" w:rsidRDefault="000C5D18" w:rsidP="000C5D18">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w:t>
            </w:r>
            <w:proofErr w:type="gramStart"/>
            <w:r w:rsidRPr="000355BA">
              <w:t>in order to</w:t>
            </w:r>
            <w:proofErr w:type="gramEnd"/>
            <w:r w:rsidRPr="000355BA">
              <w:t xml:space="preserve"> </w:t>
            </w:r>
            <w:proofErr w:type="spellStart"/>
            <w:r w:rsidRPr="000355BA">
              <w:t>fulfill</w:t>
            </w:r>
            <w:proofErr w:type="spellEnd"/>
            <w:r w:rsidRPr="000355BA">
              <w:t xml:space="preserve"> an AI service request for a user.</w:t>
            </w:r>
          </w:p>
          <w:p w14:paraId="581259A1" w14:textId="77777777" w:rsidR="000C5D18" w:rsidRPr="000355BA" w:rsidRDefault="000C5D18" w:rsidP="000C5D18">
            <w:pPr>
              <w:pStyle w:val="TAL"/>
            </w:pPr>
          </w:p>
          <w:p w14:paraId="53054A88" w14:textId="77777777" w:rsidR="000C5D18" w:rsidRPr="00A75B66" w:rsidRDefault="000C5D18" w:rsidP="000C5D18">
            <w:pPr>
              <w:pStyle w:val="TAL"/>
            </w:pPr>
            <w:r w:rsidRPr="000355BA">
              <w:t>NOTE:</w:t>
            </w:r>
            <w:r w:rsidRPr="000355BA">
              <w:tab/>
              <w:t>It is assumed that the UEs belong to the requesting user.</w:t>
            </w:r>
          </w:p>
        </w:tc>
        <w:tc>
          <w:tcPr>
            <w:tcW w:w="1701" w:type="dxa"/>
          </w:tcPr>
          <w:p w14:paraId="0D092378" w14:textId="77777777" w:rsidR="000C5D18" w:rsidRPr="00A75B66" w:rsidRDefault="000C5D18" w:rsidP="000C5D18">
            <w:pPr>
              <w:pStyle w:val="TAL"/>
              <w:jc w:val="center"/>
            </w:pPr>
            <w:r w:rsidRPr="000355BA">
              <w:t>PR 6.29.6-1</w:t>
            </w:r>
          </w:p>
        </w:tc>
        <w:tc>
          <w:tcPr>
            <w:tcW w:w="2268" w:type="dxa"/>
          </w:tcPr>
          <w:p w14:paraId="32A260D3" w14:textId="77777777" w:rsidR="000C5D18" w:rsidRDefault="000C5D18" w:rsidP="000C5D18">
            <w:pPr>
              <w:pStyle w:val="TAL"/>
              <w:jc w:val="center"/>
              <w:rPr>
                <w:lang w:eastAsia="zh-CN"/>
              </w:rPr>
            </w:pPr>
            <w:r>
              <w:rPr>
                <w:rFonts w:hint="eastAsia"/>
                <w:lang w:eastAsia="zh-CN"/>
              </w:rPr>
              <w:t>AI service, secure</w:t>
            </w:r>
          </w:p>
        </w:tc>
      </w:tr>
      <w:tr w:rsidR="000C5D18" w:rsidRPr="00457CAE" w14:paraId="66A49EA5" w14:textId="77777777" w:rsidTr="00FA2218">
        <w:trPr>
          <w:cantSplit/>
        </w:trPr>
        <w:tc>
          <w:tcPr>
            <w:tcW w:w="1134" w:type="dxa"/>
          </w:tcPr>
          <w:p w14:paraId="462E657D" w14:textId="1FBCBCD5" w:rsidR="000C5D18" w:rsidRDefault="000C5D18" w:rsidP="000C5D1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w:t>
            </w:r>
            <w:ins w:id="752" w:author="Lola AO15" w:date="2025-11-17T09:29:00Z" w16du:dateUtc="2025-11-17T17:29:00Z">
              <w:r w:rsidR="00902A99">
                <w:rPr>
                  <w:lang w:eastAsia="zh-CN"/>
                </w:rPr>
                <w:t>-3</w:t>
              </w:r>
            </w:ins>
            <w:del w:id="753" w:author="Lola AO15" w:date="2025-11-17T09:29:00Z" w16du:dateUtc="2025-11-17T17:29:00Z">
              <w:r w:rsidDel="00902A99">
                <w:rPr>
                  <w:rFonts w:hint="eastAsia"/>
                  <w:lang w:eastAsia="zh-CN"/>
                </w:rPr>
                <w:delText>-</w:delText>
              </w:r>
            </w:del>
            <w:r w:rsidRPr="00902A99">
              <w:rPr>
                <w:rFonts w:hint="eastAsia"/>
                <w:strike/>
                <w:lang w:eastAsia="zh-CN"/>
              </w:rPr>
              <w:t>7</w:t>
            </w:r>
          </w:p>
        </w:tc>
        <w:tc>
          <w:tcPr>
            <w:tcW w:w="4536" w:type="dxa"/>
          </w:tcPr>
          <w:p w14:paraId="7CF847BF" w14:textId="77777777" w:rsidR="000C5D18" w:rsidRPr="00662817" w:rsidRDefault="000C5D18" w:rsidP="000C5D18">
            <w:pPr>
              <w:pStyle w:val="TAL"/>
            </w:pPr>
            <w:r w:rsidRPr="00D54329">
              <w:rPr>
                <w:rFonts w:eastAsia="Yu Mincho"/>
              </w:rPr>
              <w:t>Based on operator's policy and agreement with 3rd party, the 6G network shall support monitoring energy consumption for an AI service (</w:t>
            </w:r>
            <w:r w:rsidRPr="00D54329">
              <w:rPr>
                <w:rFonts w:eastAsia="DengXian"/>
                <w:lang w:eastAsia="zh-CN"/>
              </w:rPr>
              <w:t>e.g. inference</w:t>
            </w:r>
            <w:r w:rsidRPr="00D54329">
              <w:rPr>
                <w:rFonts w:eastAsia="Yu Mincho"/>
              </w:rPr>
              <w:t>) requested by 3rd party</w:t>
            </w:r>
          </w:p>
        </w:tc>
        <w:tc>
          <w:tcPr>
            <w:tcW w:w="1701" w:type="dxa"/>
          </w:tcPr>
          <w:p w14:paraId="5BE55455" w14:textId="77777777" w:rsidR="000C5D18" w:rsidRPr="00662817" w:rsidRDefault="000C5D18" w:rsidP="000C5D18">
            <w:pPr>
              <w:pStyle w:val="TAL"/>
              <w:jc w:val="center"/>
            </w:pPr>
            <w:r w:rsidRPr="002976A3">
              <w:t>PR 6.37.6-1</w:t>
            </w:r>
          </w:p>
        </w:tc>
        <w:tc>
          <w:tcPr>
            <w:tcW w:w="2268" w:type="dxa"/>
          </w:tcPr>
          <w:p w14:paraId="07E13B17" w14:textId="77777777" w:rsidR="000C5D18" w:rsidRDefault="000C5D18" w:rsidP="000C5D18">
            <w:pPr>
              <w:pStyle w:val="TAL"/>
              <w:jc w:val="center"/>
              <w:rPr>
                <w:lang w:eastAsia="zh-CN"/>
              </w:rPr>
            </w:pPr>
            <w:r w:rsidRPr="00C50008">
              <w:t xml:space="preserve">AI </w:t>
            </w:r>
            <w:proofErr w:type="gramStart"/>
            <w:r w:rsidRPr="00C50008">
              <w:t>services</w:t>
            </w:r>
            <w:r>
              <w:rPr>
                <w:rFonts w:hint="eastAsia"/>
                <w:lang w:eastAsia="zh-CN"/>
              </w:rPr>
              <w:t xml:space="preserve">, </w:t>
            </w:r>
            <w:r w:rsidRPr="00D54329">
              <w:rPr>
                <w:rFonts w:eastAsia="Yu Mincho"/>
              </w:rPr>
              <w:t xml:space="preserve"> energy</w:t>
            </w:r>
            <w:proofErr w:type="gramEnd"/>
            <w:r w:rsidRPr="00D54329">
              <w:rPr>
                <w:rFonts w:eastAsia="Yu Mincho"/>
              </w:rPr>
              <w:t xml:space="preserve"> consumption</w:t>
            </w:r>
          </w:p>
        </w:tc>
      </w:tr>
      <w:tr w:rsidR="000C5D18" w:rsidRPr="00457CAE" w14:paraId="0B2066F1" w14:textId="77777777" w:rsidTr="00FA2218">
        <w:trPr>
          <w:cantSplit/>
        </w:trPr>
        <w:tc>
          <w:tcPr>
            <w:tcW w:w="1134" w:type="dxa"/>
          </w:tcPr>
          <w:p w14:paraId="5467101C" w14:textId="2AF41BC3" w:rsidR="000C5D18" w:rsidRDefault="000C5D18" w:rsidP="000C5D18">
            <w:pPr>
              <w:pStyle w:val="TAC"/>
            </w:pPr>
            <w:proofErr w:type="gramStart"/>
            <w:r w:rsidRPr="00D51158">
              <w:rPr>
                <w:rFonts w:hint="eastAsia"/>
                <w:lang w:eastAsia="zh-CN"/>
              </w:rPr>
              <w:t xml:space="preserve">CPR </w:t>
            </w:r>
            <w:r w:rsidRPr="00D51158">
              <w:t xml:space="preserve"> </w:t>
            </w:r>
            <w:r w:rsidRPr="00D51158">
              <w:rPr>
                <w:lang w:eastAsia="zh-CN"/>
              </w:rPr>
              <w:t>Y.1.8</w:t>
            </w:r>
            <w:proofErr w:type="gramEnd"/>
            <w:r w:rsidRPr="00D51158">
              <w:rPr>
                <w:lang w:eastAsia="zh-CN"/>
              </w:rPr>
              <w:t>-</w:t>
            </w:r>
            <w:r w:rsidRPr="00D51158">
              <w:rPr>
                <w:rFonts w:hint="eastAsia"/>
                <w:lang w:eastAsia="zh-CN"/>
              </w:rPr>
              <w:t>5-</w:t>
            </w:r>
            <w:ins w:id="754" w:author="Lola AO15" w:date="2025-11-17T09:29:00Z" w16du:dateUtc="2025-11-17T17:29:00Z">
              <w:r w:rsidR="00902A99" w:rsidRPr="00D51158">
                <w:rPr>
                  <w:lang w:eastAsia="zh-CN"/>
                </w:rPr>
                <w:t>4</w:t>
              </w:r>
            </w:ins>
            <w:r w:rsidRPr="00D51158">
              <w:rPr>
                <w:rFonts w:hint="eastAsia"/>
                <w:strike/>
                <w:lang w:eastAsia="zh-CN"/>
              </w:rPr>
              <w:t>8</w:t>
            </w:r>
          </w:p>
        </w:tc>
        <w:tc>
          <w:tcPr>
            <w:tcW w:w="4536" w:type="dxa"/>
          </w:tcPr>
          <w:p w14:paraId="10E1D8CB" w14:textId="77777777" w:rsidR="000C5D18" w:rsidRPr="00662817" w:rsidRDefault="000C5D18" w:rsidP="000C5D18">
            <w:pPr>
              <w:pStyle w:val="TAL"/>
            </w:pPr>
            <w:r w:rsidRPr="002976A3">
              <w:t>Based on operator's policy and agreement with 3rd party, the 6G network shall support exposing energy consumption information of an AI service to 3rd party.</w:t>
            </w:r>
          </w:p>
        </w:tc>
        <w:tc>
          <w:tcPr>
            <w:tcW w:w="1701" w:type="dxa"/>
          </w:tcPr>
          <w:p w14:paraId="43469653" w14:textId="77777777" w:rsidR="000C5D18" w:rsidRPr="00662817" w:rsidRDefault="000C5D18" w:rsidP="000C5D18">
            <w:pPr>
              <w:pStyle w:val="TAL"/>
              <w:jc w:val="center"/>
            </w:pPr>
            <w:r w:rsidRPr="002976A3">
              <w:t>PR 6.37.6-2</w:t>
            </w:r>
          </w:p>
        </w:tc>
        <w:tc>
          <w:tcPr>
            <w:tcW w:w="2268" w:type="dxa"/>
          </w:tcPr>
          <w:p w14:paraId="0601B8EF" w14:textId="77777777" w:rsidR="000C5D18" w:rsidRDefault="000C5D18" w:rsidP="000C5D18">
            <w:pPr>
              <w:pStyle w:val="TAL"/>
              <w:jc w:val="center"/>
              <w:rPr>
                <w:lang w:eastAsia="zh-CN"/>
              </w:rPr>
            </w:pPr>
            <w:r w:rsidRPr="00C50008">
              <w:t xml:space="preserve">AI </w:t>
            </w:r>
            <w:proofErr w:type="gramStart"/>
            <w:r w:rsidRPr="00C50008">
              <w:t>services</w:t>
            </w:r>
            <w:r>
              <w:rPr>
                <w:rFonts w:hint="eastAsia"/>
                <w:lang w:eastAsia="zh-CN"/>
              </w:rPr>
              <w:t xml:space="preserve">, </w:t>
            </w:r>
            <w:r w:rsidRPr="00D54329">
              <w:rPr>
                <w:rFonts w:eastAsia="Yu Mincho"/>
              </w:rPr>
              <w:t xml:space="preserve"> energy</w:t>
            </w:r>
            <w:proofErr w:type="gramEnd"/>
            <w:r w:rsidRPr="00D54329">
              <w:rPr>
                <w:rFonts w:eastAsia="Yu Mincho"/>
              </w:rPr>
              <w:t xml:space="preserve"> consumption</w:t>
            </w:r>
            <w:r>
              <w:rPr>
                <w:rFonts w:hint="eastAsia"/>
                <w:lang w:eastAsia="zh-CN"/>
              </w:rPr>
              <w:t>, exposure</w:t>
            </w:r>
          </w:p>
        </w:tc>
      </w:tr>
      <w:tr w:rsidR="000C5D18" w:rsidRPr="00457CAE" w14:paraId="4D274BDB" w14:textId="77777777" w:rsidTr="00FA2218">
        <w:trPr>
          <w:cantSplit/>
        </w:trPr>
        <w:tc>
          <w:tcPr>
            <w:tcW w:w="1134" w:type="dxa"/>
          </w:tcPr>
          <w:p w14:paraId="6953A498" w14:textId="24C20F60" w:rsidR="000C5D18" w:rsidRPr="00830CC8" w:rsidRDefault="000C5D18" w:rsidP="000C5D18">
            <w:pPr>
              <w:pStyle w:val="TAC"/>
              <w:rPr>
                <w:strike/>
              </w:rPr>
            </w:pPr>
            <w:proofErr w:type="gramStart"/>
            <w:r w:rsidRPr="00830CC8">
              <w:rPr>
                <w:rFonts w:hint="eastAsia"/>
                <w:strike/>
                <w:lang w:eastAsia="zh-CN"/>
              </w:rPr>
              <w:t xml:space="preserve">CPR </w:t>
            </w:r>
            <w:r w:rsidRPr="00830CC8">
              <w:rPr>
                <w:strike/>
              </w:rPr>
              <w:t xml:space="preserve"> </w:t>
            </w:r>
            <w:r w:rsidRPr="00830CC8">
              <w:rPr>
                <w:strike/>
                <w:lang w:eastAsia="zh-CN"/>
              </w:rPr>
              <w:t>Y.1.8</w:t>
            </w:r>
            <w:proofErr w:type="gramEnd"/>
            <w:r w:rsidRPr="00830CC8">
              <w:rPr>
                <w:strike/>
                <w:lang w:eastAsia="zh-CN"/>
              </w:rPr>
              <w:t>-</w:t>
            </w:r>
            <w:r w:rsidRPr="00830CC8">
              <w:rPr>
                <w:rFonts w:hint="eastAsia"/>
                <w:strike/>
                <w:lang w:eastAsia="zh-CN"/>
              </w:rPr>
              <w:t>5-9</w:t>
            </w:r>
          </w:p>
        </w:tc>
        <w:tc>
          <w:tcPr>
            <w:tcW w:w="4536" w:type="dxa"/>
          </w:tcPr>
          <w:p w14:paraId="48DE404C" w14:textId="065F3DC2" w:rsidR="000C5D18" w:rsidRPr="00830CC8" w:rsidRDefault="000C5D18" w:rsidP="000C5D18">
            <w:pPr>
              <w:pStyle w:val="TAL"/>
              <w:rPr>
                <w:strike/>
              </w:rPr>
            </w:pPr>
            <w:r w:rsidRPr="00830CC8">
              <w:rPr>
                <w:strike/>
              </w:rPr>
              <w:t>Subject to operator policy and agreement with the third party, 6G network shall support means for an authorized third party to provide information about expected communication performance requirement</w:t>
            </w:r>
            <w:r w:rsidRPr="00830CC8">
              <w:rPr>
                <w:rFonts w:hint="eastAsia"/>
                <w:strike/>
                <w:lang w:eastAsia="zh-CN"/>
              </w:rPr>
              <w:t xml:space="preserve"> and </w:t>
            </w:r>
            <w:r w:rsidRPr="00830CC8">
              <w:rPr>
                <w:strike/>
              </w:rPr>
              <w:t>AI-related service requirements</w:t>
            </w:r>
            <w:r w:rsidRPr="00830CC8">
              <w:rPr>
                <w:rFonts w:hint="eastAsia"/>
                <w:strike/>
                <w:lang w:eastAsia="zh-CN"/>
              </w:rPr>
              <w:t xml:space="preserve"> (e.g.</w:t>
            </w:r>
            <w:r w:rsidRPr="00830CC8">
              <w:rPr>
                <w:strike/>
              </w:rPr>
              <w:t xml:space="preserve"> related to AI </w:t>
            </w:r>
            <w:r w:rsidRPr="00830CC8">
              <w:rPr>
                <w:strike/>
              </w:rPr>
              <w:lastRenderedPageBreak/>
              <w:t>inference accuracy and latency</w:t>
            </w:r>
            <w:r w:rsidRPr="00830CC8">
              <w:rPr>
                <w:rFonts w:hint="eastAsia"/>
                <w:strike/>
                <w:lang w:eastAsia="zh-CN"/>
              </w:rPr>
              <w:t>)</w:t>
            </w:r>
            <w:r w:rsidRPr="00830CC8">
              <w:rPr>
                <w:strike/>
              </w:rPr>
              <w:t xml:space="preserve">, for the 6G network to provide data transfer accordingly for the application to enhance user experience. </w:t>
            </w:r>
          </w:p>
          <w:p w14:paraId="11557EBA" w14:textId="77777777" w:rsidR="000C5D18" w:rsidRPr="00830CC8" w:rsidRDefault="000C5D18" w:rsidP="000C5D18">
            <w:pPr>
              <w:pStyle w:val="TAL"/>
              <w:rPr>
                <w:strike/>
              </w:rPr>
            </w:pPr>
          </w:p>
          <w:p w14:paraId="17EB5441" w14:textId="77777777" w:rsidR="000C5D18" w:rsidRPr="00830CC8" w:rsidRDefault="000C5D18" w:rsidP="000C5D18">
            <w:pPr>
              <w:pStyle w:val="TAL"/>
              <w:rPr>
                <w:strike/>
              </w:rPr>
            </w:pPr>
            <w:r w:rsidRPr="00830CC8">
              <w:rPr>
                <w:strike/>
              </w:rPr>
              <w:t>NOTE:</w:t>
            </w:r>
            <w:r w:rsidRPr="00830CC8">
              <w:rPr>
                <w:strike/>
              </w:rPr>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830CC8">
              <w:rPr>
                <w:strike/>
              </w:rPr>
              <w:t>a number of</w:t>
            </w:r>
            <w:proofErr w:type="gramEnd"/>
            <w:r w:rsidRPr="00830CC8">
              <w:rPr>
                <w:strike/>
              </w:rPr>
              <w:t xml:space="preserve"> video frames related to providing acceptable user experience.</w:t>
            </w:r>
          </w:p>
        </w:tc>
        <w:tc>
          <w:tcPr>
            <w:tcW w:w="1701" w:type="dxa"/>
          </w:tcPr>
          <w:p w14:paraId="1C6958CF" w14:textId="77777777" w:rsidR="000C5D18" w:rsidRPr="00830CC8" w:rsidRDefault="000C5D18" w:rsidP="000C5D18">
            <w:pPr>
              <w:pStyle w:val="TAL"/>
              <w:jc w:val="center"/>
              <w:rPr>
                <w:strike/>
              </w:rPr>
            </w:pPr>
            <w:r w:rsidRPr="00830CC8">
              <w:rPr>
                <w:strike/>
              </w:rPr>
              <w:lastRenderedPageBreak/>
              <w:t>PR 6.28.6-1</w:t>
            </w:r>
          </w:p>
          <w:p w14:paraId="3A0BFB4F" w14:textId="71429919" w:rsidR="000C5D18" w:rsidRPr="00830CC8" w:rsidRDefault="000C5D18" w:rsidP="000C5D18">
            <w:pPr>
              <w:pStyle w:val="TAL"/>
              <w:jc w:val="center"/>
              <w:rPr>
                <w:strike/>
              </w:rPr>
            </w:pPr>
            <w:r w:rsidRPr="00830CC8">
              <w:rPr>
                <w:strike/>
              </w:rPr>
              <w:t>PR 6.39.6-1</w:t>
            </w:r>
          </w:p>
        </w:tc>
        <w:tc>
          <w:tcPr>
            <w:tcW w:w="2268" w:type="dxa"/>
          </w:tcPr>
          <w:p w14:paraId="78B4DA4A" w14:textId="219DECFC" w:rsidR="000C5D18" w:rsidRPr="00830CC8" w:rsidRDefault="000C5D18" w:rsidP="000C5D18">
            <w:pPr>
              <w:pStyle w:val="TAL"/>
              <w:jc w:val="center"/>
              <w:rPr>
                <w:strike/>
                <w:lang w:eastAsia="zh-CN"/>
              </w:rPr>
            </w:pPr>
            <w:r w:rsidRPr="00830CC8">
              <w:rPr>
                <w:strike/>
                <w:color w:val="EE0000"/>
                <w:lang w:eastAsia="zh-CN"/>
              </w:rPr>
              <w:t>P</w:t>
            </w:r>
            <w:r w:rsidRPr="00830CC8">
              <w:rPr>
                <w:rFonts w:hint="eastAsia"/>
                <w:strike/>
                <w:color w:val="EE0000"/>
                <w:lang w:eastAsia="zh-CN"/>
              </w:rPr>
              <w:t>roposed merged CPR on</w:t>
            </w:r>
            <w:r w:rsidRPr="00830CC8">
              <w:rPr>
                <w:rFonts w:hint="eastAsia"/>
                <w:strike/>
                <w:lang w:eastAsia="zh-CN"/>
              </w:rPr>
              <w:t xml:space="preserve"> </w:t>
            </w:r>
            <w:r w:rsidRPr="00830CC8">
              <w:rPr>
                <w:strike/>
              </w:rPr>
              <w:t>AI service</w:t>
            </w:r>
            <w:r w:rsidRPr="00830CC8">
              <w:rPr>
                <w:rFonts w:hint="eastAsia"/>
                <w:strike/>
                <w:lang w:eastAsia="zh-CN"/>
              </w:rPr>
              <w:t>, performance requirements</w:t>
            </w:r>
          </w:p>
        </w:tc>
      </w:tr>
      <w:tr w:rsidR="000C5D18" w:rsidRPr="00457CAE" w14:paraId="300713ED" w14:textId="77777777" w:rsidTr="00F567FD">
        <w:trPr>
          <w:cantSplit/>
        </w:trPr>
        <w:tc>
          <w:tcPr>
            <w:tcW w:w="1134" w:type="dxa"/>
            <w:shd w:val="clear" w:color="auto" w:fill="D9D9D9" w:themeFill="background1" w:themeFillShade="D9"/>
          </w:tcPr>
          <w:p w14:paraId="01CD38BC" w14:textId="5B659147" w:rsidR="000C5D18" w:rsidRPr="00621891" w:rsidRDefault="000C5D18" w:rsidP="000C5D18">
            <w:pPr>
              <w:pStyle w:val="TAC"/>
              <w:rPr>
                <w:strike/>
                <w:lang w:eastAsia="zh-CN"/>
              </w:rPr>
            </w:pPr>
            <w:r w:rsidRPr="00621891">
              <w:rPr>
                <w:rFonts w:hint="eastAsia"/>
                <w:strike/>
                <w:lang w:eastAsia="zh-CN"/>
              </w:rPr>
              <w:t>-</w:t>
            </w:r>
          </w:p>
        </w:tc>
        <w:tc>
          <w:tcPr>
            <w:tcW w:w="4536" w:type="dxa"/>
            <w:shd w:val="clear" w:color="auto" w:fill="D9D9D9" w:themeFill="background1" w:themeFillShade="D9"/>
          </w:tcPr>
          <w:p w14:paraId="45C8046E" w14:textId="77777777" w:rsidR="000C5D18" w:rsidRPr="00621891" w:rsidRDefault="000C5D18" w:rsidP="000C5D18">
            <w:pPr>
              <w:pStyle w:val="TAL"/>
              <w:rPr>
                <w:strike/>
              </w:rPr>
            </w:pPr>
            <w:r w:rsidRPr="00621891">
              <w:rPr>
                <w:strike/>
              </w:rPr>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255EDB2F" w14:textId="77777777" w:rsidR="000C5D18" w:rsidRPr="00621891" w:rsidRDefault="000C5D18" w:rsidP="000C5D18">
            <w:pPr>
              <w:pStyle w:val="TAL"/>
              <w:rPr>
                <w:strike/>
              </w:rPr>
            </w:pPr>
          </w:p>
          <w:p w14:paraId="390646FC" w14:textId="430B7124" w:rsidR="000C5D18" w:rsidRPr="00621891" w:rsidRDefault="000C5D18" w:rsidP="000C5D18">
            <w:pPr>
              <w:pStyle w:val="TAL"/>
              <w:rPr>
                <w:strike/>
              </w:rPr>
            </w:pPr>
            <w:r w:rsidRPr="00621891">
              <w:rPr>
                <w:strike/>
              </w:rPr>
              <w:t>NOTE:</w:t>
            </w:r>
            <w:r w:rsidRPr="00621891">
              <w:rPr>
                <w:strike/>
              </w:rPr>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621891">
              <w:rPr>
                <w:strike/>
              </w:rPr>
              <w:t>a number of</w:t>
            </w:r>
            <w:proofErr w:type="gramEnd"/>
            <w:r w:rsidRPr="00621891">
              <w:rPr>
                <w:strike/>
              </w:rPr>
              <w:t xml:space="preserve"> video frames related to providing acceptable user experience.</w:t>
            </w:r>
          </w:p>
        </w:tc>
        <w:tc>
          <w:tcPr>
            <w:tcW w:w="1701" w:type="dxa"/>
            <w:shd w:val="clear" w:color="auto" w:fill="D9D9D9" w:themeFill="background1" w:themeFillShade="D9"/>
          </w:tcPr>
          <w:p w14:paraId="40DDFE5A" w14:textId="29004E77" w:rsidR="000C5D18" w:rsidRPr="003D6551" w:rsidRDefault="000C5D18" w:rsidP="000C5D18">
            <w:pPr>
              <w:pStyle w:val="TAL"/>
              <w:jc w:val="center"/>
              <w:rPr>
                <w:strike/>
              </w:rPr>
            </w:pPr>
            <w:r w:rsidRPr="003D6551">
              <w:rPr>
                <w:strike/>
              </w:rPr>
              <w:t>PR 6.28.6-1</w:t>
            </w:r>
          </w:p>
        </w:tc>
        <w:tc>
          <w:tcPr>
            <w:tcW w:w="2268" w:type="dxa"/>
            <w:shd w:val="clear" w:color="auto" w:fill="D9D9D9" w:themeFill="background1" w:themeFillShade="D9"/>
          </w:tcPr>
          <w:p w14:paraId="1F739425" w14:textId="0BCF03A6" w:rsidR="000C5D18" w:rsidRPr="003D6551" w:rsidRDefault="000C5D18" w:rsidP="000C5D18">
            <w:pPr>
              <w:pStyle w:val="TAL"/>
              <w:jc w:val="center"/>
              <w:rPr>
                <w:strike/>
              </w:rPr>
            </w:pPr>
            <w:r w:rsidRPr="003D6551">
              <w:rPr>
                <w:rFonts w:hint="eastAsia"/>
                <w:strike/>
                <w:lang w:eastAsia="zh-CN"/>
              </w:rPr>
              <w:t>performance</w:t>
            </w:r>
          </w:p>
        </w:tc>
      </w:tr>
      <w:tr w:rsidR="000C5D18" w:rsidRPr="00457CAE" w14:paraId="3C8356AE" w14:textId="77777777" w:rsidTr="00830CC8">
        <w:trPr>
          <w:cantSplit/>
        </w:trPr>
        <w:tc>
          <w:tcPr>
            <w:tcW w:w="1134" w:type="dxa"/>
            <w:shd w:val="clear" w:color="auto" w:fill="FFFFFF" w:themeFill="background1"/>
          </w:tcPr>
          <w:p w14:paraId="53821336" w14:textId="4EE925E7" w:rsidR="000C5D18" w:rsidRPr="00C01158" w:rsidRDefault="00946978" w:rsidP="000C5D18">
            <w:pPr>
              <w:pStyle w:val="TAC"/>
              <w:rPr>
                <w:lang w:eastAsia="zh-CN"/>
              </w:rPr>
            </w:pPr>
            <w:proofErr w:type="gramStart"/>
            <w:ins w:id="755" w:author="Lola AO15" w:date="2025-11-17T09:30:00Z" w16du:dateUtc="2025-11-17T17:30:00Z">
              <w:r w:rsidRPr="00C01158">
                <w:rPr>
                  <w:rFonts w:hint="eastAsia"/>
                  <w:lang w:eastAsia="zh-CN"/>
                </w:rPr>
                <w:t xml:space="preserve">CPR </w:t>
              </w:r>
              <w:r w:rsidRPr="00C01158">
                <w:t xml:space="preserve"> </w:t>
              </w:r>
              <w:r w:rsidRPr="00C01158">
                <w:rPr>
                  <w:lang w:eastAsia="zh-CN"/>
                </w:rPr>
                <w:t>Y.1.8</w:t>
              </w:r>
              <w:proofErr w:type="gramEnd"/>
              <w:r w:rsidRPr="00C01158">
                <w:rPr>
                  <w:lang w:eastAsia="zh-CN"/>
                </w:rPr>
                <w:t>-</w:t>
              </w:r>
              <w:r w:rsidRPr="00C01158">
                <w:rPr>
                  <w:rFonts w:hint="eastAsia"/>
                  <w:lang w:eastAsia="zh-CN"/>
                </w:rPr>
                <w:t>5-</w:t>
              </w:r>
            </w:ins>
            <w:ins w:id="756" w:author="Lola AO15" w:date="2025-11-17T09:31:00Z" w16du:dateUtc="2025-11-17T17:31:00Z">
              <w:r w:rsidRPr="00C01158">
                <w:rPr>
                  <w:lang w:eastAsia="zh-CN"/>
                </w:rPr>
                <w:t>5</w:t>
              </w:r>
            </w:ins>
            <w:del w:id="757" w:author="Lola AO15" w:date="2025-11-17T09:27:00Z" w16du:dateUtc="2025-11-17T17:27:00Z">
              <w:r w:rsidR="000C5D18" w:rsidRPr="00C01158" w:rsidDel="00902A99">
                <w:rPr>
                  <w:rFonts w:hint="eastAsia"/>
                  <w:lang w:eastAsia="zh-CN"/>
                </w:rPr>
                <w:delText>-</w:delText>
              </w:r>
            </w:del>
          </w:p>
        </w:tc>
        <w:tc>
          <w:tcPr>
            <w:tcW w:w="4536" w:type="dxa"/>
            <w:shd w:val="clear" w:color="auto" w:fill="FFFFFF" w:themeFill="background1"/>
          </w:tcPr>
          <w:p w14:paraId="4027F35B" w14:textId="6D2B4B7D" w:rsidR="000C5D18" w:rsidRPr="00830CC8" w:rsidRDefault="000C5D18" w:rsidP="000C5D18">
            <w:pPr>
              <w:pStyle w:val="TAL"/>
            </w:pPr>
            <w:r w:rsidRPr="00830CC8">
              <w:t>Subject to the operator’s policy and regulatory requirements, the 6G network shall be able to receive AI-related service requirements</w:t>
            </w:r>
            <w:ins w:id="758" w:author="Lola AO15" w:date="2025-11-15T09:23:00Z" w16du:dateUtc="2025-11-15T17:23:00Z">
              <w:r>
                <w:t xml:space="preserve"> (e.g. </w:t>
              </w:r>
              <w:r w:rsidRPr="00830CC8">
                <w:t>AI inference accuracy and latency</w:t>
              </w:r>
              <w:r>
                <w:t>)</w:t>
              </w:r>
            </w:ins>
            <w:r w:rsidRPr="00830CC8">
              <w:t xml:space="preserve"> from a service consumer (e.g. 3</w:t>
            </w:r>
            <w:r w:rsidRPr="00830CC8">
              <w:rPr>
                <w:vertAlign w:val="superscript"/>
              </w:rPr>
              <w:t>rd</w:t>
            </w:r>
            <w:r w:rsidRPr="00830CC8">
              <w:t xml:space="preserve"> party) as part of a request for an AI service</w:t>
            </w:r>
            <w:ins w:id="759" w:author="Lola AO15" w:date="2025-11-15T09:24:00Z" w16du:dateUtc="2025-11-15T17:24:00Z">
              <w:r>
                <w:t>.</w:t>
              </w:r>
            </w:ins>
            <w:r w:rsidRPr="000C194A">
              <w:rPr>
                <w:strike/>
              </w:rPr>
              <w:t>, for example related to AI inference accuracy and latency</w:t>
            </w:r>
            <w:r w:rsidRPr="00830CC8">
              <w:t>.</w:t>
            </w:r>
          </w:p>
        </w:tc>
        <w:tc>
          <w:tcPr>
            <w:tcW w:w="1701" w:type="dxa"/>
            <w:shd w:val="clear" w:color="auto" w:fill="FFFFFF" w:themeFill="background1"/>
          </w:tcPr>
          <w:p w14:paraId="57AFC3BF" w14:textId="77777777" w:rsidR="000C5D18" w:rsidRPr="00830CC8" w:rsidRDefault="000C5D18" w:rsidP="000C5D18">
            <w:pPr>
              <w:pStyle w:val="TAL"/>
              <w:jc w:val="center"/>
            </w:pPr>
            <w:r w:rsidRPr="00830CC8">
              <w:t>PR 6.39.6-1</w:t>
            </w:r>
          </w:p>
        </w:tc>
        <w:tc>
          <w:tcPr>
            <w:tcW w:w="2268" w:type="dxa"/>
            <w:shd w:val="clear" w:color="auto" w:fill="FFFFFF" w:themeFill="background1"/>
          </w:tcPr>
          <w:p w14:paraId="0CF5607D" w14:textId="28716515" w:rsidR="000C5D18" w:rsidRPr="00830CC8" w:rsidRDefault="000C5D18" w:rsidP="000C5D18">
            <w:pPr>
              <w:pStyle w:val="TAL"/>
              <w:jc w:val="center"/>
              <w:rPr>
                <w:lang w:eastAsia="zh-CN"/>
              </w:rPr>
            </w:pPr>
            <w:r w:rsidRPr="00830CC8">
              <w:t>AI service</w:t>
            </w:r>
            <w:r w:rsidRPr="00830CC8">
              <w:rPr>
                <w:rFonts w:hint="eastAsia"/>
                <w:lang w:eastAsia="zh-CN"/>
              </w:rPr>
              <w:t xml:space="preserve"> performance requirements</w:t>
            </w:r>
            <w:ins w:id="760" w:author="Lola AO15" w:date="2025-11-15T09:22:00Z" w16du:dateUtc="2025-11-15T17:22:00Z">
              <w:r>
                <w:rPr>
                  <w:lang w:eastAsia="zh-CN"/>
                </w:rPr>
                <w:t xml:space="preserve"> reception</w:t>
              </w:r>
            </w:ins>
          </w:p>
        </w:tc>
      </w:tr>
      <w:tr w:rsidR="000C5D18" w:rsidRPr="00457CAE" w14:paraId="77D4B083" w14:textId="77777777" w:rsidTr="007D1F62">
        <w:trPr>
          <w:cantSplit/>
        </w:trPr>
        <w:tc>
          <w:tcPr>
            <w:tcW w:w="1134" w:type="dxa"/>
          </w:tcPr>
          <w:p w14:paraId="65516ECE" w14:textId="22F9C5E9" w:rsidR="000C5D18" w:rsidRPr="00C01158" w:rsidRDefault="000C5D18" w:rsidP="000C5D18">
            <w:pPr>
              <w:pStyle w:val="TAC"/>
            </w:pPr>
            <w:proofErr w:type="gramStart"/>
            <w:r w:rsidRPr="00C01158">
              <w:rPr>
                <w:rFonts w:hint="eastAsia"/>
                <w:lang w:eastAsia="zh-CN"/>
              </w:rPr>
              <w:t xml:space="preserve">CPR </w:t>
            </w:r>
            <w:r w:rsidRPr="00C01158">
              <w:t xml:space="preserve"> </w:t>
            </w:r>
            <w:r w:rsidRPr="00C01158">
              <w:rPr>
                <w:lang w:eastAsia="zh-CN"/>
              </w:rPr>
              <w:t>Y.1.8</w:t>
            </w:r>
            <w:proofErr w:type="gramEnd"/>
            <w:r w:rsidRPr="00C01158">
              <w:rPr>
                <w:lang w:eastAsia="zh-CN"/>
              </w:rPr>
              <w:t>-</w:t>
            </w:r>
            <w:r w:rsidRPr="00C01158">
              <w:rPr>
                <w:rFonts w:hint="eastAsia"/>
                <w:lang w:eastAsia="zh-CN"/>
              </w:rPr>
              <w:t>5-</w:t>
            </w:r>
            <w:ins w:id="761" w:author="Lola AO15" w:date="2025-11-17T09:31:00Z" w16du:dateUtc="2025-11-17T17:31:00Z">
              <w:r w:rsidR="00C01158" w:rsidRPr="00C01158">
                <w:rPr>
                  <w:lang w:eastAsia="zh-CN"/>
                </w:rPr>
                <w:t>6</w:t>
              </w:r>
            </w:ins>
            <w:r w:rsidRPr="00C01158">
              <w:rPr>
                <w:rFonts w:hint="eastAsia"/>
                <w:strike/>
                <w:lang w:eastAsia="zh-CN"/>
              </w:rPr>
              <w:t>9</w:t>
            </w:r>
          </w:p>
        </w:tc>
        <w:tc>
          <w:tcPr>
            <w:tcW w:w="4536" w:type="dxa"/>
          </w:tcPr>
          <w:p w14:paraId="0014B6C5" w14:textId="17FC4DD9" w:rsidR="000C5D18" w:rsidRPr="00E07300" w:rsidRDefault="000C5D18" w:rsidP="000C5D18">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35B4668E" w14:textId="5073936D" w:rsidR="000C5D18" w:rsidRDefault="000C5D18" w:rsidP="000C5D18">
            <w:pPr>
              <w:pStyle w:val="TAL"/>
              <w:jc w:val="center"/>
            </w:pPr>
            <w:r w:rsidRPr="00D652CD">
              <w:t>PR 6.10.6-2</w:t>
            </w:r>
          </w:p>
        </w:tc>
        <w:tc>
          <w:tcPr>
            <w:tcW w:w="2268" w:type="dxa"/>
          </w:tcPr>
          <w:p w14:paraId="64CF17E6" w14:textId="74BD4CAE" w:rsidR="000C5D18" w:rsidRPr="00F128AF" w:rsidRDefault="000C5D18" w:rsidP="000C5D18">
            <w:pPr>
              <w:pStyle w:val="TAL"/>
              <w:jc w:val="center"/>
              <w:rPr>
                <w:lang w:eastAsia="zh-CN"/>
              </w:rPr>
            </w:pPr>
            <w:r w:rsidRPr="00CB4428">
              <w:t xml:space="preserve">AI </w:t>
            </w:r>
            <w:r>
              <w:rPr>
                <w:rFonts w:hint="eastAsia"/>
                <w:lang w:eastAsia="zh-CN"/>
              </w:rPr>
              <w:t>service</w:t>
            </w:r>
            <w:r>
              <w:rPr>
                <w:lang w:eastAsia="zh-CN"/>
              </w:rPr>
              <w:t xml:space="preserve"> </w:t>
            </w:r>
            <w:ins w:id="762" w:author="Lola AO15" w:date="2025-11-15T09:21:00Z" w16du:dateUtc="2025-11-15T17:21:00Z">
              <w:r>
                <w:rPr>
                  <w:lang w:eastAsia="zh-CN"/>
                </w:rPr>
                <w:t>p</w:t>
              </w:r>
            </w:ins>
            <w:r>
              <w:rPr>
                <w:rFonts w:hint="eastAsia"/>
                <w:lang w:eastAsia="zh-CN"/>
              </w:rPr>
              <w:t>erformance</w:t>
            </w:r>
            <w:ins w:id="763" w:author="Lola AO15" w:date="2025-11-15T09:21:00Z" w16du:dateUtc="2025-11-15T17:21:00Z">
              <w:r>
                <w:rPr>
                  <w:lang w:eastAsia="zh-CN"/>
                </w:rPr>
                <w:t xml:space="preserve"> requirements negotiation</w:t>
              </w:r>
            </w:ins>
            <w:r>
              <w:rPr>
                <w:rFonts w:hint="eastAsia"/>
                <w:lang w:eastAsia="zh-CN"/>
              </w:rPr>
              <w:t xml:space="preserve"> </w:t>
            </w:r>
          </w:p>
        </w:tc>
      </w:tr>
      <w:tr w:rsidR="002B155C" w:rsidRPr="00457CAE" w14:paraId="5EC46A90" w14:textId="77777777" w:rsidTr="007D1F62">
        <w:trPr>
          <w:cantSplit/>
        </w:trPr>
        <w:tc>
          <w:tcPr>
            <w:tcW w:w="1134" w:type="dxa"/>
          </w:tcPr>
          <w:p w14:paraId="35848940" w14:textId="3CF74C01" w:rsidR="002B155C" w:rsidRPr="00FE04D6" w:rsidRDefault="002B155C" w:rsidP="002B155C">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w:t>
            </w:r>
            <w:ins w:id="764" w:author="Lola AO15" w:date="2025-11-17T10:00:00Z" w16du:dateUtc="2025-11-17T18:00:00Z">
              <w:r w:rsidR="002D2F93">
                <w:rPr>
                  <w:lang w:eastAsia="zh-CN"/>
                </w:rPr>
                <w:t>7</w:t>
              </w:r>
            </w:ins>
            <w:r w:rsidRPr="00F56A24">
              <w:rPr>
                <w:rFonts w:hint="eastAsia"/>
                <w:strike/>
                <w:lang w:eastAsia="zh-CN"/>
              </w:rPr>
              <w:t>10</w:t>
            </w:r>
          </w:p>
        </w:tc>
        <w:tc>
          <w:tcPr>
            <w:tcW w:w="4536" w:type="dxa"/>
          </w:tcPr>
          <w:p w14:paraId="39DE3D5C" w14:textId="1A9CACB1" w:rsidR="002B155C" w:rsidRDefault="002B155C" w:rsidP="002B155C">
            <w:pPr>
              <w:pStyle w:val="TAL"/>
            </w:pPr>
            <w:r w:rsidRPr="00D652CD">
              <w:t>Subject to operator’s policy, the 6G network shall be able to support mechanism</w:t>
            </w:r>
            <w:ins w:id="765" w:author="Lola AO15" w:date="2025-11-15T09:38:00Z" w16du:dateUtc="2025-11-15T17:38:00Z">
              <w:r>
                <w:t>(s)</w:t>
              </w:r>
            </w:ins>
            <w:r w:rsidRPr="00D652CD">
              <w:t xml:space="preserve"> to </w:t>
            </w:r>
            <w:ins w:id="766" w:author="Lola AO15" w:date="2025-11-15T09:36:00Z" w16du:dateUtc="2025-11-15T17:36:00Z">
              <w:r w:rsidRPr="00CB4428">
                <w:t xml:space="preserve">ensure a </w:t>
              </w:r>
            </w:ins>
            <w:r w:rsidRPr="00D652CD">
              <w:t>guarantee</w:t>
            </w:r>
            <w:ins w:id="767" w:author="Lola AO15" w:date="2025-11-15T09:37:00Z" w16du:dateUtc="2025-11-15T17:37:00Z">
              <w:r>
                <w:t>d</w:t>
              </w:r>
            </w:ins>
            <w:r w:rsidRPr="00D652CD">
              <w:t xml:space="preserve"> </w:t>
            </w:r>
            <w:r w:rsidRPr="009B6F28">
              <w:rPr>
                <w:strike/>
              </w:rPr>
              <w:t>the</w:t>
            </w:r>
            <w:r w:rsidRPr="00D652CD">
              <w:t xml:space="preserve"> service performance (e.g. </w:t>
            </w:r>
            <w:r w:rsidRPr="005A57FF">
              <w:rPr>
                <w:strike/>
              </w:rPr>
              <w:t>joint</w:t>
            </w:r>
            <w:r w:rsidRPr="005A57FF">
              <w:rPr>
                <w:rFonts w:hint="eastAsia"/>
                <w:strike/>
                <w:lang w:eastAsia="zh-CN"/>
              </w:rPr>
              <w:t xml:space="preserve"> </w:t>
            </w:r>
            <w:r w:rsidRPr="005A57FF">
              <w:rPr>
                <w:strike/>
              </w:rPr>
              <w:t>inference</w:t>
            </w:r>
            <w:r w:rsidRPr="005A57FF">
              <w:rPr>
                <w:rFonts w:hint="eastAsia"/>
                <w:strike/>
                <w:lang w:eastAsia="zh-CN"/>
              </w:rPr>
              <w:t xml:space="preserve"> and </w:t>
            </w:r>
            <w:r w:rsidRPr="005A57FF">
              <w:rPr>
                <w:strike/>
              </w:rPr>
              <w:t>communication)</w:t>
            </w:r>
            <w:r w:rsidRPr="0054414D">
              <w:t xml:space="preserve"> latency</w:t>
            </w:r>
            <w:ins w:id="768" w:author="Lola AO15" w:date="2025-11-15T09:45:00Z" w16du:dateUtc="2025-11-15T17:45:00Z">
              <w:r>
                <w:t xml:space="preserve"> and</w:t>
              </w:r>
            </w:ins>
            <w:r w:rsidRPr="00D652CD">
              <w:t xml:space="preserve"> inference accuracy) when providing</w:t>
            </w:r>
            <w:r w:rsidRPr="00077334">
              <w:t xml:space="preserve"> </w:t>
            </w:r>
            <w:r w:rsidRPr="00514BE0">
              <w:rPr>
                <w:strike/>
              </w:rPr>
              <w:t>combined 3GPP service (e.g., combines 6G</w:t>
            </w:r>
            <w:r w:rsidRPr="00077334">
              <w:t xml:space="preserve"> AI service</w:t>
            </w:r>
            <w:ins w:id="769" w:author="Lola AO15" w:date="2025-11-15T09:52:00Z" w16du:dateUtc="2025-11-15T17:52:00Z">
              <w:r>
                <w:t xml:space="preserve"> (e.g. </w:t>
              </w:r>
              <w:r w:rsidRPr="00CB4428">
                <w:t>AI inference service</w:t>
              </w:r>
              <w:r>
                <w:t>)</w:t>
              </w:r>
            </w:ins>
            <w:r w:rsidRPr="00077334">
              <w:t xml:space="preserve"> </w:t>
            </w:r>
            <w:r w:rsidRPr="00514BE0">
              <w:rPr>
                <w:strike/>
              </w:rPr>
              <w:t>and communication service</w:t>
            </w:r>
            <w:r w:rsidRPr="00514BE0">
              <w:rPr>
                <w:rFonts w:hint="eastAsia"/>
                <w:strike/>
                <w:lang w:eastAsia="zh-CN"/>
              </w:rPr>
              <w:t xml:space="preserve">, </w:t>
            </w:r>
            <w:r w:rsidRPr="00514BE0">
              <w:rPr>
                <w:strike/>
              </w:rPr>
              <w:t>distributed AI inference service).</w:t>
            </w:r>
          </w:p>
          <w:p w14:paraId="122EE927" w14:textId="77777777" w:rsidR="002B155C" w:rsidRDefault="002B155C" w:rsidP="002B155C">
            <w:pPr>
              <w:pStyle w:val="TAL"/>
              <w:rPr>
                <w:lang w:eastAsia="zh-CN"/>
              </w:rPr>
            </w:pPr>
          </w:p>
          <w:p w14:paraId="3892393D" w14:textId="2CB33F7B" w:rsidR="002B155C" w:rsidRPr="00514BE0" w:rsidRDefault="002B155C" w:rsidP="002B155C">
            <w:pPr>
              <w:pStyle w:val="TAL"/>
              <w:rPr>
                <w:strike/>
              </w:rPr>
            </w:pPr>
            <w:r w:rsidRPr="00514BE0">
              <w:rPr>
                <w:strike/>
                <w:lang w:val="en-US" w:eastAsia="zh-CN"/>
              </w:rPr>
              <w:t>NOTE: The UE is not involved in distributed AI inference service.</w:t>
            </w:r>
          </w:p>
        </w:tc>
        <w:tc>
          <w:tcPr>
            <w:tcW w:w="1701" w:type="dxa"/>
          </w:tcPr>
          <w:p w14:paraId="5AC87413" w14:textId="77777777" w:rsidR="002B155C" w:rsidRDefault="002B155C" w:rsidP="002B155C">
            <w:pPr>
              <w:pStyle w:val="TAL"/>
              <w:jc w:val="center"/>
            </w:pPr>
            <w:r w:rsidRPr="00E333E4">
              <w:t>PR 6.10.6-3</w:t>
            </w:r>
          </w:p>
          <w:p w14:paraId="784DF14C" w14:textId="77777777" w:rsidR="002B155C" w:rsidRDefault="002B155C" w:rsidP="002B155C">
            <w:pPr>
              <w:pStyle w:val="TAL"/>
              <w:jc w:val="center"/>
            </w:pPr>
            <w:r w:rsidRPr="00CB4428">
              <w:t>PR 6.10.6-5</w:t>
            </w:r>
          </w:p>
          <w:p w14:paraId="7C5206C1" w14:textId="2EFD82A8" w:rsidR="002B155C" w:rsidRPr="00070C10" w:rsidRDefault="002B155C" w:rsidP="002B155C">
            <w:pPr>
              <w:pStyle w:val="TAL"/>
              <w:jc w:val="center"/>
              <w:rPr>
                <w:strike/>
              </w:rPr>
            </w:pPr>
            <w:r w:rsidRPr="00070C10">
              <w:rPr>
                <w:strike/>
              </w:rPr>
              <w:t>PR 6.50.6-2</w:t>
            </w:r>
          </w:p>
          <w:p w14:paraId="5CAA9C98" w14:textId="70941762" w:rsidR="002B155C" w:rsidRPr="004B7006" w:rsidRDefault="002B155C" w:rsidP="002B155C">
            <w:pPr>
              <w:pStyle w:val="TAL"/>
              <w:jc w:val="center"/>
              <w:rPr>
                <w:strike/>
              </w:rPr>
            </w:pPr>
            <w:r w:rsidRPr="004B7006">
              <w:rPr>
                <w:strike/>
              </w:rPr>
              <w:t>PR 6.51.6-4</w:t>
            </w:r>
          </w:p>
        </w:tc>
        <w:tc>
          <w:tcPr>
            <w:tcW w:w="2268" w:type="dxa"/>
          </w:tcPr>
          <w:p w14:paraId="18465F58" w14:textId="139A4D31" w:rsidR="002B155C" w:rsidRPr="00F128AF" w:rsidRDefault="002B155C" w:rsidP="002B155C">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ins w:id="770" w:author="Lola AO15" w:date="2025-11-15T09:51:00Z" w16du:dateUtc="2025-11-15T17:51:00Z">
              <w:r>
                <w:rPr>
                  <w:lang w:eastAsia="zh-CN"/>
                </w:rPr>
                <w:t xml:space="preserve"> guarantee</w:t>
              </w:r>
            </w:ins>
          </w:p>
        </w:tc>
      </w:tr>
      <w:tr w:rsidR="002B155C" w:rsidRPr="00457CAE" w14:paraId="6AE4E566" w14:textId="77777777" w:rsidTr="008E598A">
        <w:trPr>
          <w:cantSplit/>
        </w:trPr>
        <w:tc>
          <w:tcPr>
            <w:tcW w:w="1134" w:type="dxa"/>
            <w:shd w:val="clear" w:color="auto" w:fill="D9D9D9" w:themeFill="background1" w:themeFillShade="D9"/>
          </w:tcPr>
          <w:p w14:paraId="7E92BD15" w14:textId="3DB5B08B" w:rsidR="002B155C" w:rsidRPr="00FE04D6" w:rsidRDefault="002B155C" w:rsidP="002B155C">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2B155C" w:rsidRDefault="002B155C" w:rsidP="002B155C">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0E44DEC5" w14:textId="77777777" w:rsidR="002B155C" w:rsidRDefault="002B155C" w:rsidP="002B155C">
            <w:pPr>
              <w:pStyle w:val="TAL"/>
              <w:jc w:val="center"/>
            </w:pPr>
            <w:r w:rsidRPr="00E333E4">
              <w:t>PR 6.10.6-3</w:t>
            </w:r>
          </w:p>
        </w:tc>
        <w:tc>
          <w:tcPr>
            <w:tcW w:w="2268" w:type="dxa"/>
            <w:shd w:val="clear" w:color="auto" w:fill="D9D9D9" w:themeFill="background1" w:themeFillShade="D9"/>
          </w:tcPr>
          <w:p w14:paraId="0322D8D4" w14:textId="2BAA9493" w:rsidR="002B155C" w:rsidRPr="00F128AF" w:rsidRDefault="002B155C" w:rsidP="002B155C">
            <w:pPr>
              <w:pStyle w:val="TAL"/>
              <w:jc w:val="center"/>
            </w:pPr>
            <w:r w:rsidRPr="00582948">
              <w:rPr>
                <w:strike/>
              </w:rPr>
              <w:t xml:space="preserve">AI </w:t>
            </w:r>
            <w:r w:rsidRPr="00582948">
              <w:rPr>
                <w:rFonts w:hint="eastAsia"/>
                <w:strike/>
                <w:lang w:eastAsia="zh-CN"/>
              </w:rPr>
              <w:t>service,</w:t>
            </w:r>
            <w:r>
              <w:rPr>
                <w:lang w:eastAsia="zh-CN"/>
              </w:rPr>
              <w:t xml:space="preserve"> </w:t>
            </w:r>
            <w:proofErr w:type="gramStart"/>
            <w:r>
              <w:rPr>
                <w:lang w:eastAsia="zh-CN"/>
              </w:rPr>
              <w:t>P</w:t>
            </w:r>
            <w:r>
              <w:rPr>
                <w:rFonts w:hint="eastAsia"/>
                <w:lang w:eastAsia="zh-CN"/>
              </w:rPr>
              <w:t>erformance</w:t>
            </w:r>
            <w:ins w:id="771" w:author="Lola AO15" w:date="2025-11-15T09:53:00Z" w16du:dateUtc="2025-11-15T17:53:00Z">
              <w:r>
                <w:rPr>
                  <w:lang w:eastAsia="zh-CN"/>
                </w:rPr>
                <w:t xml:space="preserve">  </w:t>
              </w:r>
              <w:proofErr w:type="spellStart"/>
              <w:r>
                <w:rPr>
                  <w:lang w:eastAsia="zh-CN"/>
                </w:rPr>
                <w:t>quarantees</w:t>
              </w:r>
              <w:proofErr w:type="spellEnd"/>
              <w:proofErr w:type="gramEnd"/>
              <w:r>
                <w:rPr>
                  <w:lang w:eastAsia="zh-CN"/>
                </w:rPr>
                <w:t xml:space="preserve"> for AI </w:t>
              </w:r>
              <w:r>
                <w:rPr>
                  <w:lang w:eastAsia="zh-CN"/>
                </w:rPr>
                <w:t>service</w:t>
              </w:r>
            </w:ins>
          </w:p>
        </w:tc>
      </w:tr>
      <w:tr w:rsidR="002B155C" w:rsidRPr="00457CAE" w14:paraId="5945A256" w14:textId="77777777" w:rsidTr="008E598A">
        <w:trPr>
          <w:cantSplit/>
        </w:trPr>
        <w:tc>
          <w:tcPr>
            <w:tcW w:w="1134" w:type="dxa"/>
            <w:shd w:val="clear" w:color="auto" w:fill="D9D9D9" w:themeFill="background1" w:themeFillShade="D9"/>
          </w:tcPr>
          <w:p w14:paraId="5DB5F09B" w14:textId="47DD8E2F" w:rsidR="002B155C" w:rsidRDefault="002B155C" w:rsidP="002B155C">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2B155C" w:rsidRDefault="002B155C" w:rsidP="002B155C">
            <w:pPr>
              <w:pStyle w:val="TAL"/>
            </w:pPr>
            <w:r w:rsidRPr="00CB4428">
              <w:t>Subject to operator policy, the 6G network shall support mechanisms to ensure a guaranteed service performance of the distributed AI inference service.</w:t>
            </w:r>
          </w:p>
          <w:p w14:paraId="49D8A456" w14:textId="77777777" w:rsidR="002B155C" w:rsidRDefault="002B155C" w:rsidP="002B155C">
            <w:pPr>
              <w:pStyle w:val="TAL"/>
              <w:rPr>
                <w:lang w:eastAsia="zh-CN"/>
              </w:rPr>
            </w:pPr>
          </w:p>
          <w:p w14:paraId="17255488" w14:textId="77777777" w:rsidR="002B155C" w:rsidRPr="00CB4428" w:rsidRDefault="002B155C" w:rsidP="002B155C">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2B155C" w:rsidRPr="00E333E4" w:rsidRDefault="002B155C" w:rsidP="002B155C">
            <w:pPr>
              <w:pStyle w:val="TAL"/>
              <w:jc w:val="center"/>
            </w:pPr>
            <w:r w:rsidRPr="00CB4428">
              <w:t>PR 6.10.6-5</w:t>
            </w:r>
          </w:p>
        </w:tc>
        <w:tc>
          <w:tcPr>
            <w:tcW w:w="2268" w:type="dxa"/>
            <w:shd w:val="clear" w:color="auto" w:fill="D9D9D9" w:themeFill="background1" w:themeFillShade="D9"/>
          </w:tcPr>
          <w:p w14:paraId="474FBE55" w14:textId="565B8666" w:rsidR="002B155C" w:rsidRDefault="002B155C" w:rsidP="002B155C">
            <w:pPr>
              <w:pStyle w:val="TAL"/>
              <w:jc w:val="center"/>
              <w:rPr>
                <w:lang w:eastAsia="zh-CN"/>
              </w:rPr>
            </w:pPr>
            <w:r w:rsidRPr="004C5822">
              <w:rPr>
                <w:strike/>
              </w:rPr>
              <w:t>AI inference</w:t>
            </w:r>
            <w:r w:rsidRPr="004C5822">
              <w:rPr>
                <w:rFonts w:hint="eastAsia"/>
                <w:strike/>
                <w:lang w:eastAsia="zh-CN"/>
              </w:rPr>
              <w:t>,</w:t>
            </w:r>
            <w:r>
              <w:rPr>
                <w:rFonts w:hint="eastAsia"/>
                <w:lang w:eastAsia="zh-CN"/>
              </w:rPr>
              <w:t xml:space="preserve"> </w:t>
            </w:r>
            <w:r>
              <w:rPr>
                <w:lang w:eastAsia="zh-CN"/>
              </w:rPr>
              <w:t>P</w:t>
            </w:r>
            <w:r>
              <w:rPr>
                <w:rFonts w:hint="eastAsia"/>
                <w:lang w:eastAsia="zh-CN"/>
              </w:rPr>
              <w:t>erformance</w:t>
            </w:r>
            <w:ins w:id="772" w:author="Lola AO15" w:date="2025-11-15T09:39:00Z" w16du:dateUtc="2025-11-15T17:39:00Z">
              <w:r>
                <w:rPr>
                  <w:lang w:eastAsia="zh-CN"/>
                </w:rPr>
                <w:t xml:space="preserve"> </w:t>
              </w:r>
              <w:proofErr w:type="spellStart"/>
              <w:r>
                <w:rPr>
                  <w:lang w:eastAsia="zh-CN"/>
                </w:rPr>
                <w:t>quarantee</w:t>
              </w:r>
            </w:ins>
            <w:ins w:id="773" w:author="Lola AO15" w:date="2025-11-15T09:53:00Z" w16du:dateUtc="2025-11-15T17:53:00Z">
              <w:r>
                <w:rPr>
                  <w:lang w:eastAsia="zh-CN"/>
                </w:rPr>
                <w:t>s</w:t>
              </w:r>
            </w:ins>
            <w:proofErr w:type="spellEnd"/>
            <w:ins w:id="774" w:author="Lola AO15" w:date="2025-11-15T09:39:00Z" w16du:dateUtc="2025-11-15T17:39:00Z">
              <w:r>
                <w:rPr>
                  <w:lang w:eastAsia="zh-CN"/>
                </w:rPr>
                <w:t xml:space="preserve"> for AI inference</w:t>
              </w:r>
            </w:ins>
          </w:p>
        </w:tc>
      </w:tr>
      <w:tr w:rsidR="002B155C" w:rsidRPr="00457CAE" w14:paraId="420ADDBE" w14:textId="77777777" w:rsidTr="008E598A">
        <w:trPr>
          <w:cantSplit/>
        </w:trPr>
        <w:tc>
          <w:tcPr>
            <w:tcW w:w="1134" w:type="dxa"/>
            <w:shd w:val="clear" w:color="auto" w:fill="D9D9D9" w:themeFill="background1" w:themeFillShade="D9"/>
          </w:tcPr>
          <w:p w14:paraId="119E4E41" w14:textId="6B741F20" w:rsidR="002B155C" w:rsidRPr="004B7006" w:rsidRDefault="002B155C" w:rsidP="002B155C">
            <w:pPr>
              <w:pStyle w:val="TAC"/>
              <w:rPr>
                <w:strike/>
                <w:lang w:eastAsia="zh-CN"/>
              </w:rPr>
            </w:pPr>
            <w:r w:rsidRPr="004B7006">
              <w:rPr>
                <w:rFonts w:hint="eastAsia"/>
                <w:strike/>
                <w:lang w:eastAsia="zh-CN"/>
              </w:rPr>
              <w:t>-</w:t>
            </w:r>
          </w:p>
        </w:tc>
        <w:tc>
          <w:tcPr>
            <w:tcW w:w="4536" w:type="dxa"/>
            <w:shd w:val="clear" w:color="auto" w:fill="D9D9D9" w:themeFill="background1" w:themeFillShade="D9"/>
          </w:tcPr>
          <w:p w14:paraId="012CD70E" w14:textId="77777777" w:rsidR="002B155C" w:rsidRPr="004B7006" w:rsidRDefault="002B155C" w:rsidP="002B155C">
            <w:pPr>
              <w:pStyle w:val="TAL"/>
              <w:rPr>
                <w:strike/>
              </w:rPr>
            </w:pPr>
            <w:r w:rsidRPr="004B7006">
              <w:rPr>
                <w:strike/>
              </w:rPr>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2B155C" w:rsidRPr="004B7006" w:rsidRDefault="002B155C" w:rsidP="002B155C">
            <w:pPr>
              <w:pStyle w:val="TAL"/>
              <w:jc w:val="center"/>
              <w:rPr>
                <w:strike/>
              </w:rPr>
            </w:pPr>
            <w:r w:rsidRPr="004B7006">
              <w:rPr>
                <w:strike/>
              </w:rPr>
              <w:t>PR 6.51.6-4</w:t>
            </w:r>
          </w:p>
        </w:tc>
        <w:tc>
          <w:tcPr>
            <w:tcW w:w="2268" w:type="dxa"/>
            <w:shd w:val="clear" w:color="auto" w:fill="D9D9D9" w:themeFill="background1" w:themeFillShade="D9"/>
          </w:tcPr>
          <w:p w14:paraId="0EB7F3A6" w14:textId="75994705" w:rsidR="002B155C" w:rsidRPr="004B7006" w:rsidRDefault="002B155C" w:rsidP="002B155C">
            <w:pPr>
              <w:pStyle w:val="TAL"/>
              <w:jc w:val="center"/>
              <w:rPr>
                <w:strike/>
                <w:lang w:eastAsia="zh-CN"/>
              </w:rPr>
            </w:pPr>
            <w:r w:rsidRPr="004B7006">
              <w:rPr>
                <w:rFonts w:hint="eastAsia"/>
                <w:strike/>
                <w:lang w:eastAsia="zh-CN"/>
              </w:rPr>
              <w:t xml:space="preserve">AI inference, </w:t>
            </w:r>
            <w:r w:rsidRPr="004B7006">
              <w:rPr>
                <w:strike/>
                <w:lang w:eastAsia="zh-CN"/>
              </w:rPr>
              <w:t>P</w:t>
            </w:r>
            <w:r w:rsidRPr="004B7006">
              <w:rPr>
                <w:rFonts w:hint="eastAsia"/>
                <w:strike/>
                <w:lang w:eastAsia="zh-CN"/>
              </w:rPr>
              <w:t>erformance</w:t>
            </w:r>
          </w:p>
        </w:tc>
      </w:tr>
      <w:tr w:rsidR="002B155C" w:rsidRPr="00457CAE" w14:paraId="5CB4ED40" w14:textId="77777777" w:rsidTr="00CD30E6">
        <w:trPr>
          <w:cantSplit/>
        </w:trPr>
        <w:tc>
          <w:tcPr>
            <w:tcW w:w="1134" w:type="dxa"/>
            <w:shd w:val="clear" w:color="auto" w:fill="D9D9D9" w:themeFill="background1" w:themeFillShade="D9"/>
          </w:tcPr>
          <w:p w14:paraId="1CEA11D1" w14:textId="45CD4E0A" w:rsidR="002B155C" w:rsidRPr="00070C10" w:rsidRDefault="002B155C" w:rsidP="002B155C">
            <w:pPr>
              <w:pStyle w:val="TAC"/>
              <w:rPr>
                <w:strike/>
                <w:lang w:eastAsia="zh-CN"/>
              </w:rPr>
            </w:pPr>
            <w:r w:rsidRPr="00070C10">
              <w:rPr>
                <w:rFonts w:hint="eastAsia"/>
                <w:strike/>
                <w:lang w:eastAsia="zh-CN"/>
              </w:rPr>
              <w:lastRenderedPageBreak/>
              <w:t>-</w:t>
            </w:r>
          </w:p>
        </w:tc>
        <w:tc>
          <w:tcPr>
            <w:tcW w:w="4536" w:type="dxa"/>
            <w:shd w:val="clear" w:color="auto" w:fill="D9D9D9" w:themeFill="background1" w:themeFillShade="D9"/>
          </w:tcPr>
          <w:p w14:paraId="5ABA492E" w14:textId="77777777" w:rsidR="002B155C" w:rsidRPr="00070C10" w:rsidRDefault="002B155C" w:rsidP="002B155C">
            <w:pPr>
              <w:pStyle w:val="TAL"/>
              <w:rPr>
                <w:strike/>
              </w:rPr>
            </w:pPr>
            <w:r w:rsidRPr="00070C10">
              <w:rPr>
                <w:strike/>
              </w:rPr>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2B155C" w:rsidRPr="00070C10" w:rsidRDefault="002B155C" w:rsidP="002B155C">
            <w:pPr>
              <w:pStyle w:val="TAL"/>
              <w:jc w:val="center"/>
              <w:rPr>
                <w:strike/>
              </w:rPr>
            </w:pPr>
            <w:r w:rsidRPr="00070C10">
              <w:rPr>
                <w:strike/>
              </w:rPr>
              <w:t>PR 6.50.6-2</w:t>
            </w:r>
          </w:p>
        </w:tc>
        <w:tc>
          <w:tcPr>
            <w:tcW w:w="2268" w:type="dxa"/>
            <w:shd w:val="clear" w:color="auto" w:fill="D9D9D9" w:themeFill="background1" w:themeFillShade="D9"/>
          </w:tcPr>
          <w:p w14:paraId="1AB2E982" w14:textId="77777777" w:rsidR="002B155C" w:rsidRPr="00070C10" w:rsidRDefault="002B155C" w:rsidP="002B155C">
            <w:pPr>
              <w:pStyle w:val="TAL"/>
              <w:jc w:val="center"/>
              <w:rPr>
                <w:strike/>
                <w:lang w:eastAsia="zh-CN"/>
              </w:rPr>
            </w:pPr>
            <w:r w:rsidRPr="00070C10">
              <w:rPr>
                <w:strike/>
              </w:rPr>
              <w:t>AI service</w:t>
            </w:r>
            <w:r w:rsidRPr="00070C10">
              <w:rPr>
                <w:rFonts w:hint="eastAsia"/>
                <w:strike/>
                <w:lang w:eastAsia="zh-CN"/>
              </w:rPr>
              <w:t>, performance</w:t>
            </w:r>
          </w:p>
        </w:tc>
      </w:tr>
      <w:tr w:rsidR="002B155C" w:rsidRPr="00457CAE" w14:paraId="03A04AC1" w14:textId="77777777" w:rsidTr="00FA2218">
        <w:trPr>
          <w:cantSplit/>
        </w:trPr>
        <w:tc>
          <w:tcPr>
            <w:tcW w:w="1134" w:type="dxa"/>
          </w:tcPr>
          <w:p w14:paraId="7EAF53F8" w14:textId="3399B956" w:rsidR="002B155C" w:rsidRDefault="002B155C" w:rsidP="002B155C">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w:t>
            </w:r>
            <w:ins w:id="775" w:author="Lola AO15" w:date="2025-11-17T10:01:00Z" w16du:dateUtc="2025-11-17T18:01:00Z">
              <w:r w:rsidR="002D2F93">
                <w:rPr>
                  <w:lang w:eastAsia="zh-CN"/>
                </w:rPr>
                <w:t>8</w:t>
              </w:r>
            </w:ins>
            <w:r w:rsidRPr="005D1DA0">
              <w:rPr>
                <w:rFonts w:hint="eastAsia"/>
                <w:strike/>
                <w:lang w:eastAsia="zh-CN"/>
              </w:rPr>
              <w:t>11</w:t>
            </w:r>
          </w:p>
        </w:tc>
        <w:tc>
          <w:tcPr>
            <w:tcW w:w="4536" w:type="dxa"/>
          </w:tcPr>
          <w:p w14:paraId="27355904" w14:textId="29F5E184" w:rsidR="002B155C" w:rsidRPr="00A75B66" w:rsidRDefault="002B155C" w:rsidP="002B155C">
            <w:pPr>
              <w:pStyle w:val="TAL"/>
            </w:pPr>
            <w:r w:rsidRPr="00662817">
              <w:t>The 6G network shall be able to provide mechanisms (e.g. by interacting with NDT) to ensure the reliability and the validity of the AI</w:t>
            </w:r>
            <w:ins w:id="776" w:author="Lola AO15" w:date="2025-11-17T09:42:00Z" w16du:dateUtc="2025-11-17T17:42:00Z">
              <w:r w:rsidR="005F18DA">
                <w:t xml:space="preserve"> service</w:t>
              </w:r>
            </w:ins>
            <w:r w:rsidRPr="00662817">
              <w:t xml:space="preserve"> </w:t>
            </w:r>
            <w:r w:rsidRPr="005F18DA">
              <w:rPr>
                <w:strike/>
              </w:rPr>
              <w:t>inference</w:t>
            </w:r>
            <w:r w:rsidRPr="00662817">
              <w:t xml:space="preserve"> results (e.g. by verifying decisions made by the network).</w:t>
            </w:r>
          </w:p>
        </w:tc>
        <w:tc>
          <w:tcPr>
            <w:tcW w:w="1701" w:type="dxa"/>
          </w:tcPr>
          <w:p w14:paraId="44A4B51C" w14:textId="77777777" w:rsidR="002B155C" w:rsidRPr="00A75B66" w:rsidRDefault="002B155C" w:rsidP="002B155C">
            <w:pPr>
              <w:pStyle w:val="TAL"/>
              <w:jc w:val="center"/>
            </w:pPr>
            <w:r w:rsidRPr="00662817">
              <w:t>PR 6.32.6-2</w:t>
            </w:r>
          </w:p>
        </w:tc>
        <w:tc>
          <w:tcPr>
            <w:tcW w:w="2268" w:type="dxa"/>
          </w:tcPr>
          <w:p w14:paraId="7DC4D806" w14:textId="08A2DECB" w:rsidR="002B155C" w:rsidRDefault="002B155C" w:rsidP="002B155C">
            <w:pPr>
              <w:pStyle w:val="TAL"/>
              <w:jc w:val="center"/>
              <w:rPr>
                <w:lang w:eastAsia="zh-CN"/>
              </w:rPr>
            </w:pPr>
            <w:r w:rsidRPr="00662817">
              <w:t>AI</w:t>
            </w:r>
            <w:ins w:id="777" w:author="Lola AO15" w:date="2025-11-17T09:42:00Z" w16du:dateUtc="2025-11-17T17:42:00Z">
              <w:r w:rsidR="005F18DA">
                <w:t xml:space="preserve"> service</w:t>
              </w:r>
            </w:ins>
            <w:ins w:id="778" w:author="Lola AO15" w:date="2025-11-17T09:43:00Z" w16du:dateUtc="2025-11-17T17:43:00Z">
              <w:r w:rsidR="00D122B1" w:rsidRPr="00C611B8">
                <w:rPr>
                  <w:lang w:eastAsia="zh-CN"/>
                </w:rPr>
                <w:t xml:space="preserve"> </w:t>
              </w:r>
              <w:r w:rsidR="00D122B1">
                <w:rPr>
                  <w:lang w:eastAsia="zh-CN"/>
                </w:rPr>
                <w:t xml:space="preserve">performance </w:t>
              </w:r>
            </w:ins>
            <w:ins w:id="779" w:author="Lola AO15" w:date="2025-11-17T09:42:00Z" w16du:dateUtc="2025-11-17T17:42:00Z">
              <w:r w:rsidR="00D122B1">
                <w:t>g</w:t>
              </w:r>
            </w:ins>
            <w:ins w:id="780" w:author="Lola AO15" w:date="2025-11-17T09:43:00Z" w16du:dateUtc="2025-11-17T17:43:00Z">
              <w:r w:rsidR="00D122B1">
                <w:t>uarantee using NDT</w:t>
              </w:r>
            </w:ins>
            <w:r w:rsidRPr="00662817">
              <w:t xml:space="preserve"> </w:t>
            </w:r>
            <w:r w:rsidRPr="005F18DA">
              <w:rPr>
                <w:strike/>
              </w:rPr>
              <w:t>inference</w:t>
            </w:r>
            <w:r w:rsidRPr="005F18DA">
              <w:rPr>
                <w:rFonts w:hint="eastAsia"/>
                <w:strike/>
                <w:lang w:eastAsia="zh-CN"/>
              </w:rPr>
              <w:t>,</w:t>
            </w:r>
            <w:r w:rsidRPr="00D122B1">
              <w:rPr>
                <w:rFonts w:hint="eastAsia"/>
                <w:strike/>
                <w:lang w:eastAsia="zh-CN"/>
              </w:rPr>
              <w:t xml:space="preserve"> </w:t>
            </w:r>
            <w:r w:rsidRPr="00D122B1">
              <w:rPr>
                <w:strike/>
                <w:lang w:eastAsia="zh-CN"/>
              </w:rPr>
              <w:t>P</w:t>
            </w:r>
            <w:r w:rsidRPr="00D122B1">
              <w:rPr>
                <w:rFonts w:hint="eastAsia"/>
                <w:strike/>
                <w:lang w:eastAsia="zh-CN"/>
              </w:rPr>
              <w:t>erformance</w:t>
            </w:r>
          </w:p>
        </w:tc>
      </w:tr>
      <w:tr w:rsidR="00681E55" w:rsidRPr="00457CAE" w14:paraId="43AD192F" w14:textId="77777777" w:rsidTr="00FA2218">
        <w:trPr>
          <w:cantSplit/>
          <w:ins w:id="781" w:author="Lola AO15" w:date="2025-11-17T10:04:00Z" w16du:dateUtc="2025-11-17T18:04:00Z"/>
        </w:trPr>
        <w:tc>
          <w:tcPr>
            <w:tcW w:w="1134" w:type="dxa"/>
          </w:tcPr>
          <w:p w14:paraId="14D29479" w14:textId="37B68A62" w:rsidR="00681E55" w:rsidRPr="00EB2DE6" w:rsidRDefault="00A324BC" w:rsidP="00884071">
            <w:pPr>
              <w:pStyle w:val="TAC"/>
              <w:rPr>
                <w:ins w:id="782" w:author="Lola AO15" w:date="2025-11-17T10:04:00Z" w16du:dateUtc="2025-11-17T18:04:00Z"/>
                <w:rFonts w:hint="eastAsia"/>
                <w:lang w:eastAsia="zh-CN"/>
              </w:rPr>
            </w:pPr>
            <w:proofErr w:type="gramStart"/>
            <w:ins w:id="783" w:author="Lola AO15" w:date="2025-11-17T10:11:00Z" w16du:dateUtc="2025-11-17T18:11: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w:t>
              </w:r>
              <w:r>
                <w:rPr>
                  <w:lang w:eastAsia="zh-CN"/>
                </w:rPr>
                <w:t>9</w:t>
              </w:r>
            </w:ins>
          </w:p>
        </w:tc>
        <w:tc>
          <w:tcPr>
            <w:tcW w:w="4536" w:type="dxa"/>
          </w:tcPr>
          <w:p w14:paraId="6D96AD96" w14:textId="16A8C16A" w:rsidR="00681E55" w:rsidRPr="00077334" w:rsidRDefault="00681E55" w:rsidP="00884071">
            <w:pPr>
              <w:pStyle w:val="TAL"/>
              <w:rPr>
                <w:ins w:id="784" w:author="Lola AO15" w:date="2025-11-17T10:04:00Z" w16du:dateUtc="2025-11-17T18:04:00Z"/>
              </w:rPr>
            </w:pPr>
            <w:ins w:id="785" w:author="Lola AO15" w:date="2025-11-17T10:05:00Z" w16du:dateUtc="2025-11-17T18:05:00Z">
              <w:r w:rsidRPr="00077334">
                <w:t xml:space="preserve">Subject to operator policy, the 6G network shall be able to monitor </w:t>
              </w:r>
            </w:ins>
            <w:ins w:id="786" w:author="Lola AO15" w:date="2025-11-17T10:08:00Z" w16du:dateUtc="2025-11-17T18:08:00Z">
              <w:r w:rsidR="004D1EA6">
                <w:t xml:space="preserve">AI service </w:t>
              </w:r>
            </w:ins>
            <w:ins w:id="787" w:author="Lola AO15" w:date="2025-11-17T10:05:00Z" w16du:dateUtc="2025-11-17T18:05:00Z">
              <w:r w:rsidRPr="00077334">
                <w:t xml:space="preserve">performance (e.g., AI model inference accuracy) and </w:t>
              </w:r>
            </w:ins>
            <w:ins w:id="788" w:author="Lola AO15" w:date="2025-11-17T10:09:00Z" w16du:dateUtc="2025-11-17T18:09:00Z">
              <w:r w:rsidR="00917A37">
                <w:t>expose the service performance (e.g.</w:t>
              </w:r>
              <w:r w:rsidR="00917A37" w:rsidRPr="00C50008">
                <w:t xml:space="preserve"> </w:t>
              </w:r>
              <w:r w:rsidR="00917A37" w:rsidRPr="00C50008">
                <w:t xml:space="preserve">the communication QoS information </w:t>
              </w:r>
            </w:ins>
            <w:ins w:id="789" w:author="Lola AO15" w:date="2025-11-17T10:10:00Z" w16du:dateUtc="2025-11-17T18:10:00Z">
              <w:r w:rsidR="00EE38EA">
                <w:t xml:space="preserve">such as </w:t>
              </w:r>
            </w:ins>
            <w:ins w:id="790" w:author="Lola AO15" w:date="2025-11-17T10:09:00Z" w16du:dateUtc="2025-11-17T18:09:00Z">
              <w:r w:rsidR="00917A37" w:rsidRPr="00C50008">
                <w:t>between a given Service Hosting Environment and a UE</w:t>
              </w:r>
            </w:ins>
            <w:ins w:id="791" w:author="Lola AO15" w:date="2025-11-17T10:10:00Z" w16du:dateUtc="2025-11-17T18:10:00Z">
              <w:r w:rsidR="00A324BC">
                <w:t>)</w:t>
              </w:r>
            </w:ins>
            <w:ins w:id="792" w:author="Lola AO15" w:date="2025-11-17T10:09:00Z" w16du:dateUtc="2025-11-17T18:09:00Z">
              <w:r w:rsidR="00917A37" w:rsidRPr="00C50008">
                <w:t xml:space="preserve"> to an authorized 3</w:t>
              </w:r>
              <w:r w:rsidR="00917A37" w:rsidRPr="00C50008">
                <w:rPr>
                  <w:vertAlign w:val="superscript"/>
                </w:rPr>
                <w:t>rd</w:t>
              </w:r>
              <w:r w:rsidR="00917A37" w:rsidRPr="00C50008">
                <w:t xml:space="preserve"> party</w:t>
              </w:r>
            </w:ins>
            <w:ins w:id="793" w:author="Lola AO15" w:date="2025-11-17T10:10:00Z" w16du:dateUtc="2025-11-17T18:10:00Z">
              <w:r w:rsidR="00A324BC">
                <w:t>.</w:t>
              </w:r>
            </w:ins>
          </w:p>
        </w:tc>
        <w:tc>
          <w:tcPr>
            <w:tcW w:w="1701" w:type="dxa"/>
          </w:tcPr>
          <w:p w14:paraId="42AB6D61" w14:textId="77777777" w:rsidR="00681E55" w:rsidRDefault="00A324BC" w:rsidP="00884071">
            <w:pPr>
              <w:pStyle w:val="TAL"/>
              <w:jc w:val="center"/>
              <w:rPr>
                <w:ins w:id="794" w:author="Lola AO15" w:date="2025-11-17T10:10:00Z" w16du:dateUtc="2025-11-17T18:10:00Z"/>
              </w:rPr>
            </w:pPr>
            <w:ins w:id="795" w:author="Lola AO15" w:date="2025-11-17T10:10:00Z" w16du:dateUtc="2025-11-17T18:10:00Z">
              <w:r w:rsidRPr="00077334">
                <w:t>PR 6.50.6-3</w:t>
              </w:r>
            </w:ins>
          </w:p>
          <w:p w14:paraId="488E4635" w14:textId="0C3AC7AD" w:rsidR="00A324BC" w:rsidRPr="00077334" w:rsidRDefault="00A324BC" w:rsidP="00884071">
            <w:pPr>
              <w:pStyle w:val="TAL"/>
              <w:jc w:val="center"/>
              <w:rPr>
                <w:ins w:id="796" w:author="Lola AO15" w:date="2025-11-17T10:04:00Z" w16du:dateUtc="2025-11-17T18:04:00Z"/>
              </w:rPr>
            </w:pPr>
            <w:ins w:id="797" w:author="Lola AO15" w:date="2025-11-17T10:10:00Z" w16du:dateUtc="2025-11-17T18:10:00Z">
              <w:r w:rsidRPr="00C50008">
                <w:t>PR 6.18.6-1</w:t>
              </w:r>
            </w:ins>
          </w:p>
        </w:tc>
        <w:tc>
          <w:tcPr>
            <w:tcW w:w="2268" w:type="dxa"/>
          </w:tcPr>
          <w:p w14:paraId="15283CB1" w14:textId="557F9F57" w:rsidR="00681E55" w:rsidRPr="008460FC" w:rsidRDefault="000836BC" w:rsidP="00884071">
            <w:pPr>
              <w:pStyle w:val="TAL"/>
              <w:jc w:val="center"/>
              <w:rPr>
                <w:ins w:id="798" w:author="Lola AO15" w:date="2025-11-17T10:04:00Z" w16du:dateUtc="2025-11-17T18:04:00Z"/>
              </w:rPr>
            </w:pPr>
            <w:ins w:id="799" w:author="Lola AO15" w:date="2025-11-17T10:12:00Z" w16du:dateUtc="2025-11-17T18:12:00Z">
              <w:r>
                <w:rPr>
                  <w:lang w:eastAsia="zh-CN"/>
                </w:rPr>
                <w:t xml:space="preserve">AI service </w:t>
              </w:r>
              <w:r>
                <w:rPr>
                  <w:rFonts w:hint="eastAsia"/>
                  <w:lang w:eastAsia="zh-CN"/>
                </w:rPr>
                <w:t>performance monitor</w:t>
              </w:r>
              <w:r>
                <w:rPr>
                  <w:lang w:eastAsia="zh-CN"/>
                </w:rPr>
                <w:t>ing</w:t>
              </w:r>
              <w:r>
                <w:rPr>
                  <w:lang w:eastAsia="zh-CN"/>
                </w:rPr>
                <w:t xml:space="preserve"> and exposure</w:t>
              </w:r>
            </w:ins>
          </w:p>
        </w:tc>
      </w:tr>
      <w:tr w:rsidR="00884071" w:rsidRPr="00457CAE" w14:paraId="3B5CBC64" w14:textId="77777777" w:rsidTr="00567A3C">
        <w:trPr>
          <w:cantSplit/>
          <w:ins w:id="800" w:author="Lola AO15" w:date="2025-11-17T09:53:00Z" w16du:dateUtc="2025-11-17T17:53:00Z"/>
        </w:trPr>
        <w:tc>
          <w:tcPr>
            <w:tcW w:w="1134" w:type="dxa"/>
            <w:shd w:val="clear" w:color="auto" w:fill="D9D9D9" w:themeFill="background1" w:themeFillShade="D9"/>
          </w:tcPr>
          <w:p w14:paraId="15D13F9E" w14:textId="77777777" w:rsidR="00884071" w:rsidRDefault="00884071" w:rsidP="00884071">
            <w:pPr>
              <w:pStyle w:val="TAC"/>
              <w:rPr>
                <w:ins w:id="801" w:author="Lola AO15" w:date="2025-11-17T10:11:00Z" w16du:dateUtc="2025-11-17T18:11:00Z"/>
                <w:strike/>
                <w:lang w:eastAsia="zh-CN"/>
              </w:rPr>
            </w:pPr>
            <w:proofErr w:type="gramStart"/>
            <w:ins w:id="802" w:author="Lola AO15" w:date="2025-11-17T09:53:00Z" w16du:dateUtc="2025-11-17T17:53:00Z">
              <w:r w:rsidRPr="00A324BC">
                <w:rPr>
                  <w:rFonts w:hint="eastAsia"/>
                  <w:strike/>
                  <w:lang w:eastAsia="zh-CN"/>
                </w:rPr>
                <w:t xml:space="preserve">CPR </w:t>
              </w:r>
              <w:r w:rsidRPr="00A324BC">
                <w:rPr>
                  <w:strike/>
                </w:rPr>
                <w:t xml:space="preserve"> </w:t>
              </w:r>
              <w:r w:rsidRPr="00A324BC">
                <w:rPr>
                  <w:strike/>
                  <w:lang w:eastAsia="zh-CN"/>
                </w:rPr>
                <w:t>Y.1.8</w:t>
              </w:r>
              <w:proofErr w:type="gramEnd"/>
              <w:r w:rsidRPr="00A324BC">
                <w:rPr>
                  <w:strike/>
                  <w:lang w:eastAsia="zh-CN"/>
                </w:rPr>
                <w:t>-</w:t>
              </w:r>
              <w:r w:rsidRPr="00A324BC">
                <w:rPr>
                  <w:rFonts w:hint="eastAsia"/>
                  <w:strike/>
                  <w:lang w:eastAsia="zh-CN"/>
                </w:rPr>
                <w:t>5-3</w:t>
              </w:r>
            </w:ins>
          </w:p>
          <w:p w14:paraId="41D67366" w14:textId="7FFCC10B" w:rsidR="000836BC" w:rsidRPr="00A324BC" w:rsidRDefault="000836BC" w:rsidP="00884071">
            <w:pPr>
              <w:pStyle w:val="TAC"/>
              <w:rPr>
                <w:ins w:id="803" w:author="Lola AO15" w:date="2025-11-17T09:53:00Z" w16du:dateUtc="2025-11-17T17:53:00Z"/>
                <w:rFonts w:hint="eastAsia"/>
                <w:strike/>
                <w:lang w:eastAsia="zh-CN"/>
              </w:rPr>
            </w:pPr>
            <w:ins w:id="804" w:author="Lola AO15" w:date="2025-11-17T10:11:00Z" w16du:dateUtc="2025-11-17T18:11:00Z">
              <w:r>
                <w:rPr>
                  <w:strike/>
                  <w:lang w:eastAsia="zh-CN"/>
                </w:rPr>
                <w:t>-</w:t>
              </w:r>
            </w:ins>
          </w:p>
        </w:tc>
        <w:tc>
          <w:tcPr>
            <w:tcW w:w="4536" w:type="dxa"/>
            <w:shd w:val="clear" w:color="auto" w:fill="D9D9D9" w:themeFill="background1" w:themeFillShade="D9"/>
          </w:tcPr>
          <w:p w14:paraId="5B15F282" w14:textId="73A983EC" w:rsidR="00884071" w:rsidRPr="00425167" w:rsidRDefault="00884071" w:rsidP="00884071">
            <w:pPr>
              <w:pStyle w:val="TAL"/>
              <w:rPr>
                <w:ins w:id="805" w:author="Lola AO15" w:date="2025-11-17T09:53:00Z" w16du:dateUtc="2025-11-17T17:53:00Z"/>
              </w:rPr>
            </w:pPr>
            <w:ins w:id="806" w:author="Lola AO15" w:date="2025-11-17T09:53:00Z" w16du:dateUtc="2025-11-17T17:53:00Z">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ins>
          </w:p>
        </w:tc>
        <w:tc>
          <w:tcPr>
            <w:tcW w:w="1701" w:type="dxa"/>
            <w:shd w:val="clear" w:color="auto" w:fill="D9D9D9" w:themeFill="background1" w:themeFillShade="D9"/>
          </w:tcPr>
          <w:p w14:paraId="740558FD" w14:textId="4936E8B9" w:rsidR="00884071" w:rsidRPr="00425167" w:rsidRDefault="00884071" w:rsidP="00884071">
            <w:pPr>
              <w:pStyle w:val="TAL"/>
              <w:jc w:val="center"/>
              <w:rPr>
                <w:ins w:id="807" w:author="Lola AO15" w:date="2025-11-17T09:53:00Z" w16du:dateUtc="2025-11-17T17:53:00Z"/>
              </w:rPr>
            </w:pPr>
            <w:ins w:id="808" w:author="Lola AO15" w:date="2025-11-17T09:53:00Z" w16du:dateUtc="2025-11-17T17:53:00Z">
              <w:r w:rsidRPr="00077334">
                <w:t>PR 6.50.6-3</w:t>
              </w:r>
            </w:ins>
          </w:p>
        </w:tc>
        <w:tc>
          <w:tcPr>
            <w:tcW w:w="2268" w:type="dxa"/>
            <w:shd w:val="clear" w:color="auto" w:fill="D9D9D9" w:themeFill="background1" w:themeFillShade="D9"/>
          </w:tcPr>
          <w:p w14:paraId="0C33D41B" w14:textId="5A8AE1F0" w:rsidR="00884071" w:rsidRPr="00425167" w:rsidRDefault="00884071" w:rsidP="00884071">
            <w:pPr>
              <w:pStyle w:val="TAL"/>
              <w:jc w:val="center"/>
              <w:rPr>
                <w:ins w:id="809" w:author="Lola AO15" w:date="2025-11-17T09:53:00Z" w16du:dateUtc="2025-11-17T17:53:00Z"/>
              </w:rPr>
            </w:pPr>
            <w:ins w:id="810" w:author="Lola AO15" w:date="2025-11-17T09:53:00Z" w16du:dateUtc="2025-11-17T17:53:00Z">
              <w:r w:rsidRPr="008460FC">
                <w:t>AI service</w:t>
              </w:r>
              <w:r w:rsidRPr="001A7092">
                <w:rPr>
                  <w:rFonts w:hint="eastAsia"/>
                  <w:strike/>
                  <w:lang w:eastAsia="zh-CN"/>
                </w:rPr>
                <w:t>,</w:t>
              </w:r>
              <w:r>
                <w:rPr>
                  <w:rFonts w:hint="eastAsia"/>
                  <w:lang w:eastAsia="zh-CN"/>
                </w:rPr>
                <w:t xml:space="preserve"> performance monitor</w:t>
              </w:r>
              <w:r>
                <w:rPr>
                  <w:lang w:eastAsia="zh-CN"/>
                </w:rPr>
                <w:t>ing</w:t>
              </w:r>
            </w:ins>
          </w:p>
        </w:tc>
      </w:tr>
      <w:tr w:rsidR="008E4291" w:rsidRPr="00457CAE" w14:paraId="6FC0B2AD" w14:textId="77777777" w:rsidTr="00567A3C">
        <w:trPr>
          <w:cantSplit/>
          <w:ins w:id="811" w:author="Lola AO15" w:date="2025-11-17T09:55:00Z" w16du:dateUtc="2025-11-17T17:55:00Z"/>
        </w:trPr>
        <w:tc>
          <w:tcPr>
            <w:tcW w:w="1134" w:type="dxa"/>
            <w:shd w:val="clear" w:color="auto" w:fill="D9D9D9" w:themeFill="background1" w:themeFillShade="D9"/>
          </w:tcPr>
          <w:p w14:paraId="64CD350C" w14:textId="77777777" w:rsidR="008E4291" w:rsidRPr="00A324BC" w:rsidRDefault="008E4291" w:rsidP="008E4291">
            <w:pPr>
              <w:pStyle w:val="TAC"/>
              <w:rPr>
                <w:ins w:id="812" w:author="Lola AO15" w:date="2025-11-17T09:55:00Z" w16du:dateUtc="2025-11-17T17:55:00Z"/>
                <w:strike/>
                <w:lang w:eastAsia="zh-CN"/>
              </w:rPr>
            </w:pPr>
            <w:proofErr w:type="gramStart"/>
            <w:ins w:id="813" w:author="Lola AO15" w:date="2025-11-17T09:55:00Z" w16du:dateUtc="2025-11-17T17:55:00Z">
              <w:r w:rsidRPr="00A324BC">
                <w:rPr>
                  <w:rFonts w:hint="eastAsia"/>
                  <w:strike/>
                  <w:lang w:eastAsia="zh-CN"/>
                </w:rPr>
                <w:t xml:space="preserve">CPR </w:t>
              </w:r>
              <w:r w:rsidRPr="00A324BC">
                <w:rPr>
                  <w:strike/>
                </w:rPr>
                <w:t xml:space="preserve"> </w:t>
              </w:r>
              <w:r w:rsidRPr="00A324BC">
                <w:rPr>
                  <w:strike/>
                  <w:lang w:eastAsia="zh-CN"/>
                </w:rPr>
                <w:t>Y.1.8</w:t>
              </w:r>
              <w:proofErr w:type="gramEnd"/>
              <w:r w:rsidRPr="00A324BC">
                <w:rPr>
                  <w:strike/>
                  <w:lang w:eastAsia="zh-CN"/>
                </w:rPr>
                <w:t>-</w:t>
              </w:r>
              <w:r w:rsidRPr="00A324BC">
                <w:rPr>
                  <w:rFonts w:hint="eastAsia"/>
                  <w:strike/>
                  <w:lang w:eastAsia="zh-CN"/>
                </w:rPr>
                <w:t>5-4</w:t>
              </w:r>
            </w:ins>
          </w:p>
          <w:p w14:paraId="13EF48F7" w14:textId="203F82E5" w:rsidR="008E4291" w:rsidRPr="00A324BC" w:rsidRDefault="000836BC" w:rsidP="008E4291">
            <w:pPr>
              <w:pStyle w:val="TAC"/>
              <w:rPr>
                <w:ins w:id="814" w:author="Lola AO15" w:date="2025-11-17T09:55:00Z" w16du:dateUtc="2025-11-17T17:55:00Z"/>
                <w:rFonts w:hint="eastAsia"/>
                <w:strike/>
                <w:lang w:eastAsia="zh-CN"/>
              </w:rPr>
            </w:pPr>
            <w:ins w:id="815" w:author="Lola AO15" w:date="2025-11-17T10:11:00Z" w16du:dateUtc="2025-11-17T18:11:00Z">
              <w:r>
                <w:rPr>
                  <w:strike/>
                  <w:lang w:eastAsia="zh-CN"/>
                </w:rPr>
                <w:t>-</w:t>
              </w:r>
            </w:ins>
          </w:p>
        </w:tc>
        <w:tc>
          <w:tcPr>
            <w:tcW w:w="4536" w:type="dxa"/>
            <w:shd w:val="clear" w:color="auto" w:fill="D9D9D9" w:themeFill="background1" w:themeFillShade="D9"/>
          </w:tcPr>
          <w:p w14:paraId="5DCEE054" w14:textId="4CE89117" w:rsidR="008E4291" w:rsidRPr="00425167" w:rsidRDefault="008E4291" w:rsidP="008E4291">
            <w:pPr>
              <w:pStyle w:val="TAL"/>
              <w:rPr>
                <w:ins w:id="816" w:author="Lola AO15" w:date="2025-11-17T09:55:00Z" w16du:dateUtc="2025-11-17T17:55:00Z"/>
              </w:rPr>
            </w:pPr>
            <w:ins w:id="817" w:author="Lola AO15" w:date="2025-11-17T09:55:00Z" w16du:dateUtc="2025-11-17T17:55:00Z">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ins>
          </w:p>
        </w:tc>
        <w:tc>
          <w:tcPr>
            <w:tcW w:w="1701" w:type="dxa"/>
            <w:shd w:val="clear" w:color="auto" w:fill="D9D9D9" w:themeFill="background1" w:themeFillShade="D9"/>
          </w:tcPr>
          <w:p w14:paraId="6480E3FC" w14:textId="1112F334" w:rsidR="008E4291" w:rsidRPr="00425167" w:rsidRDefault="008E4291" w:rsidP="008E4291">
            <w:pPr>
              <w:pStyle w:val="TAL"/>
              <w:jc w:val="center"/>
              <w:rPr>
                <w:ins w:id="818" w:author="Lola AO15" w:date="2025-11-17T09:55:00Z" w16du:dateUtc="2025-11-17T17:55:00Z"/>
              </w:rPr>
            </w:pPr>
            <w:ins w:id="819" w:author="Lola AO15" w:date="2025-11-17T09:55:00Z" w16du:dateUtc="2025-11-17T17:55:00Z">
              <w:r w:rsidRPr="00C50008">
                <w:t>PR 6.18.6-1</w:t>
              </w:r>
            </w:ins>
          </w:p>
        </w:tc>
        <w:tc>
          <w:tcPr>
            <w:tcW w:w="2268" w:type="dxa"/>
            <w:shd w:val="clear" w:color="auto" w:fill="D9D9D9" w:themeFill="background1" w:themeFillShade="D9"/>
          </w:tcPr>
          <w:p w14:paraId="3FB722D9" w14:textId="1F08CF2F" w:rsidR="008E4291" w:rsidRPr="00425167" w:rsidRDefault="008E4291" w:rsidP="008E4291">
            <w:pPr>
              <w:pStyle w:val="TAL"/>
              <w:jc w:val="center"/>
              <w:rPr>
                <w:ins w:id="820" w:author="Lola AO15" w:date="2025-11-17T09:55:00Z" w16du:dateUtc="2025-11-17T17:55:00Z"/>
              </w:rPr>
            </w:pPr>
            <w:ins w:id="821" w:author="Lola AO15" w:date="2025-11-17T09:55:00Z" w16du:dateUtc="2025-11-17T17:55:00Z">
              <w:r w:rsidRPr="00C50008">
                <w:t>AI services</w:t>
              </w:r>
              <w:r>
                <w:rPr>
                  <w:rFonts w:hint="eastAsia"/>
                  <w:lang w:eastAsia="zh-CN"/>
                </w:rPr>
                <w:t>, exposure</w:t>
              </w:r>
            </w:ins>
          </w:p>
        </w:tc>
      </w:tr>
      <w:tr w:rsidR="008E4291" w:rsidRPr="00457CAE" w14:paraId="7FF0CC52" w14:textId="77777777" w:rsidTr="00FA2218">
        <w:trPr>
          <w:cantSplit/>
        </w:trPr>
        <w:tc>
          <w:tcPr>
            <w:tcW w:w="1134" w:type="dxa"/>
          </w:tcPr>
          <w:p w14:paraId="770AAB63" w14:textId="77777777" w:rsidR="008E4291" w:rsidRDefault="008E4291" w:rsidP="008E4291">
            <w:pPr>
              <w:pStyle w:val="TAC"/>
              <w:rPr>
                <w:ins w:id="822" w:author="Lola AO15" w:date="2025-11-17T10:11:00Z" w16du:dateUtc="2025-11-17T18:11:00Z"/>
                <w:strike/>
                <w:lang w:eastAsia="zh-CN"/>
              </w:rPr>
            </w:pPr>
            <w:proofErr w:type="gramStart"/>
            <w:r w:rsidRPr="00567A3C">
              <w:rPr>
                <w:rFonts w:hint="eastAsia"/>
                <w:strike/>
                <w:lang w:eastAsia="zh-CN"/>
              </w:rPr>
              <w:t xml:space="preserve">CPR </w:t>
            </w:r>
            <w:r w:rsidRPr="00567A3C">
              <w:rPr>
                <w:strike/>
              </w:rPr>
              <w:t xml:space="preserve"> </w:t>
            </w:r>
            <w:r w:rsidRPr="00567A3C">
              <w:rPr>
                <w:strike/>
                <w:lang w:eastAsia="zh-CN"/>
              </w:rPr>
              <w:t>Y.1.8</w:t>
            </w:r>
            <w:proofErr w:type="gramEnd"/>
            <w:r w:rsidRPr="00567A3C">
              <w:rPr>
                <w:strike/>
                <w:lang w:eastAsia="zh-CN"/>
              </w:rPr>
              <w:t>-</w:t>
            </w:r>
            <w:r w:rsidRPr="00567A3C">
              <w:rPr>
                <w:rFonts w:hint="eastAsia"/>
                <w:strike/>
                <w:lang w:eastAsia="zh-CN"/>
              </w:rPr>
              <w:t>5-12</w:t>
            </w:r>
          </w:p>
          <w:p w14:paraId="624E0DFB" w14:textId="2A110950" w:rsidR="00A324BC" w:rsidRPr="00567A3C" w:rsidRDefault="00A324BC" w:rsidP="008E4291">
            <w:pPr>
              <w:pStyle w:val="TAC"/>
            </w:pPr>
            <w:ins w:id="823" w:author="Lola AO15" w:date="2025-11-17T10:11:00Z" w16du:dateUtc="2025-11-17T18:11:00Z">
              <w:r w:rsidRPr="00567A3C">
                <w:rPr>
                  <w:lang w:eastAsia="zh-CN"/>
                </w:rPr>
                <w:t>TBD</w:t>
              </w:r>
            </w:ins>
          </w:p>
        </w:tc>
        <w:tc>
          <w:tcPr>
            <w:tcW w:w="4536" w:type="dxa"/>
          </w:tcPr>
          <w:p w14:paraId="677B303F" w14:textId="77777777" w:rsidR="008E4291" w:rsidRPr="00425167" w:rsidRDefault="008E4291" w:rsidP="008E4291">
            <w:pPr>
              <w:pStyle w:val="TAL"/>
            </w:pPr>
            <w:r w:rsidRPr="00425167">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4291" w:rsidRPr="00425167" w:rsidRDefault="008E4291" w:rsidP="008E4291">
            <w:pPr>
              <w:pStyle w:val="TAL"/>
              <w:jc w:val="center"/>
            </w:pPr>
            <w:r w:rsidRPr="00425167">
              <w:t>PR 6.50.6-1</w:t>
            </w:r>
          </w:p>
        </w:tc>
        <w:tc>
          <w:tcPr>
            <w:tcW w:w="2268" w:type="dxa"/>
          </w:tcPr>
          <w:p w14:paraId="454EED42" w14:textId="77777777" w:rsidR="008E4291" w:rsidRPr="00425167" w:rsidRDefault="008E4291" w:rsidP="008E4291">
            <w:pPr>
              <w:pStyle w:val="TAL"/>
              <w:jc w:val="center"/>
              <w:rPr>
                <w:lang w:eastAsia="zh-CN"/>
              </w:rPr>
            </w:pPr>
            <w:r w:rsidRPr="00425167">
              <w:t>AI service</w:t>
            </w:r>
            <w:r w:rsidRPr="00425167">
              <w:rPr>
                <w:rFonts w:hint="eastAsia"/>
                <w:lang w:eastAsia="zh-CN"/>
              </w:rPr>
              <w:t xml:space="preserve">, performance </w:t>
            </w:r>
          </w:p>
        </w:tc>
      </w:tr>
      <w:tr w:rsidR="008E4291" w:rsidRPr="00457CAE" w14:paraId="2610E84C" w14:textId="77777777" w:rsidTr="00FA2218">
        <w:trPr>
          <w:cantSplit/>
        </w:trPr>
        <w:tc>
          <w:tcPr>
            <w:tcW w:w="1134" w:type="dxa"/>
          </w:tcPr>
          <w:p w14:paraId="3D5F6BC5" w14:textId="47781967" w:rsidR="008E4291" w:rsidRPr="00554D4D" w:rsidRDefault="008E4291" w:rsidP="008E4291">
            <w:pPr>
              <w:pStyle w:val="TAC"/>
              <w:rPr>
                <w:strike/>
              </w:rPr>
            </w:pPr>
            <w:proofErr w:type="gramStart"/>
            <w:r w:rsidRPr="00554D4D">
              <w:rPr>
                <w:rFonts w:hint="eastAsia"/>
                <w:strike/>
                <w:lang w:eastAsia="zh-CN"/>
              </w:rPr>
              <w:t xml:space="preserve">CPR </w:t>
            </w:r>
            <w:r w:rsidRPr="00554D4D">
              <w:rPr>
                <w:strike/>
              </w:rPr>
              <w:t xml:space="preserve"> </w:t>
            </w:r>
            <w:r w:rsidRPr="00554D4D">
              <w:rPr>
                <w:strike/>
                <w:lang w:eastAsia="zh-CN"/>
              </w:rPr>
              <w:t>Y.1.8</w:t>
            </w:r>
            <w:proofErr w:type="gramEnd"/>
            <w:r w:rsidRPr="00554D4D">
              <w:rPr>
                <w:strike/>
                <w:lang w:eastAsia="zh-CN"/>
              </w:rPr>
              <w:t>-</w:t>
            </w:r>
            <w:r w:rsidRPr="00554D4D">
              <w:rPr>
                <w:rFonts w:hint="eastAsia"/>
                <w:strike/>
                <w:lang w:eastAsia="zh-CN"/>
              </w:rPr>
              <w:t>5-13</w:t>
            </w:r>
          </w:p>
        </w:tc>
        <w:tc>
          <w:tcPr>
            <w:tcW w:w="4536" w:type="dxa"/>
          </w:tcPr>
          <w:p w14:paraId="10B64022" w14:textId="77777777" w:rsidR="008E4291" w:rsidRPr="00554D4D" w:rsidRDefault="008E4291" w:rsidP="008E4291">
            <w:pPr>
              <w:pStyle w:val="TAL"/>
              <w:tabs>
                <w:tab w:val="left" w:pos="2869"/>
              </w:tabs>
              <w:rPr>
                <w:strike/>
              </w:rPr>
            </w:pPr>
            <w:r w:rsidRPr="00554D4D">
              <w:rPr>
                <w:strike/>
              </w:rPr>
              <w:t>Subject to operator policy, the 6G network shall be able to monitor the performance (e.g., AI model inference accuracy) and report them to the 3</w:t>
            </w:r>
            <w:r w:rsidRPr="00554D4D">
              <w:rPr>
                <w:strike/>
                <w:vertAlign w:val="superscript"/>
              </w:rPr>
              <w:t>rd</w:t>
            </w:r>
            <w:r w:rsidRPr="00554D4D">
              <w:rPr>
                <w:strike/>
              </w:rPr>
              <w:t xml:space="preserve"> party.</w:t>
            </w:r>
            <w:r w:rsidRPr="00554D4D">
              <w:rPr>
                <w:strike/>
              </w:rPr>
              <w:tab/>
            </w:r>
          </w:p>
        </w:tc>
        <w:tc>
          <w:tcPr>
            <w:tcW w:w="1701" w:type="dxa"/>
          </w:tcPr>
          <w:p w14:paraId="3AC70A7B" w14:textId="77777777" w:rsidR="008E4291" w:rsidRPr="00554D4D" w:rsidRDefault="008E4291" w:rsidP="008E4291">
            <w:pPr>
              <w:pStyle w:val="TAL"/>
              <w:jc w:val="center"/>
              <w:rPr>
                <w:strike/>
              </w:rPr>
            </w:pPr>
            <w:r w:rsidRPr="00554D4D">
              <w:rPr>
                <w:strike/>
              </w:rPr>
              <w:t>PR 6.50.6-3</w:t>
            </w:r>
          </w:p>
        </w:tc>
        <w:tc>
          <w:tcPr>
            <w:tcW w:w="2268" w:type="dxa"/>
          </w:tcPr>
          <w:p w14:paraId="00E9D805" w14:textId="59113F1B" w:rsidR="008E4291" w:rsidRPr="00554D4D" w:rsidRDefault="008E4291" w:rsidP="008E4291">
            <w:pPr>
              <w:pStyle w:val="TAL"/>
              <w:jc w:val="center"/>
              <w:rPr>
                <w:strike/>
                <w:lang w:eastAsia="zh-CN"/>
              </w:rPr>
            </w:pPr>
            <w:r w:rsidRPr="00554D4D">
              <w:rPr>
                <w:strike/>
              </w:rPr>
              <w:t>AI service</w:t>
            </w:r>
            <w:r w:rsidRPr="00554D4D">
              <w:rPr>
                <w:rFonts w:hint="eastAsia"/>
                <w:strike/>
                <w:lang w:eastAsia="zh-CN"/>
              </w:rPr>
              <w:t>, performance monito</w:t>
            </w:r>
            <w:r w:rsidRPr="00554D4D">
              <w:rPr>
                <w:strike/>
                <w:lang w:eastAsia="zh-CN"/>
              </w:rPr>
              <w:t>r</w:t>
            </w:r>
          </w:p>
        </w:tc>
      </w:tr>
      <w:tr w:rsidR="008E4291" w:rsidRPr="00457CAE" w14:paraId="69C5A0C3" w14:textId="77777777" w:rsidTr="00FA2218">
        <w:trPr>
          <w:cantSplit/>
          <w:ins w:id="824" w:author="Lola AO15" w:date="2025-11-15T10:55:00Z" w16du:dateUtc="2025-11-15T18:55:00Z"/>
        </w:trPr>
        <w:tc>
          <w:tcPr>
            <w:tcW w:w="1134" w:type="dxa"/>
          </w:tcPr>
          <w:p w14:paraId="3AB49834" w14:textId="0A741077" w:rsidR="008E4291" w:rsidRDefault="008E4291" w:rsidP="008E4291">
            <w:pPr>
              <w:pStyle w:val="TAC"/>
              <w:rPr>
                <w:ins w:id="825" w:author="Lola AO15" w:date="2025-11-15T10:55:00Z" w16du:dateUtc="2025-11-15T18:55:00Z"/>
                <w:rFonts w:hint="eastAsia"/>
                <w:lang w:eastAsia="zh-CN"/>
              </w:rPr>
            </w:pPr>
            <w:ins w:id="826" w:author="Lola AO15" w:date="2025-11-17T09:35:00Z" w16du:dateUtc="2025-11-17T17:35:00Z">
              <w:r w:rsidRPr="00C611B8">
                <w:rPr>
                  <w:lang w:eastAsia="zh-CN"/>
                </w:rPr>
                <w:t>Y.1.8-</w:t>
              </w:r>
              <w:r>
                <w:rPr>
                  <w:rFonts w:hint="eastAsia"/>
                  <w:lang w:eastAsia="zh-CN"/>
                </w:rPr>
                <w:t>5-</w:t>
              </w:r>
              <w:r w:rsidRPr="005D1DA0">
                <w:rPr>
                  <w:rFonts w:hint="eastAsia"/>
                  <w:lang w:eastAsia="zh-CN"/>
                </w:rPr>
                <w:t>1</w:t>
              </w:r>
            </w:ins>
            <w:ins w:id="827" w:author="Lola AO15" w:date="2025-11-17T10:13:00Z" w16du:dateUtc="2025-11-17T18:13:00Z">
              <w:r w:rsidR="00567A3C">
                <w:rPr>
                  <w:lang w:eastAsia="zh-CN"/>
                </w:rPr>
                <w:t>0</w:t>
              </w:r>
            </w:ins>
          </w:p>
        </w:tc>
        <w:tc>
          <w:tcPr>
            <w:tcW w:w="4536" w:type="dxa"/>
          </w:tcPr>
          <w:p w14:paraId="0479B882" w14:textId="77777777" w:rsidR="008E4291" w:rsidRDefault="008E4291" w:rsidP="008E4291">
            <w:pPr>
              <w:pStyle w:val="TAL"/>
              <w:rPr>
                <w:ins w:id="828" w:author="Lola AO15" w:date="2025-11-15T11:11:00Z" w16du:dateUtc="2025-11-15T19:11:00Z"/>
              </w:rPr>
            </w:pPr>
            <w:ins w:id="829" w:author="Lola AO15" w:date="2025-11-15T11:11:00Z" w16du:dateUtc="2025-11-15T19:11:00Z">
              <w:r w:rsidRPr="00B764BB">
                <w:t>Subject to operator’s policy</w:t>
              </w:r>
              <w:r>
                <w:t xml:space="preserve"> and user preference,</w:t>
              </w:r>
            </w:ins>
          </w:p>
          <w:p w14:paraId="3D3FCA13" w14:textId="608354B3" w:rsidR="008E4291" w:rsidRPr="00B764BB" w:rsidRDefault="008E4291" w:rsidP="008E4291">
            <w:pPr>
              <w:pStyle w:val="TAL"/>
              <w:rPr>
                <w:ins w:id="830" w:author="Lola AO15" w:date="2025-11-15T10:55:00Z" w16du:dateUtc="2025-11-15T18:55:00Z"/>
              </w:rPr>
            </w:pPr>
            <w:ins w:id="831" w:author="Lola AO15" w:date="2025-11-15T11:12:00Z" w16du:dateUtc="2025-11-15T19:12:00Z">
              <w:r w:rsidRPr="00B764BB">
                <w:t>the 6G network shall be able to</w:t>
              </w:r>
            </w:ins>
            <w:ins w:id="832" w:author="Lola AO15" w:date="2025-11-17T07:45:00Z" w16du:dateUtc="2025-11-17T15:45:00Z">
              <w:r>
                <w:t xml:space="preserve"> train</w:t>
              </w:r>
            </w:ins>
            <w:ins w:id="833" w:author="Lola AO15" w:date="2025-11-17T07:46:00Z" w16du:dateUtc="2025-11-17T15:46:00Z">
              <w:r>
                <w:t xml:space="preserve"> and</w:t>
              </w:r>
            </w:ins>
            <w:ins w:id="834" w:author="Lola AO15" w:date="2025-11-17T07:45:00Z" w16du:dateUtc="2025-11-17T15:45:00Z">
              <w:r>
                <w:t xml:space="preserve"> store</w:t>
              </w:r>
            </w:ins>
            <w:ins w:id="835" w:author="Lola AO15" w:date="2025-11-17T07:46:00Z" w16du:dateUtc="2025-11-17T15:46:00Z">
              <w:r>
                <w:t xml:space="preserve"> AI/ML Models in the</w:t>
              </w:r>
              <w:r w:rsidRPr="00B764BB">
                <w:t xml:space="preserve"> </w:t>
              </w:r>
              <w:r w:rsidRPr="00B764BB">
                <w:t xml:space="preserve">Service Hosting Environment </w:t>
              </w:r>
            </w:ins>
            <w:ins w:id="836" w:author="Lola AO15" w:date="2025-11-17T07:47:00Z" w16du:dateUtc="2025-11-17T15:47:00Z">
              <w:r>
                <w:t>or</w:t>
              </w:r>
            </w:ins>
            <w:ins w:id="837" w:author="Lola AO15" w:date="2025-11-17T07:45:00Z" w16du:dateUtc="2025-11-17T15:45:00Z">
              <w:r>
                <w:t xml:space="preserve"> re-select and </w:t>
              </w:r>
            </w:ins>
            <w:ins w:id="838" w:author="Lola AO15" w:date="2025-11-17T07:47:00Z" w16du:dateUtc="2025-11-17T15:47:00Z">
              <w:r>
                <w:t>retrain</w:t>
              </w:r>
            </w:ins>
            <w:ins w:id="839" w:author="Lola AO15" w:date="2025-11-15T11:14:00Z" w16du:dateUtc="2025-11-15T19:14:00Z">
              <w:r>
                <w:t xml:space="preserve"> AI</w:t>
              </w:r>
            </w:ins>
            <w:ins w:id="840" w:author="Lola AO15" w:date="2025-11-17T07:48:00Z" w16du:dateUtc="2025-11-17T15:48:00Z">
              <w:r>
                <w:t>/ML</w:t>
              </w:r>
            </w:ins>
            <w:ins w:id="841" w:author="Lola AO15" w:date="2025-11-15T11:14:00Z" w16du:dateUtc="2025-11-15T19:14:00Z">
              <w:r>
                <w:t xml:space="preserve"> model (s) </w:t>
              </w:r>
            </w:ins>
            <w:ins w:id="842" w:author="Lola AO15" w:date="2025-11-17T07:47:00Z" w16du:dateUtc="2025-11-17T15:47:00Z">
              <w:r w:rsidRPr="00B764BB">
                <w:t>from the stored AI/ML models inside Service Hosting Environment</w:t>
              </w:r>
              <w:r>
                <w:t xml:space="preserve"> </w:t>
              </w:r>
              <w:r w:rsidRPr="00B764BB">
                <w:t>upon 3</w:t>
              </w:r>
              <w:r w:rsidRPr="00B764BB">
                <w:rPr>
                  <w:vertAlign w:val="superscript"/>
                </w:rPr>
                <w:t>rd</w:t>
              </w:r>
              <w:r w:rsidRPr="00B764BB">
                <w:t xml:space="preserve"> party</w:t>
              </w:r>
            </w:ins>
            <w:ins w:id="843" w:author="Lola AO15" w:date="2025-11-17T07:50:00Z" w16du:dateUtc="2025-11-17T15:50:00Z">
              <w:r>
                <w:t>’s</w:t>
              </w:r>
            </w:ins>
            <w:ins w:id="844" w:author="Lola AO15" w:date="2025-11-17T07:47:00Z" w16du:dateUtc="2025-11-17T15:47:00Z">
              <w:r w:rsidRPr="00B764BB">
                <w:t xml:space="preserve"> request</w:t>
              </w:r>
            </w:ins>
            <w:ins w:id="845" w:author="Lola AO15" w:date="2025-11-17T07:51:00Z" w16du:dateUtc="2025-11-17T15:51:00Z">
              <w:r>
                <w:t>.</w:t>
              </w:r>
            </w:ins>
          </w:p>
        </w:tc>
        <w:tc>
          <w:tcPr>
            <w:tcW w:w="1701" w:type="dxa"/>
          </w:tcPr>
          <w:p w14:paraId="533803CF" w14:textId="77777777" w:rsidR="008E4291" w:rsidRPr="00B764BB" w:rsidRDefault="008E4291" w:rsidP="008E4291">
            <w:pPr>
              <w:pStyle w:val="TAL"/>
              <w:jc w:val="center"/>
              <w:rPr>
                <w:ins w:id="846" w:author="Lola AO15" w:date="2025-11-15T10:55:00Z" w16du:dateUtc="2025-11-15T18:55:00Z"/>
              </w:rPr>
            </w:pPr>
          </w:p>
        </w:tc>
        <w:tc>
          <w:tcPr>
            <w:tcW w:w="2268" w:type="dxa"/>
          </w:tcPr>
          <w:p w14:paraId="26F6EBED" w14:textId="3E120F7C" w:rsidR="008E4291" w:rsidRPr="00725C2B" w:rsidRDefault="008E4291" w:rsidP="008E4291">
            <w:pPr>
              <w:pStyle w:val="TAL"/>
              <w:jc w:val="center"/>
              <w:rPr>
                <w:ins w:id="847" w:author="Lola AO15" w:date="2025-11-15T10:55:00Z" w16du:dateUtc="2025-11-15T18:55:00Z"/>
              </w:rPr>
            </w:pPr>
            <w:ins w:id="848" w:author="Lola AO15" w:date="2025-11-17T07:50:00Z" w16du:dateUtc="2025-11-17T15:50: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color w:val="EE0000"/>
                  <w:lang w:eastAsia="zh-CN"/>
                </w:rPr>
                <w:t xml:space="preserve"> AI/ML mo</w:t>
              </w:r>
            </w:ins>
            <w:ins w:id="849" w:author="Lola AO15" w:date="2025-11-17T07:51:00Z" w16du:dateUtc="2025-11-17T15:51:00Z">
              <w:r>
                <w:rPr>
                  <w:color w:val="EE0000"/>
                  <w:lang w:eastAsia="zh-CN"/>
                </w:rPr>
                <w:t>del training/retraining based 3</w:t>
              </w:r>
              <w:r w:rsidRPr="00182A9C">
                <w:rPr>
                  <w:color w:val="EE0000"/>
                  <w:vertAlign w:val="superscript"/>
                  <w:lang w:eastAsia="zh-CN"/>
                </w:rPr>
                <w:t>rd</w:t>
              </w:r>
              <w:r>
                <w:rPr>
                  <w:color w:val="EE0000"/>
                  <w:lang w:eastAsia="zh-CN"/>
                </w:rPr>
                <w:t xml:space="preserve"> party request </w:t>
              </w:r>
            </w:ins>
          </w:p>
        </w:tc>
      </w:tr>
      <w:tr w:rsidR="008E4291" w:rsidRPr="00457CAE" w14:paraId="2BC04B57" w14:textId="77777777" w:rsidTr="00FA2218">
        <w:trPr>
          <w:cantSplit/>
          <w:ins w:id="850" w:author="Lola AO15" w:date="2025-11-17T07:52:00Z" w16du:dateUtc="2025-11-17T15:52:00Z"/>
        </w:trPr>
        <w:tc>
          <w:tcPr>
            <w:tcW w:w="1134" w:type="dxa"/>
          </w:tcPr>
          <w:p w14:paraId="5A90399F" w14:textId="24D80BAD" w:rsidR="008E4291" w:rsidRDefault="008E4291" w:rsidP="008E4291">
            <w:pPr>
              <w:pStyle w:val="TAC"/>
              <w:rPr>
                <w:ins w:id="851" w:author="Lola AO15" w:date="2025-11-17T07:52:00Z" w16du:dateUtc="2025-11-17T15:52:00Z"/>
                <w:lang w:eastAsia="zh-CN"/>
              </w:rPr>
            </w:pPr>
            <w:ins w:id="852" w:author="Lola AO15" w:date="2025-11-17T07:52:00Z" w16du:dateUtc="2025-11-17T15:52:00Z">
              <w:r>
                <w:rPr>
                  <w:rFonts w:hint="eastAsia"/>
                  <w:lang w:eastAsia="zh-CN"/>
                </w:rPr>
                <w:t>-</w:t>
              </w:r>
            </w:ins>
          </w:p>
        </w:tc>
        <w:tc>
          <w:tcPr>
            <w:tcW w:w="4536" w:type="dxa"/>
          </w:tcPr>
          <w:p w14:paraId="69FF812B" w14:textId="0F44AE16" w:rsidR="008E4291" w:rsidRPr="00B764BB" w:rsidRDefault="008E4291" w:rsidP="008E4291">
            <w:pPr>
              <w:pStyle w:val="TAL"/>
              <w:rPr>
                <w:ins w:id="853" w:author="Lola AO15" w:date="2025-11-17T07:52:00Z" w16du:dateUtc="2025-11-17T15:52:00Z"/>
              </w:rPr>
            </w:pPr>
            <w:ins w:id="854" w:author="Lola AO15" w:date="2025-11-17T07:52:00Z" w16du:dateUtc="2025-11-17T15:52:00Z">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ins>
          </w:p>
        </w:tc>
        <w:tc>
          <w:tcPr>
            <w:tcW w:w="1701" w:type="dxa"/>
          </w:tcPr>
          <w:p w14:paraId="0A0B4ADB" w14:textId="58D74B59" w:rsidR="008E4291" w:rsidRPr="00B764BB" w:rsidRDefault="008E4291" w:rsidP="008E4291">
            <w:pPr>
              <w:pStyle w:val="TAL"/>
              <w:jc w:val="center"/>
              <w:rPr>
                <w:ins w:id="855" w:author="Lola AO15" w:date="2025-11-17T07:52:00Z" w16du:dateUtc="2025-11-17T15:52:00Z"/>
              </w:rPr>
            </w:pPr>
            <w:ins w:id="856" w:author="Lola AO15" w:date="2025-11-17T07:52:00Z" w16du:dateUtc="2025-11-17T15:52:00Z">
              <w:r w:rsidRPr="00981DDB">
                <w:t>PR 6.36.6-1</w:t>
              </w:r>
            </w:ins>
          </w:p>
        </w:tc>
        <w:tc>
          <w:tcPr>
            <w:tcW w:w="2268" w:type="dxa"/>
          </w:tcPr>
          <w:p w14:paraId="6E436D2D" w14:textId="1AF69425" w:rsidR="008E4291" w:rsidRPr="00725C2B" w:rsidRDefault="008E4291" w:rsidP="008E4291">
            <w:pPr>
              <w:pStyle w:val="TAL"/>
              <w:jc w:val="center"/>
              <w:rPr>
                <w:ins w:id="857" w:author="Lola AO15" w:date="2025-11-17T07:52:00Z" w16du:dateUtc="2025-11-17T15:52:00Z"/>
              </w:rPr>
            </w:pPr>
            <w:ins w:id="858" w:author="Lola AO15" w:date="2025-11-17T07:52:00Z" w16du:dateUtc="2025-11-17T15:52:00Z">
              <w:r w:rsidRPr="00725C2B">
                <w:t>AI/ML model</w:t>
              </w:r>
              <w:r>
                <w:rPr>
                  <w:rFonts w:hint="eastAsia"/>
                  <w:lang w:eastAsia="zh-CN"/>
                </w:rPr>
                <w:t xml:space="preserve"> training</w:t>
              </w:r>
              <w:r>
                <w:rPr>
                  <w:lang w:eastAsia="zh-CN"/>
                </w:rPr>
                <w:t>/storage based on 3</w:t>
              </w:r>
              <w:r w:rsidRPr="001808E3">
                <w:rPr>
                  <w:vertAlign w:val="superscript"/>
                  <w:lang w:eastAsia="zh-CN"/>
                </w:rPr>
                <w:t>rd</w:t>
              </w:r>
              <w:r>
                <w:rPr>
                  <w:lang w:eastAsia="zh-CN"/>
                </w:rPr>
                <w:t xml:space="preserve"> pa</w:t>
              </w:r>
            </w:ins>
            <w:ins w:id="859" w:author="Lola AO15" w:date="2025-11-17T07:53:00Z" w16du:dateUtc="2025-11-17T15:53:00Z">
              <w:r>
                <w:rPr>
                  <w:lang w:eastAsia="zh-CN"/>
                </w:rPr>
                <w:t xml:space="preserve">rt request </w:t>
              </w:r>
            </w:ins>
          </w:p>
        </w:tc>
      </w:tr>
      <w:tr w:rsidR="008E4291" w:rsidRPr="00457CAE" w14:paraId="39903551" w14:textId="77777777" w:rsidTr="00FA2218">
        <w:trPr>
          <w:cantSplit/>
          <w:ins w:id="860" w:author="Lola AO15" w:date="2025-11-15T10:29:00Z" w16du:dateUtc="2025-11-15T18:29:00Z"/>
        </w:trPr>
        <w:tc>
          <w:tcPr>
            <w:tcW w:w="1134" w:type="dxa"/>
          </w:tcPr>
          <w:p w14:paraId="41481EED" w14:textId="10ABB071" w:rsidR="008E4291" w:rsidRDefault="008E4291" w:rsidP="008E4291">
            <w:pPr>
              <w:pStyle w:val="TAC"/>
              <w:rPr>
                <w:ins w:id="861" w:author="Lola AO15" w:date="2025-11-15T10:29:00Z" w16du:dateUtc="2025-11-15T18:29:00Z"/>
                <w:rFonts w:hint="eastAsia"/>
                <w:lang w:eastAsia="zh-CN"/>
              </w:rPr>
            </w:pPr>
            <w:ins w:id="862" w:author="Lola AO15" w:date="2025-11-15T11:02:00Z" w16du:dateUtc="2025-11-15T19:02:00Z">
              <w:r>
                <w:rPr>
                  <w:lang w:eastAsia="zh-CN"/>
                </w:rPr>
                <w:t>-</w:t>
              </w:r>
            </w:ins>
          </w:p>
        </w:tc>
        <w:tc>
          <w:tcPr>
            <w:tcW w:w="4536" w:type="dxa"/>
          </w:tcPr>
          <w:p w14:paraId="7E3DA32C" w14:textId="77777777" w:rsidR="008E4291" w:rsidRDefault="008E4291" w:rsidP="008E4291">
            <w:pPr>
              <w:pStyle w:val="TAL"/>
              <w:rPr>
                <w:ins w:id="863" w:author="Lola AO15" w:date="2025-11-15T10:30:00Z" w16du:dateUtc="2025-11-15T18:30:00Z"/>
              </w:rPr>
            </w:pPr>
            <w:ins w:id="864" w:author="Lola AO15" w:date="2025-11-15T10:30:00Z" w16du:dateUtc="2025-11-15T18:30:00Z">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deployment, etc.) for the application’s use.</w:t>
              </w:r>
            </w:ins>
          </w:p>
          <w:p w14:paraId="1DA9D2B6" w14:textId="77777777" w:rsidR="008E4291" w:rsidRPr="00B764BB" w:rsidRDefault="008E4291" w:rsidP="008E4291">
            <w:pPr>
              <w:pStyle w:val="TAL"/>
              <w:rPr>
                <w:ins w:id="865" w:author="Lola AO15" w:date="2025-11-15T10:30:00Z" w16du:dateUtc="2025-11-15T18:30:00Z"/>
              </w:rPr>
            </w:pPr>
          </w:p>
          <w:p w14:paraId="06D7346E" w14:textId="1705502F" w:rsidR="008E4291" w:rsidRPr="00725C2B" w:rsidRDefault="008E4291" w:rsidP="008E4291">
            <w:pPr>
              <w:pStyle w:val="TAL"/>
              <w:rPr>
                <w:ins w:id="866" w:author="Lola AO15" w:date="2025-11-15T10:29:00Z" w16du:dateUtc="2025-11-15T18:29:00Z"/>
              </w:rPr>
            </w:pPr>
            <w:ins w:id="867" w:author="Lola AO15" w:date="2025-11-15T10:30:00Z" w16du:dateUtc="2025-11-15T18:30:00Z">
              <w:r w:rsidRPr="00B764BB">
                <w:t>NOTE:</w:t>
              </w:r>
              <w:r w:rsidRPr="00B764BB">
                <w:tab/>
                <w:t>The algorithms used to generate a new AI/ML model are out of 3GPP scope, which may include model training, model aggregation, model pruning, etc.</w:t>
              </w:r>
            </w:ins>
          </w:p>
        </w:tc>
        <w:tc>
          <w:tcPr>
            <w:tcW w:w="1701" w:type="dxa"/>
          </w:tcPr>
          <w:p w14:paraId="09031AA2" w14:textId="41E1DA2A" w:rsidR="008E4291" w:rsidRPr="00725C2B" w:rsidRDefault="008E4291" w:rsidP="008E4291">
            <w:pPr>
              <w:pStyle w:val="TAL"/>
              <w:jc w:val="center"/>
              <w:rPr>
                <w:ins w:id="868" w:author="Lola AO15" w:date="2025-11-15T10:29:00Z" w16du:dateUtc="2025-11-15T18:29:00Z"/>
              </w:rPr>
            </w:pPr>
            <w:ins w:id="869" w:author="Lola AO15" w:date="2025-11-15T10:30:00Z" w16du:dateUtc="2025-11-15T18:30:00Z">
              <w:r w:rsidRPr="00B764BB">
                <w:t>PR 6.36.6-2</w:t>
              </w:r>
            </w:ins>
          </w:p>
        </w:tc>
        <w:tc>
          <w:tcPr>
            <w:tcW w:w="2268" w:type="dxa"/>
          </w:tcPr>
          <w:p w14:paraId="572174F1" w14:textId="29B3014C" w:rsidR="008E4291" w:rsidRDefault="008E4291" w:rsidP="008E4291">
            <w:pPr>
              <w:pStyle w:val="TAL"/>
              <w:jc w:val="center"/>
              <w:rPr>
                <w:ins w:id="870" w:author="Lola AO15" w:date="2025-11-15T10:29:00Z" w16du:dateUtc="2025-11-15T18:29:00Z"/>
                <w:color w:val="EE0000"/>
                <w:lang w:eastAsia="zh-CN"/>
              </w:rPr>
            </w:pPr>
            <w:ins w:id="871" w:author="Lola AO15" w:date="2025-11-15T10:30:00Z" w16du:dateUtc="2025-11-15T18:30:00Z">
              <w:r w:rsidRPr="00725C2B">
                <w:t>AI/ML model</w:t>
              </w:r>
              <w:r>
                <w:rPr>
                  <w:rFonts w:hint="eastAsia"/>
                  <w:lang w:eastAsia="zh-CN"/>
                </w:rPr>
                <w:t xml:space="preserve"> </w:t>
              </w:r>
            </w:ins>
            <w:ins w:id="872" w:author="Lola AO15" w:date="2025-11-17T07:53:00Z" w16du:dateUtc="2025-11-17T15:53:00Z">
              <w:r>
                <w:rPr>
                  <w:lang w:eastAsia="zh-CN"/>
                </w:rPr>
                <w:t>re</w:t>
              </w:r>
            </w:ins>
            <w:ins w:id="873" w:author="Lola AO15" w:date="2025-11-15T10:30:00Z" w16du:dateUtc="2025-11-15T18:30:00Z">
              <w:r>
                <w:rPr>
                  <w:rFonts w:hint="eastAsia"/>
                  <w:lang w:eastAsia="zh-CN"/>
                </w:rPr>
                <w:t>training</w:t>
              </w:r>
            </w:ins>
            <w:ins w:id="874" w:author="Lola AO15" w:date="2025-11-17T07:53:00Z" w16du:dateUtc="2025-11-17T15:53:00Z">
              <w:r>
                <w:rPr>
                  <w:lang w:eastAsia="zh-CN"/>
                </w:rPr>
                <w:t xml:space="preserve"> of stored AI/ML in SHE</w:t>
              </w:r>
            </w:ins>
            <w:ins w:id="875" w:author="Lola AO15" w:date="2025-11-15T10:41:00Z" w16du:dateUtc="2025-11-15T18:41:00Z">
              <w:r>
                <w:rPr>
                  <w:lang w:eastAsia="zh-CN"/>
                </w:rPr>
                <w:t xml:space="preserve"> for 3</w:t>
              </w:r>
            </w:ins>
            <w:ins w:id="876" w:author="Lola AO15" w:date="2025-11-15T10:42:00Z" w16du:dateUtc="2025-11-15T18:42:00Z">
              <w:r w:rsidRPr="008D5965">
                <w:rPr>
                  <w:vertAlign w:val="superscript"/>
                  <w:lang w:eastAsia="zh-CN"/>
                </w:rPr>
                <w:t>rd</w:t>
              </w:r>
              <w:r>
                <w:rPr>
                  <w:lang w:eastAsia="zh-CN"/>
                </w:rPr>
                <w:t xml:space="preserve"> party application </w:t>
              </w:r>
            </w:ins>
          </w:p>
        </w:tc>
      </w:tr>
      <w:tr w:rsidR="008E4291" w:rsidRPr="00457CAE" w14:paraId="759E9245" w14:textId="77777777" w:rsidTr="00FA2218">
        <w:trPr>
          <w:cantSplit/>
          <w:ins w:id="877" w:author="Lola AO15" w:date="2025-11-15T10:55:00Z" w16du:dateUtc="2025-11-15T18:55:00Z"/>
        </w:trPr>
        <w:tc>
          <w:tcPr>
            <w:tcW w:w="1134" w:type="dxa"/>
          </w:tcPr>
          <w:p w14:paraId="039D0E55" w14:textId="45580F16" w:rsidR="008E4291" w:rsidRDefault="008E4291" w:rsidP="008E4291">
            <w:pPr>
              <w:pStyle w:val="TAC"/>
              <w:rPr>
                <w:ins w:id="878" w:author="Lola AO15" w:date="2025-11-15T10:55:00Z" w16du:dateUtc="2025-11-15T18:55:00Z"/>
                <w:rFonts w:hint="eastAsia"/>
                <w:lang w:eastAsia="zh-CN"/>
              </w:rPr>
            </w:pPr>
            <w:ins w:id="879" w:author="Lola AO15" w:date="2025-11-15T10:55:00Z" w16du:dateUtc="2025-11-15T18:55:00Z">
              <w:r w:rsidRPr="00304643">
                <w:rPr>
                  <w:rFonts w:hint="eastAsia"/>
                  <w:lang w:eastAsia="zh-CN"/>
                </w:rPr>
                <w:t>-</w:t>
              </w:r>
            </w:ins>
          </w:p>
        </w:tc>
        <w:tc>
          <w:tcPr>
            <w:tcW w:w="4536" w:type="dxa"/>
          </w:tcPr>
          <w:p w14:paraId="5E47A8CA" w14:textId="77777777" w:rsidR="008E4291" w:rsidRPr="00304643" w:rsidRDefault="008E4291" w:rsidP="008E4291">
            <w:pPr>
              <w:pStyle w:val="TAL"/>
              <w:rPr>
                <w:ins w:id="880" w:author="Lola AO15" w:date="2025-11-15T10:55:00Z" w16du:dateUtc="2025-11-15T18:55:00Z"/>
              </w:rPr>
            </w:pPr>
            <w:ins w:id="881" w:author="Lola AO15" w:date="2025-11-15T10:55:00Z" w16du:dateUtc="2025-11-15T18:55:00Z">
              <w:r w:rsidRPr="00304643">
                <w:t>Based on operator’s policy the 6G network shall be able to securely provide the trained AI/ML model between the Service Hosting Environment and the authorized 3rd party.</w:t>
              </w:r>
            </w:ins>
          </w:p>
          <w:p w14:paraId="7E233980" w14:textId="77777777" w:rsidR="008E4291" w:rsidRPr="00304643" w:rsidRDefault="008E4291" w:rsidP="008E4291">
            <w:pPr>
              <w:pStyle w:val="TAL"/>
              <w:rPr>
                <w:ins w:id="882" w:author="Lola AO15" w:date="2025-11-15T10:55:00Z" w16du:dateUtc="2025-11-15T18:55:00Z"/>
              </w:rPr>
            </w:pPr>
          </w:p>
          <w:p w14:paraId="3B3B91BF" w14:textId="4A94BC75" w:rsidR="008E4291" w:rsidRPr="00981DDB" w:rsidRDefault="008E4291" w:rsidP="008E4291">
            <w:pPr>
              <w:pStyle w:val="TAL"/>
              <w:rPr>
                <w:ins w:id="883" w:author="Lola AO15" w:date="2025-11-15T10:55:00Z" w16du:dateUtc="2025-11-15T18:55:00Z"/>
              </w:rPr>
            </w:pPr>
            <w:ins w:id="884" w:author="Lola AO15" w:date="2025-11-15T10:55:00Z" w16du:dateUtc="2025-11-15T18:55:00Z">
              <w:r w:rsidRPr="00304643">
                <w:t>NOTE: It is up to the 6G network to determine the AI/ML model training method, e.g. centralized or distributed.</w:t>
              </w:r>
            </w:ins>
          </w:p>
        </w:tc>
        <w:tc>
          <w:tcPr>
            <w:tcW w:w="1701" w:type="dxa"/>
          </w:tcPr>
          <w:p w14:paraId="4F075B19" w14:textId="77777777" w:rsidR="008E4291" w:rsidRPr="00304643" w:rsidRDefault="008E4291" w:rsidP="008E4291">
            <w:pPr>
              <w:pStyle w:val="TAL"/>
              <w:jc w:val="center"/>
              <w:rPr>
                <w:ins w:id="885" w:author="Lola AO15" w:date="2025-11-15T10:55:00Z" w16du:dateUtc="2025-11-15T18:55:00Z"/>
              </w:rPr>
            </w:pPr>
            <w:ins w:id="886" w:author="Lola AO15" w:date="2025-11-15T10:55:00Z" w16du:dateUtc="2025-11-15T18:55:00Z">
              <w:r w:rsidRPr="00304643">
                <w:t>PR 6.12.6-1</w:t>
              </w:r>
            </w:ins>
          </w:p>
          <w:p w14:paraId="77530F12" w14:textId="77777777" w:rsidR="008E4291" w:rsidRPr="00981DDB" w:rsidRDefault="008E4291" w:rsidP="008E4291">
            <w:pPr>
              <w:pStyle w:val="TAL"/>
              <w:jc w:val="center"/>
              <w:rPr>
                <w:ins w:id="887" w:author="Lola AO15" w:date="2025-11-15T10:55:00Z" w16du:dateUtc="2025-11-15T18:55:00Z"/>
              </w:rPr>
            </w:pPr>
          </w:p>
        </w:tc>
        <w:tc>
          <w:tcPr>
            <w:tcW w:w="2268" w:type="dxa"/>
          </w:tcPr>
          <w:p w14:paraId="487618B4" w14:textId="2DA27B42" w:rsidR="008E4291" w:rsidRPr="00725C2B" w:rsidRDefault="008E4291" w:rsidP="008E4291">
            <w:pPr>
              <w:pStyle w:val="TAL"/>
              <w:jc w:val="center"/>
              <w:rPr>
                <w:ins w:id="888" w:author="Lola AO15" w:date="2025-11-15T10:55:00Z" w16du:dateUtc="2025-11-15T18:55:00Z"/>
              </w:rPr>
            </w:pPr>
            <w:ins w:id="889" w:author="Lola AO15" w:date="2025-11-15T10:55:00Z" w16du:dateUtc="2025-11-15T18:55:00Z">
              <w:r w:rsidRPr="00304643">
                <w:t>AI/ML model</w:t>
              </w:r>
              <w:r w:rsidRPr="00304643">
                <w:rPr>
                  <w:rFonts w:hint="eastAsia"/>
                  <w:lang w:eastAsia="zh-CN"/>
                </w:rPr>
                <w:t xml:space="preserve"> training</w:t>
              </w:r>
            </w:ins>
            <w:ins w:id="890" w:author="Lola AO15" w:date="2025-11-17T07:53:00Z" w16du:dateUtc="2025-11-17T15:53:00Z">
              <w:r>
                <w:rPr>
                  <w:lang w:eastAsia="zh-CN"/>
                </w:rPr>
                <w:t xml:space="preserve"> provision to 3</w:t>
              </w:r>
              <w:r w:rsidRPr="001808E3">
                <w:rPr>
                  <w:vertAlign w:val="superscript"/>
                  <w:lang w:eastAsia="zh-CN"/>
                </w:rPr>
                <w:t>rd</w:t>
              </w:r>
              <w:r>
                <w:rPr>
                  <w:lang w:eastAsia="zh-CN"/>
                </w:rPr>
                <w:t xml:space="preserve"> party</w:t>
              </w:r>
            </w:ins>
          </w:p>
        </w:tc>
      </w:tr>
      <w:tr w:rsidR="008E4291" w:rsidRPr="00457CAE" w14:paraId="63E9176F" w14:textId="77777777" w:rsidTr="00FA2218">
        <w:trPr>
          <w:cantSplit/>
        </w:trPr>
        <w:tc>
          <w:tcPr>
            <w:tcW w:w="1134" w:type="dxa"/>
          </w:tcPr>
          <w:p w14:paraId="5CFCA308" w14:textId="204A3A25" w:rsidR="008E4291" w:rsidRDefault="008E4291" w:rsidP="008E4291">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w:t>
            </w:r>
            <w:ins w:id="891" w:author="Lola AO15" w:date="2025-11-17T10:13:00Z" w16du:dateUtc="2025-11-17T18:13:00Z">
              <w:r w:rsidR="00567A3C">
                <w:rPr>
                  <w:lang w:eastAsia="zh-CN"/>
                </w:rPr>
                <w:t>1</w:t>
              </w:r>
            </w:ins>
            <w:r w:rsidRPr="00DE7B27">
              <w:rPr>
                <w:rFonts w:hint="eastAsia"/>
                <w:strike/>
                <w:lang w:eastAsia="zh-CN"/>
              </w:rPr>
              <w:t>4</w:t>
            </w:r>
          </w:p>
        </w:tc>
        <w:tc>
          <w:tcPr>
            <w:tcW w:w="4536" w:type="dxa"/>
          </w:tcPr>
          <w:p w14:paraId="36FDFD75" w14:textId="689568D4" w:rsidR="008E4291" w:rsidRDefault="008E4291" w:rsidP="008E4291">
            <w:pPr>
              <w:pStyle w:val="TAL"/>
              <w:rPr>
                <w:lang w:eastAsia="zh-CN"/>
              </w:rPr>
            </w:pPr>
            <w:r w:rsidRPr="00725C2B">
              <w:t xml:space="preserve">Based on operator’s policy the 6G network shall be able to securely </w:t>
            </w:r>
            <w:r w:rsidRPr="003E50DA">
              <w:rPr>
                <w:strike/>
              </w:rPr>
              <w:t>store and</w:t>
            </w:r>
            <w:r w:rsidRPr="00981DDB">
              <w:t xml:space="preserve"> train </w:t>
            </w:r>
            <w:r w:rsidRPr="00E526DA">
              <w:rPr>
                <w:strike/>
              </w:rPr>
              <w:t>authorized 3</w:t>
            </w:r>
            <w:r w:rsidRPr="00E526DA">
              <w:rPr>
                <w:strike/>
                <w:vertAlign w:val="superscript"/>
              </w:rPr>
              <w:t>rd</w:t>
            </w:r>
            <w:r w:rsidRPr="00E526DA">
              <w:rPr>
                <w:strike/>
              </w:rPr>
              <w:t xml:space="preserve"> party’s</w:t>
            </w:r>
            <w:r w:rsidRPr="00981DDB">
              <w:t xml:space="preserve"> AI/ML models</w:t>
            </w:r>
            <w:ins w:id="892" w:author="Lola AO15" w:date="2025-11-15T10:58:00Z" w16du:dateUtc="2025-11-15T18:58:00Z">
              <w:r>
                <w:t xml:space="preserve"> </w:t>
              </w:r>
              <w:proofErr w:type="gramStart"/>
              <w:r>
                <w:t>for</w:t>
              </w:r>
            </w:ins>
            <w:r w:rsidRPr="00981DDB">
              <w:t xml:space="preserve"> </w:t>
            </w:r>
            <w:ins w:id="893" w:author="Lola AO15" w:date="2025-11-15T10:59:00Z" w16du:dateUtc="2025-11-15T18:59:00Z">
              <w:r w:rsidRPr="00E526DA">
                <w:rPr>
                  <w:strike/>
                </w:rPr>
                <w:t xml:space="preserve"> </w:t>
              </w:r>
              <w:r w:rsidRPr="00CF133C">
                <w:t>authorized</w:t>
              </w:r>
              <w:proofErr w:type="gramEnd"/>
              <w:r w:rsidRPr="00CF133C">
                <w:t xml:space="preserve"> 3</w:t>
              </w:r>
              <w:r w:rsidRPr="00CF133C">
                <w:rPr>
                  <w:vertAlign w:val="superscript"/>
                </w:rPr>
                <w:t>rd</w:t>
              </w:r>
              <w:r w:rsidRPr="00CF133C">
                <w:t xml:space="preserve"> party </w:t>
              </w:r>
            </w:ins>
            <w:r w:rsidRPr="00981DDB">
              <w:t>inside the Service Hosting Environment</w:t>
            </w:r>
            <w:ins w:id="894" w:author="Lola AO15" w:date="2025-11-15T10:59:00Z" w16du:dateUtc="2025-11-15T18:59:00Z">
              <w:r>
                <w:rPr>
                  <w:lang w:eastAsia="zh-CN"/>
                </w:rPr>
                <w:t xml:space="preserve"> based </w:t>
              </w:r>
              <w:r w:rsidRPr="00725C2B">
                <w:t>on a dataset</w:t>
              </w:r>
            </w:ins>
          </w:p>
          <w:p w14:paraId="74062CE8" w14:textId="30161E0D" w:rsidR="008E4291" w:rsidRDefault="008E4291" w:rsidP="008E4291">
            <w:pPr>
              <w:pStyle w:val="TAL"/>
              <w:numPr>
                <w:ilvl w:val="0"/>
                <w:numId w:val="11"/>
              </w:numPr>
            </w:pPr>
            <w:r w:rsidRPr="00CF133C">
              <w:rPr>
                <w:strike/>
              </w:rPr>
              <w:lastRenderedPageBreak/>
              <w:t>based on a dataset</w:t>
            </w:r>
            <w:r w:rsidRPr="007C398B">
              <w:rPr>
                <w:strike/>
              </w:rPr>
              <w:t xml:space="preserve"> </w:t>
            </w:r>
            <w:r w:rsidRPr="00423BB8">
              <w:t>provided</w:t>
            </w:r>
            <w:r w:rsidRPr="00725C2B">
              <w:t xml:space="preserve"> by the authorized 3rd party requesting AI/ML model training.</w:t>
            </w:r>
          </w:p>
          <w:p w14:paraId="1A1981DD" w14:textId="2D7C5B0B" w:rsidR="008E4291" w:rsidRDefault="008E4291" w:rsidP="008E4291">
            <w:pPr>
              <w:pStyle w:val="TAL"/>
              <w:numPr>
                <w:ilvl w:val="0"/>
                <w:numId w:val="11"/>
              </w:numPr>
            </w:pPr>
            <w:r w:rsidRPr="000C76C5">
              <w:t xml:space="preserve">using 6G </w:t>
            </w:r>
            <w:ins w:id="895" w:author="Lola AO15" w:date="2025-11-15T11:00:00Z" w16du:dateUtc="2025-11-15T19:00:00Z">
              <w:r>
                <w:t xml:space="preserve">system data (e.g. 6G </w:t>
              </w:r>
            </w:ins>
            <w:r w:rsidRPr="000C76C5">
              <w:t xml:space="preserve">network data </w:t>
            </w:r>
            <w:r w:rsidRPr="005E7CF4">
              <w:rPr>
                <w:strike/>
              </w:rPr>
              <w:t>(e.g.,</w:t>
            </w:r>
            <w:r w:rsidRPr="000C76C5">
              <w:t xml:space="preserve"> </w:t>
            </w:r>
            <w:ins w:id="896" w:author="Lola AO15" w:date="2025-11-15T11:01:00Z" w16du:dateUtc="2025-11-15T19:01:00Z">
              <w:r>
                <w:t>(</w:t>
              </w:r>
            </w:ins>
            <w:ins w:id="897" w:author="Lola AO15" w:date="2025-11-15T11:00:00Z" w16du:dateUtc="2025-11-15T19:00:00Z">
              <w:r>
                <w:t>such a</w:t>
              </w:r>
            </w:ins>
            <w:ins w:id="898" w:author="Lola AO15" w:date="2025-11-15T11:01:00Z" w16du:dateUtc="2025-11-15T19:01:00Z">
              <w:r>
                <w:t xml:space="preserve">s </w:t>
              </w:r>
            </w:ins>
            <w:r w:rsidRPr="000C76C5">
              <w:t xml:space="preserve">configuration data of the deployed 6G network/services, network analytics data) and 3GPP sensing data </w:t>
            </w:r>
            <w:r w:rsidRPr="005A7267">
              <w:rPr>
                <w:strike/>
              </w:rPr>
              <w:t>collected from wide areas, if needed.</w:t>
            </w:r>
            <w:ins w:id="899" w:author="Lola AO15" w:date="2025-11-15T11:01:00Z" w16du:dateUtc="2025-11-15T19:01:00Z">
              <w:r>
                <w:t>)</w:t>
              </w:r>
            </w:ins>
            <w:r w:rsidRPr="000C76C5">
              <w:t xml:space="preserve">  </w:t>
            </w:r>
          </w:p>
          <w:p w14:paraId="5F97BD72" w14:textId="77777777" w:rsidR="008E4291" w:rsidRPr="000C76C5" w:rsidRDefault="008E4291" w:rsidP="008E4291">
            <w:pPr>
              <w:pStyle w:val="TAL"/>
            </w:pPr>
          </w:p>
          <w:p w14:paraId="58F81252" w14:textId="7DB318EB" w:rsidR="008E4291" w:rsidRPr="003E50DA" w:rsidRDefault="008E4291" w:rsidP="008E4291">
            <w:pPr>
              <w:pStyle w:val="TAL"/>
              <w:rPr>
                <w:strike/>
              </w:rPr>
            </w:pPr>
            <w:r w:rsidRPr="003E50DA">
              <w:rPr>
                <w:strike/>
              </w:rPr>
              <w:t>NOTE 1:</w:t>
            </w:r>
            <w:r w:rsidRPr="003E50DA">
              <w:rPr>
                <w:rFonts w:hint="eastAsia"/>
                <w:strike/>
                <w:lang w:eastAsia="zh-CN"/>
              </w:rPr>
              <w:t xml:space="preserve"> </w:t>
            </w:r>
            <w:r w:rsidRPr="003E50DA">
              <w:rPr>
                <w:strike/>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630761B7" w14:textId="6D9024B5" w:rsidR="008E4291" w:rsidRPr="00077334" w:rsidRDefault="008E4291" w:rsidP="008E4291">
            <w:pPr>
              <w:pStyle w:val="TAL"/>
              <w:tabs>
                <w:tab w:val="left" w:pos="2869"/>
              </w:tabs>
            </w:pPr>
            <w:r w:rsidRPr="003E50DA">
              <w:rPr>
                <w:strike/>
              </w:rPr>
              <w:t>NOTE</w:t>
            </w:r>
            <w:r w:rsidRPr="003E50DA">
              <w:rPr>
                <w:rFonts w:hint="eastAsia"/>
                <w:strike/>
                <w:lang w:eastAsia="zh-CN"/>
              </w:rPr>
              <w:t xml:space="preserve"> 2</w:t>
            </w:r>
            <w:r w:rsidRPr="003E50DA">
              <w:rPr>
                <w:strike/>
              </w:rPr>
              <w:t xml:space="preserve">: </w:t>
            </w:r>
            <w:r w:rsidRPr="003E50DA">
              <w:rPr>
                <w:rFonts w:hint="eastAsia"/>
                <w:strike/>
                <w:lang w:eastAsia="zh-CN"/>
              </w:rPr>
              <w:t xml:space="preserve"> </w:t>
            </w:r>
            <w:r w:rsidRPr="003E50DA">
              <w:rPr>
                <w:strike/>
              </w:rPr>
              <w:t>It is up to the 6G network to determine the AI/ML model training method, e.g. centralized or distributed.</w:t>
            </w:r>
          </w:p>
        </w:tc>
        <w:tc>
          <w:tcPr>
            <w:tcW w:w="1701" w:type="dxa"/>
          </w:tcPr>
          <w:p w14:paraId="6122FB17" w14:textId="77777777" w:rsidR="008E4291" w:rsidRDefault="008E4291" w:rsidP="008E4291">
            <w:pPr>
              <w:pStyle w:val="TAL"/>
              <w:jc w:val="center"/>
            </w:pPr>
            <w:r w:rsidRPr="00725C2B">
              <w:lastRenderedPageBreak/>
              <w:t>PR 6.12.6-1</w:t>
            </w:r>
          </w:p>
          <w:p w14:paraId="402FA61D" w14:textId="77777777" w:rsidR="008E4291" w:rsidRDefault="008E4291" w:rsidP="008E4291">
            <w:pPr>
              <w:pStyle w:val="TAL"/>
              <w:jc w:val="center"/>
            </w:pPr>
            <w:r w:rsidRPr="00DB7E5B">
              <w:t>PR 6.12.6-2</w:t>
            </w:r>
          </w:p>
          <w:p w14:paraId="55482B30" w14:textId="77777777" w:rsidR="008E4291" w:rsidRDefault="008E4291" w:rsidP="008E4291">
            <w:pPr>
              <w:pStyle w:val="TAL"/>
              <w:jc w:val="center"/>
            </w:pPr>
            <w:r w:rsidRPr="00981DDB">
              <w:t>PR 6.36.6-1</w:t>
            </w:r>
          </w:p>
          <w:p w14:paraId="2D3C9454" w14:textId="097DF29F" w:rsidR="008E4291" w:rsidRPr="00077334" w:rsidRDefault="008E4291" w:rsidP="008E4291">
            <w:pPr>
              <w:pStyle w:val="TAL"/>
              <w:jc w:val="center"/>
            </w:pPr>
            <w:r w:rsidRPr="000C76C5">
              <w:t>PR 6.51.6-2</w:t>
            </w:r>
          </w:p>
        </w:tc>
        <w:tc>
          <w:tcPr>
            <w:tcW w:w="2268" w:type="dxa"/>
          </w:tcPr>
          <w:p w14:paraId="0813351C" w14:textId="3DDEB71F" w:rsidR="008E4291" w:rsidRPr="008460FC" w:rsidRDefault="008E4291" w:rsidP="008E4291">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ins w:id="900" w:author="Lola AO15" w:date="2025-11-15T10:56:00Z" w16du:dateUtc="2025-11-15T18:56:00Z">
              <w:r>
                <w:rPr>
                  <w:lang w:eastAsia="zh-CN"/>
                </w:rPr>
                <w:t xml:space="preserve"> data set</w:t>
              </w:r>
            </w:ins>
          </w:p>
        </w:tc>
      </w:tr>
      <w:tr w:rsidR="008E4291" w:rsidRPr="00457CAE" w14:paraId="1FF00153" w14:textId="77777777" w:rsidTr="009340B7">
        <w:trPr>
          <w:cantSplit/>
        </w:trPr>
        <w:tc>
          <w:tcPr>
            <w:tcW w:w="1134" w:type="dxa"/>
            <w:shd w:val="clear" w:color="auto" w:fill="D9D9D9" w:themeFill="background1" w:themeFillShade="D9"/>
          </w:tcPr>
          <w:p w14:paraId="2B604598" w14:textId="498B7CF8" w:rsidR="008E4291" w:rsidRPr="00CC0EA3" w:rsidRDefault="008E4291" w:rsidP="008E4291">
            <w:pPr>
              <w:pStyle w:val="TAC"/>
              <w:rPr>
                <w:strike/>
                <w:lang w:eastAsia="zh-CN"/>
              </w:rPr>
            </w:pPr>
            <w:r w:rsidRPr="00CC0EA3">
              <w:rPr>
                <w:rFonts w:hint="eastAsia"/>
                <w:strike/>
                <w:lang w:eastAsia="zh-CN"/>
              </w:rPr>
              <w:t>-</w:t>
            </w:r>
          </w:p>
        </w:tc>
        <w:tc>
          <w:tcPr>
            <w:tcW w:w="4536" w:type="dxa"/>
            <w:shd w:val="clear" w:color="auto" w:fill="D9D9D9" w:themeFill="background1" w:themeFillShade="D9"/>
          </w:tcPr>
          <w:p w14:paraId="1E3D0018" w14:textId="77777777" w:rsidR="008E4291" w:rsidRPr="00CC0EA3" w:rsidRDefault="008E4291" w:rsidP="008E4291">
            <w:pPr>
              <w:pStyle w:val="TAL"/>
              <w:rPr>
                <w:strike/>
              </w:rPr>
            </w:pPr>
            <w:r w:rsidRPr="00CC0EA3">
              <w:rPr>
                <w:strike/>
              </w:rPr>
              <w:t>Based on operator’s policy the 6G network shall be able to securely provide the trained AI/ML model between the Service Hosting Environment and the authorized 3rd party.</w:t>
            </w:r>
          </w:p>
          <w:p w14:paraId="25395064" w14:textId="77777777" w:rsidR="008E4291" w:rsidRPr="00CC0EA3" w:rsidRDefault="008E4291" w:rsidP="008E4291">
            <w:pPr>
              <w:pStyle w:val="TAL"/>
              <w:rPr>
                <w:strike/>
              </w:rPr>
            </w:pPr>
          </w:p>
          <w:p w14:paraId="275AAD6A" w14:textId="22CDE499" w:rsidR="008E4291" w:rsidRPr="00CC0EA3" w:rsidRDefault="008E4291" w:rsidP="008E4291">
            <w:pPr>
              <w:pStyle w:val="TAL"/>
              <w:rPr>
                <w:strike/>
              </w:rPr>
            </w:pPr>
            <w:r w:rsidRPr="00CC0EA3">
              <w:rPr>
                <w:strike/>
              </w:rPr>
              <w:t xml:space="preserve">NOTE: </w:t>
            </w:r>
            <w:r w:rsidRPr="00CC0EA3">
              <w:rPr>
                <w:strike/>
              </w:rPr>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4291" w:rsidRPr="00CC0EA3" w:rsidRDefault="008E4291" w:rsidP="008E4291">
            <w:pPr>
              <w:pStyle w:val="TAL"/>
              <w:jc w:val="center"/>
              <w:rPr>
                <w:strike/>
              </w:rPr>
            </w:pPr>
            <w:r w:rsidRPr="00CC0EA3">
              <w:rPr>
                <w:strike/>
              </w:rPr>
              <w:t>PR 6.12.6-1</w:t>
            </w:r>
          </w:p>
          <w:p w14:paraId="5CBB8323" w14:textId="77777777" w:rsidR="008E4291" w:rsidRPr="00CC0EA3" w:rsidRDefault="008E4291" w:rsidP="008E4291">
            <w:pPr>
              <w:pStyle w:val="TAL"/>
              <w:jc w:val="center"/>
              <w:rPr>
                <w:strike/>
              </w:rPr>
            </w:pPr>
          </w:p>
        </w:tc>
        <w:tc>
          <w:tcPr>
            <w:tcW w:w="2268" w:type="dxa"/>
            <w:shd w:val="clear" w:color="auto" w:fill="D9D9D9" w:themeFill="background1" w:themeFillShade="D9"/>
          </w:tcPr>
          <w:p w14:paraId="20A2C86F" w14:textId="4D48B0C2" w:rsidR="008E4291" w:rsidRPr="00CC0EA3" w:rsidRDefault="008E4291" w:rsidP="008E4291">
            <w:pPr>
              <w:pStyle w:val="TAL"/>
              <w:jc w:val="center"/>
              <w:rPr>
                <w:strike/>
                <w:lang w:eastAsia="zh-CN"/>
              </w:rPr>
            </w:pPr>
            <w:r w:rsidRPr="00CC0EA3">
              <w:rPr>
                <w:strike/>
              </w:rPr>
              <w:t>AI/ML model</w:t>
            </w:r>
            <w:r w:rsidRPr="00CC0EA3">
              <w:rPr>
                <w:rFonts w:hint="eastAsia"/>
                <w:strike/>
                <w:lang w:eastAsia="zh-CN"/>
              </w:rPr>
              <w:t xml:space="preserve"> training</w:t>
            </w:r>
          </w:p>
        </w:tc>
      </w:tr>
      <w:tr w:rsidR="008E4291" w:rsidRPr="00457CAE" w14:paraId="65DF0FEA" w14:textId="77777777" w:rsidTr="009340B7">
        <w:trPr>
          <w:cantSplit/>
        </w:trPr>
        <w:tc>
          <w:tcPr>
            <w:tcW w:w="1134" w:type="dxa"/>
            <w:shd w:val="clear" w:color="auto" w:fill="D9D9D9" w:themeFill="background1" w:themeFillShade="D9"/>
          </w:tcPr>
          <w:p w14:paraId="2FD31E28" w14:textId="21D5D30E" w:rsidR="008E4291" w:rsidRDefault="008E4291" w:rsidP="008E4291">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4291" w:rsidRPr="00D652CD" w:rsidRDefault="008E4291" w:rsidP="008E4291">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4291" w:rsidRPr="00E333E4" w:rsidRDefault="008E4291" w:rsidP="008E4291">
            <w:pPr>
              <w:pStyle w:val="TAL"/>
              <w:jc w:val="center"/>
            </w:pPr>
            <w:r w:rsidRPr="00DB7E5B">
              <w:t>PR 6.12.6-2</w:t>
            </w:r>
          </w:p>
        </w:tc>
        <w:tc>
          <w:tcPr>
            <w:tcW w:w="2268" w:type="dxa"/>
            <w:shd w:val="clear" w:color="auto" w:fill="D9D9D9" w:themeFill="background1" w:themeFillShade="D9"/>
          </w:tcPr>
          <w:p w14:paraId="5DDC420F" w14:textId="24E35820" w:rsidR="008E4291" w:rsidRDefault="008E4291" w:rsidP="008E4291">
            <w:pPr>
              <w:pStyle w:val="TAL"/>
              <w:jc w:val="center"/>
              <w:rPr>
                <w:lang w:eastAsia="zh-CN"/>
              </w:rPr>
            </w:pPr>
            <w:r w:rsidRPr="00725C2B">
              <w:t>AI/ML model</w:t>
            </w:r>
            <w:r>
              <w:rPr>
                <w:rFonts w:hint="eastAsia"/>
                <w:lang w:eastAsia="zh-CN"/>
              </w:rPr>
              <w:t xml:space="preserve"> training</w:t>
            </w:r>
            <w:ins w:id="901" w:author="Lola AO15" w:date="2025-11-15T10:56:00Z" w16du:dateUtc="2025-11-15T18:56:00Z">
              <w:r>
                <w:rPr>
                  <w:lang w:eastAsia="zh-CN"/>
                </w:rPr>
                <w:t xml:space="preserve"> data set provided by 3</w:t>
              </w:r>
              <w:r w:rsidRPr="00BB241F">
                <w:rPr>
                  <w:vertAlign w:val="superscript"/>
                  <w:lang w:eastAsia="zh-CN"/>
                </w:rPr>
                <w:t>rd</w:t>
              </w:r>
              <w:r>
                <w:rPr>
                  <w:lang w:eastAsia="zh-CN"/>
                </w:rPr>
                <w:t xml:space="preserve"> party</w:t>
              </w:r>
            </w:ins>
          </w:p>
        </w:tc>
      </w:tr>
      <w:tr w:rsidR="008E4291" w:rsidRPr="00457CAE" w14:paraId="57926012" w14:textId="77777777" w:rsidTr="009340B7">
        <w:trPr>
          <w:cantSplit/>
        </w:trPr>
        <w:tc>
          <w:tcPr>
            <w:tcW w:w="1134" w:type="dxa"/>
            <w:shd w:val="clear" w:color="auto" w:fill="D9D9D9" w:themeFill="background1" w:themeFillShade="D9"/>
          </w:tcPr>
          <w:p w14:paraId="1C2EAF1C" w14:textId="5B0F51DC" w:rsidR="008E4291" w:rsidRPr="008D5965" w:rsidRDefault="008E4291" w:rsidP="008E4291">
            <w:pPr>
              <w:pStyle w:val="TAC"/>
              <w:rPr>
                <w:strike/>
                <w:lang w:eastAsia="zh-CN"/>
              </w:rPr>
            </w:pPr>
            <w:r w:rsidRPr="008D5965">
              <w:rPr>
                <w:rFonts w:hint="eastAsia"/>
                <w:strike/>
                <w:lang w:eastAsia="zh-CN"/>
              </w:rPr>
              <w:t>-</w:t>
            </w:r>
          </w:p>
        </w:tc>
        <w:tc>
          <w:tcPr>
            <w:tcW w:w="4536" w:type="dxa"/>
            <w:shd w:val="clear" w:color="auto" w:fill="D9D9D9" w:themeFill="background1" w:themeFillShade="D9"/>
          </w:tcPr>
          <w:p w14:paraId="46008A46" w14:textId="77777777" w:rsidR="008E4291" w:rsidRPr="008D5965" w:rsidRDefault="008E4291" w:rsidP="008E4291">
            <w:pPr>
              <w:pStyle w:val="TAL"/>
              <w:rPr>
                <w:strike/>
              </w:rPr>
            </w:pPr>
            <w:r w:rsidRPr="008D5965">
              <w:rPr>
                <w:strike/>
              </w:rPr>
              <w:t>Subject to operator’s policy, the 6G network shall be able to store and train authorized 3</w:t>
            </w:r>
            <w:r w:rsidRPr="008D5965">
              <w:rPr>
                <w:strike/>
                <w:vertAlign w:val="superscript"/>
              </w:rPr>
              <w:t>rd</w:t>
            </w:r>
            <w:r w:rsidRPr="008D5965">
              <w:rPr>
                <w:strike/>
              </w:rPr>
              <w:t xml:space="preserve"> party’s AI/ML models inside the Service Hosting Environment.</w:t>
            </w:r>
          </w:p>
        </w:tc>
        <w:tc>
          <w:tcPr>
            <w:tcW w:w="1701" w:type="dxa"/>
            <w:shd w:val="clear" w:color="auto" w:fill="D9D9D9" w:themeFill="background1" w:themeFillShade="D9"/>
          </w:tcPr>
          <w:p w14:paraId="1DC58389" w14:textId="77777777" w:rsidR="008E4291" w:rsidRPr="008D5965" w:rsidRDefault="008E4291" w:rsidP="008E4291">
            <w:pPr>
              <w:pStyle w:val="TAL"/>
              <w:jc w:val="center"/>
              <w:rPr>
                <w:strike/>
              </w:rPr>
            </w:pPr>
            <w:r w:rsidRPr="008D5965">
              <w:rPr>
                <w:strike/>
              </w:rPr>
              <w:t>PR 6.36.6-1</w:t>
            </w:r>
          </w:p>
        </w:tc>
        <w:tc>
          <w:tcPr>
            <w:tcW w:w="2268" w:type="dxa"/>
            <w:shd w:val="clear" w:color="auto" w:fill="D9D9D9" w:themeFill="background1" w:themeFillShade="D9"/>
          </w:tcPr>
          <w:p w14:paraId="3D53EC05" w14:textId="77777777" w:rsidR="008E4291" w:rsidRPr="008D5965" w:rsidRDefault="008E4291" w:rsidP="008E4291">
            <w:pPr>
              <w:pStyle w:val="TAL"/>
              <w:jc w:val="center"/>
              <w:rPr>
                <w:strike/>
                <w:lang w:eastAsia="zh-CN"/>
              </w:rPr>
            </w:pPr>
            <w:r w:rsidRPr="008D5965">
              <w:rPr>
                <w:strike/>
              </w:rPr>
              <w:t>AI/ML model</w:t>
            </w:r>
            <w:r w:rsidRPr="008D5965">
              <w:rPr>
                <w:rFonts w:hint="eastAsia"/>
                <w:strike/>
                <w:lang w:eastAsia="zh-CN"/>
              </w:rPr>
              <w:t xml:space="preserve"> training</w:t>
            </w:r>
          </w:p>
        </w:tc>
      </w:tr>
      <w:tr w:rsidR="008E4291" w:rsidRPr="00457CAE" w14:paraId="0E14272C" w14:textId="77777777" w:rsidTr="009340B7">
        <w:trPr>
          <w:cantSplit/>
        </w:trPr>
        <w:tc>
          <w:tcPr>
            <w:tcW w:w="1134" w:type="dxa"/>
            <w:shd w:val="clear" w:color="auto" w:fill="D9D9D9" w:themeFill="background1" w:themeFillShade="D9"/>
          </w:tcPr>
          <w:p w14:paraId="1517B834" w14:textId="19783CE5" w:rsidR="008E4291" w:rsidRDefault="008E4291" w:rsidP="008E4291">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8E4291" w:rsidRDefault="008E4291" w:rsidP="008E4291">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8E4291" w:rsidRPr="000C76C5" w:rsidRDefault="008E4291" w:rsidP="008E4291">
            <w:pPr>
              <w:pStyle w:val="TAL"/>
            </w:pPr>
          </w:p>
          <w:p w14:paraId="5780F16B" w14:textId="77777777" w:rsidR="008E4291" w:rsidRDefault="008E4291" w:rsidP="008E4291">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08BA68AC" w14:textId="77777777" w:rsidR="008E4291" w:rsidRPr="002976A3" w:rsidRDefault="008E4291" w:rsidP="008E4291">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8E4291" w:rsidRPr="002976A3" w:rsidRDefault="008E4291" w:rsidP="008E4291">
            <w:pPr>
              <w:pStyle w:val="TAL"/>
              <w:jc w:val="center"/>
            </w:pPr>
            <w:r w:rsidRPr="000C76C5">
              <w:t>PR 6.51.6-2</w:t>
            </w:r>
          </w:p>
        </w:tc>
        <w:tc>
          <w:tcPr>
            <w:tcW w:w="2268" w:type="dxa"/>
            <w:shd w:val="clear" w:color="auto" w:fill="D9D9D9" w:themeFill="background1" w:themeFillShade="D9"/>
          </w:tcPr>
          <w:p w14:paraId="3D9EBF0D" w14:textId="03013A83" w:rsidR="008E4291" w:rsidRDefault="008E4291" w:rsidP="008E4291">
            <w:pPr>
              <w:pStyle w:val="TAL"/>
              <w:jc w:val="center"/>
              <w:rPr>
                <w:lang w:eastAsia="zh-CN"/>
              </w:rPr>
            </w:pPr>
            <w:r w:rsidRPr="00725C2B">
              <w:t>AI/ML model</w:t>
            </w:r>
            <w:r>
              <w:rPr>
                <w:rFonts w:hint="eastAsia"/>
                <w:lang w:eastAsia="zh-CN"/>
              </w:rPr>
              <w:t xml:space="preserve"> training</w:t>
            </w:r>
            <w:ins w:id="902" w:author="Lola AO15" w:date="2025-11-15T10:57:00Z" w16du:dateUtc="2025-11-15T18:57:00Z">
              <w:r>
                <w:rPr>
                  <w:lang w:eastAsia="zh-CN"/>
                </w:rPr>
                <w:t xml:space="preserve"> data using 6G system data</w:t>
              </w:r>
            </w:ins>
          </w:p>
        </w:tc>
      </w:tr>
      <w:tr w:rsidR="008E4291" w:rsidRPr="00457CAE" w14:paraId="60D5EB80" w14:textId="77777777" w:rsidTr="00FA2218">
        <w:trPr>
          <w:cantSplit/>
        </w:trPr>
        <w:tc>
          <w:tcPr>
            <w:tcW w:w="1134" w:type="dxa"/>
          </w:tcPr>
          <w:p w14:paraId="0B4C7E40" w14:textId="3D3A6994" w:rsidR="008E4291" w:rsidRPr="00434004" w:rsidRDefault="008E4291" w:rsidP="008E4291">
            <w:pPr>
              <w:pStyle w:val="TAC"/>
              <w:rPr>
                <w:strike/>
              </w:rPr>
            </w:pPr>
            <w:proofErr w:type="gramStart"/>
            <w:r w:rsidRPr="00434004">
              <w:rPr>
                <w:rFonts w:hint="eastAsia"/>
                <w:strike/>
                <w:lang w:eastAsia="zh-CN"/>
              </w:rPr>
              <w:t xml:space="preserve">CPR </w:t>
            </w:r>
            <w:r w:rsidRPr="00434004">
              <w:rPr>
                <w:strike/>
              </w:rPr>
              <w:t xml:space="preserve"> </w:t>
            </w:r>
            <w:r w:rsidRPr="00434004">
              <w:rPr>
                <w:strike/>
                <w:lang w:eastAsia="zh-CN"/>
              </w:rPr>
              <w:t>Y.1.8</w:t>
            </w:r>
            <w:proofErr w:type="gramEnd"/>
            <w:r w:rsidRPr="00434004">
              <w:rPr>
                <w:strike/>
                <w:lang w:eastAsia="zh-CN"/>
              </w:rPr>
              <w:t>-</w:t>
            </w:r>
            <w:r w:rsidRPr="00434004">
              <w:rPr>
                <w:rFonts w:hint="eastAsia"/>
                <w:strike/>
                <w:lang w:eastAsia="zh-CN"/>
              </w:rPr>
              <w:t>5-15</w:t>
            </w:r>
          </w:p>
        </w:tc>
        <w:tc>
          <w:tcPr>
            <w:tcW w:w="4536" w:type="dxa"/>
          </w:tcPr>
          <w:p w14:paraId="1094200D" w14:textId="77777777" w:rsidR="008E4291" w:rsidRPr="00434004" w:rsidRDefault="008E4291" w:rsidP="008E4291">
            <w:pPr>
              <w:pStyle w:val="TAL"/>
              <w:rPr>
                <w:strike/>
              </w:rPr>
            </w:pPr>
            <w:r w:rsidRPr="00434004">
              <w:rPr>
                <w:strike/>
              </w:rPr>
              <w:t>Subject to operator’s policy, the 6G network shall be able to select or generate AI/ML model(s) from the stored AI/ML models inside Service Hosting Environment upon 3</w:t>
            </w:r>
            <w:r w:rsidRPr="00434004">
              <w:rPr>
                <w:strike/>
                <w:vertAlign w:val="superscript"/>
              </w:rPr>
              <w:t>rd</w:t>
            </w:r>
            <w:r w:rsidRPr="00434004">
              <w:rPr>
                <w:strike/>
              </w:rPr>
              <w:t xml:space="preserve"> party application’s request (e.g. model type, target area, requested AI capabilities for d</w:t>
            </w:r>
            <w:bookmarkStart w:id="903" w:name="OLE_LINK59"/>
            <w:bookmarkStart w:id="904" w:name="OLE_LINK60"/>
            <w:r w:rsidRPr="00434004">
              <w:rPr>
                <w:strike/>
              </w:rPr>
              <w:t>eployment</w:t>
            </w:r>
            <w:bookmarkEnd w:id="903"/>
            <w:bookmarkEnd w:id="904"/>
            <w:r w:rsidRPr="00434004">
              <w:rPr>
                <w:strike/>
              </w:rPr>
              <w:t>, etc.) for the application’s use.</w:t>
            </w:r>
          </w:p>
          <w:p w14:paraId="1D9E56CC" w14:textId="77777777" w:rsidR="008E4291" w:rsidRPr="00434004" w:rsidRDefault="008E4291" w:rsidP="008E4291">
            <w:pPr>
              <w:pStyle w:val="TAL"/>
              <w:rPr>
                <w:strike/>
              </w:rPr>
            </w:pPr>
          </w:p>
          <w:p w14:paraId="5E74978D" w14:textId="77777777" w:rsidR="008E4291" w:rsidRPr="00434004" w:rsidRDefault="008E4291" w:rsidP="008E4291">
            <w:pPr>
              <w:pStyle w:val="TAL"/>
              <w:rPr>
                <w:strike/>
              </w:rPr>
            </w:pPr>
            <w:r w:rsidRPr="00434004">
              <w:rPr>
                <w:strike/>
              </w:rPr>
              <w:t>NOTE:</w:t>
            </w:r>
            <w:r w:rsidRPr="00434004">
              <w:rPr>
                <w:strike/>
              </w:rPr>
              <w:tab/>
              <w:t>The algorithms used to generate a new AI/ML model are out of 3GPP scope, which may include model training, model aggregation, model pruning, etc.</w:t>
            </w:r>
          </w:p>
        </w:tc>
        <w:tc>
          <w:tcPr>
            <w:tcW w:w="1701" w:type="dxa"/>
          </w:tcPr>
          <w:p w14:paraId="39E6F0B3" w14:textId="77777777" w:rsidR="008E4291" w:rsidRPr="00434004" w:rsidRDefault="008E4291" w:rsidP="008E4291">
            <w:pPr>
              <w:pStyle w:val="TAL"/>
              <w:jc w:val="center"/>
              <w:rPr>
                <w:strike/>
              </w:rPr>
            </w:pPr>
            <w:r w:rsidRPr="00434004">
              <w:rPr>
                <w:strike/>
              </w:rPr>
              <w:t>PR 6.36.6-2</w:t>
            </w:r>
          </w:p>
        </w:tc>
        <w:tc>
          <w:tcPr>
            <w:tcW w:w="2268" w:type="dxa"/>
          </w:tcPr>
          <w:p w14:paraId="6BACD78B" w14:textId="77777777" w:rsidR="008E4291" w:rsidRPr="00434004" w:rsidRDefault="008E4291" w:rsidP="008E4291">
            <w:pPr>
              <w:pStyle w:val="TAL"/>
              <w:jc w:val="center"/>
              <w:rPr>
                <w:strike/>
                <w:lang w:eastAsia="zh-CN"/>
              </w:rPr>
            </w:pPr>
            <w:r w:rsidRPr="00434004">
              <w:rPr>
                <w:strike/>
              </w:rPr>
              <w:t>AI/ML model</w:t>
            </w:r>
            <w:r w:rsidRPr="00434004">
              <w:rPr>
                <w:rFonts w:hint="eastAsia"/>
                <w:strike/>
                <w:lang w:eastAsia="zh-CN"/>
              </w:rPr>
              <w:t xml:space="preserve"> training</w:t>
            </w:r>
          </w:p>
        </w:tc>
      </w:tr>
      <w:tr w:rsidR="008E4291" w:rsidRPr="00457CAE" w14:paraId="73FE557A" w14:textId="77777777" w:rsidTr="00FA2218">
        <w:trPr>
          <w:cantSplit/>
          <w:ins w:id="905" w:author="Lola AO15" w:date="2025-11-15T11:04:00Z" w16du:dateUtc="2025-11-15T19:04:00Z"/>
        </w:trPr>
        <w:tc>
          <w:tcPr>
            <w:tcW w:w="1134" w:type="dxa"/>
          </w:tcPr>
          <w:p w14:paraId="053D1D28" w14:textId="5E4C530D" w:rsidR="008E4291" w:rsidRDefault="008E4291" w:rsidP="008E4291">
            <w:pPr>
              <w:pStyle w:val="TAC"/>
              <w:rPr>
                <w:ins w:id="906" w:author="Lola AO15" w:date="2025-11-15T11:04:00Z" w16du:dateUtc="2025-11-15T19:04:00Z"/>
                <w:rFonts w:hint="eastAsia"/>
                <w:lang w:eastAsia="zh-CN"/>
              </w:rPr>
            </w:pPr>
            <w:proofErr w:type="gramStart"/>
            <w:ins w:id="907" w:author="Lola AO15" w:date="2025-11-15T11:04:00Z" w16du:dateUtc="2025-11-15T19:04:00Z">
              <w:r>
                <w:rPr>
                  <w:rFonts w:hint="eastAsia"/>
                  <w:lang w:eastAsia="zh-CN"/>
                </w:rPr>
                <w:lastRenderedPageBreak/>
                <w:t xml:space="preserve">CPR </w:t>
              </w:r>
              <w:r>
                <w:t xml:space="preserve"> </w:t>
              </w:r>
              <w:r w:rsidRPr="00C611B8">
                <w:rPr>
                  <w:lang w:eastAsia="zh-CN"/>
                </w:rPr>
                <w:t>Y.1.8</w:t>
              </w:r>
              <w:proofErr w:type="gramEnd"/>
              <w:r w:rsidRPr="00C611B8">
                <w:rPr>
                  <w:lang w:eastAsia="zh-CN"/>
                </w:rPr>
                <w:t>-</w:t>
              </w:r>
              <w:r>
                <w:rPr>
                  <w:rFonts w:hint="eastAsia"/>
                  <w:lang w:eastAsia="zh-CN"/>
                </w:rPr>
                <w:t>5-1</w:t>
              </w:r>
            </w:ins>
            <w:ins w:id="908" w:author="Lola AO15" w:date="2025-11-17T10:13:00Z" w16du:dateUtc="2025-11-17T18:13:00Z">
              <w:r w:rsidR="00567A3C">
                <w:rPr>
                  <w:lang w:eastAsia="zh-CN"/>
                </w:rPr>
                <w:t>2</w:t>
              </w:r>
            </w:ins>
            <w:ins w:id="909" w:author="Lola AO15" w:date="2025-11-15T11:04:00Z" w16du:dateUtc="2025-11-15T19:04:00Z">
              <w:r w:rsidRPr="00120F4B">
                <w:rPr>
                  <w:rFonts w:hint="eastAsia"/>
                  <w:strike/>
                  <w:lang w:eastAsia="zh-CN"/>
                </w:rPr>
                <w:t>8</w:t>
              </w:r>
            </w:ins>
          </w:p>
        </w:tc>
        <w:tc>
          <w:tcPr>
            <w:tcW w:w="4536" w:type="dxa"/>
          </w:tcPr>
          <w:p w14:paraId="14943C0F" w14:textId="6DB0DDC1" w:rsidR="008E4291" w:rsidRPr="00A75B66" w:rsidRDefault="008E4291" w:rsidP="008E4291">
            <w:pPr>
              <w:pStyle w:val="TAL"/>
              <w:rPr>
                <w:ins w:id="910" w:author="Lola AO15" w:date="2025-11-15T11:04:00Z" w16du:dateUtc="2025-11-15T19:04:00Z"/>
              </w:rPr>
            </w:pPr>
            <w:ins w:id="911" w:author="Lola AO15" w:date="2025-11-15T11:04:00Z" w16du:dateUtc="2025-11-15T19:04:00Z">
              <w:r w:rsidRPr="00DB7E5B">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ins>
          </w:p>
        </w:tc>
        <w:tc>
          <w:tcPr>
            <w:tcW w:w="1701" w:type="dxa"/>
          </w:tcPr>
          <w:p w14:paraId="15D0CB97" w14:textId="35382C1A" w:rsidR="008E4291" w:rsidRPr="00A75B66" w:rsidRDefault="008E4291" w:rsidP="008E4291">
            <w:pPr>
              <w:pStyle w:val="TAL"/>
              <w:jc w:val="center"/>
              <w:rPr>
                <w:ins w:id="912" w:author="Lola AO15" w:date="2025-11-15T11:04:00Z" w16du:dateUtc="2025-11-15T19:04:00Z"/>
              </w:rPr>
            </w:pPr>
            <w:ins w:id="913" w:author="Lola AO15" w:date="2025-11-15T11:04:00Z" w16du:dateUtc="2025-11-15T19:04:00Z">
              <w:r w:rsidRPr="00DB7E5B">
                <w:t>PR 6.12.6-</w:t>
              </w:r>
              <w:r>
                <w:rPr>
                  <w:rFonts w:hint="eastAsia"/>
                  <w:lang w:eastAsia="zh-CN"/>
                </w:rPr>
                <w:t>3</w:t>
              </w:r>
            </w:ins>
          </w:p>
        </w:tc>
        <w:tc>
          <w:tcPr>
            <w:tcW w:w="2268" w:type="dxa"/>
          </w:tcPr>
          <w:p w14:paraId="061F25EB" w14:textId="35F48BC3" w:rsidR="008E4291" w:rsidRPr="00DB7E5B" w:rsidRDefault="008E4291" w:rsidP="008E4291">
            <w:pPr>
              <w:pStyle w:val="TAL"/>
              <w:jc w:val="center"/>
              <w:rPr>
                <w:ins w:id="914" w:author="Lola AO15" w:date="2025-11-15T11:04:00Z" w16du:dateUtc="2025-11-15T19:04:00Z"/>
              </w:rPr>
            </w:pPr>
            <w:ins w:id="915" w:author="Lola AO15" w:date="2025-11-15T11:06:00Z" w16du:dateUtc="2025-11-15T19:06:00Z">
              <w:r>
                <w:t xml:space="preserve">Privacy protection for </w:t>
              </w:r>
            </w:ins>
            <w:ins w:id="916" w:author="Lola AO15" w:date="2025-11-15T11:04:00Z" w16du:dateUtc="2025-11-15T19:04:00Z">
              <w:r w:rsidRPr="00725C2B">
                <w:t>AI/ML model</w:t>
              </w:r>
              <w:r>
                <w:rPr>
                  <w:rFonts w:hint="eastAsia"/>
                  <w:lang w:eastAsia="zh-CN"/>
                </w:rPr>
                <w:t xml:space="preserve"> training</w:t>
              </w:r>
            </w:ins>
            <w:ins w:id="917" w:author="Lola AO15" w:date="2025-11-15T11:06:00Z" w16du:dateUtc="2025-11-15T19:06:00Z">
              <w:r>
                <w:rPr>
                  <w:lang w:eastAsia="zh-CN"/>
                </w:rPr>
                <w:t xml:space="preserve"> data set</w:t>
              </w:r>
            </w:ins>
            <w:ins w:id="918" w:author="Lola AO15" w:date="2025-11-15T11:04:00Z" w16du:dateUtc="2025-11-15T19:04:00Z">
              <w:r>
                <w:rPr>
                  <w:rFonts w:hint="eastAsia"/>
                  <w:lang w:eastAsia="zh-CN"/>
                </w:rPr>
                <w:t xml:space="preserve">, </w:t>
              </w:r>
            </w:ins>
          </w:p>
        </w:tc>
      </w:tr>
      <w:tr w:rsidR="008E4291" w:rsidRPr="00457CAE" w14:paraId="33A5AF31" w14:textId="77777777" w:rsidTr="00FA2218">
        <w:trPr>
          <w:cantSplit/>
        </w:trPr>
        <w:tc>
          <w:tcPr>
            <w:tcW w:w="1134" w:type="dxa"/>
          </w:tcPr>
          <w:p w14:paraId="002E26C2" w14:textId="11B15CD6" w:rsidR="008E4291" w:rsidRDefault="008E4291" w:rsidP="008E4291">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w:t>
            </w:r>
            <w:ins w:id="919" w:author="Lola AO15" w:date="2025-11-17T10:13:00Z" w16du:dateUtc="2025-11-17T18:13:00Z">
              <w:r w:rsidR="00567A3C">
                <w:rPr>
                  <w:lang w:eastAsia="zh-CN"/>
                </w:rPr>
                <w:t>3</w:t>
              </w:r>
            </w:ins>
            <w:r w:rsidRPr="00120F4B">
              <w:rPr>
                <w:rFonts w:hint="eastAsia"/>
                <w:strike/>
                <w:lang w:eastAsia="zh-CN"/>
              </w:rPr>
              <w:t>6</w:t>
            </w:r>
          </w:p>
        </w:tc>
        <w:tc>
          <w:tcPr>
            <w:tcW w:w="4536" w:type="dxa"/>
          </w:tcPr>
          <w:p w14:paraId="05918917" w14:textId="77777777" w:rsidR="008E4291" w:rsidRPr="0070286F" w:rsidRDefault="008E4291" w:rsidP="008E4291">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4291" w:rsidRPr="0070286F" w:rsidRDefault="008E4291" w:rsidP="008E4291">
            <w:pPr>
              <w:pStyle w:val="TAL"/>
              <w:jc w:val="center"/>
            </w:pPr>
            <w:r w:rsidRPr="00A75B66">
              <w:t>PR 6.25.6-4</w:t>
            </w:r>
          </w:p>
        </w:tc>
        <w:tc>
          <w:tcPr>
            <w:tcW w:w="2268" w:type="dxa"/>
          </w:tcPr>
          <w:p w14:paraId="6086EFAD" w14:textId="294A285F" w:rsidR="008E4291" w:rsidRDefault="008E4291" w:rsidP="008E4291">
            <w:pPr>
              <w:pStyle w:val="TAL"/>
              <w:jc w:val="center"/>
              <w:rPr>
                <w:lang w:eastAsia="zh-CN"/>
              </w:rPr>
            </w:pPr>
            <w:r w:rsidRPr="00DB7E5B">
              <w:t>AI/ML model training</w:t>
            </w:r>
            <w:ins w:id="920" w:author="Lola AO15" w:date="2025-11-15T11:18:00Z" w16du:dateUtc="2025-11-15T19:18:00Z">
              <w:r>
                <w:t xml:space="preserve"> in multiple SHE</w:t>
              </w:r>
            </w:ins>
            <w:r w:rsidRPr="00440BCC">
              <w:rPr>
                <w:rFonts w:hint="eastAsia"/>
                <w:strike/>
                <w:lang w:eastAsia="zh-CN"/>
              </w:rPr>
              <w:t>, distributed</w:t>
            </w:r>
          </w:p>
        </w:tc>
      </w:tr>
      <w:tr w:rsidR="008E4291" w:rsidRPr="00457CAE" w14:paraId="60EEF80E" w14:textId="77777777" w:rsidTr="00FA2218">
        <w:trPr>
          <w:cantSplit/>
        </w:trPr>
        <w:tc>
          <w:tcPr>
            <w:tcW w:w="1134" w:type="dxa"/>
          </w:tcPr>
          <w:p w14:paraId="25780C2A" w14:textId="524372D7" w:rsidR="008E4291" w:rsidRDefault="008E4291" w:rsidP="008E4291">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w:t>
            </w:r>
            <w:ins w:id="921" w:author="Lola AO15" w:date="2025-11-17T10:13:00Z" w16du:dateUtc="2025-11-17T18:13:00Z">
              <w:r w:rsidR="00567A3C">
                <w:rPr>
                  <w:lang w:eastAsia="zh-CN"/>
                </w:rPr>
                <w:t>4</w:t>
              </w:r>
            </w:ins>
            <w:r w:rsidRPr="00120F4B">
              <w:rPr>
                <w:rFonts w:hint="eastAsia"/>
                <w:strike/>
                <w:lang w:eastAsia="zh-CN"/>
              </w:rPr>
              <w:t>7</w:t>
            </w:r>
          </w:p>
        </w:tc>
        <w:tc>
          <w:tcPr>
            <w:tcW w:w="4536" w:type="dxa"/>
          </w:tcPr>
          <w:p w14:paraId="09777ACE" w14:textId="77777777" w:rsidR="008E4291" w:rsidRPr="00A75B66" w:rsidRDefault="008E4291" w:rsidP="008E4291">
            <w:pPr>
              <w:pStyle w:val="TAL"/>
            </w:pPr>
            <w:bookmarkStart w:id="922" w:name="_Hlk197689178"/>
            <w:r w:rsidRPr="006429E2">
              <w:t>Subject to operator policy and regulatory requirements</w:t>
            </w:r>
            <w:bookmarkEnd w:id="922"/>
            <w:r w:rsidRPr="006429E2">
              <w:t xml:space="preserve">, the 6G network shall be able to enable a federation with one or more other 6G networks (without involving the 6G radio network) </w:t>
            </w:r>
            <w:proofErr w:type="gramStart"/>
            <w:r w:rsidRPr="006429E2">
              <w:t>in order to</w:t>
            </w:r>
            <w:proofErr w:type="gramEnd"/>
            <w:r w:rsidRPr="006429E2">
              <w:t xml:space="preserve"> enable the collaborative execution of AI/ML tasks, e.g. model training and testing.</w:t>
            </w:r>
          </w:p>
        </w:tc>
        <w:tc>
          <w:tcPr>
            <w:tcW w:w="1701" w:type="dxa"/>
          </w:tcPr>
          <w:p w14:paraId="47AEF89E" w14:textId="77777777" w:rsidR="008E4291" w:rsidRPr="00A75B66" w:rsidRDefault="008E4291" w:rsidP="008E4291">
            <w:pPr>
              <w:pStyle w:val="TAL"/>
              <w:jc w:val="center"/>
            </w:pPr>
            <w:r w:rsidRPr="006429E2">
              <w:t>PR 6.27.6-1</w:t>
            </w:r>
          </w:p>
        </w:tc>
        <w:tc>
          <w:tcPr>
            <w:tcW w:w="2268" w:type="dxa"/>
          </w:tcPr>
          <w:p w14:paraId="1E849FB0" w14:textId="779B2FBE" w:rsidR="008E4291" w:rsidRDefault="008E4291" w:rsidP="008E4291">
            <w:pPr>
              <w:pStyle w:val="TAL"/>
              <w:jc w:val="center"/>
              <w:rPr>
                <w:lang w:eastAsia="zh-CN"/>
              </w:rPr>
            </w:pPr>
            <w:ins w:id="923" w:author="Lola AO15" w:date="2025-11-17T03:51:00Z" w16du:dateUtc="2025-11-17T11:51:00Z">
              <w:r>
                <w:t>Fede</w:t>
              </w:r>
            </w:ins>
            <w:ins w:id="924" w:author="Lola AO15" w:date="2025-11-17T03:52:00Z" w16du:dateUtc="2025-11-17T11:52:00Z">
              <w:r>
                <w:t xml:space="preserve">rated </w:t>
              </w:r>
            </w:ins>
            <w:r w:rsidRPr="00DB7E5B">
              <w:t>AI/ML model training</w:t>
            </w:r>
            <w:ins w:id="925" w:author="Lola AO15" w:date="2025-11-15T11:18:00Z" w16du:dateUtc="2025-11-15T19:18:00Z">
              <w:r>
                <w:t xml:space="preserve"> </w:t>
              </w:r>
            </w:ins>
            <w:ins w:id="926" w:author="Lola AO15" w:date="2025-11-17T03:52:00Z" w16du:dateUtc="2025-11-17T11:52:00Z">
              <w:r>
                <w:t>using</w:t>
              </w:r>
            </w:ins>
            <w:ins w:id="927" w:author="Lola AO15" w:date="2025-11-15T11:18:00Z" w16du:dateUtc="2025-11-15T19:18:00Z">
              <w:r>
                <w:t xml:space="preserve"> multiple 6G networks</w:t>
              </w:r>
            </w:ins>
            <w:r>
              <w:rPr>
                <w:rFonts w:hint="eastAsia"/>
                <w:lang w:eastAsia="zh-CN"/>
              </w:rPr>
              <w:t xml:space="preserve">, </w:t>
            </w:r>
            <w:r w:rsidRPr="00440BCC">
              <w:rPr>
                <w:rFonts w:hint="eastAsia"/>
                <w:strike/>
                <w:lang w:eastAsia="zh-CN"/>
              </w:rPr>
              <w:t>federate</w:t>
            </w:r>
          </w:p>
        </w:tc>
      </w:tr>
      <w:tr w:rsidR="008E4291" w:rsidRPr="00457CAE" w14:paraId="13AEDBC3" w14:textId="77777777" w:rsidTr="007D1F62">
        <w:trPr>
          <w:cantSplit/>
        </w:trPr>
        <w:tc>
          <w:tcPr>
            <w:tcW w:w="1134" w:type="dxa"/>
          </w:tcPr>
          <w:p w14:paraId="70EEF0AF" w14:textId="0CD4E728" w:rsidR="008E4291" w:rsidRPr="004A3D98" w:rsidRDefault="008E4291" w:rsidP="008E4291">
            <w:pPr>
              <w:pStyle w:val="TAC"/>
              <w:rPr>
                <w:strike/>
              </w:rPr>
            </w:pPr>
            <w:proofErr w:type="gramStart"/>
            <w:r w:rsidRPr="004A3D98">
              <w:rPr>
                <w:rFonts w:hint="eastAsia"/>
                <w:strike/>
                <w:lang w:eastAsia="zh-CN"/>
              </w:rPr>
              <w:t xml:space="preserve">CPR </w:t>
            </w:r>
            <w:r w:rsidRPr="004A3D98">
              <w:rPr>
                <w:strike/>
              </w:rPr>
              <w:t xml:space="preserve"> </w:t>
            </w:r>
            <w:r w:rsidRPr="004A3D98">
              <w:rPr>
                <w:strike/>
                <w:lang w:eastAsia="zh-CN"/>
              </w:rPr>
              <w:t>Y.1.8</w:t>
            </w:r>
            <w:proofErr w:type="gramEnd"/>
            <w:r w:rsidRPr="004A3D98">
              <w:rPr>
                <w:strike/>
                <w:lang w:eastAsia="zh-CN"/>
              </w:rPr>
              <w:t>-</w:t>
            </w:r>
            <w:r w:rsidRPr="004A3D98">
              <w:rPr>
                <w:rFonts w:hint="eastAsia"/>
                <w:strike/>
                <w:lang w:eastAsia="zh-CN"/>
              </w:rPr>
              <w:t>5-18</w:t>
            </w:r>
          </w:p>
        </w:tc>
        <w:tc>
          <w:tcPr>
            <w:tcW w:w="4536" w:type="dxa"/>
          </w:tcPr>
          <w:p w14:paraId="19946EB9" w14:textId="06A1EF8C" w:rsidR="008E4291" w:rsidRPr="004A3D98" w:rsidRDefault="008E4291" w:rsidP="008E4291">
            <w:pPr>
              <w:pStyle w:val="TAL"/>
              <w:rPr>
                <w:strike/>
              </w:rPr>
            </w:pPr>
            <w:r w:rsidRPr="004A3D98">
              <w:rPr>
                <w:strike/>
              </w:rPr>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6E688080" w14:textId="146E4AA4" w:rsidR="008E4291" w:rsidRPr="004A3D98" w:rsidRDefault="008E4291" w:rsidP="008E4291">
            <w:pPr>
              <w:pStyle w:val="TAL"/>
              <w:jc w:val="center"/>
              <w:rPr>
                <w:strike/>
                <w:lang w:eastAsia="zh-CN"/>
              </w:rPr>
            </w:pPr>
            <w:r w:rsidRPr="004A3D98">
              <w:rPr>
                <w:strike/>
              </w:rPr>
              <w:t>PR 6.12.6-</w:t>
            </w:r>
            <w:r w:rsidRPr="004A3D98">
              <w:rPr>
                <w:rFonts w:hint="eastAsia"/>
                <w:strike/>
                <w:lang w:eastAsia="zh-CN"/>
              </w:rPr>
              <w:t>3</w:t>
            </w:r>
          </w:p>
        </w:tc>
        <w:tc>
          <w:tcPr>
            <w:tcW w:w="2268" w:type="dxa"/>
          </w:tcPr>
          <w:p w14:paraId="3A16B1C6" w14:textId="04077755" w:rsidR="008E4291" w:rsidRPr="004A3D98" w:rsidRDefault="008E4291" w:rsidP="008E4291">
            <w:pPr>
              <w:pStyle w:val="TAL"/>
              <w:jc w:val="center"/>
              <w:rPr>
                <w:strike/>
                <w:lang w:eastAsia="zh-CN"/>
              </w:rPr>
            </w:pPr>
            <w:r w:rsidRPr="004A3D98">
              <w:rPr>
                <w:strike/>
              </w:rPr>
              <w:t>AI/ML model</w:t>
            </w:r>
            <w:r w:rsidRPr="004A3D98">
              <w:rPr>
                <w:rFonts w:hint="eastAsia"/>
                <w:strike/>
                <w:lang w:eastAsia="zh-CN"/>
              </w:rPr>
              <w:t xml:space="preserve"> training, privacy</w:t>
            </w:r>
          </w:p>
        </w:tc>
      </w:tr>
      <w:tr w:rsidR="008E4291" w:rsidRPr="00457CAE" w14:paraId="128B5C9D" w14:textId="77777777" w:rsidTr="007D1F62">
        <w:trPr>
          <w:cantSplit/>
        </w:trPr>
        <w:tc>
          <w:tcPr>
            <w:tcW w:w="1134" w:type="dxa"/>
          </w:tcPr>
          <w:p w14:paraId="55A9CC7E" w14:textId="77777777" w:rsidR="008E4291" w:rsidRPr="009D6942" w:rsidRDefault="008E4291" w:rsidP="008E4291">
            <w:pPr>
              <w:pStyle w:val="TAC"/>
              <w:rPr>
                <w:ins w:id="928" w:author="Lola AO15" w:date="2025-11-17T10:15:00Z" w16du:dateUtc="2025-11-17T18:15:00Z"/>
                <w:strike/>
                <w:lang w:eastAsia="zh-CN"/>
              </w:rPr>
            </w:pPr>
            <w:proofErr w:type="gramStart"/>
            <w:r w:rsidRPr="009D6942">
              <w:rPr>
                <w:rFonts w:hint="eastAsia"/>
                <w:strike/>
                <w:lang w:eastAsia="zh-CN"/>
              </w:rPr>
              <w:t xml:space="preserve">CPR </w:t>
            </w:r>
            <w:r w:rsidRPr="009D6942">
              <w:rPr>
                <w:strike/>
              </w:rPr>
              <w:t xml:space="preserve"> </w:t>
            </w:r>
            <w:r w:rsidRPr="009D6942">
              <w:rPr>
                <w:strike/>
                <w:lang w:eastAsia="zh-CN"/>
              </w:rPr>
              <w:t>Y.1.8</w:t>
            </w:r>
            <w:proofErr w:type="gramEnd"/>
            <w:r w:rsidRPr="009D6942">
              <w:rPr>
                <w:strike/>
                <w:lang w:eastAsia="zh-CN"/>
              </w:rPr>
              <w:t>-</w:t>
            </w:r>
            <w:r w:rsidRPr="009D6942">
              <w:rPr>
                <w:rFonts w:hint="eastAsia"/>
                <w:strike/>
                <w:lang w:eastAsia="zh-CN"/>
              </w:rPr>
              <w:t>5-19</w:t>
            </w:r>
          </w:p>
          <w:p w14:paraId="1865A156" w14:textId="3F455731" w:rsidR="009D6942" w:rsidRPr="009D6942" w:rsidRDefault="009D6942" w:rsidP="008E4291">
            <w:pPr>
              <w:pStyle w:val="TAC"/>
            </w:pPr>
            <w:ins w:id="929" w:author="Lola AO15" w:date="2025-11-17T10:15:00Z" w16du:dateUtc="2025-11-17T18:15:00Z">
              <w:r w:rsidRPr="009D6942">
                <w:rPr>
                  <w:lang w:eastAsia="zh-CN"/>
                </w:rPr>
                <w:t>TBD</w:t>
              </w:r>
            </w:ins>
          </w:p>
        </w:tc>
        <w:tc>
          <w:tcPr>
            <w:tcW w:w="4536" w:type="dxa"/>
          </w:tcPr>
          <w:p w14:paraId="0DEB1EF6" w14:textId="63918E52" w:rsidR="008E4291" w:rsidRPr="00D652CD" w:rsidRDefault="008E4291" w:rsidP="008E4291">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100F781F" w14:textId="3AAFBB92" w:rsidR="008E4291" w:rsidRPr="00E333E4" w:rsidRDefault="008E4291" w:rsidP="008E4291">
            <w:pPr>
              <w:pStyle w:val="TAL"/>
              <w:jc w:val="center"/>
            </w:pPr>
            <w:r w:rsidRPr="00DB7E5B">
              <w:t>PR 6.12.6-4</w:t>
            </w:r>
          </w:p>
        </w:tc>
        <w:tc>
          <w:tcPr>
            <w:tcW w:w="2268" w:type="dxa"/>
          </w:tcPr>
          <w:p w14:paraId="3C7FEBF1" w14:textId="6726DE5C" w:rsidR="008E4291" w:rsidRDefault="008E4291" w:rsidP="008E4291">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4291" w:rsidRPr="00457CAE" w14:paraId="10367205" w14:textId="77777777" w:rsidTr="007D1F62">
        <w:trPr>
          <w:cantSplit/>
        </w:trPr>
        <w:tc>
          <w:tcPr>
            <w:tcW w:w="1134" w:type="dxa"/>
          </w:tcPr>
          <w:p w14:paraId="64E50A0D" w14:textId="77777777" w:rsidR="008E4291" w:rsidRPr="009D6942" w:rsidRDefault="008E4291" w:rsidP="008E4291">
            <w:pPr>
              <w:pStyle w:val="TAC"/>
              <w:rPr>
                <w:ins w:id="930" w:author="Lola AO15" w:date="2025-11-17T10:16:00Z" w16du:dateUtc="2025-11-17T18:16:00Z"/>
                <w:strike/>
                <w:lang w:eastAsia="zh-CN"/>
              </w:rPr>
            </w:pPr>
            <w:proofErr w:type="gramStart"/>
            <w:r w:rsidRPr="009D6942">
              <w:rPr>
                <w:rFonts w:hint="eastAsia"/>
                <w:strike/>
                <w:lang w:eastAsia="zh-CN"/>
              </w:rPr>
              <w:t xml:space="preserve">CPR </w:t>
            </w:r>
            <w:r w:rsidRPr="009D6942">
              <w:rPr>
                <w:strike/>
              </w:rPr>
              <w:t xml:space="preserve"> </w:t>
            </w:r>
            <w:r w:rsidRPr="009D6942">
              <w:rPr>
                <w:strike/>
                <w:lang w:eastAsia="zh-CN"/>
              </w:rPr>
              <w:t>Y.1.8</w:t>
            </w:r>
            <w:proofErr w:type="gramEnd"/>
            <w:r w:rsidRPr="009D6942">
              <w:rPr>
                <w:strike/>
                <w:lang w:eastAsia="zh-CN"/>
              </w:rPr>
              <w:t>-</w:t>
            </w:r>
            <w:r w:rsidRPr="009D6942">
              <w:rPr>
                <w:rFonts w:hint="eastAsia"/>
                <w:strike/>
                <w:lang w:eastAsia="zh-CN"/>
              </w:rPr>
              <w:t>5-20</w:t>
            </w:r>
          </w:p>
          <w:p w14:paraId="66566F08" w14:textId="3433077D" w:rsidR="009D6942" w:rsidRPr="009D6942" w:rsidRDefault="009D6942" w:rsidP="008E4291">
            <w:pPr>
              <w:pStyle w:val="TAC"/>
            </w:pPr>
            <w:ins w:id="931" w:author="Lola AO15" w:date="2025-11-17T10:16:00Z" w16du:dateUtc="2025-11-17T18:16:00Z">
              <w:r w:rsidRPr="009D6942">
                <w:rPr>
                  <w:lang w:eastAsia="zh-CN"/>
                </w:rPr>
                <w:t>TBD</w:t>
              </w:r>
            </w:ins>
          </w:p>
        </w:tc>
        <w:tc>
          <w:tcPr>
            <w:tcW w:w="4536" w:type="dxa"/>
          </w:tcPr>
          <w:p w14:paraId="1CEE7D32" w14:textId="2A13BFF4" w:rsidR="008E4291" w:rsidRPr="00D652CD" w:rsidRDefault="008E4291" w:rsidP="008E4291">
            <w:pPr>
              <w:pStyle w:val="TAL"/>
            </w:pPr>
            <w:r w:rsidRPr="00D719EE">
              <w:t>Based on operator’s policy the 6G network shall be able to expose to the 3rd party the ML model training validation performance report, for the requested 3rd party AI/ML model training.</w:t>
            </w:r>
          </w:p>
        </w:tc>
        <w:tc>
          <w:tcPr>
            <w:tcW w:w="1701" w:type="dxa"/>
          </w:tcPr>
          <w:p w14:paraId="0445A13D" w14:textId="09A6A6A8" w:rsidR="008E4291" w:rsidRPr="00E333E4" w:rsidRDefault="008E4291" w:rsidP="008E4291">
            <w:pPr>
              <w:pStyle w:val="TAL"/>
              <w:jc w:val="center"/>
            </w:pPr>
            <w:r w:rsidRPr="00D719EE">
              <w:t>PR 6.12.6-5</w:t>
            </w:r>
          </w:p>
        </w:tc>
        <w:tc>
          <w:tcPr>
            <w:tcW w:w="2268" w:type="dxa"/>
          </w:tcPr>
          <w:p w14:paraId="7E474BDE" w14:textId="41193229" w:rsidR="008E4291" w:rsidRDefault="008E4291" w:rsidP="008E4291">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4291" w:rsidRPr="00457CAE" w14:paraId="09C3CBE7" w14:textId="77777777" w:rsidTr="007D1F62">
        <w:trPr>
          <w:cantSplit/>
        </w:trPr>
        <w:tc>
          <w:tcPr>
            <w:tcW w:w="1134" w:type="dxa"/>
          </w:tcPr>
          <w:p w14:paraId="1F35F146" w14:textId="77777777" w:rsidR="008E4291" w:rsidRPr="009D6942" w:rsidRDefault="008E4291" w:rsidP="008E4291">
            <w:pPr>
              <w:pStyle w:val="TAC"/>
              <w:rPr>
                <w:ins w:id="932" w:author="Lola AO15" w:date="2025-11-17T10:16:00Z" w16du:dateUtc="2025-11-17T18:16:00Z"/>
                <w:strike/>
                <w:lang w:eastAsia="zh-CN"/>
              </w:rPr>
            </w:pPr>
            <w:proofErr w:type="gramStart"/>
            <w:r w:rsidRPr="009D6942">
              <w:rPr>
                <w:rFonts w:hint="eastAsia"/>
                <w:strike/>
                <w:lang w:eastAsia="zh-CN"/>
              </w:rPr>
              <w:t xml:space="preserve">CPR </w:t>
            </w:r>
            <w:r w:rsidRPr="009D6942">
              <w:rPr>
                <w:strike/>
              </w:rPr>
              <w:t xml:space="preserve"> </w:t>
            </w:r>
            <w:r w:rsidRPr="009D6942">
              <w:rPr>
                <w:strike/>
                <w:lang w:eastAsia="zh-CN"/>
              </w:rPr>
              <w:t>Y.1.8</w:t>
            </w:r>
            <w:proofErr w:type="gramEnd"/>
            <w:r w:rsidRPr="009D6942">
              <w:rPr>
                <w:strike/>
                <w:lang w:eastAsia="zh-CN"/>
              </w:rPr>
              <w:t>-</w:t>
            </w:r>
            <w:r w:rsidRPr="009D6942">
              <w:rPr>
                <w:rFonts w:hint="eastAsia"/>
                <w:strike/>
                <w:lang w:eastAsia="zh-CN"/>
              </w:rPr>
              <w:t>5-21</w:t>
            </w:r>
          </w:p>
          <w:p w14:paraId="32D9128C" w14:textId="6E83B031" w:rsidR="009D6942" w:rsidRPr="009D6942" w:rsidRDefault="009D6942" w:rsidP="008E4291">
            <w:pPr>
              <w:pStyle w:val="TAC"/>
            </w:pPr>
            <w:ins w:id="933" w:author="Lola AO15" w:date="2025-11-17T10:16:00Z" w16du:dateUtc="2025-11-17T18:16:00Z">
              <w:r w:rsidRPr="009D6942">
                <w:rPr>
                  <w:lang w:eastAsia="zh-CN"/>
                </w:rPr>
                <w:t>TBD</w:t>
              </w:r>
            </w:ins>
          </w:p>
        </w:tc>
        <w:tc>
          <w:tcPr>
            <w:tcW w:w="4536" w:type="dxa"/>
          </w:tcPr>
          <w:p w14:paraId="4CA9642B" w14:textId="7FD57B38" w:rsidR="008E4291" w:rsidRPr="00A75B66" w:rsidRDefault="008E4291" w:rsidP="008E4291">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4291" w:rsidRPr="00A75B66" w:rsidRDefault="008E4291" w:rsidP="008E4291">
            <w:pPr>
              <w:pStyle w:val="TAL"/>
              <w:jc w:val="center"/>
            </w:pPr>
            <w:r w:rsidRPr="006A0202">
              <w:t>PR 6.25.6-5</w:t>
            </w:r>
          </w:p>
        </w:tc>
        <w:tc>
          <w:tcPr>
            <w:tcW w:w="2268" w:type="dxa"/>
          </w:tcPr>
          <w:p w14:paraId="2A5B4070" w14:textId="3E5C77F6" w:rsidR="008E4291" w:rsidRDefault="008E4291" w:rsidP="008E4291">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ins w:id="934" w:author="Lola AO15" w:date="2025-11-18T07:58:00Z" w16du:dateUtc="2025-11-18T15:58:00Z"/>
          <w:lang w:eastAsia="zh-CN"/>
        </w:rPr>
      </w:pPr>
    </w:p>
    <w:p w14:paraId="7449F008" w14:textId="77777777" w:rsidR="005A2D7B" w:rsidRDefault="005A2D7B" w:rsidP="00201C67">
      <w:pPr>
        <w:rPr>
          <w:ins w:id="935" w:author="Lola AO15" w:date="2025-11-15T08:52:00Z" w16du:dateUtc="2025-11-15T16:52:00Z"/>
          <w:lang w:eastAsia="zh-CN"/>
        </w:rPr>
      </w:pPr>
    </w:p>
    <w:p w14:paraId="4311887A" w14:textId="77777777" w:rsidR="00974576" w:rsidRDefault="00974576"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FA2218">
        <w:trPr>
          <w:cantSplit/>
          <w:tblHeader/>
        </w:trPr>
        <w:tc>
          <w:tcPr>
            <w:tcW w:w="1134" w:type="dxa"/>
          </w:tcPr>
          <w:p w14:paraId="2C49174E" w14:textId="77777777" w:rsidR="008F462F" w:rsidRPr="00457CAE" w:rsidRDefault="008F462F" w:rsidP="00FA2218">
            <w:pPr>
              <w:pStyle w:val="TAH"/>
            </w:pPr>
            <w:r>
              <w:t>CPR #</w:t>
            </w:r>
          </w:p>
        </w:tc>
        <w:tc>
          <w:tcPr>
            <w:tcW w:w="4536" w:type="dxa"/>
          </w:tcPr>
          <w:p w14:paraId="0B0FC974" w14:textId="77777777" w:rsidR="008F462F" w:rsidRPr="00457CAE" w:rsidRDefault="008F462F" w:rsidP="00FA2218">
            <w:pPr>
              <w:pStyle w:val="TAH"/>
            </w:pPr>
            <w:r>
              <w:t>Consolidated Potential Requirement</w:t>
            </w:r>
          </w:p>
        </w:tc>
        <w:tc>
          <w:tcPr>
            <w:tcW w:w="1701" w:type="dxa"/>
          </w:tcPr>
          <w:p w14:paraId="77B030DE" w14:textId="77777777" w:rsidR="008F462F" w:rsidRDefault="008F462F" w:rsidP="00FA2218">
            <w:pPr>
              <w:pStyle w:val="TAH"/>
            </w:pPr>
            <w:r>
              <w:t>Original PR #</w:t>
            </w:r>
          </w:p>
        </w:tc>
        <w:tc>
          <w:tcPr>
            <w:tcW w:w="2268" w:type="dxa"/>
          </w:tcPr>
          <w:p w14:paraId="3D4FAAA9" w14:textId="77777777" w:rsidR="008F462F" w:rsidRDefault="008F462F" w:rsidP="00FA2218">
            <w:pPr>
              <w:pStyle w:val="TAH"/>
            </w:pPr>
            <w:r>
              <w:t>Comment</w:t>
            </w:r>
          </w:p>
        </w:tc>
      </w:tr>
      <w:tr w:rsidR="008F462F" w:rsidRPr="00457CAE" w14:paraId="63E6C142" w14:textId="77777777" w:rsidTr="00FA2218">
        <w:trPr>
          <w:cantSplit/>
        </w:trPr>
        <w:tc>
          <w:tcPr>
            <w:tcW w:w="1134" w:type="dxa"/>
          </w:tcPr>
          <w:p w14:paraId="6D2F1CC7" w14:textId="3A93C2C5" w:rsidR="008F462F" w:rsidRPr="00FE04D6" w:rsidRDefault="008B189D" w:rsidP="00FA221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6-1</w:t>
            </w:r>
          </w:p>
        </w:tc>
        <w:tc>
          <w:tcPr>
            <w:tcW w:w="4536" w:type="dxa"/>
          </w:tcPr>
          <w:p w14:paraId="436FE22C" w14:textId="6015ADC5" w:rsidR="008F462F" w:rsidRDefault="008F462F" w:rsidP="00FA2218">
            <w:pPr>
              <w:pStyle w:val="TAL"/>
            </w:pPr>
            <w:r w:rsidRPr="009D45A1">
              <w:t>Subject to operator’s policy, agreement with authorized 3</w:t>
            </w:r>
            <w:r w:rsidRPr="009D45A1">
              <w:rPr>
                <w:vertAlign w:val="superscript"/>
              </w:rPr>
              <w:t>rd</w:t>
            </w:r>
            <w:r w:rsidRPr="009D45A1">
              <w:t xml:space="preserve"> party and user consent, 6G</w:t>
            </w:r>
            <w:ins w:id="936" w:author="Lola AO15" w:date="2025-11-12T14:00:00Z" w16du:dateUtc="2025-11-12T22:00:00Z">
              <w:r w:rsidR="0030533D">
                <w:t xml:space="preserve"> system shall </w:t>
              </w:r>
            </w:ins>
            <w:ins w:id="937" w:author="Lola AO15" w:date="2025-11-12T14:19:00Z" w16du:dateUtc="2025-11-12T22:19:00Z">
              <w:r w:rsidR="00B9785A">
                <w:t xml:space="preserve">be to </w:t>
              </w:r>
            </w:ins>
            <w:ins w:id="938" w:author="Lola AO15" w:date="2025-11-12T14:00:00Z" w16du:dateUtc="2025-11-12T22:00:00Z">
              <w:r w:rsidR="0030533D">
                <w:t xml:space="preserve">support </w:t>
              </w:r>
            </w:ins>
            <w:r w:rsidRPr="009D45A1">
              <w:t xml:space="preserve">network </w:t>
            </w:r>
            <w:r w:rsidRPr="00220C7A">
              <w:rPr>
                <w:strike/>
              </w:rPr>
              <w:t>shall be able to be</w:t>
            </w:r>
            <w:r w:rsidRPr="009D45A1">
              <w:t xml:space="preserve"> aware</w:t>
            </w:r>
            <w:ins w:id="939" w:author="Lola AO15" w:date="2025-11-12T14:00:00Z" w16du:dateUtc="2025-11-12T22:00:00Z">
              <w:r w:rsidR="00220C7A">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FA2218">
            <w:pPr>
              <w:pStyle w:val="TAL"/>
            </w:pPr>
          </w:p>
          <w:p w14:paraId="7F72A6C9" w14:textId="77777777" w:rsidR="008F462F" w:rsidRPr="00570911" w:rsidRDefault="008F462F" w:rsidP="00FA2218">
            <w:pPr>
              <w:pStyle w:val="TAL"/>
              <w:rPr>
                <w:strike/>
              </w:rPr>
            </w:pPr>
            <w:r w:rsidRPr="00570911">
              <w:rPr>
                <w:strike/>
              </w:rPr>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FA2218">
            <w:pPr>
              <w:pStyle w:val="TAL"/>
              <w:jc w:val="center"/>
            </w:pPr>
            <w:r w:rsidRPr="009D45A1">
              <w:t>PR 6.26.6-2</w:t>
            </w:r>
          </w:p>
        </w:tc>
        <w:tc>
          <w:tcPr>
            <w:tcW w:w="2268" w:type="dxa"/>
          </w:tcPr>
          <w:p w14:paraId="6F567C2D" w14:textId="55252F07" w:rsidR="008F462F" w:rsidRPr="00E07300" w:rsidRDefault="005D6033" w:rsidP="00FA2218">
            <w:pPr>
              <w:pStyle w:val="TAL"/>
              <w:jc w:val="center"/>
            </w:pPr>
            <w:ins w:id="940" w:author="Lola AO15" w:date="2025-11-12T15:49:00Z" w16du:dateUtc="2025-11-12T23:49:00Z">
              <w:r>
                <w:rPr>
                  <w:lang w:eastAsia="zh-CN"/>
                </w:rPr>
                <w:t>Communication Service</w:t>
              </w:r>
              <w:r w:rsidR="00D008CB">
                <w:rPr>
                  <w:lang w:eastAsia="zh-CN"/>
                </w:rPr>
                <w:t xml:space="preserve"> Optimization based on Traffic </w:t>
              </w:r>
            </w:ins>
            <w:proofErr w:type="gramStart"/>
            <w:ins w:id="941" w:author="Lola AO15" w:date="2025-11-12T15:55:00Z" w16du:dateUtc="2025-11-12T23:55:00Z">
              <w:r w:rsidR="00CF64B3">
                <w:rPr>
                  <w:lang w:eastAsia="zh-CN"/>
                </w:rPr>
                <w:t>c</w:t>
              </w:r>
            </w:ins>
            <w:ins w:id="942" w:author="Lola AO15" w:date="2025-11-12T15:49:00Z" w16du:dateUtc="2025-11-12T23:49:00Z">
              <w:r w:rsidR="00D008CB">
                <w:rPr>
                  <w:lang w:eastAsia="zh-CN"/>
                </w:rPr>
                <w:t xml:space="preserve">haracteristics </w:t>
              </w:r>
              <w:r>
                <w:rPr>
                  <w:lang w:eastAsia="zh-CN"/>
                </w:rPr>
                <w:t xml:space="preserve"> </w:t>
              </w:r>
            </w:ins>
            <w:ins w:id="943" w:author="Lola AO15" w:date="2025-11-12T15:48:00Z" w16du:dateUtc="2025-11-12T23:48:00Z">
              <w:r w:rsidR="00396A87">
                <w:t>Awareness</w:t>
              </w:r>
            </w:ins>
            <w:proofErr w:type="gramEnd"/>
            <w:ins w:id="944" w:author="Lola AO15" w:date="2025-11-12T15:49:00Z" w16du:dateUtc="2025-11-12T23:49:00Z">
              <w:r w:rsidR="00D008CB">
                <w:t xml:space="preserve"> in the </w:t>
              </w:r>
            </w:ins>
            <w:ins w:id="945" w:author="Lola AO15" w:date="2025-11-12T15:50:00Z" w16du:dateUtc="2025-11-12T23:50:00Z">
              <w:r w:rsidR="00D008CB">
                <w:t>N</w:t>
              </w:r>
            </w:ins>
            <w:ins w:id="946" w:author="Lola AO15" w:date="2025-11-12T15:49:00Z" w16du:dateUtc="2025-11-12T23:49:00Z">
              <w:r w:rsidR="00D008CB">
                <w:t xml:space="preserve">etwork </w:t>
              </w:r>
            </w:ins>
            <w:ins w:id="947" w:author="Lola AO15" w:date="2025-11-12T13:59:00Z" w16du:dateUtc="2025-11-12T21:59:00Z">
              <w:r w:rsidR="00770692">
                <w:t xml:space="preserve"> </w:t>
              </w:r>
            </w:ins>
          </w:p>
        </w:tc>
      </w:tr>
      <w:tr w:rsidR="008F462F" w:rsidRPr="00457CAE" w14:paraId="44B37483" w14:textId="77777777" w:rsidTr="00FA2218">
        <w:trPr>
          <w:cantSplit/>
        </w:trPr>
        <w:tc>
          <w:tcPr>
            <w:tcW w:w="1134" w:type="dxa"/>
          </w:tcPr>
          <w:p w14:paraId="2690E502" w14:textId="2DAE2F32" w:rsidR="008F462F" w:rsidRPr="00FE04D6" w:rsidRDefault="008B189D" w:rsidP="00FA221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6-2</w:t>
            </w:r>
          </w:p>
        </w:tc>
        <w:tc>
          <w:tcPr>
            <w:tcW w:w="4536" w:type="dxa"/>
          </w:tcPr>
          <w:p w14:paraId="1FAE4403" w14:textId="71BABD8C" w:rsidR="008F462F" w:rsidRPr="00E07300" w:rsidRDefault="008F462F" w:rsidP="00FA2218">
            <w:pPr>
              <w:pStyle w:val="TAL"/>
            </w:pPr>
            <w:r w:rsidRPr="00C26CF0">
              <w:t>Subject to operator’s policy, agreement with authorized 3</w:t>
            </w:r>
            <w:r w:rsidRPr="00C26CF0">
              <w:rPr>
                <w:vertAlign w:val="superscript"/>
              </w:rPr>
              <w:t>rd</w:t>
            </w:r>
            <w:r w:rsidRPr="00C26CF0">
              <w:t xml:space="preserve"> party and user consent, 6G network shall be able to </w:t>
            </w:r>
            <w:ins w:id="948" w:author="Lola AO15" w:date="2025-11-12T14:04:00Z" w16du:dateUtc="2025-11-12T22:04:00Z">
              <w:r w:rsidR="0031068B">
                <w:t xml:space="preserve">dynamically </w:t>
              </w:r>
            </w:ins>
            <w:r w:rsidRPr="00C26CF0">
              <w:t>adjust the QoS configurations</w:t>
            </w:r>
            <w:ins w:id="949" w:author="Lola AO15" w:date="2025-11-12T14:04:00Z" w16du:dateUtc="2025-11-12T22:04:00Z">
              <w:r w:rsidR="00CD1AB9">
                <w:t xml:space="preserve"> to changes in</w:t>
              </w:r>
            </w:ins>
            <w:ins w:id="950" w:author="Lola AO15" w:date="2025-11-12T14:18:00Z" w16du:dateUtc="2025-11-12T22:18:00Z">
              <w:r w:rsidR="00593EBE">
                <w:t xml:space="preserve"> traffic c</w:t>
              </w:r>
              <w:r w:rsidR="009A0865">
                <w:t>haracteristics (</w:t>
              </w:r>
              <w:proofErr w:type="spellStart"/>
              <w:proofErr w:type="gramStart"/>
              <w:r w:rsidR="009A0865">
                <w:t>e.g</w:t>
              </w:r>
              <w:proofErr w:type="spellEnd"/>
              <w:r w:rsidR="009A0865">
                <w:t xml:space="preserve"> </w:t>
              </w:r>
            </w:ins>
            <w:r w:rsidRPr="00C26CF0">
              <w:t xml:space="preserve"> </w:t>
            </w:r>
            <w:r w:rsidRPr="00CD1AB9">
              <w:rPr>
                <w:strike/>
              </w:rPr>
              <w:t>dynamically</w:t>
            </w:r>
            <w:proofErr w:type="gramEnd"/>
            <w:r w:rsidRPr="00CD1AB9">
              <w:rPr>
                <w:strike/>
              </w:rPr>
              <w:t xml:space="preserve"> when the</w:t>
            </w:r>
            <w:r w:rsidRPr="00C26CF0">
              <w:t xml:space="preserve"> payload type changes </w:t>
            </w:r>
            <w:r w:rsidRPr="009A0865">
              <w:rPr>
                <w:strike/>
              </w:rPr>
              <w:t xml:space="preserve">(e.g. </w:t>
            </w:r>
            <w:r w:rsidRPr="00C26CF0">
              <w:lastRenderedPageBreak/>
              <w:t>from text to image</w:t>
            </w:r>
            <w:r w:rsidRPr="00CD1AB9">
              <w:rPr>
                <w:strike/>
              </w:rPr>
              <w:t>), or the pay load type is predicted/notified to be changed</w:t>
            </w:r>
            <w:r w:rsidRPr="00C26CF0">
              <w:t xml:space="preserve"> during a session</w:t>
            </w:r>
            <w:ins w:id="951" w:author="Lola AO15" w:date="2025-11-12T14:18:00Z" w16du:dateUtc="2025-11-12T22:18:00Z">
              <w:r w:rsidR="009A0865">
                <w:t>)</w:t>
              </w:r>
            </w:ins>
          </w:p>
        </w:tc>
        <w:tc>
          <w:tcPr>
            <w:tcW w:w="1701" w:type="dxa"/>
          </w:tcPr>
          <w:p w14:paraId="7B73E919" w14:textId="77777777" w:rsidR="008F462F" w:rsidRDefault="008F462F" w:rsidP="00FA2218">
            <w:pPr>
              <w:pStyle w:val="TAL"/>
              <w:jc w:val="center"/>
              <w:rPr>
                <w:lang w:eastAsia="zh-CN"/>
              </w:rPr>
            </w:pPr>
            <w:r w:rsidRPr="00C26CF0">
              <w:lastRenderedPageBreak/>
              <w:t>PR 6.26.6-3</w:t>
            </w:r>
          </w:p>
        </w:tc>
        <w:tc>
          <w:tcPr>
            <w:tcW w:w="2268" w:type="dxa"/>
          </w:tcPr>
          <w:p w14:paraId="28C26543" w14:textId="36F174F1" w:rsidR="008F462F" w:rsidRPr="00F128AF" w:rsidRDefault="00B873AB" w:rsidP="00FA2218">
            <w:pPr>
              <w:pStyle w:val="TAL"/>
              <w:jc w:val="center"/>
            </w:pPr>
            <w:ins w:id="952" w:author="Lola AO15" w:date="2025-11-12T15:55:00Z" w16du:dateUtc="2025-11-12T23:55:00Z">
              <w:r>
                <w:rPr>
                  <w:lang w:eastAsia="zh-CN"/>
                </w:rPr>
                <w:t xml:space="preserve">Dynamic Communication Service Optimization based on Traffic characteristics Changes  </w:t>
              </w:r>
            </w:ins>
          </w:p>
        </w:tc>
      </w:tr>
      <w:tr w:rsidR="00D01483" w:rsidRPr="00457CAE" w14:paraId="00729576" w14:textId="77777777" w:rsidTr="00FA2218">
        <w:trPr>
          <w:cantSplit/>
          <w:ins w:id="953" w:author="Lola AO15" w:date="2025-11-12T14:08:00Z"/>
        </w:trPr>
        <w:tc>
          <w:tcPr>
            <w:tcW w:w="1134" w:type="dxa"/>
          </w:tcPr>
          <w:p w14:paraId="04BCB509" w14:textId="0B529939" w:rsidR="00D01483" w:rsidRDefault="002D3E0D" w:rsidP="00BB1004">
            <w:pPr>
              <w:pStyle w:val="TAC"/>
              <w:rPr>
                <w:ins w:id="954" w:author="Lola AO15" w:date="2025-11-12T14:08:00Z" w16du:dateUtc="2025-11-12T22:08:00Z"/>
                <w:lang w:eastAsia="zh-CN"/>
              </w:rPr>
            </w:pPr>
            <w:proofErr w:type="gramStart"/>
            <w:ins w:id="955" w:author="Lola AO15" w:date="2025-11-12T14:23:00Z" w16du:dateUtc="2025-11-12T22:23: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w:t>
              </w:r>
              <w:r>
                <w:rPr>
                  <w:lang w:eastAsia="zh-CN"/>
                </w:rPr>
                <w:t>3</w:t>
              </w:r>
            </w:ins>
          </w:p>
        </w:tc>
        <w:tc>
          <w:tcPr>
            <w:tcW w:w="4536" w:type="dxa"/>
          </w:tcPr>
          <w:p w14:paraId="5679C0DB" w14:textId="5CED63D3" w:rsidR="00D01483" w:rsidRPr="00A64055" w:rsidRDefault="00B9785A" w:rsidP="00BB1004">
            <w:pPr>
              <w:pStyle w:val="TAL"/>
              <w:rPr>
                <w:ins w:id="956" w:author="Lola AO15" w:date="2025-11-12T14:08:00Z" w16du:dateUtc="2025-11-12T22:08:00Z"/>
              </w:rPr>
            </w:pPr>
            <w:ins w:id="957" w:author="Lola AO15" w:date="2025-11-12T14:20:00Z" w16du:dateUtc="2025-11-12T22:20:00Z">
              <w:r w:rsidRPr="00C26CF0">
                <w:t>Subject to operator’s policy, agreement with authorized 3</w:t>
              </w:r>
              <w:r w:rsidRPr="00C26CF0">
                <w:rPr>
                  <w:vertAlign w:val="superscript"/>
                </w:rPr>
                <w:t>rd</w:t>
              </w:r>
              <w:r w:rsidRPr="00C26CF0">
                <w:t xml:space="preserve"> party and user consent, 6G network shall be able to</w:t>
              </w:r>
              <w:r w:rsidR="00A843A1">
                <w:t xml:space="preserve"> </w:t>
              </w:r>
              <w:r w:rsidR="00A843A1" w:rsidRPr="00A64055">
                <w:t>accommodate the dynamic changes of traffic demand and QoS characteristics in a group of trusted third parties (e.g., multiple applications running in multiple robots that are UEs)</w:t>
              </w:r>
            </w:ins>
          </w:p>
        </w:tc>
        <w:tc>
          <w:tcPr>
            <w:tcW w:w="1701" w:type="dxa"/>
          </w:tcPr>
          <w:p w14:paraId="72801309" w14:textId="77777777" w:rsidR="00D01483" w:rsidRDefault="009235B7" w:rsidP="00BB1004">
            <w:pPr>
              <w:pStyle w:val="TAL"/>
              <w:jc w:val="center"/>
              <w:rPr>
                <w:ins w:id="958" w:author="Lola AO15" w:date="2025-11-12T14:21:00Z" w16du:dateUtc="2025-11-12T22:21:00Z"/>
              </w:rPr>
            </w:pPr>
            <w:ins w:id="959" w:author="Lola AO15" w:date="2025-11-12T14:21:00Z" w16du:dateUtc="2025-11-12T22:21:00Z">
              <w:r w:rsidRPr="00A64055">
                <w:t>PR 6.52.6-1</w:t>
              </w:r>
            </w:ins>
          </w:p>
          <w:p w14:paraId="17E8804E" w14:textId="539659EF" w:rsidR="009235B7" w:rsidRPr="00A64055" w:rsidRDefault="009235B7" w:rsidP="00BB1004">
            <w:pPr>
              <w:pStyle w:val="TAL"/>
              <w:jc w:val="center"/>
              <w:rPr>
                <w:ins w:id="960" w:author="Lola AO15" w:date="2025-11-12T14:08:00Z" w16du:dateUtc="2025-11-12T22:08:00Z"/>
              </w:rPr>
            </w:pPr>
            <w:ins w:id="961" w:author="Lola AO15" w:date="2025-11-12T14:21:00Z" w16du:dateUtc="2025-11-12T22:21:00Z">
              <w:r w:rsidRPr="00BB1B08">
                <w:t>PR 6.52.6-3</w:t>
              </w:r>
            </w:ins>
          </w:p>
        </w:tc>
        <w:tc>
          <w:tcPr>
            <w:tcW w:w="2268" w:type="dxa"/>
          </w:tcPr>
          <w:p w14:paraId="4D8EF5A5" w14:textId="5D05921A" w:rsidR="00D01483" w:rsidRDefault="00A176D9" w:rsidP="00BB1004">
            <w:pPr>
              <w:pStyle w:val="TAL"/>
              <w:jc w:val="center"/>
              <w:rPr>
                <w:ins w:id="962" w:author="Lola AO15" w:date="2025-11-12T14:08:00Z" w16du:dateUtc="2025-11-12T22:08:00Z"/>
                <w:lang w:eastAsia="zh-CN"/>
              </w:rPr>
            </w:pPr>
            <w:ins w:id="963" w:author="Lola AO15" w:date="2025-11-14T07:59:00Z" w16du:dateUtc="2025-11-14T15:59: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964" w:author="Lola AO15" w:date="2025-11-12T14:21:00Z" w16du:dateUtc="2025-11-12T22:21:00Z">
              <w:r w:rsidR="009235B7">
                <w:rPr>
                  <w:lang w:eastAsia="zh-CN"/>
                </w:rPr>
                <w:t xml:space="preserve">Communication QoS handling for </w:t>
              </w:r>
              <w:r w:rsidR="00C44C23">
                <w:rPr>
                  <w:lang w:eastAsia="zh-CN"/>
                </w:rPr>
                <w:t>group of 3</w:t>
              </w:r>
              <w:r w:rsidR="00C44C23" w:rsidRPr="00C44C23">
                <w:rPr>
                  <w:vertAlign w:val="superscript"/>
                  <w:lang w:eastAsia="zh-CN"/>
                </w:rPr>
                <w:t>rd</w:t>
              </w:r>
              <w:r w:rsidR="00C44C23">
                <w:rPr>
                  <w:lang w:eastAsia="zh-CN"/>
                </w:rPr>
                <w:t xml:space="preserve"> pa</w:t>
              </w:r>
            </w:ins>
            <w:ins w:id="965" w:author="Lola AO15" w:date="2025-11-12T14:22:00Z" w16du:dateUtc="2025-11-12T22:22:00Z">
              <w:r w:rsidR="00C44C23">
                <w:rPr>
                  <w:lang w:eastAsia="zh-CN"/>
                </w:rPr>
                <w:t>rty AI application</w:t>
              </w:r>
              <w:r w:rsidR="00A56DC3">
                <w:rPr>
                  <w:lang w:eastAsia="zh-CN"/>
                </w:rPr>
                <w:t xml:space="preserve"> (e.g. 3</w:t>
              </w:r>
              <w:r w:rsidR="00A56DC3" w:rsidRPr="00A56DC3">
                <w:rPr>
                  <w:vertAlign w:val="superscript"/>
                  <w:lang w:eastAsia="zh-CN"/>
                </w:rPr>
                <w:t>rd</w:t>
              </w:r>
              <w:r w:rsidR="00A56DC3">
                <w:rPr>
                  <w:lang w:eastAsia="zh-CN"/>
                </w:rPr>
                <w:t xml:space="preserve"> AI agents)</w:t>
              </w:r>
            </w:ins>
          </w:p>
        </w:tc>
      </w:tr>
      <w:tr w:rsidR="00BB1004" w:rsidRPr="00457CAE" w14:paraId="43A9FA15" w14:textId="77777777" w:rsidTr="002D3E0D">
        <w:trPr>
          <w:cantSplit/>
        </w:trPr>
        <w:tc>
          <w:tcPr>
            <w:tcW w:w="1134" w:type="dxa"/>
            <w:shd w:val="clear" w:color="auto" w:fill="D9D9D9" w:themeFill="background1" w:themeFillShade="D9"/>
          </w:tcPr>
          <w:p w14:paraId="4840CC46" w14:textId="77777777" w:rsidR="00BB1004" w:rsidRDefault="00BB1004" w:rsidP="00BB1004">
            <w:pPr>
              <w:pStyle w:val="TAC"/>
              <w:rPr>
                <w:ins w:id="966" w:author="Lola AO15" w:date="2025-11-14T07:59:00Z" w16du:dateUtc="2025-11-14T15:59:00Z"/>
                <w:strike/>
                <w:lang w:eastAsia="zh-CN"/>
              </w:rPr>
            </w:pPr>
            <w:proofErr w:type="gramStart"/>
            <w:r w:rsidRPr="00D01483">
              <w:rPr>
                <w:rFonts w:hint="eastAsia"/>
                <w:strike/>
                <w:lang w:eastAsia="zh-CN"/>
              </w:rPr>
              <w:t xml:space="preserve">CPR </w:t>
            </w:r>
            <w:r w:rsidRPr="00D01483">
              <w:rPr>
                <w:strike/>
              </w:rPr>
              <w:t xml:space="preserve"> </w:t>
            </w:r>
            <w:r w:rsidRPr="00D01483">
              <w:rPr>
                <w:strike/>
                <w:lang w:eastAsia="zh-CN"/>
              </w:rPr>
              <w:t>Y.1.8</w:t>
            </w:r>
            <w:proofErr w:type="gramEnd"/>
            <w:r w:rsidRPr="00D01483">
              <w:rPr>
                <w:strike/>
                <w:lang w:eastAsia="zh-CN"/>
              </w:rPr>
              <w:t>-</w:t>
            </w:r>
            <w:r w:rsidRPr="00D01483">
              <w:rPr>
                <w:rFonts w:hint="eastAsia"/>
                <w:strike/>
                <w:lang w:eastAsia="zh-CN"/>
              </w:rPr>
              <w:t>6-3</w:t>
            </w:r>
          </w:p>
          <w:p w14:paraId="3EEF7B61" w14:textId="5AF28E0F" w:rsidR="006E3C2D" w:rsidRPr="00D01483" w:rsidRDefault="006E3C2D" w:rsidP="00BB1004">
            <w:pPr>
              <w:pStyle w:val="TAC"/>
              <w:rPr>
                <w:strike/>
                <w:lang w:eastAsia="zh-CN"/>
              </w:rPr>
            </w:pPr>
            <w:ins w:id="967" w:author="Lola AO15" w:date="2025-11-14T07:59:00Z" w16du:dateUtc="2025-11-14T15:59:00Z">
              <w:r>
                <w:rPr>
                  <w:strike/>
                  <w:lang w:eastAsia="zh-CN"/>
                </w:rPr>
                <w:t>-</w:t>
              </w:r>
            </w:ins>
          </w:p>
        </w:tc>
        <w:tc>
          <w:tcPr>
            <w:tcW w:w="4536" w:type="dxa"/>
            <w:shd w:val="clear" w:color="auto" w:fill="D9D9D9" w:themeFill="background1" w:themeFillShade="D9"/>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shd w:val="clear" w:color="auto" w:fill="D9D9D9" w:themeFill="background1" w:themeFillShade="D9"/>
          </w:tcPr>
          <w:p w14:paraId="038B03EC" w14:textId="53210595" w:rsidR="00BB1004" w:rsidRPr="00C26CF0" w:rsidRDefault="00BB1004" w:rsidP="00BB1004">
            <w:pPr>
              <w:pStyle w:val="TAL"/>
              <w:jc w:val="center"/>
            </w:pPr>
            <w:r w:rsidRPr="00A64055">
              <w:t>PR 6.52.6-1</w:t>
            </w:r>
          </w:p>
        </w:tc>
        <w:tc>
          <w:tcPr>
            <w:tcW w:w="2268" w:type="dxa"/>
            <w:shd w:val="clear" w:color="auto" w:fill="D9D9D9" w:themeFill="background1" w:themeFillShade="D9"/>
          </w:tcPr>
          <w:p w14:paraId="0722231E" w14:textId="4C64FD10" w:rsidR="00BB1004" w:rsidRPr="00F128AF" w:rsidRDefault="00BB1004" w:rsidP="00BB1004">
            <w:pPr>
              <w:pStyle w:val="TAL"/>
              <w:jc w:val="center"/>
            </w:pPr>
            <w:r w:rsidRPr="00EE213B">
              <w:rPr>
                <w:rFonts w:hint="eastAsia"/>
                <w:strike/>
                <w:lang w:eastAsia="zh-CN"/>
              </w:rPr>
              <w:t>3</w:t>
            </w:r>
            <w:r w:rsidRPr="00EE213B">
              <w:rPr>
                <w:rFonts w:hint="eastAsia"/>
                <w:strike/>
                <w:vertAlign w:val="superscript"/>
                <w:lang w:eastAsia="zh-CN"/>
              </w:rPr>
              <w:t>rd</w:t>
            </w:r>
            <w:r w:rsidRPr="00EE213B">
              <w:rPr>
                <w:rFonts w:hint="eastAsia"/>
                <w:strike/>
                <w:lang w:eastAsia="zh-CN"/>
              </w:rPr>
              <w:t xml:space="preserve"> party AI agent,</w:t>
            </w:r>
            <w:r>
              <w:rPr>
                <w:lang w:eastAsia="zh-CN"/>
              </w:rPr>
              <w:t xml:space="preserve"> communication</w:t>
            </w:r>
            <w:r w:rsidRPr="00811F38">
              <w:rPr>
                <w:rFonts w:hint="eastAsia"/>
                <w:strike/>
                <w:lang w:eastAsia="zh-CN"/>
              </w:rPr>
              <w:t>,</w:t>
            </w:r>
            <w:r>
              <w:rPr>
                <w:rFonts w:hint="eastAsia"/>
                <w:lang w:eastAsia="zh-CN"/>
              </w:rPr>
              <w:t xml:space="preserve"> QoS</w:t>
            </w:r>
            <w:ins w:id="968" w:author="Lola AO15" w:date="2025-11-12T15:52:00Z" w16du:dateUtc="2025-11-12T23:52:00Z">
              <w:r w:rsidR="00EE213B">
                <w:rPr>
                  <w:lang w:eastAsia="zh-CN"/>
                </w:rPr>
                <w:t xml:space="preserve"> handling for group of 3</w:t>
              </w:r>
              <w:r w:rsidR="00EE213B" w:rsidRPr="00C44C23">
                <w:rPr>
                  <w:vertAlign w:val="superscript"/>
                  <w:lang w:eastAsia="zh-CN"/>
                </w:rPr>
                <w:t>rd</w:t>
              </w:r>
              <w:r w:rsidR="00EE213B">
                <w:rPr>
                  <w:lang w:eastAsia="zh-CN"/>
                </w:rPr>
                <w:t xml:space="preserve"> party AI application (e.g. 3</w:t>
              </w:r>
              <w:r w:rsidR="00EE213B" w:rsidRPr="00A56DC3">
                <w:rPr>
                  <w:vertAlign w:val="superscript"/>
                  <w:lang w:eastAsia="zh-CN"/>
                </w:rPr>
                <w:t>rd</w:t>
              </w:r>
              <w:r w:rsidR="00EE213B">
                <w:rPr>
                  <w:lang w:eastAsia="zh-CN"/>
                </w:rPr>
                <w:t xml:space="preserve"> AI agents)</w:t>
              </w:r>
            </w:ins>
          </w:p>
        </w:tc>
      </w:tr>
      <w:tr w:rsidR="00BB1004" w:rsidRPr="00457CAE" w14:paraId="73D25C10" w14:textId="77777777" w:rsidTr="002D3E0D">
        <w:trPr>
          <w:cantSplit/>
        </w:trPr>
        <w:tc>
          <w:tcPr>
            <w:tcW w:w="1134" w:type="dxa"/>
            <w:shd w:val="clear" w:color="auto" w:fill="D9D9D9" w:themeFill="background1" w:themeFillShade="D9"/>
          </w:tcPr>
          <w:p w14:paraId="57F17987" w14:textId="77777777" w:rsidR="00A843A1" w:rsidRDefault="00A843A1" w:rsidP="00BB1004">
            <w:pPr>
              <w:pStyle w:val="TAC"/>
              <w:rPr>
                <w:strike/>
                <w:lang w:eastAsia="zh-CN"/>
              </w:rPr>
            </w:pPr>
            <w:r>
              <w:rPr>
                <w:strike/>
                <w:lang w:eastAsia="zh-CN"/>
              </w:rPr>
              <w:t>CPR</w:t>
            </w:r>
          </w:p>
          <w:p w14:paraId="032378D7" w14:textId="77777777" w:rsidR="00BB1004" w:rsidRDefault="00BB1004" w:rsidP="00BB1004">
            <w:pPr>
              <w:pStyle w:val="TAC"/>
              <w:rPr>
                <w:ins w:id="969" w:author="Lola AO15" w:date="2025-11-14T07:59:00Z" w16du:dateUtc="2025-11-14T15:59:00Z"/>
                <w:strike/>
                <w:lang w:eastAsia="zh-CN"/>
              </w:rPr>
            </w:pPr>
            <w:r w:rsidRPr="00D01483">
              <w:rPr>
                <w:strike/>
                <w:lang w:eastAsia="zh-CN"/>
              </w:rPr>
              <w:t>Y.1.8-</w:t>
            </w:r>
            <w:r w:rsidRPr="00D01483">
              <w:rPr>
                <w:rFonts w:hint="eastAsia"/>
                <w:strike/>
                <w:lang w:eastAsia="zh-CN"/>
              </w:rPr>
              <w:t>6-4</w:t>
            </w:r>
          </w:p>
          <w:p w14:paraId="79C53D43" w14:textId="131B8C97" w:rsidR="006E3C2D" w:rsidRPr="00D01483" w:rsidRDefault="006E3C2D" w:rsidP="00BB1004">
            <w:pPr>
              <w:pStyle w:val="TAC"/>
              <w:rPr>
                <w:strike/>
                <w:lang w:eastAsia="zh-CN"/>
              </w:rPr>
            </w:pPr>
            <w:ins w:id="970" w:author="Lola AO15" w:date="2025-11-14T07:59:00Z" w16du:dateUtc="2025-11-14T15:59:00Z">
              <w:r>
                <w:rPr>
                  <w:strike/>
                  <w:lang w:eastAsia="zh-CN"/>
                </w:rPr>
                <w:t>-</w:t>
              </w:r>
            </w:ins>
          </w:p>
        </w:tc>
        <w:tc>
          <w:tcPr>
            <w:tcW w:w="4536" w:type="dxa"/>
            <w:shd w:val="clear" w:color="auto" w:fill="D9D9D9" w:themeFill="background1" w:themeFillShade="D9"/>
          </w:tcPr>
          <w:p w14:paraId="1ECC1CFE" w14:textId="130B41D3" w:rsidR="00BB1004" w:rsidRPr="00C26CF0" w:rsidRDefault="00BB1004" w:rsidP="00BB1004">
            <w:pPr>
              <w:pStyle w:val="TAL"/>
            </w:pPr>
            <w:r w:rsidRPr="00BB1B08">
              <w:t xml:space="preserve">Subject to operator’s policy, the 6G network shall be able to support dynamic QoS needed for a group of UEs (e.g., multiple robots or </w:t>
            </w:r>
            <w:proofErr w:type="gramStart"/>
            <w:r w:rsidRPr="00BB1B08">
              <w:t>third party</w:t>
            </w:r>
            <w:proofErr w:type="gramEnd"/>
            <w:r w:rsidRPr="00BB1B08">
              <w:t xml:space="preserve"> AI agents) when traffic characteristics change is predicted to occur or has occurred (e.g. change between AI/ML model transfer and AI/ML inference result transfer).</w:t>
            </w:r>
          </w:p>
        </w:tc>
        <w:tc>
          <w:tcPr>
            <w:tcW w:w="1701" w:type="dxa"/>
            <w:shd w:val="clear" w:color="auto" w:fill="D9D9D9" w:themeFill="background1" w:themeFillShade="D9"/>
          </w:tcPr>
          <w:p w14:paraId="1780F43F" w14:textId="31E90096" w:rsidR="00BB1004" w:rsidRPr="00C26CF0" w:rsidRDefault="00BB1004" w:rsidP="00BB1004">
            <w:pPr>
              <w:pStyle w:val="TAL"/>
              <w:jc w:val="center"/>
            </w:pPr>
            <w:r w:rsidRPr="00BB1B08">
              <w:t>PR 6.52.6-3</w:t>
            </w:r>
          </w:p>
        </w:tc>
        <w:tc>
          <w:tcPr>
            <w:tcW w:w="2268" w:type="dxa"/>
            <w:shd w:val="clear" w:color="auto" w:fill="D9D9D9" w:themeFill="background1" w:themeFillShade="D9"/>
          </w:tcPr>
          <w:p w14:paraId="4926E2A9" w14:textId="73C560C0" w:rsidR="00BB1004" w:rsidRPr="00F128AF" w:rsidRDefault="00BB1004" w:rsidP="00BB1004">
            <w:pPr>
              <w:pStyle w:val="TAL"/>
              <w:jc w:val="center"/>
            </w:pPr>
            <w:r w:rsidRPr="00811F38">
              <w:rPr>
                <w:rFonts w:hint="eastAsia"/>
                <w:strike/>
                <w:lang w:eastAsia="zh-CN"/>
              </w:rPr>
              <w:t>3</w:t>
            </w:r>
            <w:r w:rsidRPr="00811F38">
              <w:rPr>
                <w:rFonts w:hint="eastAsia"/>
                <w:strike/>
                <w:vertAlign w:val="superscript"/>
                <w:lang w:eastAsia="zh-CN"/>
              </w:rPr>
              <w:t>rd</w:t>
            </w:r>
            <w:r w:rsidRPr="00811F38">
              <w:rPr>
                <w:rFonts w:hint="eastAsia"/>
                <w:strike/>
                <w:lang w:eastAsia="zh-CN"/>
              </w:rPr>
              <w:t xml:space="preserve"> party AI agent,</w:t>
            </w:r>
            <w:r>
              <w:rPr>
                <w:lang w:eastAsia="zh-CN"/>
              </w:rPr>
              <w:t xml:space="preserve"> </w:t>
            </w:r>
            <w:proofErr w:type="spellStart"/>
            <w:ins w:id="971" w:author="Lola AO15" w:date="2025-11-12T15:53:00Z" w16du:dateUtc="2025-11-12T23:53:00Z">
              <w:r w:rsidR="00CF64B3">
                <w:rPr>
                  <w:lang w:eastAsia="zh-CN"/>
                </w:rPr>
                <w:t>C</w:t>
              </w:r>
            </w:ins>
            <w:r w:rsidRPr="00CF64B3">
              <w:rPr>
                <w:strike/>
                <w:lang w:eastAsia="zh-CN"/>
              </w:rPr>
              <w:t>c</w:t>
            </w:r>
            <w:r>
              <w:rPr>
                <w:lang w:eastAsia="zh-CN"/>
              </w:rPr>
              <w:t>ommunication</w:t>
            </w:r>
            <w:proofErr w:type="spellEnd"/>
            <w:r>
              <w:rPr>
                <w:rFonts w:hint="eastAsia"/>
                <w:lang w:eastAsia="zh-CN"/>
              </w:rPr>
              <w:t>, QoS</w:t>
            </w:r>
            <w:ins w:id="972" w:author="Lola AO15" w:date="2025-11-12T15:56:00Z" w16du:dateUtc="2025-11-12T23:56:00Z">
              <w:r w:rsidR="00B873AB">
                <w:rPr>
                  <w:lang w:eastAsia="zh-CN"/>
                </w:rPr>
                <w:t xml:space="preserve"> handling for group of 3</w:t>
              </w:r>
              <w:r w:rsidR="00B873AB" w:rsidRPr="00C44C23">
                <w:rPr>
                  <w:vertAlign w:val="superscript"/>
                  <w:lang w:eastAsia="zh-CN"/>
                </w:rPr>
                <w:t>rd</w:t>
              </w:r>
              <w:r w:rsidR="00B873AB">
                <w:rPr>
                  <w:lang w:eastAsia="zh-CN"/>
                </w:rPr>
                <w:t xml:space="preserve"> party AI application (e.g. 3</w:t>
              </w:r>
              <w:r w:rsidR="00B873AB" w:rsidRPr="00A56DC3">
                <w:rPr>
                  <w:vertAlign w:val="superscript"/>
                  <w:lang w:eastAsia="zh-CN"/>
                </w:rPr>
                <w:t>rd</w:t>
              </w:r>
              <w:r w:rsidR="00B873AB">
                <w:rPr>
                  <w:lang w:eastAsia="zh-CN"/>
                </w:rPr>
                <w:t xml:space="preserve"> AI agents)</w:t>
              </w:r>
            </w:ins>
          </w:p>
        </w:tc>
      </w:tr>
      <w:tr w:rsidR="009959C2" w:rsidRPr="00457CAE" w14:paraId="1B705E1D" w14:textId="77777777" w:rsidTr="009959C2">
        <w:trPr>
          <w:cantSplit/>
          <w:ins w:id="973" w:author="Lola AO15" w:date="2025-11-15T09:14:00Z" w16du:dateUtc="2025-11-15T17:14:00Z"/>
        </w:trPr>
        <w:tc>
          <w:tcPr>
            <w:tcW w:w="1134" w:type="dxa"/>
            <w:shd w:val="clear" w:color="auto" w:fill="FFFFFF" w:themeFill="background1"/>
          </w:tcPr>
          <w:p w14:paraId="4A58E240" w14:textId="6B54C41F" w:rsidR="009959C2" w:rsidRDefault="009959C2" w:rsidP="009959C2">
            <w:pPr>
              <w:pStyle w:val="TAC"/>
              <w:rPr>
                <w:ins w:id="974" w:author="Lola AO15" w:date="2025-11-15T09:14:00Z" w16du:dateUtc="2025-11-15T17:14:00Z"/>
                <w:strike/>
                <w:lang w:eastAsia="zh-CN"/>
              </w:rPr>
            </w:pPr>
            <w:ins w:id="975" w:author="Lola AO15" w:date="2025-11-15T09:15:00Z" w16du:dateUtc="2025-11-15T17:15:00Z">
              <w:r w:rsidRPr="0002446D">
                <w:t>PR 6.</w:t>
              </w:r>
              <w:commentRangeStart w:id="976"/>
              <w:r w:rsidRPr="0002446D">
                <w:t>28</w:t>
              </w:r>
              <w:commentRangeEnd w:id="976"/>
              <w:r>
                <w:rPr>
                  <w:rStyle w:val="CommentReference"/>
                  <w:rFonts w:ascii="Times New Roman" w:eastAsiaTheme="minorEastAsia" w:hAnsi="Times New Roman"/>
                </w:rPr>
                <w:commentReference w:id="976"/>
              </w:r>
              <w:r w:rsidRPr="0002446D">
                <w:t>.6-1</w:t>
              </w:r>
            </w:ins>
          </w:p>
        </w:tc>
        <w:tc>
          <w:tcPr>
            <w:tcW w:w="4536" w:type="dxa"/>
            <w:shd w:val="clear" w:color="auto" w:fill="FFFFFF" w:themeFill="background1"/>
          </w:tcPr>
          <w:p w14:paraId="0B53DD95" w14:textId="77777777" w:rsidR="009959C2" w:rsidRDefault="009959C2" w:rsidP="009959C2">
            <w:pPr>
              <w:pStyle w:val="TAL"/>
              <w:rPr>
                <w:ins w:id="977" w:author="Lola AO15" w:date="2025-11-15T09:15:00Z" w16du:dateUtc="2025-11-15T17:15:00Z"/>
              </w:rPr>
            </w:pPr>
            <w:ins w:id="978" w:author="Lola AO15" w:date="2025-11-15T09:15:00Z" w16du:dateUtc="2025-11-15T17:15:00Z">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ins>
          </w:p>
          <w:p w14:paraId="2B685E05" w14:textId="77777777" w:rsidR="009959C2" w:rsidRPr="0002446D" w:rsidRDefault="009959C2" w:rsidP="009959C2">
            <w:pPr>
              <w:pStyle w:val="TAL"/>
              <w:rPr>
                <w:ins w:id="979" w:author="Lola AO15" w:date="2025-11-15T09:15:00Z" w16du:dateUtc="2025-11-15T17:15:00Z"/>
              </w:rPr>
            </w:pPr>
          </w:p>
          <w:p w14:paraId="4EEC9222" w14:textId="5DEBA4D4" w:rsidR="009959C2" w:rsidRPr="00BB1B08" w:rsidRDefault="009959C2" w:rsidP="009959C2">
            <w:pPr>
              <w:pStyle w:val="TAL"/>
              <w:rPr>
                <w:ins w:id="980" w:author="Lola AO15" w:date="2025-11-15T09:14:00Z" w16du:dateUtc="2025-11-15T17:14:00Z"/>
              </w:rPr>
            </w:pPr>
            <w:ins w:id="981" w:author="Lola AO15" w:date="2025-11-15T09:15:00Z" w16du:dateUtc="2025-11-15T17:15:00Z">
              <w:r w:rsidRPr="0002446D">
                <w:t>NOTE:</w:t>
              </w:r>
              <w:r w:rsidRPr="0002446D">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02446D">
                <w:t>a number of</w:t>
              </w:r>
              <w:proofErr w:type="gramEnd"/>
              <w:r w:rsidRPr="0002446D">
                <w:t xml:space="preserve"> video frames related to providing acceptable user experience.</w:t>
              </w:r>
            </w:ins>
          </w:p>
        </w:tc>
        <w:tc>
          <w:tcPr>
            <w:tcW w:w="1701" w:type="dxa"/>
            <w:shd w:val="clear" w:color="auto" w:fill="FFFFFF" w:themeFill="background1"/>
          </w:tcPr>
          <w:p w14:paraId="64AEF6DE" w14:textId="341F5001" w:rsidR="009959C2" w:rsidRPr="00BB1B08" w:rsidRDefault="009959C2" w:rsidP="009959C2">
            <w:pPr>
              <w:pStyle w:val="TAL"/>
              <w:jc w:val="center"/>
              <w:rPr>
                <w:ins w:id="982" w:author="Lola AO15" w:date="2025-11-15T09:14:00Z" w16du:dateUtc="2025-11-15T17:14:00Z"/>
              </w:rPr>
            </w:pPr>
            <w:ins w:id="983" w:author="Lola AO15" w:date="2025-11-15T09:15:00Z" w16du:dateUtc="2025-11-15T17:15:00Z">
              <w:r w:rsidRPr="0002446D">
                <w:t>PR 6.28.6-1</w:t>
              </w:r>
            </w:ins>
          </w:p>
        </w:tc>
        <w:tc>
          <w:tcPr>
            <w:tcW w:w="2268" w:type="dxa"/>
            <w:shd w:val="clear" w:color="auto" w:fill="FFFFFF" w:themeFill="background1"/>
          </w:tcPr>
          <w:p w14:paraId="27419EA8" w14:textId="304CFAED" w:rsidR="009959C2" w:rsidRPr="00811F38" w:rsidRDefault="009959C2" w:rsidP="009959C2">
            <w:pPr>
              <w:pStyle w:val="TAL"/>
              <w:jc w:val="center"/>
              <w:rPr>
                <w:ins w:id="984" w:author="Lola AO15" w:date="2025-11-15T09:14:00Z" w16du:dateUtc="2025-11-15T17:14:00Z"/>
                <w:rFonts w:hint="eastAsia"/>
                <w:strike/>
                <w:lang w:eastAsia="zh-CN"/>
              </w:rPr>
            </w:pPr>
            <w:ins w:id="985" w:author="Lola AO15" w:date="2025-11-15T09:15:00Z" w16du:dateUtc="2025-11-15T17:15:00Z">
              <w:r>
                <w:rPr>
                  <w:rFonts w:hint="eastAsia"/>
                  <w:lang w:eastAsia="zh-CN"/>
                </w:rPr>
                <w:t>performance</w:t>
              </w:r>
            </w:ins>
          </w:p>
        </w:tc>
      </w:tr>
    </w:tbl>
    <w:p w14:paraId="6E290A2F" w14:textId="77777777" w:rsidR="00FF6685" w:rsidRDefault="00FF6685" w:rsidP="00201C67">
      <w:pPr>
        <w:rPr>
          <w:lang w:eastAsia="zh-CN"/>
        </w:rPr>
      </w:pPr>
    </w:p>
    <w:p w14:paraId="4EB23CCE" w14:textId="1F5F04A2" w:rsidR="00DE002B" w:rsidRDefault="008F462F" w:rsidP="00DE002B">
      <w:pPr>
        <w:pStyle w:val="TH"/>
        <w:rPr>
          <w:lang w:eastAsia="ko-KR"/>
        </w:rPr>
      </w:pPr>
      <w:r w:rsidRPr="008F462F">
        <w:t>Table Y.1.8-</w:t>
      </w:r>
      <w:r w:rsidR="008B189D">
        <w:rPr>
          <w:rFonts w:hint="eastAsia"/>
          <w:lang w:eastAsia="zh-CN"/>
        </w:rPr>
        <w:t>7</w:t>
      </w:r>
      <w:r w:rsidR="00DE002B" w:rsidRPr="004F7325">
        <w:rPr>
          <w:rFonts w:eastAsia="DengXian"/>
        </w:rPr>
        <w:t xml:space="preserve"> </w:t>
      </w:r>
      <w:r w:rsidR="00DE002B">
        <w:t xml:space="preserve">– </w:t>
      </w:r>
      <w:r w:rsidR="00DE002B">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65ABFC41" w:rsidR="00981DDB" w:rsidRPr="00FE04D6" w:rsidRDefault="008B189D"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7-1</w:t>
            </w:r>
          </w:p>
        </w:tc>
        <w:tc>
          <w:tcPr>
            <w:tcW w:w="4536" w:type="dxa"/>
          </w:tcPr>
          <w:p w14:paraId="64FA4A42" w14:textId="4AA2B7C1" w:rsidR="00981DDB" w:rsidRDefault="00981DDB" w:rsidP="007D1F62">
            <w:pPr>
              <w:pStyle w:val="TAL"/>
            </w:pPr>
            <w:r w:rsidRPr="00731C6E">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14:paraId="70FFB77E" w14:textId="6FC66A54" w:rsidR="00981DDB" w:rsidRDefault="00981DDB" w:rsidP="007D1F62">
            <w:pPr>
              <w:pStyle w:val="TAL"/>
              <w:jc w:val="center"/>
            </w:pPr>
            <w:r w:rsidRPr="00731C6E">
              <w:t>PR 6.32.6-3</w:t>
            </w:r>
          </w:p>
        </w:tc>
        <w:tc>
          <w:tcPr>
            <w:tcW w:w="2268" w:type="dxa"/>
          </w:tcPr>
          <w:p w14:paraId="20351FA9" w14:textId="40217A2F" w:rsidR="00981DDB" w:rsidRDefault="00F95A19" w:rsidP="007D1F62">
            <w:pPr>
              <w:pStyle w:val="TAL"/>
              <w:jc w:val="center"/>
              <w:rPr>
                <w:lang w:eastAsia="zh-CN"/>
              </w:rPr>
            </w:pPr>
            <w:r>
              <w:rPr>
                <w:lang w:eastAsia="zh-CN"/>
              </w:rPr>
              <w:t>D</w:t>
            </w:r>
            <w:r w:rsidR="00981DDB">
              <w:rPr>
                <w:rFonts w:hint="eastAsia"/>
                <w:lang w:eastAsia="zh-CN"/>
              </w:rPr>
              <w:t>ata</w:t>
            </w:r>
          </w:p>
          <w:p w14:paraId="1D2F3DBC" w14:textId="36968F2F" w:rsidR="00F95A19" w:rsidRPr="00F128AF" w:rsidRDefault="00F95A19" w:rsidP="007D1F62">
            <w:pPr>
              <w:pStyle w:val="TAL"/>
              <w:jc w:val="center"/>
              <w:rPr>
                <w:lang w:eastAsia="zh-CN"/>
              </w:rPr>
            </w:pPr>
            <w:r>
              <w:rPr>
                <w:color w:val="FF0000"/>
              </w:rPr>
              <w:t>Could be considered as part of</w:t>
            </w:r>
            <w:r>
              <w:rPr>
                <w:rFonts w:hint="eastAsia"/>
                <w:color w:val="FF0000"/>
                <w:lang w:eastAsia="zh-CN"/>
              </w:rPr>
              <w:t xml:space="preserve"> Y.1.5</w:t>
            </w:r>
          </w:p>
        </w:tc>
      </w:tr>
      <w:tr w:rsidR="00E52000" w:rsidRPr="00457CAE" w14:paraId="7F834CE3" w14:textId="77777777" w:rsidTr="007D1F62">
        <w:trPr>
          <w:cantSplit/>
        </w:trPr>
        <w:tc>
          <w:tcPr>
            <w:tcW w:w="1134" w:type="dxa"/>
          </w:tcPr>
          <w:p w14:paraId="7E4DC22F" w14:textId="5BD7F8DC" w:rsidR="00E52000" w:rsidRPr="00CC4FBA" w:rsidRDefault="008B189D" w:rsidP="007D1F62">
            <w:pPr>
              <w:pStyle w:val="TAC"/>
              <w:rPr>
                <w:strike/>
              </w:rPr>
            </w:pPr>
            <w:proofErr w:type="gramStart"/>
            <w:r w:rsidRPr="00CC4FBA">
              <w:rPr>
                <w:rFonts w:hint="eastAsia"/>
                <w:strike/>
                <w:lang w:eastAsia="zh-CN"/>
              </w:rPr>
              <w:t xml:space="preserve">CPR </w:t>
            </w:r>
            <w:r w:rsidRPr="00CC4FBA">
              <w:rPr>
                <w:strike/>
              </w:rPr>
              <w:t xml:space="preserve"> </w:t>
            </w:r>
            <w:r w:rsidRPr="00CC4FBA">
              <w:rPr>
                <w:strike/>
                <w:lang w:eastAsia="zh-CN"/>
              </w:rPr>
              <w:t>Y.1.8</w:t>
            </w:r>
            <w:proofErr w:type="gramEnd"/>
            <w:r w:rsidRPr="00CC4FBA">
              <w:rPr>
                <w:strike/>
                <w:lang w:eastAsia="zh-CN"/>
              </w:rPr>
              <w:t>-</w:t>
            </w:r>
            <w:r w:rsidRPr="00CC4FBA">
              <w:rPr>
                <w:rFonts w:hint="eastAsia"/>
                <w:strike/>
                <w:lang w:eastAsia="zh-CN"/>
              </w:rPr>
              <w:t>7-2</w:t>
            </w:r>
          </w:p>
        </w:tc>
        <w:tc>
          <w:tcPr>
            <w:tcW w:w="4536" w:type="dxa"/>
          </w:tcPr>
          <w:p w14:paraId="081F7565" w14:textId="5CD23413" w:rsidR="00E52000" w:rsidRPr="00CC4FBA" w:rsidRDefault="00E52000" w:rsidP="007D1F62">
            <w:pPr>
              <w:pStyle w:val="TAL"/>
              <w:rPr>
                <w:strike/>
              </w:rPr>
            </w:pPr>
            <w:r w:rsidRPr="00CC4FBA">
              <w:rPr>
                <w:strike/>
              </w:rPr>
              <w:t xml:space="preserve">Subject to operator policy and user consent, the 6G network shall be able to optimize the user experience </w:t>
            </w:r>
            <w:r w:rsidRPr="00CC4FBA">
              <w:rPr>
                <w:strike/>
              </w:rPr>
              <w:lastRenderedPageBreak/>
              <w:t>by actively informing UE about availability of related network services based on information such as device type, device location, mobility behaviour, connection status, subscription information, etc.</w:t>
            </w:r>
          </w:p>
        </w:tc>
        <w:tc>
          <w:tcPr>
            <w:tcW w:w="1701" w:type="dxa"/>
          </w:tcPr>
          <w:p w14:paraId="39E761F5" w14:textId="3A4F78A1" w:rsidR="00E52000" w:rsidRPr="00CC4FBA" w:rsidRDefault="00E52000" w:rsidP="007D1F62">
            <w:pPr>
              <w:pStyle w:val="TAL"/>
              <w:jc w:val="center"/>
              <w:rPr>
                <w:strike/>
              </w:rPr>
            </w:pPr>
            <w:r w:rsidRPr="00CC4FBA">
              <w:rPr>
                <w:strike/>
              </w:rPr>
              <w:lastRenderedPageBreak/>
              <w:t>PR 6.45.6-</w:t>
            </w:r>
            <w:ins w:id="986" w:author="Lola AO15" w:date="2025-11-12T15:36:00Z" w16du:dateUtc="2025-11-12T23:36:00Z">
              <w:r w:rsidR="001772F7" w:rsidRPr="00CC4FBA">
                <w:rPr>
                  <w:strike/>
                </w:rPr>
                <w:t>1</w:t>
              </w:r>
            </w:ins>
          </w:p>
        </w:tc>
        <w:tc>
          <w:tcPr>
            <w:tcW w:w="2268" w:type="dxa"/>
          </w:tcPr>
          <w:p w14:paraId="7CA5CBAB" w14:textId="636348C8" w:rsidR="00E52000" w:rsidRPr="00CC4FBA" w:rsidRDefault="00E52000" w:rsidP="007D1F62">
            <w:pPr>
              <w:pStyle w:val="TAL"/>
              <w:jc w:val="center"/>
              <w:rPr>
                <w:strike/>
                <w:lang w:eastAsia="zh-CN"/>
              </w:rPr>
            </w:pPr>
            <w:r w:rsidRPr="00CC4FBA">
              <w:rPr>
                <w:rFonts w:hint="eastAsia"/>
                <w:strike/>
                <w:lang w:eastAsia="zh-CN"/>
              </w:rPr>
              <w:t>performance</w:t>
            </w:r>
          </w:p>
        </w:tc>
      </w:tr>
      <w:tr w:rsidR="00E52000" w:rsidRPr="00457CAE" w14:paraId="6FC0BD81" w14:textId="77777777" w:rsidTr="007D1F62">
        <w:trPr>
          <w:cantSplit/>
        </w:trPr>
        <w:tc>
          <w:tcPr>
            <w:tcW w:w="1134" w:type="dxa"/>
          </w:tcPr>
          <w:p w14:paraId="7F87A6C5" w14:textId="3E8A7D9E" w:rsidR="00E52000" w:rsidRPr="00CC4FBA" w:rsidRDefault="008B189D" w:rsidP="007D1F62">
            <w:pPr>
              <w:pStyle w:val="TAC"/>
              <w:rPr>
                <w:strike/>
              </w:rPr>
            </w:pPr>
            <w:proofErr w:type="gramStart"/>
            <w:r w:rsidRPr="00CC4FBA">
              <w:rPr>
                <w:rFonts w:hint="eastAsia"/>
                <w:strike/>
                <w:lang w:eastAsia="zh-CN"/>
              </w:rPr>
              <w:t xml:space="preserve">CPR </w:t>
            </w:r>
            <w:r w:rsidRPr="00CC4FBA">
              <w:rPr>
                <w:strike/>
              </w:rPr>
              <w:t xml:space="preserve"> </w:t>
            </w:r>
            <w:r w:rsidRPr="00CC4FBA">
              <w:rPr>
                <w:strike/>
                <w:lang w:eastAsia="zh-CN"/>
              </w:rPr>
              <w:t>Y.1.8</w:t>
            </w:r>
            <w:proofErr w:type="gramEnd"/>
            <w:r w:rsidRPr="00CC4FBA">
              <w:rPr>
                <w:strike/>
                <w:lang w:eastAsia="zh-CN"/>
              </w:rPr>
              <w:t>-</w:t>
            </w:r>
            <w:r w:rsidRPr="00CC4FBA">
              <w:rPr>
                <w:rFonts w:hint="eastAsia"/>
                <w:strike/>
                <w:lang w:eastAsia="zh-CN"/>
              </w:rPr>
              <w:t>7-3</w:t>
            </w:r>
          </w:p>
        </w:tc>
        <w:tc>
          <w:tcPr>
            <w:tcW w:w="4536" w:type="dxa"/>
          </w:tcPr>
          <w:p w14:paraId="66F583C3" w14:textId="77777777" w:rsidR="00E52000" w:rsidRPr="00CC4FBA" w:rsidRDefault="00E52000" w:rsidP="00E52000">
            <w:pPr>
              <w:pStyle w:val="TAL"/>
              <w:rPr>
                <w:strike/>
              </w:rPr>
            </w:pPr>
            <w:r w:rsidRPr="00CC4FBA">
              <w:rPr>
                <w:strike/>
              </w:rPr>
              <w:t xml:space="preserve">Subject to operator policy and user consent, the 6G system shall support dynamic configuration </w:t>
            </w:r>
            <w:proofErr w:type="gramStart"/>
            <w:r w:rsidRPr="00CC4FBA">
              <w:rPr>
                <w:strike/>
              </w:rPr>
              <w:t>of  UEs</w:t>
            </w:r>
            <w:proofErr w:type="gramEnd"/>
            <w:r w:rsidRPr="00CC4FBA">
              <w:rPr>
                <w:strike/>
              </w:rPr>
              <w:t xml:space="preserve"> and the associated 3GPP services (e.g., communication service, sensing service, computing service, AI </w:t>
            </w:r>
            <w:proofErr w:type="gramStart"/>
            <w:r w:rsidRPr="00CC4FBA">
              <w:rPr>
                <w:strike/>
              </w:rPr>
              <w:t>service)  to</w:t>
            </w:r>
            <w:proofErr w:type="gramEnd"/>
            <w:r w:rsidRPr="00CC4FBA">
              <w:rPr>
                <w:strike/>
              </w:rPr>
              <w:t xml:space="preserve"> adapt to varying conditions (e.g., network conditions, application needs, resource availability) to provide optimal service operation. </w:t>
            </w:r>
          </w:p>
          <w:p w14:paraId="3B543362" w14:textId="77777777" w:rsidR="00E52000" w:rsidRPr="00CC4FBA" w:rsidRDefault="00E52000" w:rsidP="00E52000">
            <w:pPr>
              <w:pStyle w:val="TAL"/>
              <w:rPr>
                <w:strike/>
              </w:rPr>
            </w:pPr>
          </w:p>
          <w:p w14:paraId="73CCAFE5" w14:textId="77777777" w:rsidR="00E52000" w:rsidRPr="00CC4FBA" w:rsidRDefault="00E52000" w:rsidP="00E52000">
            <w:pPr>
              <w:pStyle w:val="TAL"/>
              <w:rPr>
                <w:strike/>
              </w:rPr>
            </w:pPr>
            <w:r w:rsidRPr="00CC4FBA">
              <w:rPr>
                <w:strike/>
              </w:rPr>
              <w:t>NOTE:</w:t>
            </w:r>
            <w:r w:rsidRPr="00CC4FBA">
              <w:rPr>
                <w:strike/>
              </w:rPr>
              <w:tab/>
              <w:t>The optimal service operation aims to deliver network services efficiently and effectively, maximizing user satisfaction while minimizing resource utilization.</w:t>
            </w:r>
          </w:p>
          <w:p w14:paraId="1215CA8E" w14:textId="77777777" w:rsidR="00E52000" w:rsidRPr="00CC4FBA" w:rsidRDefault="00E52000" w:rsidP="007D1F62">
            <w:pPr>
              <w:pStyle w:val="TAL"/>
              <w:rPr>
                <w:strike/>
              </w:rPr>
            </w:pPr>
          </w:p>
        </w:tc>
        <w:tc>
          <w:tcPr>
            <w:tcW w:w="1701" w:type="dxa"/>
          </w:tcPr>
          <w:p w14:paraId="69086E25" w14:textId="0A078D60" w:rsidR="00E52000" w:rsidRPr="00CC4FBA" w:rsidRDefault="00E52000" w:rsidP="007D1F62">
            <w:pPr>
              <w:pStyle w:val="TAL"/>
              <w:jc w:val="center"/>
              <w:rPr>
                <w:strike/>
              </w:rPr>
            </w:pPr>
            <w:r w:rsidRPr="00CC4FBA">
              <w:rPr>
                <w:strike/>
              </w:rPr>
              <w:t>PR 6.45.6-2</w:t>
            </w:r>
          </w:p>
        </w:tc>
        <w:tc>
          <w:tcPr>
            <w:tcW w:w="2268" w:type="dxa"/>
          </w:tcPr>
          <w:p w14:paraId="03766301" w14:textId="77777777" w:rsidR="00E52000" w:rsidRPr="00CC4FBA" w:rsidRDefault="00E52000" w:rsidP="007D1F62">
            <w:pPr>
              <w:pStyle w:val="TAL"/>
              <w:jc w:val="center"/>
              <w:rPr>
                <w:strike/>
                <w:lang w:eastAsia="zh-CN"/>
              </w:rPr>
            </w:pPr>
          </w:p>
        </w:tc>
      </w:tr>
    </w:tbl>
    <w:p w14:paraId="474E67E5" w14:textId="77777777" w:rsidR="00695AEE" w:rsidRDefault="00695AEE" w:rsidP="00DE002B">
      <w:pPr>
        <w:rPr>
          <w:lang w:eastAsia="zh-CN"/>
        </w:rPr>
      </w:pPr>
    </w:p>
    <w:sectPr w:rsidR="00695AEE">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5" w:author="Lola AO15" w:date="2025-11-14T05:38:00Z" w:initials="LAO15">
    <w:p w14:paraId="6756AC1B" w14:textId="77777777" w:rsidR="00D51AB9" w:rsidRDefault="00D51AB9" w:rsidP="00D51AB9">
      <w:pPr>
        <w:pStyle w:val="CommentText"/>
      </w:pPr>
      <w:r>
        <w:rPr>
          <w:rStyle w:val="CommentReference"/>
        </w:rPr>
        <w:annotationRef/>
      </w:r>
      <w:r>
        <w:t xml:space="preserve">Moved PR to other communication aspects </w:t>
      </w:r>
    </w:p>
  </w:comment>
  <w:comment w:id="976" w:author="Lola AO15" w:date="2025-11-15T09:15:00Z" w:initials="LAO15">
    <w:p w14:paraId="7B3A66D6" w14:textId="77777777" w:rsidR="009959C2" w:rsidRDefault="009959C2" w:rsidP="009959C2">
      <w:pPr>
        <w:pStyle w:val="CommentText"/>
      </w:pPr>
      <w:r>
        <w:rPr>
          <w:rStyle w:val="CommentReference"/>
        </w:rPr>
        <w:annotationRef/>
      </w:r>
      <w:r>
        <w:t xml:space="preserve">Come back to this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6AC1B" w15:done="0"/>
  <w15:commentEx w15:paraId="7B3A66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ED6C8A" w16cex:dateUtc="2025-11-14T13:38:00Z"/>
  <w16cex:commentExtensible w16cex:durableId="071F8535" w16cex:dateUtc="2025-11-15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6AC1B" w16cid:durableId="58ED6C8A"/>
  <w16cid:commentId w16cid:paraId="7B3A66D6" w16cid:durableId="071F85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9EA6" w14:textId="77777777" w:rsidR="00BD56BE" w:rsidRDefault="00BD56BE">
      <w:r>
        <w:separator/>
      </w:r>
    </w:p>
  </w:endnote>
  <w:endnote w:type="continuationSeparator" w:id="0">
    <w:p w14:paraId="45B6A415" w14:textId="77777777" w:rsidR="00BD56BE" w:rsidRDefault="00BD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14DD8" w14:textId="77777777" w:rsidR="00BD56BE" w:rsidRDefault="00BD56BE">
      <w:r>
        <w:separator/>
      </w:r>
    </w:p>
  </w:footnote>
  <w:footnote w:type="continuationSeparator" w:id="0">
    <w:p w14:paraId="10F645DB" w14:textId="77777777" w:rsidR="00BD56BE" w:rsidRDefault="00BD5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BA38EF"/>
    <w:multiLevelType w:val="hybridMultilevel"/>
    <w:tmpl w:val="3F40E24E"/>
    <w:lvl w:ilvl="0" w:tplc="5CE4F770">
      <w:start w:val="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36D35E3"/>
    <w:multiLevelType w:val="hybridMultilevel"/>
    <w:tmpl w:val="F366410A"/>
    <w:lvl w:ilvl="0" w:tplc="9474AF10">
      <w:start w:val="1"/>
      <w:numFmt w:val="decimal"/>
      <w:lvlText w:val="%1."/>
      <w:lvlJc w:val="left"/>
      <w:pPr>
        <w:ind w:left="1020" w:hanging="360"/>
      </w:pPr>
    </w:lvl>
    <w:lvl w:ilvl="1" w:tplc="AF92FC02">
      <w:start w:val="1"/>
      <w:numFmt w:val="decimal"/>
      <w:lvlText w:val="%2."/>
      <w:lvlJc w:val="left"/>
      <w:pPr>
        <w:ind w:left="1020" w:hanging="360"/>
      </w:pPr>
    </w:lvl>
    <w:lvl w:ilvl="2" w:tplc="9B3CD926">
      <w:start w:val="1"/>
      <w:numFmt w:val="decimal"/>
      <w:lvlText w:val="%3."/>
      <w:lvlJc w:val="left"/>
      <w:pPr>
        <w:ind w:left="1020" w:hanging="360"/>
      </w:pPr>
    </w:lvl>
    <w:lvl w:ilvl="3" w:tplc="368046D2">
      <w:start w:val="1"/>
      <w:numFmt w:val="decimal"/>
      <w:lvlText w:val="%4."/>
      <w:lvlJc w:val="left"/>
      <w:pPr>
        <w:ind w:left="1020" w:hanging="360"/>
      </w:pPr>
    </w:lvl>
    <w:lvl w:ilvl="4" w:tplc="3460D7AA">
      <w:start w:val="1"/>
      <w:numFmt w:val="decimal"/>
      <w:lvlText w:val="%5."/>
      <w:lvlJc w:val="left"/>
      <w:pPr>
        <w:ind w:left="1020" w:hanging="360"/>
      </w:pPr>
    </w:lvl>
    <w:lvl w:ilvl="5" w:tplc="0F4C5718">
      <w:start w:val="1"/>
      <w:numFmt w:val="decimal"/>
      <w:lvlText w:val="%6."/>
      <w:lvlJc w:val="left"/>
      <w:pPr>
        <w:ind w:left="1020" w:hanging="360"/>
      </w:pPr>
    </w:lvl>
    <w:lvl w:ilvl="6" w:tplc="BDDC4BB2">
      <w:start w:val="1"/>
      <w:numFmt w:val="decimal"/>
      <w:lvlText w:val="%7."/>
      <w:lvlJc w:val="left"/>
      <w:pPr>
        <w:ind w:left="1020" w:hanging="360"/>
      </w:pPr>
    </w:lvl>
    <w:lvl w:ilvl="7" w:tplc="74BEF81C">
      <w:start w:val="1"/>
      <w:numFmt w:val="decimal"/>
      <w:lvlText w:val="%8."/>
      <w:lvlJc w:val="left"/>
      <w:pPr>
        <w:ind w:left="1020" w:hanging="360"/>
      </w:pPr>
    </w:lvl>
    <w:lvl w:ilvl="8" w:tplc="E890A48C">
      <w:start w:val="1"/>
      <w:numFmt w:val="decimal"/>
      <w:lvlText w:val="%9."/>
      <w:lvlJc w:val="left"/>
      <w:pPr>
        <w:ind w:left="1020" w:hanging="360"/>
      </w:pPr>
    </w:lvl>
  </w:abstractNum>
  <w:abstractNum w:abstractNumId="7"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6955495"/>
    <w:multiLevelType w:val="hybridMultilevel"/>
    <w:tmpl w:val="390AA546"/>
    <w:lvl w:ilvl="0" w:tplc="0B24B0F0">
      <w:start w:val="1"/>
      <w:numFmt w:val="decimal"/>
      <w:lvlText w:val="%1."/>
      <w:lvlJc w:val="left"/>
      <w:pPr>
        <w:ind w:left="1020" w:hanging="360"/>
      </w:pPr>
    </w:lvl>
    <w:lvl w:ilvl="1" w:tplc="60AC2172">
      <w:start w:val="1"/>
      <w:numFmt w:val="decimal"/>
      <w:lvlText w:val="%2."/>
      <w:lvlJc w:val="left"/>
      <w:pPr>
        <w:ind w:left="1020" w:hanging="360"/>
      </w:pPr>
    </w:lvl>
    <w:lvl w:ilvl="2" w:tplc="9D38FC66">
      <w:start w:val="1"/>
      <w:numFmt w:val="decimal"/>
      <w:lvlText w:val="%3."/>
      <w:lvlJc w:val="left"/>
      <w:pPr>
        <w:ind w:left="1020" w:hanging="360"/>
      </w:pPr>
    </w:lvl>
    <w:lvl w:ilvl="3" w:tplc="9AA66E38">
      <w:start w:val="1"/>
      <w:numFmt w:val="decimal"/>
      <w:lvlText w:val="%4."/>
      <w:lvlJc w:val="left"/>
      <w:pPr>
        <w:ind w:left="1020" w:hanging="360"/>
      </w:pPr>
    </w:lvl>
    <w:lvl w:ilvl="4" w:tplc="EDCAE842">
      <w:start w:val="1"/>
      <w:numFmt w:val="decimal"/>
      <w:lvlText w:val="%5."/>
      <w:lvlJc w:val="left"/>
      <w:pPr>
        <w:ind w:left="1020" w:hanging="360"/>
      </w:pPr>
    </w:lvl>
    <w:lvl w:ilvl="5" w:tplc="A7FCD9CA">
      <w:start w:val="1"/>
      <w:numFmt w:val="decimal"/>
      <w:lvlText w:val="%6."/>
      <w:lvlJc w:val="left"/>
      <w:pPr>
        <w:ind w:left="1020" w:hanging="360"/>
      </w:pPr>
    </w:lvl>
    <w:lvl w:ilvl="6" w:tplc="AD6EC892">
      <w:start w:val="1"/>
      <w:numFmt w:val="decimal"/>
      <w:lvlText w:val="%7."/>
      <w:lvlJc w:val="left"/>
      <w:pPr>
        <w:ind w:left="1020" w:hanging="360"/>
      </w:pPr>
    </w:lvl>
    <w:lvl w:ilvl="7" w:tplc="1A50E296">
      <w:start w:val="1"/>
      <w:numFmt w:val="decimal"/>
      <w:lvlText w:val="%8."/>
      <w:lvlJc w:val="left"/>
      <w:pPr>
        <w:ind w:left="1020" w:hanging="360"/>
      </w:pPr>
    </w:lvl>
    <w:lvl w:ilvl="8" w:tplc="3CF4E09C">
      <w:start w:val="1"/>
      <w:numFmt w:val="decimal"/>
      <w:lvlText w:val="%9."/>
      <w:lvlJc w:val="left"/>
      <w:pPr>
        <w:ind w:left="1020" w:hanging="360"/>
      </w:pPr>
    </w:lvl>
  </w:abstractNum>
  <w:abstractNum w:abstractNumId="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10"/>
  </w:num>
  <w:num w:numId="5" w16cid:durableId="481581073">
    <w:abstractNumId w:val="9"/>
  </w:num>
  <w:num w:numId="6" w16cid:durableId="1519536890">
    <w:abstractNumId w:val="4"/>
  </w:num>
  <w:num w:numId="7" w16cid:durableId="55250640">
    <w:abstractNumId w:val="11"/>
  </w:num>
  <w:num w:numId="8" w16cid:durableId="1731031783">
    <w:abstractNumId w:val="2"/>
  </w:num>
  <w:num w:numId="9" w16cid:durableId="681859982">
    <w:abstractNumId w:val="5"/>
  </w:num>
  <w:num w:numId="10" w16cid:durableId="1050230957">
    <w:abstractNumId w:val="12"/>
  </w:num>
  <w:num w:numId="11" w16cid:durableId="99420535">
    <w:abstractNumId w:val="7"/>
  </w:num>
  <w:num w:numId="12" w16cid:durableId="238103432">
    <w:abstractNumId w:val="6"/>
  </w:num>
  <w:num w:numId="13" w16cid:durableId="641235726">
    <w:abstractNumId w:val="8"/>
  </w:num>
  <w:num w:numId="14" w16cid:durableId="14117766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15D9"/>
    <w:rsid w:val="00002FEF"/>
    <w:rsid w:val="00006CA6"/>
    <w:rsid w:val="00012177"/>
    <w:rsid w:val="00012758"/>
    <w:rsid w:val="00014DF0"/>
    <w:rsid w:val="0002446D"/>
    <w:rsid w:val="00027A8A"/>
    <w:rsid w:val="000321A7"/>
    <w:rsid w:val="00033397"/>
    <w:rsid w:val="000348DE"/>
    <w:rsid w:val="000355BA"/>
    <w:rsid w:val="00040095"/>
    <w:rsid w:val="000427FE"/>
    <w:rsid w:val="00044005"/>
    <w:rsid w:val="00051834"/>
    <w:rsid w:val="00054A22"/>
    <w:rsid w:val="00055E90"/>
    <w:rsid w:val="000571C6"/>
    <w:rsid w:val="00062023"/>
    <w:rsid w:val="000655A6"/>
    <w:rsid w:val="00070C10"/>
    <w:rsid w:val="0007115D"/>
    <w:rsid w:val="0007470C"/>
    <w:rsid w:val="00075951"/>
    <w:rsid w:val="00077334"/>
    <w:rsid w:val="00080512"/>
    <w:rsid w:val="000825C4"/>
    <w:rsid w:val="000836BC"/>
    <w:rsid w:val="00087849"/>
    <w:rsid w:val="000907E2"/>
    <w:rsid w:val="00091BCF"/>
    <w:rsid w:val="00093DA8"/>
    <w:rsid w:val="000A16AE"/>
    <w:rsid w:val="000A351A"/>
    <w:rsid w:val="000A4608"/>
    <w:rsid w:val="000A67F8"/>
    <w:rsid w:val="000B6104"/>
    <w:rsid w:val="000C194A"/>
    <w:rsid w:val="000C2CBB"/>
    <w:rsid w:val="000C47C3"/>
    <w:rsid w:val="000C5D18"/>
    <w:rsid w:val="000C76C5"/>
    <w:rsid w:val="000D11C7"/>
    <w:rsid w:val="000D23EC"/>
    <w:rsid w:val="000D33DC"/>
    <w:rsid w:val="000D58AB"/>
    <w:rsid w:val="000E1B87"/>
    <w:rsid w:val="000E386F"/>
    <w:rsid w:val="000E45CD"/>
    <w:rsid w:val="000F257F"/>
    <w:rsid w:val="000F4D40"/>
    <w:rsid w:val="000F7D0C"/>
    <w:rsid w:val="001015AB"/>
    <w:rsid w:val="0010162D"/>
    <w:rsid w:val="001029B5"/>
    <w:rsid w:val="0010584E"/>
    <w:rsid w:val="00105B93"/>
    <w:rsid w:val="00110269"/>
    <w:rsid w:val="001119AB"/>
    <w:rsid w:val="00114842"/>
    <w:rsid w:val="00114D50"/>
    <w:rsid w:val="001159FC"/>
    <w:rsid w:val="00120F4B"/>
    <w:rsid w:val="00121DFE"/>
    <w:rsid w:val="001222A8"/>
    <w:rsid w:val="001226FF"/>
    <w:rsid w:val="001255FC"/>
    <w:rsid w:val="00130CD3"/>
    <w:rsid w:val="00133525"/>
    <w:rsid w:val="001338DC"/>
    <w:rsid w:val="0013472B"/>
    <w:rsid w:val="00135551"/>
    <w:rsid w:val="0013635B"/>
    <w:rsid w:val="0014013C"/>
    <w:rsid w:val="00144341"/>
    <w:rsid w:val="00147B91"/>
    <w:rsid w:val="0015523F"/>
    <w:rsid w:val="00161386"/>
    <w:rsid w:val="0016299E"/>
    <w:rsid w:val="00164302"/>
    <w:rsid w:val="00165389"/>
    <w:rsid w:val="00165AC8"/>
    <w:rsid w:val="00165F1D"/>
    <w:rsid w:val="00170479"/>
    <w:rsid w:val="001730C6"/>
    <w:rsid w:val="001732C3"/>
    <w:rsid w:val="001772F7"/>
    <w:rsid w:val="00177EC6"/>
    <w:rsid w:val="001808E3"/>
    <w:rsid w:val="00180C30"/>
    <w:rsid w:val="00182A9C"/>
    <w:rsid w:val="00185DBA"/>
    <w:rsid w:val="001867B8"/>
    <w:rsid w:val="0019002C"/>
    <w:rsid w:val="00190A94"/>
    <w:rsid w:val="00190D82"/>
    <w:rsid w:val="00191F7E"/>
    <w:rsid w:val="001940E5"/>
    <w:rsid w:val="00196703"/>
    <w:rsid w:val="001A1454"/>
    <w:rsid w:val="001A2785"/>
    <w:rsid w:val="001A3793"/>
    <w:rsid w:val="001A4C42"/>
    <w:rsid w:val="001A554E"/>
    <w:rsid w:val="001A7080"/>
    <w:rsid w:val="001A7092"/>
    <w:rsid w:val="001A7420"/>
    <w:rsid w:val="001B069D"/>
    <w:rsid w:val="001B2BE0"/>
    <w:rsid w:val="001B5A64"/>
    <w:rsid w:val="001B6637"/>
    <w:rsid w:val="001C21C3"/>
    <w:rsid w:val="001C569E"/>
    <w:rsid w:val="001C7D77"/>
    <w:rsid w:val="001D02C2"/>
    <w:rsid w:val="001D3955"/>
    <w:rsid w:val="001E026F"/>
    <w:rsid w:val="001E174A"/>
    <w:rsid w:val="001E5368"/>
    <w:rsid w:val="001F0315"/>
    <w:rsid w:val="001F0632"/>
    <w:rsid w:val="001F0C1D"/>
    <w:rsid w:val="001F1132"/>
    <w:rsid w:val="001F132F"/>
    <w:rsid w:val="001F168B"/>
    <w:rsid w:val="001F2166"/>
    <w:rsid w:val="001F3E94"/>
    <w:rsid w:val="001F544B"/>
    <w:rsid w:val="0020061D"/>
    <w:rsid w:val="00201C67"/>
    <w:rsid w:val="0020384D"/>
    <w:rsid w:val="0020403C"/>
    <w:rsid w:val="00210E76"/>
    <w:rsid w:val="00212245"/>
    <w:rsid w:val="002127E4"/>
    <w:rsid w:val="00212F01"/>
    <w:rsid w:val="00213D99"/>
    <w:rsid w:val="00220B50"/>
    <w:rsid w:val="00220C7A"/>
    <w:rsid w:val="00222994"/>
    <w:rsid w:val="00223E11"/>
    <w:rsid w:val="00225EC5"/>
    <w:rsid w:val="0022741F"/>
    <w:rsid w:val="00230534"/>
    <w:rsid w:val="00230CE3"/>
    <w:rsid w:val="00233E16"/>
    <w:rsid w:val="002347A2"/>
    <w:rsid w:val="00234DB4"/>
    <w:rsid w:val="00236E98"/>
    <w:rsid w:val="0023708A"/>
    <w:rsid w:val="00241980"/>
    <w:rsid w:val="002431A4"/>
    <w:rsid w:val="00243D3D"/>
    <w:rsid w:val="002454B4"/>
    <w:rsid w:val="00246524"/>
    <w:rsid w:val="00255488"/>
    <w:rsid w:val="0025596E"/>
    <w:rsid w:val="00256C70"/>
    <w:rsid w:val="002577A9"/>
    <w:rsid w:val="0026588F"/>
    <w:rsid w:val="002675F0"/>
    <w:rsid w:val="00267C0F"/>
    <w:rsid w:val="002704A0"/>
    <w:rsid w:val="00273123"/>
    <w:rsid w:val="00273830"/>
    <w:rsid w:val="002743CF"/>
    <w:rsid w:val="002760EE"/>
    <w:rsid w:val="002811C2"/>
    <w:rsid w:val="002831B4"/>
    <w:rsid w:val="00283EC5"/>
    <w:rsid w:val="00286AC1"/>
    <w:rsid w:val="0029036E"/>
    <w:rsid w:val="0029419A"/>
    <w:rsid w:val="00296883"/>
    <w:rsid w:val="002976A3"/>
    <w:rsid w:val="002977CA"/>
    <w:rsid w:val="002A2C7B"/>
    <w:rsid w:val="002A5F61"/>
    <w:rsid w:val="002A6AD5"/>
    <w:rsid w:val="002B155C"/>
    <w:rsid w:val="002B61C9"/>
    <w:rsid w:val="002B6339"/>
    <w:rsid w:val="002B6DF0"/>
    <w:rsid w:val="002D1B14"/>
    <w:rsid w:val="002D2F93"/>
    <w:rsid w:val="002D3E0D"/>
    <w:rsid w:val="002D653B"/>
    <w:rsid w:val="002E00EE"/>
    <w:rsid w:val="002E0BEB"/>
    <w:rsid w:val="002E1B3D"/>
    <w:rsid w:val="002E37C0"/>
    <w:rsid w:val="002E43D5"/>
    <w:rsid w:val="002E450F"/>
    <w:rsid w:val="002E46E1"/>
    <w:rsid w:val="002E492F"/>
    <w:rsid w:val="002E74A8"/>
    <w:rsid w:val="002F12DF"/>
    <w:rsid w:val="002F1B2B"/>
    <w:rsid w:val="002F5FCC"/>
    <w:rsid w:val="00300E60"/>
    <w:rsid w:val="003043D6"/>
    <w:rsid w:val="00304643"/>
    <w:rsid w:val="00304F77"/>
    <w:rsid w:val="0030533D"/>
    <w:rsid w:val="0030571A"/>
    <w:rsid w:val="003063CC"/>
    <w:rsid w:val="0031068B"/>
    <w:rsid w:val="003123D8"/>
    <w:rsid w:val="00313896"/>
    <w:rsid w:val="003172DC"/>
    <w:rsid w:val="00317733"/>
    <w:rsid w:val="00320E55"/>
    <w:rsid w:val="00324465"/>
    <w:rsid w:val="00331268"/>
    <w:rsid w:val="0033208A"/>
    <w:rsid w:val="00332EAB"/>
    <w:rsid w:val="00335643"/>
    <w:rsid w:val="00342AC6"/>
    <w:rsid w:val="003432B6"/>
    <w:rsid w:val="003433FE"/>
    <w:rsid w:val="00343739"/>
    <w:rsid w:val="003449B3"/>
    <w:rsid w:val="00352806"/>
    <w:rsid w:val="0035462D"/>
    <w:rsid w:val="00356555"/>
    <w:rsid w:val="003566ED"/>
    <w:rsid w:val="003609C4"/>
    <w:rsid w:val="00361FFA"/>
    <w:rsid w:val="00363729"/>
    <w:rsid w:val="00365473"/>
    <w:rsid w:val="00370E6B"/>
    <w:rsid w:val="00372BF7"/>
    <w:rsid w:val="003765B8"/>
    <w:rsid w:val="00380A66"/>
    <w:rsid w:val="00381161"/>
    <w:rsid w:val="0038496D"/>
    <w:rsid w:val="00385817"/>
    <w:rsid w:val="00391E46"/>
    <w:rsid w:val="003920C2"/>
    <w:rsid w:val="003951AB"/>
    <w:rsid w:val="0039578D"/>
    <w:rsid w:val="00396A87"/>
    <w:rsid w:val="003A0DF3"/>
    <w:rsid w:val="003A35E5"/>
    <w:rsid w:val="003A45B3"/>
    <w:rsid w:val="003A6733"/>
    <w:rsid w:val="003A7106"/>
    <w:rsid w:val="003A731D"/>
    <w:rsid w:val="003A7B1E"/>
    <w:rsid w:val="003B01DD"/>
    <w:rsid w:val="003B3FFF"/>
    <w:rsid w:val="003C0CB6"/>
    <w:rsid w:val="003C3971"/>
    <w:rsid w:val="003C4B94"/>
    <w:rsid w:val="003C5D9F"/>
    <w:rsid w:val="003C5DBC"/>
    <w:rsid w:val="003C5EAE"/>
    <w:rsid w:val="003C6279"/>
    <w:rsid w:val="003D26B8"/>
    <w:rsid w:val="003D3415"/>
    <w:rsid w:val="003D6551"/>
    <w:rsid w:val="003D785C"/>
    <w:rsid w:val="003E1AD6"/>
    <w:rsid w:val="003E1FE6"/>
    <w:rsid w:val="003E2921"/>
    <w:rsid w:val="003E2C5B"/>
    <w:rsid w:val="003E50DA"/>
    <w:rsid w:val="003F3F17"/>
    <w:rsid w:val="003F518C"/>
    <w:rsid w:val="003F6542"/>
    <w:rsid w:val="003F7318"/>
    <w:rsid w:val="00401F6F"/>
    <w:rsid w:val="00403A25"/>
    <w:rsid w:val="004048F6"/>
    <w:rsid w:val="00404F0C"/>
    <w:rsid w:val="00406CAC"/>
    <w:rsid w:val="004105A6"/>
    <w:rsid w:val="00411DA8"/>
    <w:rsid w:val="0041271E"/>
    <w:rsid w:val="00417F4D"/>
    <w:rsid w:val="0042211C"/>
    <w:rsid w:val="00423334"/>
    <w:rsid w:val="0042366A"/>
    <w:rsid w:val="00423BB8"/>
    <w:rsid w:val="00425167"/>
    <w:rsid w:val="0042613E"/>
    <w:rsid w:val="0042614D"/>
    <w:rsid w:val="004270A9"/>
    <w:rsid w:val="004275AD"/>
    <w:rsid w:val="00430832"/>
    <w:rsid w:val="00433AF9"/>
    <w:rsid w:val="00433D1E"/>
    <w:rsid w:val="00434004"/>
    <w:rsid w:val="004345EC"/>
    <w:rsid w:val="004368E2"/>
    <w:rsid w:val="00440BCC"/>
    <w:rsid w:val="004420A0"/>
    <w:rsid w:val="0044393B"/>
    <w:rsid w:val="00451FC1"/>
    <w:rsid w:val="0045266A"/>
    <w:rsid w:val="00454649"/>
    <w:rsid w:val="004563E1"/>
    <w:rsid w:val="00460EFA"/>
    <w:rsid w:val="004630D8"/>
    <w:rsid w:val="00465515"/>
    <w:rsid w:val="004656E0"/>
    <w:rsid w:val="0047461F"/>
    <w:rsid w:val="00474BF5"/>
    <w:rsid w:val="00476A07"/>
    <w:rsid w:val="00484C7E"/>
    <w:rsid w:val="00486ECD"/>
    <w:rsid w:val="00490153"/>
    <w:rsid w:val="00492E6E"/>
    <w:rsid w:val="00493BB1"/>
    <w:rsid w:val="0049751D"/>
    <w:rsid w:val="004A3850"/>
    <w:rsid w:val="004A3D98"/>
    <w:rsid w:val="004A4322"/>
    <w:rsid w:val="004B39CF"/>
    <w:rsid w:val="004B3AD8"/>
    <w:rsid w:val="004B3F69"/>
    <w:rsid w:val="004B4DD1"/>
    <w:rsid w:val="004B54E7"/>
    <w:rsid w:val="004B5665"/>
    <w:rsid w:val="004B6F45"/>
    <w:rsid w:val="004B7006"/>
    <w:rsid w:val="004C1FA9"/>
    <w:rsid w:val="004C2ED2"/>
    <w:rsid w:val="004C30AC"/>
    <w:rsid w:val="004C4CCC"/>
    <w:rsid w:val="004C5822"/>
    <w:rsid w:val="004C5962"/>
    <w:rsid w:val="004C5F5D"/>
    <w:rsid w:val="004D1DC0"/>
    <w:rsid w:val="004D1EA6"/>
    <w:rsid w:val="004D1EC1"/>
    <w:rsid w:val="004D3578"/>
    <w:rsid w:val="004D66E9"/>
    <w:rsid w:val="004E15D1"/>
    <w:rsid w:val="004E213A"/>
    <w:rsid w:val="004E3838"/>
    <w:rsid w:val="004E4859"/>
    <w:rsid w:val="004E5329"/>
    <w:rsid w:val="004E536D"/>
    <w:rsid w:val="004F0988"/>
    <w:rsid w:val="004F143E"/>
    <w:rsid w:val="004F3340"/>
    <w:rsid w:val="004F4FF8"/>
    <w:rsid w:val="004F7D75"/>
    <w:rsid w:val="00502E2D"/>
    <w:rsid w:val="0050391A"/>
    <w:rsid w:val="005047CE"/>
    <w:rsid w:val="00505297"/>
    <w:rsid w:val="00506E06"/>
    <w:rsid w:val="00511FCF"/>
    <w:rsid w:val="00514385"/>
    <w:rsid w:val="00514BE0"/>
    <w:rsid w:val="00516A35"/>
    <w:rsid w:val="0052365D"/>
    <w:rsid w:val="00527356"/>
    <w:rsid w:val="00527608"/>
    <w:rsid w:val="00530276"/>
    <w:rsid w:val="00532E45"/>
    <w:rsid w:val="0053388B"/>
    <w:rsid w:val="00535773"/>
    <w:rsid w:val="00541532"/>
    <w:rsid w:val="00543E6C"/>
    <w:rsid w:val="0054414D"/>
    <w:rsid w:val="005452A1"/>
    <w:rsid w:val="00545C0E"/>
    <w:rsid w:val="00547152"/>
    <w:rsid w:val="0055084A"/>
    <w:rsid w:val="00553750"/>
    <w:rsid w:val="00554D4D"/>
    <w:rsid w:val="005569FF"/>
    <w:rsid w:val="00560795"/>
    <w:rsid w:val="00561BFC"/>
    <w:rsid w:val="00562E4B"/>
    <w:rsid w:val="00562FFE"/>
    <w:rsid w:val="00564282"/>
    <w:rsid w:val="00565087"/>
    <w:rsid w:val="00566B30"/>
    <w:rsid w:val="00567A3C"/>
    <w:rsid w:val="00567CAA"/>
    <w:rsid w:val="00570911"/>
    <w:rsid w:val="005728BF"/>
    <w:rsid w:val="005751B9"/>
    <w:rsid w:val="00575C06"/>
    <w:rsid w:val="00576BA7"/>
    <w:rsid w:val="00576BCE"/>
    <w:rsid w:val="00580E62"/>
    <w:rsid w:val="00582948"/>
    <w:rsid w:val="005843A3"/>
    <w:rsid w:val="0058527A"/>
    <w:rsid w:val="0058594F"/>
    <w:rsid w:val="00591147"/>
    <w:rsid w:val="00592B35"/>
    <w:rsid w:val="00593EBE"/>
    <w:rsid w:val="00594B34"/>
    <w:rsid w:val="005964F5"/>
    <w:rsid w:val="00597B11"/>
    <w:rsid w:val="005A2ADE"/>
    <w:rsid w:val="005A2CA3"/>
    <w:rsid w:val="005A2D7B"/>
    <w:rsid w:val="005A57FF"/>
    <w:rsid w:val="005A6077"/>
    <w:rsid w:val="005A7267"/>
    <w:rsid w:val="005B2B7A"/>
    <w:rsid w:val="005B3439"/>
    <w:rsid w:val="005B39E9"/>
    <w:rsid w:val="005B40F9"/>
    <w:rsid w:val="005C0D44"/>
    <w:rsid w:val="005C0E46"/>
    <w:rsid w:val="005C34D4"/>
    <w:rsid w:val="005C3760"/>
    <w:rsid w:val="005D1DA0"/>
    <w:rsid w:val="005D2E01"/>
    <w:rsid w:val="005D4B80"/>
    <w:rsid w:val="005D53DD"/>
    <w:rsid w:val="005D58FA"/>
    <w:rsid w:val="005D6033"/>
    <w:rsid w:val="005D7526"/>
    <w:rsid w:val="005E026A"/>
    <w:rsid w:val="005E08E1"/>
    <w:rsid w:val="005E3BB7"/>
    <w:rsid w:val="005E4BB2"/>
    <w:rsid w:val="005E6366"/>
    <w:rsid w:val="005E79EE"/>
    <w:rsid w:val="005E7CF4"/>
    <w:rsid w:val="005F0A6E"/>
    <w:rsid w:val="005F18DA"/>
    <w:rsid w:val="005F2632"/>
    <w:rsid w:val="005F6375"/>
    <w:rsid w:val="005F788A"/>
    <w:rsid w:val="006003E4"/>
    <w:rsid w:val="00602AEA"/>
    <w:rsid w:val="00605E4B"/>
    <w:rsid w:val="0060652C"/>
    <w:rsid w:val="00611694"/>
    <w:rsid w:val="00614D3C"/>
    <w:rsid w:val="00614FDF"/>
    <w:rsid w:val="00616161"/>
    <w:rsid w:val="00620340"/>
    <w:rsid w:val="0062157E"/>
    <w:rsid w:val="00621891"/>
    <w:rsid w:val="00625CB3"/>
    <w:rsid w:val="00626470"/>
    <w:rsid w:val="0063234D"/>
    <w:rsid w:val="00634E6D"/>
    <w:rsid w:val="0063543D"/>
    <w:rsid w:val="006429E2"/>
    <w:rsid w:val="00644705"/>
    <w:rsid w:val="00646839"/>
    <w:rsid w:val="00647114"/>
    <w:rsid w:val="00654C2A"/>
    <w:rsid w:val="00660A19"/>
    <w:rsid w:val="00662817"/>
    <w:rsid w:val="00665981"/>
    <w:rsid w:val="00667757"/>
    <w:rsid w:val="00667A00"/>
    <w:rsid w:val="006705B8"/>
    <w:rsid w:val="00674BA7"/>
    <w:rsid w:val="006810CA"/>
    <w:rsid w:val="00681E55"/>
    <w:rsid w:val="00682BA3"/>
    <w:rsid w:val="006855AA"/>
    <w:rsid w:val="00690ADD"/>
    <w:rsid w:val="006912E9"/>
    <w:rsid w:val="00695AEE"/>
    <w:rsid w:val="006A0202"/>
    <w:rsid w:val="006A08F7"/>
    <w:rsid w:val="006A1922"/>
    <w:rsid w:val="006A323F"/>
    <w:rsid w:val="006A4371"/>
    <w:rsid w:val="006A5E11"/>
    <w:rsid w:val="006A67A5"/>
    <w:rsid w:val="006B0DC8"/>
    <w:rsid w:val="006B1DE9"/>
    <w:rsid w:val="006B2EC4"/>
    <w:rsid w:val="006B30D0"/>
    <w:rsid w:val="006B5CF0"/>
    <w:rsid w:val="006B7901"/>
    <w:rsid w:val="006C26FD"/>
    <w:rsid w:val="006C3D95"/>
    <w:rsid w:val="006C4322"/>
    <w:rsid w:val="006C6042"/>
    <w:rsid w:val="006C6713"/>
    <w:rsid w:val="006D1176"/>
    <w:rsid w:val="006D1621"/>
    <w:rsid w:val="006D216F"/>
    <w:rsid w:val="006D33BF"/>
    <w:rsid w:val="006D648F"/>
    <w:rsid w:val="006D7C51"/>
    <w:rsid w:val="006D7FBE"/>
    <w:rsid w:val="006E2C5A"/>
    <w:rsid w:val="006E3C2D"/>
    <w:rsid w:val="006E48CC"/>
    <w:rsid w:val="006E5C86"/>
    <w:rsid w:val="006E6ADE"/>
    <w:rsid w:val="006E7B4E"/>
    <w:rsid w:val="006F1770"/>
    <w:rsid w:val="006F22A0"/>
    <w:rsid w:val="00701116"/>
    <w:rsid w:val="007019A7"/>
    <w:rsid w:val="0070286F"/>
    <w:rsid w:val="00702EA9"/>
    <w:rsid w:val="00704985"/>
    <w:rsid w:val="00705F45"/>
    <w:rsid w:val="007112E1"/>
    <w:rsid w:val="0071174C"/>
    <w:rsid w:val="00711822"/>
    <w:rsid w:val="00712905"/>
    <w:rsid w:val="00713C44"/>
    <w:rsid w:val="007165E8"/>
    <w:rsid w:val="007175FF"/>
    <w:rsid w:val="007249D6"/>
    <w:rsid w:val="00725C2B"/>
    <w:rsid w:val="00731C6E"/>
    <w:rsid w:val="00732003"/>
    <w:rsid w:val="007346AC"/>
    <w:rsid w:val="00734A5B"/>
    <w:rsid w:val="007352B0"/>
    <w:rsid w:val="0073674C"/>
    <w:rsid w:val="0074026F"/>
    <w:rsid w:val="00740599"/>
    <w:rsid w:val="007429F6"/>
    <w:rsid w:val="00744E76"/>
    <w:rsid w:val="00746416"/>
    <w:rsid w:val="007468EF"/>
    <w:rsid w:val="00747799"/>
    <w:rsid w:val="007574AB"/>
    <w:rsid w:val="007605DB"/>
    <w:rsid w:val="00762E20"/>
    <w:rsid w:val="00764B08"/>
    <w:rsid w:val="00765EA3"/>
    <w:rsid w:val="0076607B"/>
    <w:rsid w:val="00770692"/>
    <w:rsid w:val="00771891"/>
    <w:rsid w:val="00774C58"/>
    <w:rsid w:val="00774DA4"/>
    <w:rsid w:val="007766D7"/>
    <w:rsid w:val="00777CB2"/>
    <w:rsid w:val="007811F6"/>
    <w:rsid w:val="00781F0F"/>
    <w:rsid w:val="00783A5D"/>
    <w:rsid w:val="007851E4"/>
    <w:rsid w:val="007868CD"/>
    <w:rsid w:val="007903F8"/>
    <w:rsid w:val="007905C9"/>
    <w:rsid w:val="00792766"/>
    <w:rsid w:val="00793548"/>
    <w:rsid w:val="00796E88"/>
    <w:rsid w:val="007974FC"/>
    <w:rsid w:val="007A5779"/>
    <w:rsid w:val="007B2B9A"/>
    <w:rsid w:val="007B3B82"/>
    <w:rsid w:val="007B600E"/>
    <w:rsid w:val="007B73DD"/>
    <w:rsid w:val="007C2B43"/>
    <w:rsid w:val="007C398B"/>
    <w:rsid w:val="007C44A7"/>
    <w:rsid w:val="007C4777"/>
    <w:rsid w:val="007C5C14"/>
    <w:rsid w:val="007D0884"/>
    <w:rsid w:val="007D1F62"/>
    <w:rsid w:val="007D20F7"/>
    <w:rsid w:val="007D36DF"/>
    <w:rsid w:val="007D592B"/>
    <w:rsid w:val="007D63C7"/>
    <w:rsid w:val="007E5A29"/>
    <w:rsid w:val="007E6F49"/>
    <w:rsid w:val="007F0F4A"/>
    <w:rsid w:val="007F7617"/>
    <w:rsid w:val="008004C0"/>
    <w:rsid w:val="00801743"/>
    <w:rsid w:val="00801BB6"/>
    <w:rsid w:val="008028A4"/>
    <w:rsid w:val="00810C2B"/>
    <w:rsid w:val="00811918"/>
    <w:rsid w:val="00811F38"/>
    <w:rsid w:val="00814163"/>
    <w:rsid w:val="0081426F"/>
    <w:rsid w:val="00814D9E"/>
    <w:rsid w:val="00815A0A"/>
    <w:rsid w:val="00817CCE"/>
    <w:rsid w:val="00824327"/>
    <w:rsid w:val="0082660A"/>
    <w:rsid w:val="00830060"/>
    <w:rsid w:val="008305E7"/>
    <w:rsid w:val="00830747"/>
    <w:rsid w:val="00830C9D"/>
    <w:rsid w:val="00830CC8"/>
    <w:rsid w:val="008330AD"/>
    <w:rsid w:val="00833C10"/>
    <w:rsid w:val="0083582F"/>
    <w:rsid w:val="00837803"/>
    <w:rsid w:val="00840372"/>
    <w:rsid w:val="008460FC"/>
    <w:rsid w:val="008511AD"/>
    <w:rsid w:val="00851264"/>
    <w:rsid w:val="0085287E"/>
    <w:rsid w:val="008558E5"/>
    <w:rsid w:val="00856255"/>
    <w:rsid w:val="00860291"/>
    <w:rsid w:val="00860931"/>
    <w:rsid w:val="00861230"/>
    <w:rsid w:val="008612EF"/>
    <w:rsid w:val="00862BF7"/>
    <w:rsid w:val="0087293C"/>
    <w:rsid w:val="008746D2"/>
    <w:rsid w:val="008768CA"/>
    <w:rsid w:val="00876C44"/>
    <w:rsid w:val="008831FA"/>
    <w:rsid w:val="00883E95"/>
    <w:rsid w:val="00884071"/>
    <w:rsid w:val="00886976"/>
    <w:rsid w:val="00892823"/>
    <w:rsid w:val="0089293B"/>
    <w:rsid w:val="00893684"/>
    <w:rsid w:val="00893FAF"/>
    <w:rsid w:val="008A449E"/>
    <w:rsid w:val="008B0C3B"/>
    <w:rsid w:val="008B10A6"/>
    <w:rsid w:val="008B1314"/>
    <w:rsid w:val="008B189D"/>
    <w:rsid w:val="008B2C57"/>
    <w:rsid w:val="008B2CF3"/>
    <w:rsid w:val="008B4E24"/>
    <w:rsid w:val="008C2FD5"/>
    <w:rsid w:val="008C302F"/>
    <w:rsid w:val="008C384C"/>
    <w:rsid w:val="008C3AA9"/>
    <w:rsid w:val="008D00A1"/>
    <w:rsid w:val="008D5965"/>
    <w:rsid w:val="008D6F49"/>
    <w:rsid w:val="008E035B"/>
    <w:rsid w:val="008E2D68"/>
    <w:rsid w:val="008E4291"/>
    <w:rsid w:val="008E598A"/>
    <w:rsid w:val="008E6756"/>
    <w:rsid w:val="008F0B6E"/>
    <w:rsid w:val="008F40E9"/>
    <w:rsid w:val="008F462F"/>
    <w:rsid w:val="008F6412"/>
    <w:rsid w:val="008F771A"/>
    <w:rsid w:val="008F7987"/>
    <w:rsid w:val="00901CCB"/>
    <w:rsid w:val="0090271F"/>
    <w:rsid w:val="00902A99"/>
    <w:rsid w:val="00902C60"/>
    <w:rsid w:val="00902E23"/>
    <w:rsid w:val="009037C9"/>
    <w:rsid w:val="00903E88"/>
    <w:rsid w:val="00906293"/>
    <w:rsid w:val="009078F2"/>
    <w:rsid w:val="009114D7"/>
    <w:rsid w:val="00912049"/>
    <w:rsid w:val="0091348E"/>
    <w:rsid w:val="009140CD"/>
    <w:rsid w:val="00914A56"/>
    <w:rsid w:val="00914B7B"/>
    <w:rsid w:val="00917A37"/>
    <w:rsid w:val="00917CCB"/>
    <w:rsid w:val="00920C3A"/>
    <w:rsid w:val="009235B7"/>
    <w:rsid w:val="00927FAE"/>
    <w:rsid w:val="00933ED2"/>
    <w:rsid w:val="00933FB0"/>
    <w:rsid w:val="009340B7"/>
    <w:rsid w:val="00934453"/>
    <w:rsid w:val="00934CD8"/>
    <w:rsid w:val="00935170"/>
    <w:rsid w:val="00942EC2"/>
    <w:rsid w:val="009440EE"/>
    <w:rsid w:val="00946978"/>
    <w:rsid w:val="009473C5"/>
    <w:rsid w:val="0095129F"/>
    <w:rsid w:val="0095701D"/>
    <w:rsid w:val="00957FC6"/>
    <w:rsid w:val="009610F5"/>
    <w:rsid w:val="009636B7"/>
    <w:rsid w:val="00963A00"/>
    <w:rsid w:val="00966678"/>
    <w:rsid w:val="009700E6"/>
    <w:rsid w:val="00970394"/>
    <w:rsid w:val="0097053C"/>
    <w:rsid w:val="00974576"/>
    <w:rsid w:val="00981DDB"/>
    <w:rsid w:val="00982AA0"/>
    <w:rsid w:val="00992927"/>
    <w:rsid w:val="009941F6"/>
    <w:rsid w:val="009944B8"/>
    <w:rsid w:val="009959C2"/>
    <w:rsid w:val="009A0770"/>
    <w:rsid w:val="009A0865"/>
    <w:rsid w:val="009A0D62"/>
    <w:rsid w:val="009A56E7"/>
    <w:rsid w:val="009B2DAA"/>
    <w:rsid w:val="009B411B"/>
    <w:rsid w:val="009B4FC5"/>
    <w:rsid w:val="009B6500"/>
    <w:rsid w:val="009B6F28"/>
    <w:rsid w:val="009C35B6"/>
    <w:rsid w:val="009D1852"/>
    <w:rsid w:val="009D3624"/>
    <w:rsid w:val="009D45A1"/>
    <w:rsid w:val="009D6942"/>
    <w:rsid w:val="009E2327"/>
    <w:rsid w:val="009E5C47"/>
    <w:rsid w:val="009E7A12"/>
    <w:rsid w:val="009F358A"/>
    <w:rsid w:val="009F37B7"/>
    <w:rsid w:val="009F494C"/>
    <w:rsid w:val="00A012BB"/>
    <w:rsid w:val="00A040B2"/>
    <w:rsid w:val="00A0472D"/>
    <w:rsid w:val="00A04C9F"/>
    <w:rsid w:val="00A04E71"/>
    <w:rsid w:val="00A06ADF"/>
    <w:rsid w:val="00A10F02"/>
    <w:rsid w:val="00A1122E"/>
    <w:rsid w:val="00A11793"/>
    <w:rsid w:val="00A152AF"/>
    <w:rsid w:val="00A164B4"/>
    <w:rsid w:val="00A1673C"/>
    <w:rsid w:val="00A176D9"/>
    <w:rsid w:val="00A22558"/>
    <w:rsid w:val="00A23B78"/>
    <w:rsid w:val="00A26956"/>
    <w:rsid w:val="00A27486"/>
    <w:rsid w:val="00A27A43"/>
    <w:rsid w:val="00A27EC1"/>
    <w:rsid w:val="00A324BC"/>
    <w:rsid w:val="00A34590"/>
    <w:rsid w:val="00A40F23"/>
    <w:rsid w:val="00A42FEC"/>
    <w:rsid w:val="00A51423"/>
    <w:rsid w:val="00A53724"/>
    <w:rsid w:val="00A54249"/>
    <w:rsid w:val="00A56066"/>
    <w:rsid w:val="00A56819"/>
    <w:rsid w:val="00A5685D"/>
    <w:rsid w:val="00A56DC3"/>
    <w:rsid w:val="00A574C2"/>
    <w:rsid w:val="00A64055"/>
    <w:rsid w:val="00A65835"/>
    <w:rsid w:val="00A71401"/>
    <w:rsid w:val="00A72128"/>
    <w:rsid w:val="00A73129"/>
    <w:rsid w:val="00A75B66"/>
    <w:rsid w:val="00A76D11"/>
    <w:rsid w:val="00A80759"/>
    <w:rsid w:val="00A808FA"/>
    <w:rsid w:val="00A811A5"/>
    <w:rsid w:val="00A82346"/>
    <w:rsid w:val="00A843A1"/>
    <w:rsid w:val="00A865CA"/>
    <w:rsid w:val="00A92BA1"/>
    <w:rsid w:val="00A9448C"/>
    <w:rsid w:val="00A95A32"/>
    <w:rsid w:val="00A95BF6"/>
    <w:rsid w:val="00A965B2"/>
    <w:rsid w:val="00A96EA8"/>
    <w:rsid w:val="00AA0AD6"/>
    <w:rsid w:val="00AA1973"/>
    <w:rsid w:val="00AA359D"/>
    <w:rsid w:val="00AA3676"/>
    <w:rsid w:val="00AA45C9"/>
    <w:rsid w:val="00AA4A49"/>
    <w:rsid w:val="00AA6CE8"/>
    <w:rsid w:val="00AB1563"/>
    <w:rsid w:val="00AB1A6A"/>
    <w:rsid w:val="00AB1CD1"/>
    <w:rsid w:val="00AB282D"/>
    <w:rsid w:val="00AB4A5D"/>
    <w:rsid w:val="00AB5B39"/>
    <w:rsid w:val="00AB6F1D"/>
    <w:rsid w:val="00AC3BB6"/>
    <w:rsid w:val="00AC4D30"/>
    <w:rsid w:val="00AC6BC6"/>
    <w:rsid w:val="00AD505A"/>
    <w:rsid w:val="00AE431C"/>
    <w:rsid w:val="00AE6240"/>
    <w:rsid w:val="00AE65E2"/>
    <w:rsid w:val="00AF1460"/>
    <w:rsid w:val="00B020B8"/>
    <w:rsid w:val="00B05372"/>
    <w:rsid w:val="00B05685"/>
    <w:rsid w:val="00B11D41"/>
    <w:rsid w:val="00B15449"/>
    <w:rsid w:val="00B1695D"/>
    <w:rsid w:val="00B23AF9"/>
    <w:rsid w:val="00B329D0"/>
    <w:rsid w:val="00B3314D"/>
    <w:rsid w:val="00B354BE"/>
    <w:rsid w:val="00B359EF"/>
    <w:rsid w:val="00B36D36"/>
    <w:rsid w:val="00B424C2"/>
    <w:rsid w:val="00B43969"/>
    <w:rsid w:val="00B61F2E"/>
    <w:rsid w:val="00B62518"/>
    <w:rsid w:val="00B62786"/>
    <w:rsid w:val="00B643C6"/>
    <w:rsid w:val="00B67F8F"/>
    <w:rsid w:val="00B755F0"/>
    <w:rsid w:val="00B764BB"/>
    <w:rsid w:val="00B80114"/>
    <w:rsid w:val="00B83691"/>
    <w:rsid w:val="00B83BC4"/>
    <w:rsid w:val="00B873AB"/>
    <w:rsid w:val="00B916A2"/>
    <w:rsid w:val="00B92951"/>
    <w:rsid w:val="00B93086"/>
    <w:rsid w:val="00B9313E"/>
    <w:rsid w:val="00B94733"/>
    <w:rsid w:val="00B96797"/>
    <w:rsid w:val="00B9785A"/>
    <w:rsid w:val="00BA19ED"/>
    <w:rsid w:val="00BA445C"/>
    <w:rsid w:val="00BA4B8D"/>
    <w:rsid w:val="00BA4F2D"/>
    <w:rsid w:val="00BA570F"/>
    <w:rsid w:val="00BA6083"/>
    <w:rsid w:val="00BB0CDB"/>
    <w:rsid w:val="00BB1004"/>
    <w:rsid w:val="00BB1B08"/>
    <w:rsid w:val="00BB241F"/>
    <w:rsid w:val="00BB5012"/>
    <w:rsid w:val="00BB7536"/>
    <w:rsid w:val="00BC0F7D"/>
    <w:rsid w:val="00BC1FE6"/>
    <w:rsid w:val="00BC41B9"/>
    <w:rsid w:val="00BC6890"/>
    <w:rsid w:val="00BC78D5"/>
    <w:rsid w:val="00BD192F"/>
    <w:rsid w:val="00BD4229"/>
    <w:rsid w:val="00BD5336"/>
    <w:rsid w:val="00BD56BE"/>
    <w:rsid w:val="00BD742A"/>
    <w:rsid w:val="00BD78AF"/>
    <w:rsid w:val="00BD79DD"/>
    <w:rsid w:val="00BD7D31"/>
    <w:rsid w:val="00BD7FCF"/>
    <w:rsid w:val="00BE125B"/>
    <w:rsid w:val="00BE12C1"/>
    <w:rsid w:val="00BE229E"/>
    <w:rsid w:val="00BE3255"/>
    <w:rsid w:val="00BE3F24"/>
    <w:rsid w:val="00BE66FD"/>
    <w:rsid w:val="00BF0304"/>
    <w:rsid w:val="00BF0797"/>
    <w:rsid w:val="00BF099C"/>
    <w:rsid w:val="00BF128E"/>
    <w:rsid w:val="00BF15EA"/>
    <w:rsid w:val="00BF2F74"/>
    <w:rsid w:val="00BF4311"/>
    <w:rsid w:val="00C01158"/>
    <w:rsid w:val="00C04F90"/>
    <w:rsid w:val="00C074DD"/>
    <w:rsid w:val="00C0775F"/>
    <w:rsid w:val="00C07AC9"/>
    <w:rsid w:val="00C107DB"/>
    <w:rsid w:val="00C10DF8"/>
    <w:rsid w:val="00C10F6A"/>
    <w:rsid w:val="00C11648"/>
    <w:rsid w:val="00C1496A"/>
    <w:rsid w:val="00C155ED"/>
    <w:rsid w:val="00C15D35"/>
    <w:rsid w:val="00C22E56"/>
    <w:rsid w:val="00C247C4"/>
    <w:rsid w:val="00C2602C"/>
    <w:rsid w:val="00C26CF0"/>
    <w:rsid w:val="00C313E8"/>
    <w:rsid w:val="00C32508"/>
    <w:rsid w:val="00C33079"/>
    <w:rsid w:val="00C34013"/>
    <w:rsid w:val="00C34B7D"/>
    <w:rsid w:val="00C358B2"/>
    <w:rsid w:val="00C40945"/>
    <w:rsid w:val="00C44C23"/>
    <w:rsid w:val="00C45231"/>
    <w:rsid w:val="00C45F3B"/>
    <w:rsid w:val="00C50008"/>
    <w:rsid w:val="00C50089"/>
    <w:rsid w:val="00C50D82"/>
    <w:rsid w:val="00C5345F"/>
    <w:rsid w:val="00C551FF"/>
    <w:rsid w:val="00C55550"/>
    <w:rsid w:val="00C57229"/>
    <w:rsid w:val="00C579FE"/>
    <w:rsid w:val="00C60BD2"/>
    <w:rsid w:val="00C60F37"/>
    <w:rsid w:val="00C611B8"/>
    <w:rsid w:val="00C63A53"/>
    <w:rsid w:val="00C66BA8"/>
    <w:rsid w:val="00C67080"/>
    <w:rsid w:val="00C6799F"/>
    <w:rsid w:val="00C72833"/>
    <w:rsid w:val="00C73E3A"/>
    <w:rsid w:val="00C7428E"/>
    <w:rsid w:val="00C74688"/>
    <w:rsid w:val="00C7581D"/>
    <w:rsid w:val="00C80F1D"/>
    <w:rsid w:val="00C8510D"/>
    <w:rsid w:val="00C86328"/>
    <w:rsid w:val="00C91962"/>
    <w:rsid w:val="00C93F40"/>
    <w:rsid w:val="00C95D28"/>
    <w:rsid w:val="00C96E44"/>
    <w:rsid w:val="00CA0604"/>
    <w:rsid w:val="00CA26B8"/>
    <w:rsid w:val="00CA3B73"/>
    <w:rsid w:val="00CA3D0C"/>
    <w:rsid w:val="00CA5ADF"/>
    <w:rsid w:val="00CA6A69"/>
    <w:rsid w:val="00CA6F0B"/>
    <w:rsid w:val="00CB397F"/>
    <w:rsid w:val="00CB4428"/>
    <w:rsid w:val="00CB4762"/>
    <w:rsid w:val="00CC02FE"/>
    <w:rsid w:val="00CC0EA3"/>
    <w:rsid w:val="00CC4FBA"/>
    <w:rsid w:val="00CC558E"/>
    <w:rsid w:val="00CC5AD2"/>
    <w:rsid w:val="00CC5F8A"/>
    <w:rsid w:val="00CD1AB9"/>
    <w:rsid w:val="00CD2ECA"/>
    <w:rsid w:val="00CD30E6"/>
    <w:rsid w:val="00CD59C4"/>
    <w:rsid w:val="00CD7F7B"/>
    <w:rsid w:val="00CE4380"/>
    <w:rsid w:val="00CE7E3A"/>
    <w:rsid w:val="00CF00DB"/>
    <w:rsid w:val="00CF0C29"/>
    <w:rsid w:val="00CF133C"/>
    <w:rsid w:val="00CF18A9"/>
    <w:rsid w:val="00CF64B3"/>
    <w:rsid w:val="00CF72D8"/>
    <w:rsid w:val="00D004F3"/>
    <w:rsid w:val="00D008CB"/>
    <w:rsid w:val="00D010C1"/>
    <w:rsid w:val="00D01483"/>
    <w:rsid w:val="00D0204C"/>
    <w:rsid w:val="00D0245A"/>
    <w:rsid w:val="00D02814"/>
    <w:rsid w:val="00D05BA1"/>
    <w:rsid w:val="00D06624"/>
    <w:rsid w:val="00D10ABC"/>
    <w:rsid w:val="00D11594"/>
    <w:rsid w:val="00D122B1"/>
    <w:rsid w:val="00D12F8C"/>
    <w:rsid w:val="00D14C87"/>
    <w:rsid w:val="00D200B9"/>
    <w:rsid w:val="00D20A9D"/>
    <w:rsid w:val="00D22531"/>
    <w:rsid w:val="00D24DCA"/>
    <w:rsid w:val="00D26BDF"/>
    <w:rsid w:val="00D26D26"/>
    <w:rsid w:val="00D32FB2"/>
    <w:rsid w:val="00D340F7"/>
    <w:rsid w:val="00D35DE6"/>
    <w:rsid w:val="00D3649E"/>
    <w:rsid w:val="00D37DB5"/>
    <w:rsid w:val="00D43C90"/>
    <w:rsid w:val="00D4670B"/>
    <w:rsid w:val="00D47CF2"/>
    <w:rsid w:val="00D509C2"/>
    <w:rsid w:val="00D51158"/>
    <w:rsid w:val="00D51AB9"/>
    <w:rsid w:val="00D534A9"/>
    <w:rsid w:val="00D53632"/>
    <w:rsid w:val="00D5660E"/>
    <w:rsid w:val="00D57972"/>
    <w:rsid w:val="00D6119C"/>
    <w:rsid w:val="00D62235"/>
    <w:rsid w:val="00D64A97"/>
    <w:rsid w:val="00D652CD"/>
    <w:rsid w:val="00D65BBF"/>
    <w:rsid w:val="00D665E8"/>
    <w:rsid w:val="00D675A9"/>
    <w:rsid w:val="00D719EE"/>
    <w:rsid w:val="00D738AC"/>
    <w:rsid w:val="00D738D6"/>
    <w:rsid w:val="00D755EB"/>
    <w:rsid w:val="00D757DE"/>
    <w:rsid w:val="00D76048"/>
    <w:rsid w:val="00D76666"/>
    <w:rsid w:val="00D80841"/>
    <w:rsid w:val="00D826C4"/>
    <w:rsid w:val="00D82E6F"/>
    <w:rsid w:val="00D87123"/>
    <w:rsid w:val="00D87E00"/>
    <w:rsid w:val="00D9134D"/>
    <w:rsid w:val="00D923A9"/>
    <w:rsid w:val="00D939A6"/>
    <w:rsid w:val="00D96874"/>
    <w:rsid w:val="00DA2BC9"/>
    <w:rsid w:val="00DA3004"/>
    <w:rsid w:val="00DA547F"/>
    <w:rsid w:val="00DA6275"/>
    <w:rsid w:val="00DA7A03"/>
    <w:rsid w:val="00DB1818"/>
    <w:rsid w:val="00DB2023"/>
    <w:rsid w:val="00DB3373"/>
    <w:rsid w:val="00DB7E5B"/>
    <w:rsid w:val="00DC309B"/>
    <w:rsid w:val="00DC4BC7"/>
    <w:rsid w:val="00DC4DA2"/>
    <w:rsid w:val="00DC5C87"/>
    <w:rsid w:val="00DC74A6"/>
    <w:rsid w:val="00DD032C"/>
    <w:rsid w:val="00DD1FC7"/>
    <w:rsid w:val="00DD4C17"/>
    <w:rsid w:val="00DD74A5"/>
    <w:rsid w:val="00DE002B"/>
    <w:rsid w:val="00DE005B"/>
    <w:rsid w:val="00DE1FE9"/>
    <w:rsid w:val="00DE310E"/>
    <w:rsid w:val="00DE3641"/>
    <w:rsid w:val="00DE7666"/>
    <w:rsid w:val="00DE7B27"/>
    <w:rsid w:val="00DF1C4F"/>
    <w:rsid w:val="00DF2B1F"/>
    <w:rsid w:val="00DF3734"/>
    <w:rsid w:val="00DF62CD"/>
    <w:rsid w:val="00DF69BF"/>
    <w:rsid w:val="00E01425"/>
    <w:rsid w:val="00E0218D"/>
    <w:rsid w:val="00E04A91"/>
    <w:rsid w:val="00E110AD"/>
    <w:rsid w:val="00E12DFE"/>
    <w:rsid w:val="00E146BE"/>
    <w:rsid w:val="00E15239"/>
    <w:rsid w:val="00E16509"/>
    <w:rsid w:val="00E17CD7"/>
    <w:rsid w:val="00E2519B"/>
    <w:rsid w:val="00E333E4"/>
    <w:rsid w:val="00E34616"/>
    <w:rsid w:val="00E42BC3"/>
    <w:rsid w:val="00E44582"/>
    <w:rsid w:val="00E45BEB"/>
    <w:rsid w:val="00E47953"/>
    <w:rsid w:val="00E5043D"/>
    <w:rsid w:val="00E52000"/>
    <w:rsid w:val="00E526DA"/>
    <w:rsid w:val="00E53568"/>
    <w:rsid w:val="00E542AE"/>
    <w:rsid w:val="00E5532C"/>
    <w:rsid w:val="00E60B73"/>
    <w:rsid w:val="00E6271B"/>
    <w:rsid w:val="00E64BC2"/>
    <w:rsid w:val="00E65D01"/>
    <w:rsid w:val="00E6616B"/>
    <w:rsid w:val="00E66326"/>
    <w:rsid w:val="00E66E4E"/>
    <w:rsid w:val="00E70158"/>
    <w:rsid w:val="00E70FA2"/>
    <w:rsid w:val="00E7629F"/>
    <w:rsid w:val="00E77645"/>
    <w:rsid w:val="00E80D91"/>
    <w:rsid w:val="00E819FA"/>
    <w:rsid w:val="00E84539"/>
    <w:rsid w:val="00E84D90"/>
    <w:rsid w:val="00E868C8"/>
    <w:rsid w:val="00E87A4A"/>
    <w:rsid w:val="00E87CDC"/>
    <w:rsid w:val="00EA0220"/>
    <w:rsid w:val="00EA028B"/>
    <w:rsid w:val="00EA15B0"/>
    <w:rsid w:val="00EA5914"/>
    <w:rsid w:val="00EA5EA7"/>
    <w:rsid w:val="00EA6C5F"/>
    <w:rsid w:val="00EA7D79"/>
    <w:rsid w:val="00EB153E"/>
    <w:rsid w:val="00EB2006"/>
    <w:rsid w:val="00EB2DE6"/>
    <w:rsid w:val="00EB5143"/>
    <w:rsid w:val="00EC1D5A"/>
    <w:rsid w:val="00EC435B"/>
    <w:rsid w:val="00EC4A25"/>
    <w:rsid w:val="00ED0726"/>
    <w:rsid w:val="00EE0700"/>
    <w:rsid w:val="00EE1BFB"/>
    <w:rsid w:val="00EE213B"/>
    <w:rsid w:val="00EE2F5B"/>
    <w:rsid w:val="00EE38EA"/>
    <w:rsid w:val="00EE415F"/>
    <w:rsid w:val="00EF1CE1"/>
    <w:rsid w:val="00EF3D61"/>
    <w:rsid w:val="00EF4C1F"/>
    <w:rsid w:val="00EF608C"/>
    <w:rsid w:val="00EF7726"/>
    <w:rsid w:val="00EF7C5E"/>
    <w:rsid w:val="00EF7EA2"/>
    <w:rsid w:val="00F025A2"/>
    <w:rsid w:val="00F0411A"/>
    <w:rsid w:val="00F04712"/>
    <w:rsid w:val="00F12465"/>
    <w:rsid w:val="00F1293A"/>
    <w:rsid w:val="00F13360"/>
    <w:rsid w:val="00F16092"/>
    <w:rsid w:val="00F17FC7"/>
    <w:rsid w:val="00F20BF8"/>
    <w:rsid w:val="00F213A5"/>
    <w:rsid w:val="00F2187A"/>
    <w:rsid w:val="00F21992"/>
    <w:rsid w:val="00F22327"/>
    <w:rsid w:val="00F22621"/>
    <w:rsid w:val="00F22D4E"/>
    <w:rsid w:val="00F22EC7"/>
    <w:rsid w:val="00F23F8F"/>
    <w:rsid w:val="00F2431B"/>
    <w:rsid w:val="00F244CB"/>
    <w:rsid w:val="00F24DE0"/>
    <w:rsid w:val="00F25195"/>
    <w:rsid w:val="00F255BD"/>
    <w:rsid w:val="00F3118F"/>
    <w:rsid w:val="00F3122F"/>
    <w:rsid w:val="00F32161"/>
    <w:rsid w:val="00F325C8"/>
    <w:rsid w:val="00F340F2"/>
    <w:rsid w:val="00F3460C"/>
    <w:rsid w:val="00F35139"/>
    <w:rsid w:val="00F36EB5"/>
    <w:rsid w:val="00F37935"/>
    <w:rsid w:val="00F44E8D"/>
    <w:rsid w:val="00F46E6F"/>
    <w:rsid w:val="00F4790C"/>
    <w:rsid w:val="00F54A36"/>
    <w:rsid w:val="00F567FD"/>
    <w:rsid w:val="00F56A24"/>
    <w:rsid w:val="00F6181B"/>
    <w:rsid w:val="00F61A19"/>
    <w:rsid w:val="00F653B8"/>
    <w:rsid w:val="00F6660B"/>
    <w:rsid w:val="00F66887"/>
    <w:rsid w:val="00F772E3"/>
    <w:rsid w:val="00F8126B"/>
    <w:rsid w:val="00F835F5"/>
    <w:rsid w:val="00F8539C"/>
    <w:rsid w:val="00F87C34"/>
    <w:rsid w:val="00F9008D"/>
    <w:rsid w:val="00F92038"/>
    <w:rsid w:val="00F92160"/>
    <w:rsid w:val="00F9404D"/>
    <w:rsid w:val="00F94615"/>
    <w:rsid w:val="00F95A19"/>
    <w:rsid w:val="00FA11AB"/>
    <w:rsid w:val="00FA1266"/>
    <w:rsid w:val="00FA3BC8"/>
    <w:rsid w:val="00FA7C02"/>
    <w:rsid w:val="00FB5E8E"/>
    <w:rsid w:val="00FC05E3"/>
    <w:rsid w:val="00FC1192"/>
    <w:rsid w:val="00FC23CB"/>
    <w:rsid w:val="00FC2965"/>
    <w:rsid w:val="00FC4E27"/>
    <w:rsid w:val="00FC53AF"/>
    <w:rsid w:val="00FC6069"/>
    <w:rsid w:val="00FC6C02"/>
    <w:rsid w:val="00FD29F3"/>
    <w:rsid w:val="00FD4C5A"/>
    <w:rsid w:val="00FE0D63"/>
    <w:rsid w:val="00FE23CE"/>
    <w:rsid w:val="00FE4CAE"/>
    <w:rsid w:val="00FE5C2A"/>
    <w:rsid w:val="00FE60CF"/>
    <w:rsid w:val="00FE6390"/>
    <w:rsid w:val="00FE7A29"/>
    <w:rsid w:val="00FF2ACD"/>
    <w:rsid w:val="00FF3409"/>
    <w:rsid w:val="00FF581C"/>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uiPriority w:val="99"/>
    <w:rsid w:val="00D06624"/>
    <w:rPr>
      <w:sz w:val="16"/>
    </w:rPr>
  </w:style>
  <w:style w:type="paragraph" w:styleId="CommentText">
    <w:name w:val="annotation text"/>
    <w:basedOn w:val="Normal"/>
    <w:link w:val="CommentTextChar"/>
    <w:uiPriority w:val="99"/>
    <w:rsid w:val="00D06624"/>
    <w:rPr>
      <w:rFonts w:eastAsiaTheme="minorEastAsia"/>
    </w:rPr>
  </w:style>
  <w:style w:type="character" w:customStyle="1" w:styleId="CommentTextChar">
    <w:name w:val="Comment Text Char"/>
    <w:basedOn w:val="DefaultParagraphFont"/>
    <w:link w:val="CommentText"/>
    <w:uiPriority w:val="99"/>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Revision">
    <w:name w:val="Revision"/>
    <w:hidden/>
    <w:uiPriority w:val="99"/>
    <w:semiHidden/>
    <w:rsid w:val="00164302"/>
    <w:rPr>
      <w:lang w:eastAsia="en-US"/>
    </w:rPr>
  </w:style>
  <w:style w:type="paragraph" w:styleId="CommentSubject">
    <w:name w:val="annotation subject"/>
    <w:basedOn w:val="CommentText"/>
    <w:next w:val="CommentText"/>
    <w:link w:val="CommentSubjectChar"/>
    <w:rsid w:val="003123D8"/>
    <w:rPr>
      <w:rFonts w:eastAsia="SimSun"/>
      <w:b/>
      <w:bCs/>
    </w:rPr>
  </w:style>
  <w:style w:type="character" w:customStyle="1" w:styleId="CommentSubjectChar">
    <w:name w:val="Comment Subject Char"/>
    <w:basedOn w:val="CommentTextChar"/>
    <w:link w:val="CommentSubject"/>
    <w:rsid w:val="003123D8"/>
    <w:rPr>
      <w:rFonts w:eastAsiaTheme="minorEastAsia"/>
      <w:b/>
      <w:bCs/>
      <w:lang w:eastAsia="en-US"/>
    </w:rPr>
  </w:style>
  <w:style w:type="character" w:customStyle="1" w:styleId="Heading1Char">
    <w:name w:val="Heading 1 Char"/>
    <w:basedOn w:val="DefaultParagraphFont"/>
    <w:link w:val="Heading1"/>
    <w:rsid w:val="00433AF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13403">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6438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20</Pages>
  <Words>9003</Words>
  <Characters>50331</Characters>
  <Application>Microsoft Office Word</Application>
  <DocSecurity>0</DocSecurity>
  <Lines>2013</Lines>
  <Paragraphs>885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AO15</cp:lastModifiedBy>
  <cp:revision>2</cp:revision>
  <cp:lastPrinted>2019-02-25T14:05:00Z</cp:lastPrinted>
  <dcterms:created xsi:type="dcterms:W3CDTF">2025-11-18T17:03:00Z</dcterms:created>
  <dcterms:modified xsi:type="dcterms:W3CDTF">2025-11-18T17:03:00Z</dcterms:modified>
</cp:coreProperties>
</file>